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D6974F" w14:textId="4B12A65C" w:rsidR="00D45FB8" w:rsidRDefault="00D45FB8" w:rsidP="00D45FB8">
      <w:pPr>
        <w:spacing w:line="360" w:lineRule="auto"/>
        <w:rPr>
          <w:b/>
          <w:bCs/>
        </w:rPr>
      </w:pPr>
      <w:r w:rsidRPr="00707208">
        <w:rPr>
          <w:noProof/>
        </w:rPr>
        <w:drawing>
          <wp:anchor distT="0" distB="0" distL="114300" distR="114300" simplePos="0" relativeHeight="251659264" behindDoc="0" locked="0" layoutInCell="1" allowOverlap="1" wp14:anchorId="273624C1" wp14:editId="2584F4EF">
            <wp:simplePos x="0" y="0"/>
            <wp:positionH relativeFrom="margin">
              <wp:align>center</wp:align>
            </wp:positionH>
            <wp:positionV relativeFrom="paragraph">
              <wp:posOffset>241300</wp:posOffset>
            </wp:positionV>
            <wp:extent cx="2354716" cy="1307870"/>
            <wp:effectExtent l="0" t="0" r="7620" b="6985"/>
            <wp:wrapNone/>
            <wp:docPr id="1" name="Picture 3" descr="Logo, company name&#10;&#10;Description automatically generated">
              <a:extLst xmlns:a="http://schemas.openxmlformats.org/drawingml/2006/main">
                <a:ext uri="{FF2B5EF4-FFF2-40B4-BE49-F238E27FC236}">
                  <a16:creationId xmlns:a16="http://schemas.microsoft.com/office/drawing/2014/main" id="{FD19C000-618F-3D46-A507-FD1D2983F3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 company name&#10;&#10;Description automatically generated">
                      <a:extLst>
                        <a:ext uri="{FF2B5EF4-FFF2-40B4-BE49-F238E27FC236}">
                          <a16:creationId xmlns:a16="http://schemas.microsoft.com/office/drawing/2014/main" id="{FD19C000-618F-3D46-A507-FD1D2983F37B}"/>
                        </a:ext>
                      </a:extLst>
                    </pic:cNvPr>
                    <pic:cNvPicPr>
                      <a:picLocks noChangeAspect="1"/>
                    </pic:cNvPicPr>
                  </pic:nvPicPr>
                  <pic:blipFill>
                    <a:blip r:embed="rId8"/>
                    <a:stretch>
                      <a:fillRect/>
                    </a:stretch>
                  </pic:blipFill>
                  <pic:spPr>
                    <a:xfrm>
                      <a:off x="0" y="0"/>
                      <a:ext cx="2354716" cy="1307870"/>
                    </a:xfrm>
                    <a:prstGeom prst="rect">
                      <a:avLst/>
                    </a:prstGeom>
                  </pic:spPr>
                </pic:pic>
              </a:graphicData>
            </a:graphic>
            <wp14:sizeRelH relativeFrom="margin">
              <wp14:pctWidth>0</wp14:pctWidth>
            </wp14:sizeRelH>
            <wp14:sizeRelV relativeFrom="margin">
              <wp14:pctHeight>0</wp14:pctHeight>
            </wp14:sizeRelV>
          </wp:anchor>
        </w:drawing>
      </w:r>
    </w:p>
    <w:p w14:paraId="566E0A21" w14:textId="0AE33FC9" w:rsidR="00D45FB8" w:rsidRDefault="00D45FB8" w:rsidP="00D45FB8">
      <w:pPr>
        <w:spacing w:line="360" w:lineRule="auto"/>
        <w:ind w:left="360"/>
        <w:rPr>
          <w:b/>
          <w:bCs/>
        </w:rPr>
      </w:pPr>
    </w:p>
    <w:p w14:paraId="66AD89E9" w14:textId="58A21215" w:rsidR="009B1975" w:rsidRDefault="009B1975" w:rsidP="00D45FB8">
      <w:pPr>
        <w:spacing w:line="360" w:lineRule="auto"/>
        <w:ind w:left="360"/>
        <w:rPr>
          <w:b/>
          <w:bCs/>
        </w:rPr>
      </w:pPr>
    </w:p>
    <w:p w14:paraId="125604B7" w14:textId="08FF978E" w:rsidR="00D45FB8" w:rsidRPr="00D45FB8" w:rsidRDefault="00D45FB8" w:rsidP="00D45FB8"/>
    <w:p w14:paraId="5065E978" w14:textId="70BA73FC" w:rsidR="00D45FB8" w:rsidRPr="00D45FB8" w:rsidRDefault="00D45FB8" w:rsidP="00D45FB8"/>
    <w:p w14:paraId="3C00911E" w14:textId="7CCC0E6D" w:rsidR="00D45FB8" w:rsidRPr="00D45FB8" w:rsidRDefault="00D45FB8" w:rsidP="00D45FB8"/>
    <w:p w14:paraId="3B526655" w14:textId="632C92BC" w:rsidR="00D45FB8" w:rsidRPr="00D45FB8" w:rsidRDefault="00D45FB8" w:rsidP="00D45FB8"/>
    <w:p w14:paraId="1B3407AA" w14:textId="3616BDA1" w:rsidR="00D45FB8" w:rsidRDefault="00D45FB8" w:rsidP="00D45FB8">
      <w:pPr>
        <w:rPr>
          <w:b/>
          <w:bCs/>
        </w:rPr>
      </w:pPr>
    </w:p>
    <w:p w14:paraId="21759E29" w14:textId="095357D4" w:rsidR="00D45FB8" w:rsidRPr="00F22B3C" w:rsidRDefault="00D45FB8" w:rsidP="00D45FB8">
      <w:pPr>
        <w:jc w:val="center"/>
        <w:rPr>
          <w:b/>
          <w:bCs/>
          <w:sz w:val="52"/>
          <w:szCs w:val="50"/>
        </w:rPr>
      </w:pPr>
      <w:r w:rsidRPr="00F22B3C">
        <w:rPr>
          <w:b/>
          <w:bCs/>
          <w:sz w:val="52"/>
          <w:szCs w:val="50"/>
        </w:rPr>
        <w:t>PUSL319</w:t>
      </w:r>
      <w:r w:rsidR="00ED3EA3">
        <w:rPr>
          <w:b/>
          <w:bCs/>
          <w:sz w:val="52"/>
          <w:szCs w:val="50"/>
        </w:rPr>
        <w:t>0</w:t>
      </w:r>
      <w:r w:rsidRPr="00F22B3C">
        <w:rPr>
          <w:b/>
          <w:bCs/>
          <w:sz w:val="52"/>
          <w:szCs w:val="50"/>
        </w:rPr>
        <w:t xml:space="preserve"> Computing Individual Project</w:t>
      </w:r>
    </w:p>
    <w:p w14:paraId="518FC22E" w14:textId="131952DA" w:rsidR="00D45FB8" w:rsidRPr="00D45FB8" w:rsidRDefault="00D45FB8" w:rsidP="00D45FB8">
      <w:pPr>
        <w:jc w:val="center"/>
        <w:rPr>
          <w:sz w:val="48"/>
          <w:szCs w:val="48"/>
        </w:rPr>
      </w:pPr>
    </w:p>
    <w:p w14:paraId="34DED53F" w14:textId="77777777" w:rsidR="00E81547" w:rsidRDefault="00E81547" w:rsidP="00E81547">
      <w:pPr>
        <w:jc w:val="center"/>
        <w:rPr>
          <w:b/>
          <w:bCs/>
          <w:sz w:val="46"/>
          <w:szCs w:val="46"/>
        </w:rPr>
      </w:pPr>
      <w:r w:rsidRPr="00B16B0B">
        <w:rPr>
          <w:b/>
          <w:bCs/>
          <w:sz w:val="46"/>
          <w:szCs w:val="46"/>
        </w:rPr>
        <w:t xml:space="preserve">Project </w:t>
      </w:r>
      <w:r>
        <w:rPr>
          <w:b/>
          <w:bCs/>
          <w:sz w:val="46"/>
          <w:szCs w:val="46"/>
        </w:rPr>
        <w:t>Interim Report</w:t>
      </w:r>
    </w:p>
    <w:p w14:paraId="1B0447A3" w14:textId="77777777" w:rsidR="00E81547" w:rsidRPr="00B16B0B" w:rsidRDefault="00E81547" w:rsidP="00E81547">
      <w:pPr>
        <w:jc w:val="center"/>
        <w:rPr>
          <w:b/>
          <w:bCs/>
          <w:sz w:val="46"/>
          <w:szCs w:val="46"/>
        </w:rPr>
      </w:pPr>
    </w:p>
    <w:p w14:paraId="306B5B13" w14:textId="21247126" w:rsidR="00D45FB8" w:rsidRDefault="00E81547" w:rsidP="00D45FB8">
      <w:pPr>
        <w:jc w:val="center"/>
        <w:rPr>
          <w:sz w:val="48"/>
          <w:szCs w:val="48"/>
        </w:rPr>
      </w:pPr>
      <w:r>
        <w:rPr>
          <w:b/>
          <w:bCs/>
          <w:sz w:val="52"/>
          <w:szCs w:val="52"/>
        </w:rPr>
        <w:t xml:space="preserve">Automated </w:t>
      </w:r>
      <w:r w:rsidR="00481E6D">
        <w:rPr>
          <w:b/>
          <w:bCs/>
          <w:sz w:val="52"/>
          <w:szCs w:val="52"/>
        </w:rPr>
        <w:t>self-service</w:t>
      </w:r>
      <w:r>
        <w:rPr>
          <w:b/>
          <w:bCs/>
          <w:sz w:val="52"/>
          <w:szCs w:val="52"/>
        </w:rPr>
        <w:t xml:space="preserve"> system</w:t>
      </w:r>
    </w:p>
    <w:p w14:paraId="4C27DE17" w14:textId="77777777" w:rsidR="005C7A31" w:rsidRDefault="005C7A31" w:rsidP="005C7A31">
      <w:pPr>
        <w:rPr>
          <w:sz w:val="48"/>
          <w:szCs w:val="48"/>
        </w:rPr>
      </w:pPr>
      <w:r>
        <w:rPr>
          <w:sz w:val="48"/>
          <w:szCs w:val="48"/>
        </w:rPr>
        <w:t xml:space="preserve">          </w:t>
      </w:r>
    </w:p>
    <w:p w14:paraId="033DB595" w14:textId="77777777" w:rsidR="005C7A31" w:rsidRDefault="005C7A31" w:rsidP="005C7A31">
      <w:pPr>
        <w:rPr>
          <w:sz w:val="48"/>
          <w:szCs w:val="48"/>
        </w:rPr>
      </w:pPr>
      <w:r>
        <w:rPr>
          <w:sz w:val="48"/>
          <w:szCs w:val="48"/>
        </w:rPr>
        <w:t xml:space="preserve">          </w:t>
      </w:r>
    </w:p>
    <w:p w14:paraId="4DD9610B" w14:textId="77777777" w:rsidR="005C7A31" w:rsidRDefault="005C7A31" w:rsidP="005C7A31">
      <w:pPr>
        <w:rPr>
          <w:sz w:val="48"/>
          <w:szCs w:val="48"/>
        </w:rPr>
      </w:pPr>
    </w:p>
    <w:p w14:paraId="07F1C351" w14:textId="34357BE5" w:rsidR="00D45FB8" w:rsidRDefault="005C7A31" w:rsidP="005C7A31">
      <w:pPr>
        <w:rPr>
          <w:sz w:val="48"/>
          <w:szCs w:val="48"/>
        </w:rPr>
      </w:pPr>
      <w:r>
        <w:rPr>
          <w:sz w:val="48"/>
          <w:szCs w:val="48"/>
        </w:rPr>
        <w:t xml:space="preserve">        </w:t>
      </w:r>
      <w:r w:rsidR="00D45FB8">
        <w:rPr>
          <w:sz w:val="48"/>
          <w:szCs w:val="48"/>
        </w:rPr>
        <w:t xml:space="preserve">Supervisor: </w:t>
      </w:r>
      <w:r w:rsidR="00E81547">
        <w:rPr>
          <w:sz w:val="48"/>
          <w:szCs w:val="48"/>
        </w:rPr>
        <w:t>Dr. Rasika Ranaweera</w:t>
      </w:r>
    </w:p>
    <w:p w14:paraId="528C1F59" w14:textId="110360A5" w:rsidR="00D45FB8" w:rsidRPr="007D0711" w:rsidRDefault="005C7A31" w:rsidP="005C7A31">
      <w:pPr>
        <w:rPr>
          <w:sz w:val="48"/>
          <w:szCs w:val="48"/>
        </w:rPr>
      </w:pPr>
      <w:r>
        <w:rPr>
          <w:sz w:val="48"/>
          <w:szCs w:val="48"/>
        </w:rPr>
        <w:t xml:space="preserve">       </w:t>
      </w:r>
      <w:r w:rsidR="00D45FB8" w:rsidRPr="00D45FB8">
        <w:rPr>
          <w:sz w:val="44"/>
          <w:szCs w:val="44"/>
        </w:rPr>
        <w:t xml:space="preserve">Name: </w:t>
      </w:r>
      <w:r w:rsidR="00E81547">
        <w:rPr>
          <w:sz w:val="44"/>
          <w:szCs w:val="44"/>
        </w:rPr>
        <w:t>Nimesh Hansaka Wanniarachchi</w:t>
      </w:r>
    </w:p>
    <w:p w14:paraId="44CE6CC2" w14:textId="01EAD6B5" w:rsidR="00D45FB8" w:rsidRPr="00D45FB8" w:rsidRDefault="007D0711" w:rsidP="007D0711">
      <w:pPr>
        <w:ind w:left="720"/>
        <w:rPr>
          <w:sz w:val="44"/>
          <w:szCs w:val="44"/>
        </w:rPr>
      </w:pPr>
      <w:r>
        <w:rPr>
          <w:sz w:val="44"/>
          <w:szCs w:val="44"/>
        </w:rPr>
        <w:t xml:space="preserve">  </w:t>
      </w:r>
      <w:r w:rsidR="00D45FB8" w:rsidRPr="00D45FB8">
        <w:rPr>
          <w:sz w:val="44"/>
          <w:szCs w:val="44"/>
        </w:rPr>
        <w:t xml:space="preserve">Plymouth Index Number: </w:t>
      </w:r>
      <w:r w:rsidR="00E81547">
        <w:rPr>
          <w:sz w:val="44"/>
          <w:szCs w:val="44"/>
        </w:rPr>
        <w:t>10707430</w:t>
      </w:r>
    </w:p>
    <w:p w14:paraId="3E4E2B43" w14:textId="77777777" w:rsidR="005C7A31" w:rsidRDefault="005C7A31" w:rsidP="00D45FB8">
      <w:pPr>
        <w:jc w:val="center"/>
        <w:rPr>
          <w:sz w:val="44"/>
          <w:szCs w:val="44"/>
        </w:rPr>
      </w:pPr>
    </w:p>
    <w:p w14:paraId="337AD0B3" w14:textId="5F8F42BC" w:rsidR="00D45FB8" w:rsidRDefault="00D45FB8" w:rsidP="007D0711">
      <w:pPr>
        <w:rPr>
          <w:sz w:val="42"/>
          <w:szCs w:val="42"/>
        </w:rPr>
      </w:pPr>
      <w:r w:rsidRPr="00D45FB8">
        <w:rPr>
          <w:sz w:val="44"/>
          <w:szCs w:val="44"/>
        </w:rPr>
        <w:t xml:space="preserve">Degree Program: </w:t>
      </w:r>
      <w:r w:rsidR="00E81547" w:rsidRPr="00B16B0B">
        <w:rPr>
          <w:sz w:val="42"/>
          <w:szCs w:val="42"/>
        </w:rPr>
        <w:t>BSc. (Hons) Software Engineering</w:t>
      </w:r>
    </w:p>
    <w:p w14:paraId="6F4139D0" w14:textId="77777777" w:rsidR="00E81547" w:rsidRDefault="00E81547" w:rsidP="00D45FB8">
      <w:pPr>
        <w:jc w:val="center"/>
        <w:rPr>
          <w:sz w:val="42"/>
          <w:szCs w:val="42"/>
        </w:rPr>
      </w:pPr>
    </w:p>
    <w:p w14:paraId="12E64D9C" w14:textId="77777777" w:rsidR="005C7A31" w:rsidRDefault="005C7A31" w:rsidP="00E81547">
      <w:pPr>
        <w:pStyle w:val="Heading1"/>
        <w:rPr>
          <w:rFonts w:ascii="Times New Roman" w:hAnsi="Times New Roman" w:cs="Times New Roman"/>
        </w:rPr>
      </w:pPr>
    </w:p>
    <w:p w14:paraId="6D7033E8" w14:textId="77777777" w:rsidR="007D0711" w:rsidRDefault="007D0711" w:rsidP="007D0711"/>
    <w:p w14:paraId="60F1F592" w14:textId="77777777" w:rsidR="007D0711" w:rsidRDefault="007D0711" w:rsidP="007D0711"/>
    <w:p w14:paraId="2AD7C62D" w14:textId="77777777" w:rsidR="007D0711" w:rsidRDefault="007D0711" w:rsidP="007D0711"/>
    <w:p w14:paraId="0371DB97" w14:textId="77777777" w:rsidR="007D0711" w:rsidRDefault="007D0711" w:rsidP="007D0711"/>
    <w:p w14:paraId="5BB1FA1D" w14:textId="77777777" w:rsidR="007D0711" w:rsidRDefault="007D0711" w:rsidP="007D0711"/>
    <w:p w14:paraId="687A4405" w14:textId="77777777" w:rsidR="007D0711" w:rsidRDefault="007D0711" w:rsidP="007D0711"/>
    <w:p w14:paraId="7D504892" w14:textId="77777777" w:rsidR="007D0711" w:rsidRDefault="007D0711" w:rsidP="007D0711"/>
    <w:p w14:paraId="0202A7C2" w14:textId="77777777" w:rsidR="007D0711" w:rsidRDefault="007D0711" w:rsidP="007D0711"/>
    <w:sdt>
      <w:sdtPr>
        <w:id w:val="-474613256"/>
        <w:docPartObj>
          <w:docPartGallery w:val="Table of Contents"/>
          <w:docPartUnique/>
        </w:docPartObj>
      </w:sdtPr>
      <w:sdtEndPr>
        <w:rPr>
          <w:rFonts w:asciiTheme="minorHAnsi" w:eastAsiaTheme="minorHAnsi" w:hAnsiTheme="minorHAnsi" w:cstheme="minorBidi"/>
          <w:b/>
          <w:bCs/>
          <w:noProof/>
          <w:color w:val="auto"/>
          <w:sz w:val="24"/>
          <w:szCs w:val="24"/>
        </w:rPr>
      </w:sdtEndPr>
      <w:sdtContent>
        <w:p w14:paraId="1F9C3AAA" w14:textId="0D041D0C" w:rsidR="00657222" w:rsidRDefault="00657222">
          <w:pPr>
            <w:pStyle w:val="TOCHeading"/>
          </w:pPr>
          <w:r>
            <w:t>Contents</w:t>
          </w:r>
        </w:p>
        <w:p w14:paraId="1BD9B7B9" w14:textId="295654EB" w:rsidR="003C5CDB" w:rsidRDefault="00657222">
          <w:pPr>
            <w:pStyle w:val="TOC1"/>
            <w:tabs>
              <w:tab w:val="right" w:leader="dot" w:pos="9010"/>
            </w:tabs>
            <w:rPr>
              <w:rFonts w:eastAsiaTheme="minorEastAsia"/>
              <w:noProof/>
              <w:kern w:val="2"/>
              <w14:ligatures w14:val="standardContextual"/>
            </w:rPr>
          </w:pPr>
          <w:r>
            <w:fldChar w:fldCharType="begin"/>
          </w:r>
          <w:r>
            <w:instrText xml:space="preserve"> TOC \o "1-3" \h \z \u </w:instrText>
          </w:r>
          <w:r>
            <w:fldChar w:fldCharType="separate"/>
          </w:r>
          <w:hyperlink w:anchor="_Toc161354437" w:history="1">
            <w:r w:rsidR="003C5CDB" w:rsidRPr="00086635">
              <w:rPr>
                <w:rStyle w:val="Hyperlink"/>
                <w:rFonts w:ascii="Times New Roman" w:hAnsi="Times New Roman" w:cs="Times New Roman"/>
                <w:b/>
                <w:bCs/>
                <w:noProof/>
              </w:rPr>
              <w:t>Chapter01 Introduction</w:t>
            </w:r>
            <w:r w:rsidR="003C5CDB">
              <w:rPr>
                <w:noProof/>
                <w:webHidden/>
              </w:rPr>
              <w:tab/>
            </w:r>
            <w:r w:rsidR="003C5CDB">
              <w:rPr>
                <w:noProof/>
                <w:webHidden/>
              </w:rPr>
              <w:fldChar w:fldCharType="begin"/>
            </w:r>
            <w:r w:rsidR="003C5CDB">
              <w:rPr>
                <w:noProof/>
                <w:webHidden/>
              </w:rPr>
              <w:instrText xml:space="preserve"> PAGEREF _Toc161354437 \h </w:instrText>
            </w:r>
            <w:r w:rsidR="003C5CDB">
              <w:rPr>
                <w:noProof/>
                <w:webHidden/>
              </w:rPr>
            </w:r>
            <w:r w:rsidR="003C5CDB">
              <w:rPr>
                <w:noProof/>
                <w:webHidden/>
              </w:rPr>
              <w:fldChar w:fldCharType="separate"/>
            </w:r>
            <w:r w:rsidR="003C5CDB">
              <w:rPr>
                <w:noProof/>
                <w:webHidden/>
              </w:rPr>
              <w:t>3</w:t>
            </w:r>
            <w:r w:rsidR="003C5CDB">
              <w:rPr>
                <w:noProof/>
                <w:webHidden/>
              </w:rPr>
              <w:fldChar w:fldCharType="end"/>
            </w:r>
          </w:hyperlink>
        </w:p>
        <w:p w14:paraId="0A6A07FB" w14:textId="57D2ED0D" w:rsidR="003C5CDB" w:rsidRDefault="003C5CDB">
          <w:pPr>
            <w:pStyle w:val="TOC2"/>
            <w:tabs>
              <w:tab w:val="right" w:leader="dot" w:pos="9010"/>
            </w:tabs>
            <w:rPr>
              <w:rFonts w:eastAsiaTheme="minorEastAsia"/>
              <w:noProof/>
              <w:kern w:val="2"/>
              <w14:ligatures w14:val="standardContextual"/>
            </w:rPr>
          </w:pPr>
          <w:hyperlink w:anchor="_Toc161354438" w:history="1">
            <w:r w:rsidRPr="00086635">
              <w:rPr>
                <w:rStyle w:val="Hyperlink"/>
                <w:rFonts w:ascii="Times New Roman" w:hAnsi="Times New Roman" w:cs="Times New Roman"/>
                <w:noProof/>
              </w:rPr>
              <w:t>1.1 Introduction</w:t>
            </w:r>
            <w:r>
              <w:rPr>
                <w:noProof/>
                <w:webHidden/>
              </w:rPr>
              <w:tab/>
            </w:r>
            <w:r>
              <w:rPr>
                <w:noProof/>
                <w:webHidden/>
              </w:rPr>
              <w:fldChar w:fldCharType="begin"/>
            </w:r>
            <w:r>
              <w:rPr>
                <w:noProof/>
                <w:webHidden/>
              </w:rPr>
              <w:instrText xml:space="preserve"> PAGEREF _Toc161354438 \h </w:instrText>
            </w:r>
            <w:r>
              <w:rPr>
                <w:noProof/>
                <w:webHidden/>
              </w:rPr>
            </w:r>
            <w:r>
              <w:rPr>
                <w:noProof/>
                <w:webHidden/>
              </w:rPr>
              <w:fldChar w:fldCharType="separate"/>
            </w:r>
            <w:r>
              <w:rPr>
                <w:noProof/>
                <w:webHidden/>
              </w:rPr>
              <w:t>3</w:t>
            </w:r>
            <w:r>
              <w:rPr>
                <w:noProof/>
                <w:webHidden/>
              </w:rPr>
              <w:fldChar w:fldCharType="end"/>
            </w:r>
          </w:hyperlink>
        </w:p>
        <w:p w14:paraId="20C0DE82" w14:textId="7563F5AF" w:rsidR="003C5CDB" w:rsidRDefault="003C5CDB">
          <w:pPr>
            <w:pStyle w:val="TOC2"/>
            <w:tabs>
              <w:tab w:val="right" w:leader="dot" w:pos="9010"/>
            </w:tabs>
            <w:rPr>
              <w:rFonts w:eastAsiaTheme="minorEastAsia"/>
              <w:noProof/>
              <w:kern w:val="2"/>
              <w14:ligatures w14:val="standardContextual"/>
            </w:rPr>
          </w:pPr>
          <w:hyperlink w:anchor="_Toc161354439" w:history="1">
            <w:r w:rsidRPr="00086635">
              <w:rPr>
                <w:rStyle w:val="Hyperlink"/>
                <w:rFonts w:ascii="Times New Roman" w:hAnsi="Times New Roman" w:cs="Times New Roman"/>
                <w:noProof/>
              </w:rPr>
              <w:t>1.2 Problem Definition</w:t>
            </w:r>
            <w:r>
              <w:rPr>
                <w:noProof/>
                <w:webHidden/>
              </w:rPr>
              <w:tab/>
            </w:r>
            <w:r>
              <w:rPr>
                <w:noProof/>
                <w:webHidden/>
              </w:rPr>
              <w:fldChar w:fldCharType="begin"/>
            </w:r>
            <w:r>
              <w:rPr>
                <w:noProof/>
                <w:webHidden/>
              </w:rPr>
              <w:instrText xml:space="preserve"> PAGEREF _Toc161354439 \h </w:instrText>
            </w:r>
            <w:r>
              <w:rPr>
                <w:noProof/>
                <w:webHidden/>
              </w:rPr>
            </w:r>
            <w:r>
              <w:rPr>
                <w:noProof/>
                <w:webHidden/>
              </w:rPr>
              <w:fldChar w:fldCharType="separate"/>
            </w:r>
            <w:r>
              <w:rPr>
                <w:noProof/>
                <w:webHidden/>
              </w:rPr>
              <w:t>3</w:t>
            </w:r>
            <w:r>
              <w:rPr>
                <w:noProof/>
                <w:webHidden/>
              </w:rPr>
              <w:fldChar w:fldCharType="end"/>
            </w:r>
          </w:hyperlink>
        </w:p>
        <w:p w14:paraId="2224EF27" w14:textId="0A7EC6D4" w:rsidR="003C5CDB" w:rsidRDefault="003C5CDB">
          <w:pPr>
            <w:pStyle w:val="TOC2"/>
            <w:tabs>
              <w:tab w:val="right" w:leader="dot" w:pos="9010"/>
            </w:tabs>
            <w:rPr>
              <w:rFonts w:eastAsiaTheme="minorEastAsia"/>
              <w:noProof/>
              <w:kern w:val="2"/>
              <w14:ligatures w14:val="standardContextual"/>
            </w:rPr>
          </w:pPr>
          <w:hyperlink w:anchor="_Toc161354440" w:history="1">
            <w:r w:rsidRPr="00086635">
              <w:rPr>
                <w:rStyle w:val="Hyperlink"/>
                <w:rFonts w:ascii="Times New Roman" w:hAnsi="Times New Roman" w:cs="Times New Roman"/>
                <w:noProof/>
              </w:rPr>
              <w:t>1.3Project Objectives</w:t>
            </w:r>
            <w:r>
              <w:rPr>
                <w:noProof/>
                <w:webHidden/>
              </w:rPr>
              <w:tab/>
            </w:r>
            <w:r>
              <w:rPr>
                <w:noProof/>
                <w:webHidden/>
              </w:rPr>
              <w:fldChar w:fldCharType="begin"/>
            </w:r>
            <w:r>
              <w:rPr>
                <w:noProof/>
                <w:webHidden/>
              </w:rPr>
              <w:instrText xml:space="preserve"> PAGEREF _Toc161354440 \h </w:instrText>
            </w:r>
            <w:r>
              <w:rPr>
                <w:noProof/>
                <w:webHidden/>
              </w:rPr>
            </w:r>
            <w:r>
              <w:rPr>
                <w:noProof/>
                <w:webHidden/>
              </w:rPr>
              <w:fldChar w:fldCharType="separate"/>
            </w:r>
            <w:r>
              <w:rPr>
                <w:noProof/>
                <w:webHidden/>
              </w:rPr>
              <w:t>4</w:t>
            </w:r>
            <w:r>
              <w:rPr>
                <w:noProof/>
                <w:webHidden/>
              </w:rPr>
              <w:fldChar w:fldCharType="end"/>
            </w:r>
          </w:hyperlink>
        </w:p>
        <w:p w14:paraId="7DF78168" w14:textId="1C23BA49" w:rsidR="003C5CDB" w:rsidRDefault="003C5CDB">
          <w:pPr>
            <w:pStyle w:val="TOC1"/>
            <w:tabs>
              <w:tab w:val="right" w:leader="dot" w:pos="9010"/>
            </w:tabs>
            <w:rPr>
              <w:rFonts w:eastAsiaTheme="minorEastAsia"/>
              <w:noProof/>
              <w:kern w:val="2"/>
              <w14:ligatures w14:val="standardContextual"/>
            </w:rPr>
          </w:pPr>
          <w:hyperlink w:anchor="_Toc161354441" w:history="1">
            <w:r w:rsidRPr="00086635">
              <w:rPr>
                <w:rStyle w:val="Hyperlink"/>
                <w:rFonts w:ascii="Times New Roman" w:hAnsi="Times New Roman" w:cs="Times New Roman"/>
                <w:b/>
                <w:bCs/>
                <w:noProof/>
              </w:rPr>
              <w:t>Chapter02 System Analysis</w:t>
            </w:r>
            <w:r>
              <w:rPr>
                <w:noProof/>
                <w:webHidden/>
              </w:rPr>
              <w:tab/>
            </w:r>
            <w:r>
              <w:rPr>
                <w:noProof/>
                <w:webHidden/>
              </w:rPr>
              <w:fldChar w:fldCharType="begin"/>
            </w:r>
            <w:r>
              <w:rPr>
                <w:noProof/>
                <w:webHidden/>
              </w:rPr>
              <w:instrText xml:space="preserve"> PAGEREF _Toc161354441 \h </w:instrText>
            </w:r>
            <w:r>
              <w:rPr>
                <w:noProof/>
                <w:webHidden/>
              </w:rPr>
            </w:r>
            <w:r>
              <w:rPr>
                <w:noProof/>
                <w:webHidden/>
              </w:rPr>
              <w:fldChar w:fldCharType="separate"/>
            </w:r>
            <w:r>
              <w:rPr>
                <w:noProof/>
                <w:webHidden/>
              </w:rPr>
              <w:t>5</w:t>
            </w:r>
            <w:r>
              <w:rPr>
                <w:noProof/>
                <w:webHidden/>
              </w:rPr>
              <w:fldChar w:fldCharType="end"/>
            </w:r>
          </w:hyperlink>
        </w:p>
        <w:p w14:paraId="1B2C759C" w14:textId="52C3F064" w:rsidR="003C5CDB" w:rsidRDefault="003C5CDB">
          <w:pPr>
            <w:pStyle w:val="TOC2"/>
            <w:tabs>
              <w:tab w:val="right" w:leader="dot" w:pos="9010"/>
            </w:tabs>
            <w:rPr>
              <w:rFonts w:eastAsiaTheme="minorEastAsia"/>
              <w:noProof/>
              <w:kern w:val="2"/>
              <w14:ligatures w14:val="standardContextual"/>
            </w:rPr>
          </w:pPr>
          <w:hyperlink w:anchor="_Toc161354442" w:history="1">
            <w:r w:rsidRPr="00086635">
              <w:rPr>
                <w:rStyle w:val="Hyperlink"/>
                <w:noProof/>
              </w:rPr>
              <w:t>2.1 Facts Gathering Techniques</w:t>
            </w:r>
            <w:r>
              <w:rPr>
                <w:noProof/>
                <w:webHidden/>
              </w:rPr>
              <w:tab/>
            </w:r>
            <w:r>
              <w:rPr>
                <w:noProof/>
                <w:webHidden/>
              </w:rPr>
              <w:fldChar w:fldCharType="begin"/>
            </w:r>
            <w:r>
              <w:rPr>
                <w:noProof/>
                <w:webHidden/>
              </w:rPr>
              <w:instrText xml:space="preserve"> PAGEREF _Toc161354442 \h </w:instrText>
            </w:r>
            <w:r>
              <w:rPr>
                <w:noProof/>
                <w:webHidden/>
              </w:rPr>
            </w:r>
            <w:r>
              <w:rPr>
                <w:noProof/>
                <w:webHidden/>
              </w:rPr>
              <w:fldChar w:fldCharType="separate"/>
            </w:r>
            <w:r>
              <w:rPr>
                <w:noProof/>
                <w:webHidden/>
              </w:rPr>
              <w:t>5</w:t>
            </w:r>
            <w:r>
              <w:rPr>
                <w:noProof/>
                <w:webHidden/>
              </w:rPr>
              <w:fldChar w:fldCharType="end"/>
            </w:r>
          </w:hyperlink>
        </w:p>
        <w:p w14:paraId="13A89AD8" w14:textId="49EBE714" w:rsidR="003C5CDB" w:rsidRDefault="003C5CDB">
          <w:pPr>
            <w:pStyle w:val="TOC3"/>
            <w:tabs>
              <w:tab w:val="right" w:leader="dot" w:pos="9010"/>
            </w:tabs>
            <w:rPr>
              <w:rFonts w:eastAsiaTheme="minorEastAsia"/>
              <w:noProof/>
              <w:kern w:val="2"/>
              <w14:ligatures w14:val="standardContextual"/>
            </w:rPr>
          </w:pPr>
          <w:hyperlink w:anchor="_Toc161354443" w:history="1">
            <w:r w:rsidRPr="00086635">
              <w:rPr>
                <w:rStyle w:val="Hyperlink"/>
                <w:rFonts w:ascii="Times New Roman" w:hAnsi="Times New Roman" w:cs="Times New Roman"/>
                <w:noProof/>
              </w:rPr>
              <w:t>2.1.1 Primary</w:t>
            </w:r>
            <w:r>
              <w:rPr>
                <w:noProof/>
                <w:webHidden/>
              </w:rPr>
              <w:tab/>
            </w:r>
            <w:r>
              <w:rPr>
                <w:noProof/>
                <w:webHidden/>
              </w:rPr>
              <w:fldChar w:fldCharType="begin"/>
            </w:r>
            <w:r>
              <w:rPr>
                <w:noProof/>
                <w:webHidden/>
              </w:rPr>
              <w:instrText xml:space="preserve"> PAGEREF _Toc161354443 \h </w:instrText>
            </w:r>
            <w:r>
              <w:rPr>
                <w:noProof/>
                <w:webHidden/>
              </w:rPr>
            </w:r>
            <w:r>
              <w:rPr>
                <w:noProof/>
                <w:webHidden/>
              </w:rPr>
              <w:fldChar w:fldCharType="separate"/>
            </w:r>
            <w:r>
              <w:rPr>
                <w:noProof/>
                <w:webHidden/>
              </w:rPr>
              <w:t>5</w:t>
            </w:r>
            <w:r>
              <w:rPr>
                <w:noProof/>
                <w:webHidden/>
              </w:rPr>
              <w:fldChar w:fldCharType="end"/>
            </w:r>
          </w:hyperlink>
        </w:p>
        <w:p w14:paraId="46491AA6" w14:textId="06DE614E" w:rsidR="003C5CDB" w:rsidRDefault="003C5CDB">
          <w:pPr>
            <w:pStyle w:val="TOC3"/>
            <w:tabs>
              <w:tab w:val="right" w:leader="dot" w:pos="9010"/>
            </w:tabs>
            <w:rPr>
              <w:rFonts w:eastAsiaTheme="minorEastAsia"/>
              <w:noProof/>
              <w:kern w:val="2"/>
              <w14:ligatures w14:val="standardContextual"/>
            </w:rPr>
          </w:pPr>
          <w:hyperlink w:anchor="_Toc161354444" w:history="1">
            <w:r w:rsidRPr="00086635">
              <w:rPr>
                <w:rStyle w:val="Hyperlink"/>
                <w:rFonts w:ascii="Times New Roman" w:hAnsi="Times New Roman" w:cs="Times New Roman"/>
                <w:noProof/>
              </w:rPr>
              <w:t>2.1.2 Secondary Research</w:t>
            </w:r>
            <w:r>
              <w:rPr>
                <w:noProof/>
                <w:webHidden/>
              </w:rPr>
              <w:tab/>
            </w:r>
            <w:r>
              <w:rPr>
                <w:noProof/>
                <w:webHidden/>
              </w:rPr>
              <w:fldChar w:fldCharType="begin"/>
            </w:r>
            <w:r>
              <w:rPr>
                <w:noProof/>
                <w:webHidden/>
              </w:rPr>
              <w:instrText xml:space="preserve"> PAGEREF _Toc161354444 \h </w:instrText>
            </w:r>
            <w:r>
              <w:rPr>
                <w:noProof/>
                <w:webHidden/>
              </w:rPr>
            </w:r>
            <w:r>
              <w:rPr>
                <w:noProof/>
                <w:webHidden/>
              </w:rPr>
              <w:fldChar w:fldCharType="separate"/>
            </w:r>
            <w:r>
              <w:rPr>
                <w:noProof/>
                <w:webHidden/>
              </w:rPr>
              <w:t>5</w:t>
            </w:r>
            <w:r>
              <w:rPr>
                <w:noProof/>
                <w:webHidden/>
              </w:rPr>
              <w:fldChar w:fldCharType="end"/>
            </w:r>
          </w:hyperlink>
        </w:p>
        <w:p w14:paraId="7D902566" w14:textId="18E4FFAA" w:rsidR="003C5CDB" w:rsidRDefault="003C5CDB">
          <w:pPr>
            <w:pStyle w:val="TOC2"/>
            <w:tabs>
              <w:tab w:val="right" w:leader="dot" w:pos="9010"/>
            </w:tabs>
            <w:rPr>
              <w:rFonts w:eastAsiaTheme="minorEastAsia"/>
              <w:noProof/>
              <w:kern w:val="2"/>
              <w14:ligatures w14:val="standardContextual"/>
            </w:rPr>
          </w:pPr>
          <w:hyperlink w:anchor="_Toc161354445" w:history="1">
            <w:r w:rsidRPr="00086635">
              <w:rPr>
                <w:rStyle w:val="Hyperlink"/>
                <w:noProof/>
              </w:rPr>
              <w:t>2.2 Existing Systems</w:t>
            </w:r>
            <w:r>
              <w:rPr>
                <w:noProof/>
                <w:webHidden/>
              </w:rPr>
              <w:tab/>
            </w:r>
            <w:r>
              <w:rPr>
                <w:noProof/>
                <w:webHidden/>
              </w:rPr>
              <w:fldChar w:fldCharType="begin"/>
            </w:r>
            <w:r>
              <w:rPr>
                <w:noProof/>
                <w:webHidden/>
              </w:rPr>
              <w:instrText xml:space="preserve"> PAGEREF _Toc161354445 \h </w:instrText>
            </w:r>
            <w:r>
              <w:rPr>
                <w:noProof/>
                <w:webHidden/>
              </w:rPr>
            </w:r>
            <w:r>
              <w:rPr>
                <w:noProof/>
                <w:webHidden/>
              </w:rPr>
              <w:fldChar w:fldCharType="separate"/>
            </w:r>
            <w:r>
              <w:rPr>
                <w:noProof/>
                <w:webHidden/>
              </w:rPr>
              <w:t>5</w:t>
            </w:r>
            <w:r>
              <w:rPr>
                <w:noProof/>
                <w:webHidden/>
              </w:rPr>
              <w:fldChar w:fldCharType="end"/>
            </w:r>
          </w:hyperlink>
        </w:p>
        <w:p w14:paraId="1DF7A4C1" w14:textId="6038DF96" w:rsidR="003C5CDB" w:rsidRDefault="003C5CDB">
          <w:pPr>
            <w:pStyle w:val="TOC2"/>
            <w:tabs>
              <w:tab w:val="right" w:leader="dot" w:pos="9010"/>
            </w:tabs>
            <w:rPr>
              <w:rFonts w:eastAsiaTheme="minorEastAsia"/>
              <w:noProof/>
              <w:kern w:val="2"/>
              <w14:ligatures w14:val="standardContextual"/>
            </w:rPr>
          </w:pPr>
          <w:hyperlink w:anchor="_Toc161354446" w:history="1">
            <w:r w:rsidRPr="00086635">
              <w:rPr>
                <w:rStyle w:val="Hyperlink"/>
                <w:rFonts w:ascii="Times New Roman" w:hAnsi="Times New Roman" w:cs="Times New Roman"/>
                <w:noProof/>
              </w:rPr>
              <w:t>2.3 Use Case Diagram</w:t>
            </w:r>
            <w:r>
              <w:rPr>
                <w:noProof/>
                <w:webHidden/>
              </w:rPr>
              <w:tab/>
            </w:r>
            <w:r>
              <w:rPr>
                <w:noProof/>
                <w:webHidden/>
              </w:rPr>
              <w:fldChar w:fldCharType="begin"/>
            </w:r>
            <w:r>
              <w:rPr>
                <w:noProof/>
                <w:webHidden/>
              </w:rPr>
              <w:instrText xml:space="preserve"> PAGEREF _Toc161354446 \h </w:instrText>
            </w:r>
            <w:r>
              <w:rPr>
                <w:noProof/>
                <w:webHidden/>
              </w:rPr>
            </w:r>
            <w:r>
              <w:rPr>
                <w:noProof/>
                <w:webHidden/>
              </w:rPr>
              <w:fldChar w:fldCharType="separate"/>
            </w:r>
            <w:r>
              <w:rPr>
                <w:noProof/>
                <w:webHidden/>
              </w:rPr>
              <w:t>7</w:t>
            </w:r>
            <w:r>
              <w:rPr>
                <w:noProof/>
                <w:webHidden/>
              </w:rPr>
              <w:fldChar w:fldCharType="end"/>
            </w:r>
          </w:hyperlink>
        </w:p>
        <w:p w14:paraId="40784CC4" w14:textId="6DC81DB2" w:rsidR="003C5CDB" w:rsidRDefault="003C5CDB">
          <w:pPr>
            <w:pStyle w:val="TOC2"/>
            <w:tabs>
              <w:tab w:val="right" w:leader="dot" w:pos="9010"/>
            </w:tabs>
            <w:rPr>
              <w:rFonts w:eastAsiaTheme="minorEastAsia"/>
              <w:noProof/>
              <w:kern w:val="2"/>
              <w14:ligatures w14:val="standardContextual"/>
            </w:rPr>
          </w:pPr>
          <w:hyperlink w:anchor="_Toc161354447" w:history="1">
            <w:r w:rsidRPr="00086635">
              <w:rPr>
                <w:rStyle w:val="Hyperlink"/>
                <w:rFonts w:ascii="Times New Roman" w:hAnsi="Times New Roman" w:cs="Times New Roman"/>
                <w:noProof/>
              </w:rPr>
              <w:t>2.4 Drawbacks of existing systems</w:t>
            </w:r>
            <w:r>
              <w:rPr>
                <w:noProof/>
                <w:webHidden/>
              </w:rPr>
              <w:tab/>
            </w:r>
            <w:r>
              <w:rPr>
                <w:noProof/>
                <w:webHidden/>
              </w:rPr>
              <w:fldChar w:fldCharType="begin"/>
            </w:r>
            <w:r>
              <w:rPr>
                <w:noProof/>
                <w:webHidden/>
              </w:rPr>
              <w:instrText xml:space="preserve"> PAGEREF _Toc161354447 \h </w:instrText>
            </w:r>
            <w:r>
              <w:rPr>
                <w:noProof/>
                <w:webHidden/>
              </w:rPr>
            </w:r>
            <w:r>
              <w:rPr>
                <w:noProof/>
                <w:webHidden/>
              </w:rPr>
              <w:fldChar w:fldCharType="separate"/>
            </w:r>
            <w:r>
              <w:rPr>
                <w:noProof/>
                <w:webHidden/>
              </w:rPr>
              <w:t>7</w:t>
            </w:r>
            <w:r>
              <w:rPr>
                <w:noProof/>
                <w:webHidden/>
              </w:rPr>
              <w:fldChar w:fldCharType="end"/>
            </w:r>
          </w:hyperlink>
        </w:p>
        <w:p w14:paraId="6225CE12" w14:textId="219048D7" w:rsidR="003C5CDB" w:rsidRDefault="003C5CDB">
          <w:pPr>
            <w:pStyle w:val="TOC1"/>
            <w:tabs>
              <w:tab w:val="right" w:leader="dot" w:pos="9010"/>
            </w:tabs>
            <w:rPr>
              <w:rFonts w:eastAsiaTheme="minorEastAsia"/>
              <w:noProof/>
              <w:kern w:val="2"/>
              <w14:ligatures w14:val="standardContextual"/>
            </w:rPr>
          </w:pPr>
          <w:hyperlink w:anchor="_Toc161354448" w:history="1">
            <w:r w:rsidRPr="00086635">
              <w:rPr>
                <w:rStyle w:val="Hyperlink"/>
                <w:rFonts w:ascii="Times New Roman" w:hAnsi="Times New Roman" w:cs="Times New Roman"/>
                <w:b/>
                <w:bCs/>
                <w:noProof/>
              </w:rPr>
              <w:t>Capter03 Requirements Specifications</w:t>
            </w:r>
            <w:r>
              <w:rPr>
                <w:noProof/>
                <w:webHidden/>
              </w:rPr>
              <w:tab/>
            </w:r>
            <w:r>
              <w:rPr>
                <w:noProof/>
                <w:webHidden/>
              </w:rPr>
              <w:fldChar w:fldCharType="begin"/>
            </w:r>
            <w:r>
              <w:rPr>
                <w:noProof/>
                <w:webHidden/>
              </w:rPr>
              <w:instrText xml:space="preserve"> PAGEREF _Toc161354448 \h </w:instrText>
            </w:r>
            <w:r>
              <w:rPr>
                <w:noProof/>
                <w:webHidden/>
              </w:rPr>
            </w:r>
            <w:r>
              <w:rPr>
                <w:noProof/>
                <w:webHidden/>
              </w:rPr>
              <w:fldChar w:fldCharType="separate"/>
            </w:r>
            <w:r>
              <w:rPr>
                <w:noProof/>
                <w:webHidden/>
              </w:rPr>
              <w:t>9</w:t>
            </w:r>
            <w:r>
              <w:rPr>
                <w:noProof/>
                <w:webHidden/>
              </w:rPr>
              <w:fldChar w:fldCharType="end"/>
            </w:r>
          </w:hyperlink>
        </w:p>
        <w:p w14:paraId="5F5F84B2" w14:textId="565FDB2F" w:rsidR="003C5CDB" w:rsidRDefault="003C5CDB">
          <w:pPr>
            <w:pStyle w:val="TOC2"/>
            <w:tabs>
              <w:tab w:val="right" w:leader="dot" w:pos="9010"/>
            </w:tabs>
            <w:rPr>
              <w:rFonts w:eastAsiaTheme="minorEastAsia"/>
              <w:noProof/>
              <w:kern w:val="2"/>
              <w14:ligatures w14:val="standardContextual"/>
            </w:rPr>
          </w:pPr>
          <w:hyperlink w:anchor="_Toc161354449" w:history="1">
            <w:r w:rsidRPr="00086635">
              <w:rPr>
                <w:rStyle w:val="Hyperlink"/>
                <w:rFonts w:ascii="Times New Roman" w:hAnsi="Times New Roman" w:cs="Times New Roman"/>
                <w:noProof/>
              </w:rPr>
              <w:t>3.1 Functional Requirements</w:t>
            </w:r>
            <w:r>
              <w:rPr>
                <w:noProof/>
                <w:webHidden/>
              </w:rPr>
              <w:tab/>
            </w:r>
            <w:r>
              <w:rPr>
                <w:noProof/>
                <w:webHidden/>
              </w:rPr>
              <w:fldChar w:fldCharType="begin"/>
            </w:r>
            <w:r>
              <w:rPr>
                <w:noProof/>
                <w:webHidden/>
              </w:rPr>
              <w:instrText xml:space="preserve"> PAGEREF _Toc161354449 \h </w:instrText>
            </w:r>
            <w:r>
              <w:rPr>
                <w:noProof/>
                <w:webHidden/>
              </w:rPr>
            </w:r>
            <w:r>
              <w:rPr>
                <w:noProof/>
                <w:webHidden/>
              </w:rPr>
              <w:fldChar w:fldCharType="separate"/>
            </w:r>
            <w:r>
              <w:rPr>
                <w:noProof/>
                <w:webHidden/>
              </w:rPr>
              <w:t>9</w:t>
            </w:r>
            <w:r>
              <w:rPr>
                <w:noProof/>
                <w:webHidden/>
              </w:rPr>
              <w:fldChar w:fldCharType="end"/>
            </w:r>
          </w:hyperlink>
        </w:p>
        <w:p w14:paraId="6E7279AD" w14:textId="6248471E" w:rsidR="003C5CDB" w:rsidRDefault="003C5CDB">
          <w:pPr>
            <w:pStyle w:val="TOC2"/>
            <w:tabs>
              <w:tab w:val="right" w:leader="dot" w:pos="9010"/>
            </w:tabs>
            <w:rPr>
              <w:rFonts w:eastAsiaTheme="minorEastAsia"/>
              <w:noProof/>
              <w:kern w:val="2"/>
              <w14:ligatures w14:val="standardContextual"/>
            </w:rPr>
          </w:pPr>
          <w:hyperlink w:anchor="_Toc161354450" w:history="1">
            <w:r w:rsidRPr="00086635">
              <w:rPr>
                <w:rStyle w:val="Hyperlink"/>
                <w:rFonts w:ascii="Times New Roman" w:hAnsi="Times New Roman" w:cs="Times New Roman"/>
                <w:noProof/>
              </w:rPr>
              <w:t>3.2 Non-Functional Requirements</w:t>
            </w:r>
            <w:r>
              <w:rPr>
                <w:noProof/>
                <w:webHidden/>
              </w:rPr>
              <w:tab/>
            </w:r>
            <w:r>
              <w:rPr>
                <w:noProof/>
                <w:webHidden/>
              </w:rPr>
              <w:fldChar w:fldCharType="begin"/>
            </w:r>
            <w:r>
              <w:rPr>
                <w:noProof/>
                <w:webHidden/>
              </w:rPr>
              <w:instrText xml:space="preserve"> PAGEREF _Toc161354450 \h </w:instrText>
            </w:r>
            <w:r>
              <w:rPr>
                <w:noProof/>
                <w:webHidden/>
              </w:rPr>
            </w:r>
            <w:r>
              <w:rPr>
                <w:noProof/>
                <w:webHidden/>
              </w:rPr>
              <w:fldChar w:fldCharType="separate"/>
            </w:r>
            <w:r>
              <w:rPr>
                <w:noProof/>
                <w:webHidden/>
              </w:rPr>
              <w:t>9</w:t>
            </w:r>
            <w:r>
              <w:rPr>
                <w:noProof/>
                <w:webHidden/>
              </w:rPr>
              <w:fldChar w:fldCharType="end"/>
            </w:r>
          </w:hyperlink>
        </w:p>
        <w:p w14:paraId="38B2D9F5" w14:textId="3C9BD3CD" w:rsidR="003C5CDB" w:rsidRDefault="003C5CDB">
          <w:pPr>
            <w:pStyle w:val="TOC2"/>
            <w:tabs>
              <w:tab w:val="right" w:leader="dot" w:pos="9010"/>
            </w:tabs>
            <w:rPr>
              <w:rFonts w:eastAsiaTheme="minorEastAsia"/>
              <w:noProof/>
              <w:kern w:val="2"/>
              <w14:ligatures w14:val="standardContextual"/>
            </w:rPr>
          </w:pPr>
          <w:hyperlink w:anchor="_Toc161354451" w:history="1">
            <w:r w:rsidRPr="00086635">
              <w:rPr>
                <w:rStyle w:val="Hyperlink"/>
                <w:rFonts w:ascii="Times New Roman" w:hAnsi="Times New Roman" w:cs="Times New Roman"/>
                <w:noProof/>
              </w:rPr>
              <w:t>3.3Hardware Requirements</w:t>
            </w:r>
            <w:r>
              <w:rPr>
                <w:noProof/>
                <w:webHidden/>
              </w:rPr>
              <w:tab/>
            </w:r>
            <w:r>
              <w:rPr>
                <w:noProof/>
                <w:webHidden/>
              </w:rPr>
              <w:fldChar w:fldCharType="begin"/>
            </w:r>
            <w:r>
              <w:rPr>
                <w:noProof/>
                <w:webHidden/>
              </w:rPr>
              <w:instrText xml:space="preserve"> PAGEREF _Toc161354451 \h </w:instrText>
            </w:r>
            <w:r>
              <w:rPr>
                <w:noProof/>
                <w:webHidden/>
              </w:rPr>
            </w:r>
            <w:r>
              <w:rPr>
                <w:noProof/>
                <w:webHidden/>
              </w:rPr>
              <w:fldChar w:fldCharType="separate"/>
            </w:r>
            <w:r>
              <w:rPr>
                <w:noProof/>
                <w:webHidden/>
              </w:rPr>
              <w:t>11</w:t>
            </w:r>
            <w:r>
              <w:rPr>
                <w:noProof/>
                <w:webHidden/>
              </w:rPr>
              <w:fldChar w:fldCharType="end"/>
            </w:r>
          </w:hyperlink>
        </w:p>
        <w:p w14:paraId="40606C70" w14:textId="50C3E84C" w:rsidR="003C5CDB" w:rsidRDefault="003C5CDB">
          <w:pPr>
            <w:pStyle w:val="TOC2"/>
            <w:tabs>
              <w:tab w:val="right" w:leader="dot" w:pos="9010"/>
            </w:tabs>
            <w:rPr>
              <w:rFonts w:eastAsiaTheme="minorEastAsia"/>
              <w:noProof/>
              <w:kern w:val="2"/>
              <w14:ligatures w14:val="standardContextual"/>
            </w:rPr>
          </w:pPr>
          <w:hyperlink w:anchor="_Toc161354452" w:history="1">
            <w:r w:rsidRPr="00086635">
              <w:rPr>
                <w:rStyle w:val="Hyperlink"/>
                <w:rFonts w:ascii="Times New Roman" w:hAnsi="Times New Roman" w:cs="Times New Roman"/>
                <w:noProof/>
              </w:rPr>
              <w:t>3.4 Software Requirements</w:t>
            </w:r>
            <w:r>
              <w:rPr>
                <w:noProof/>
                <w:webHidden/>
              </w:rPr>
              <w:tab/>
            </w:r>
            <w:r>
              <w:rPr>
                <w:noProof/>
                <w:webHidden/>
              </w:rPr>
              <w:fldChar w:fldCharType="begin"/>
            </w:r>
            <w:r>
              <w:rPr>
                <w:noProof/>
                <w:webHidden/>
              </w:rPr>
              <w:instrText xml:space="preserve"> PAGEREF _Toc161354452 \h </w:instrText>
            </w:r>
            <w:r>
              <w:rPr>
                <w:noProof/>
                <w:webHidden/>
              </w:rPr>
            </w:r>
            <w:r>
              <w:rPr>
                <w:noProof/>
                <w:webHidden/>
              </w:rPr>
              <w:fldChar w:fldCharType="separate"/>
            </w:r>
            <w:r>
              <w:rPr>
                <w:noProof/>
                <w:webHidden/>
              </w:rPr>
              <w:t>12</w:t>
            </w:r>
            <w:r>
              <w:rPr>
                <w:noProof/>
                <w:webHidden/>
              </w:rPr>
              <w:fldChar w:fldCharType="end"/>
            </w:r>
          </w:hyperlink>
        </w:p>
        <w:p w14:paraId="4E2CD5C2" w14:textId="4BD76464" w:rsidR="003C5CDB" w:rsidRDefault="003C5CDB">
          <w:pPr>
            <w:pStyle w:val="TOC1"/>
            <w:tabs>
              <w:tab w:val="right" w:leader="dot" w:pos="9010"/>
            </w:tabs>
            <w:rPr>
              <w:rFonts w:eastAsiaTheme="minorEastAsia"/>
              <w:noProof/>
              <w:kern w:val="2"/>
              <w14:ligatures w14:val="standardContextual"/>
            </w:rPr>
          </w:pPr>
          <w:hyperlink w:anchor="_Toc161354453" w:history="1">
            <w:r w:rsidRPr="00086635">
              <w:rPr>
                <w:rStyle w:val="Hyperlink"/>
                <w:rFonts w:ascii="Times New Roman" w:hAnsi="Times New Roman" w:cs="Times New Roman"/>
                <w:b/>
                <w:bCs/>
                <w:noProof/>
              </w:rPr>
              <w:t>Chapter04 Feasibility Study</w:t>
            </w:r>
            <w:r>
              <w:rPr>
                <w:noProof/>
                <w:webHidden/>
              </w:rPr>
              <w:tab/>
            </w:r>
            <w:r>
              <w:rPr>
                <w:noProof/>
                <w:webHidden/>
              </w:rPr>
              <w:fldChar w:fldCharType="begin"/>
            </w:r>
            <w:r>
              <w:rPr>
                <w:noProof/>
                <w:webHidden/>
              </w:rPr>
              <w:instrText xml:space="preserve"> PAGEREF _Toc161354453 \h </w:instrText>
            </w:r>
            <w:r>
              <w:rPr>
                <w:noProof/>
                <w:webHidden/>
              </w:rPr>
            </w:r>
            <w:r>
              <w:rPr>
                <w:noProof/>
                <w:webHidden/>
              </w:rPr>
              <w:fldChar w:fldCharType="separate"/>
            </w:r>
            <w:r>
              <w:rPr>
                <w:noProof/>
                <w:webHidden/>
              </w:rPr>
              <w:t>14</w:t>
            </w:r>
            <w:r>
              <w:rPr>
                <w:noProof/>
                <w:webHidden/>
              </w:rPr>
              <w:fldChar w:fldCharType="end"/>
            </w:r>
          </w:hyperlink>
        </w:p>
        <w:p w14:paraId="291161D9" w14:textId="44AD4DFD" w:rsidR="003C5CDB" w:rsidRDefault="003C5CDB">
          <w:pPr>
            <w:pStyle w:val="TOC2"/>
            <w:tabs>
              <w:tab w:val="right" w:leader="dot" w:pos="9010"/>
            </w:tabs>
            <w:rPr>
              <w:rFonts w:eastAsiaTheme="minorEastAsia"/>
              <w:noProof/>
              <w:kern w:val="2"/>
              <w14:ligatures w14:val="standardContextual"/>
            </w:rPr>
          </w:pPr>
          <w:hyperlink w:anchor="_Toc161354454" w:history="1">
            <w:r w:rsidRPr="00086635">
              <w:rPr>
                <w:rStyle w:val="Hyperlink"/>
                <w:rFonts w:ascii="Times New Roman" w:hAnsi="Times New Roman" w:cs="Times New Roman"/>
                <w:noProof/>
              </w:rPr>
              <w:t>4.1 Operational Feasibility Study</w:t>
            </w:r>
            <w:r>
              <w:rPr>
                <w:noProof/>
                <w:webHidden/>
              </w:rPr>
              <w:tab/>
            </w:r>
            <w:r>
              <w:rPr>
                <w:noProof/>
                <w:webHidden/>
              </w:rPr>
              <w:fldChar w:fldCharType="begin"/>
            </w:r>
            <w:r>
              <w:rPr>
                <w:noProof/>
                <w:webHidden/>
              </w:rPr>
              <w:instrText xml:space="preserve"> PAGEREF _Toc161354454 \h </w:instrText>
            </w:r>
            <w:r>
              <w:rPr>
                <w:noProof/>
                <w:webHidden/>
              </w:rPr>
            </w:r>
            <w:r>
              <w:rPr>
                <w:noProof/>
                <w:webHidden/>
              </w:rPr>
              <w:fldChar w:fldCharType="separate"/>
            </w:r>
            <w:r>
              <w:rPr>
                <w:noProof/>
                <w:webHidden/>
              </w:rPr>
              <w:t>14</w:t>
            </w:r>
            <w:r>
              <w:rPr>
                <w:noProof/>
                <w:webHidden/>
              </w:rPr>
              <w:fldChar w:fldCharType="end"/>
            </w:r>
          </w:hyperlink>
        </w:p>
        <w:p w14:paraId="1AE38AAA" w14:textId="4003524A" w:rsidR="003C5CDB" w:rsidRDefault="003C5CDB">
          <w:pPr>
            <w:pStyle w:val="TOC2"/>
            <w:tabs>
              <w:tab w:val="right" w:leader="dot" w:pos="9010"/>
            </w:tabs>
            <w:rPr>
              <w:rFonts w:eastAsiaTheme="minorEastAsia"/>
              <w:noProof/>
              <w:kern w:val="2"/>
              <w14:ligatures w14:val="standardContextual"/>
            </w:rPr>
          </w:pPr>
          <w:hyperlink w:anchor="_Toc161354455" w:history="1">
            <w:r w:rsidRPr="00086635">
              <w:rPr>
                <w:rStyle w:val="Hyperlink"/>
                <w:rFonts w:ascii="Times New Roman" w:hAnsi="Times New Roman" w:cs="Times New Roman"/>
                <w:noProof/>
              </w:rPr>
              <w:t>4.2 Technical Feasibility Study</w:t>
            </w:r>
            <w:r>
              <w:rPr>
                <w:noProof/>
                <w:webHidden/>
              </w:rPr>
              <w:tab/>
            </w:r>
            <w:r>
              <w:rPr>
                <w:noProof/>
                <w:webHidden/>
              </w:rPr>
              <w:fldChar w:fldCharType="begin"/>
            </w:r>
            <w:r>
              <w:rPr>
                <w:noProof/>
                <w:webHidden/>
              </w:rPr>
              <w:instrText xml:space="preserve"> PAGEREF _Toc161354455 \h </w:instrText>
            </w:r>
            <w:r>
              <w:rPr>
                <w:noProof/>
                <w:webHidden/>
              </w:rPr>
            </w:r>
            <w:r>
              <w:rPr>
                <w:noProof/>
                <w:webHidden/>
              </w:rPr>
              <w:fldChar w:fldCharType="separate"/>
            </w:r>
            <w:r>
              <w:rPr>
                <w:noProof/>
                <w:webHidden/>
              </w:rPr>
              <w:t>15</w:t>
            </w:r>
            <w:r>
              <w:rPr>
                <w:noProof/>
                <w:webHidden/>
              </w:rPr>
              <w:fldChar w:fldCharType="end"/>
            </w:r>
          </w:hyperlink>
        </w:p>
        <w:p w14:paraId="264B6484" w14:textId="30994D70" w:rsidR="003C5CDB" w:rsidRDefault="003C5CDB">
          <w:pPr>
            <w:pStyle w:val="TOC2"/>
            <w:tabs>
              <w:tab w:val="right" w:leader="dot" w:pos="9010"/>
            </w:tabs>
            <w:rPr>
              <w:rFonts w:eastAsiaTheme="minorEastAsia"/>
              <w:noProof/>
              <w:kern w:val="2"/>
              <w14:ligatures w14:val="standardContextual"/>
            </w:rPr>
          </w:pPr>
          <w:hyperlink w:anchor="_Toc161354456" w:history="1">
            <w:r w:rsidRPr="00086635">
              <w:rPr>
                <w:rStyle w:val="Hyperlink"/>
                <w:rFonts w:ascii="Times New Roman" w:hAnsi="Times New Roman" w:cs="Times New Roman"/>
                <w:noProof/>
              </w:rPr>
              <w:t>4.3 Outline Budget</w:t>
            </w:r>
            <w:r>
              <w:rPr>
                <w:noProof/>
                <w:webHidden/>
              </w:rPr>
              <w:tab/>
            </w:r>
            <w:r>
              <w:rPr>
                <w:noProof/>
                <w:webHidden/>
              </w:rPr>
              <w:fldChar w:fldCharType="begin"/>
            </w:r>
            <w:r>
              <w:rPr>
                <w:noProof/>
                <w:webHidden/>
              </w:rPr>
              <w:instrText xml:space="preserve"> PAGEREF _Toc161354456 \h </w:instrText>
            </w:r>
            <w:r>
              <w:rPr>
                <w:noProof/>
                <w:webHidden/>
              </w:rPr>
            </w:r>
            <w:r>
              <w:rPr>
                <w:noProof/>
                <w:webHidden/>
              </w:rPr>
              <w:fldChar w:fldCharType="separate"/>
            </w:r>
            <w:r>
              <w:rPr>
                <w:noProof/>
                <w:webHidden/>
              </w:rPr>
              <w:t>16</w:t>
            </w:r>
            <w:r>
              <w:rPr>
                <w:noProof/>
                <w:webHidden/>
              </w:rPr>
              <w:fldChar w:fldCharType="end"/>
            </w:r>
          </w:hyperlink>
        </w:p>
        <w:p w14:paraId="355BDDBE" w14:textId="2CA2D163" w:rsidR="003C5CDB" w:rsidRDefault="003C5CDB">
          <w:pPr>
            <w:pStyle w:val="TOC1"/>
            <w:tabs>
              <w:tab w:val="right" w:leader="dot" w:pos="9010"/>
            </w:tabs>
            <w:rPr>
              <w:rFonts w:eastAsiaTheme="minorEastAsia"/>
              <w:noProof/>
              <w:kern w:val="2"/>
              <w14:ligatures w14:val="standardContextual"/>
            </w:rPr>
          </w:pPr>
          <w:hyperlink w:anchor="_Toc161354457" w:history="1">
            <w:r w:rsidRPr="00086635">
              <w:rPr>
                <w:rStyle w:val="Hyperlink"/>
                <w:rFonts w:ascii="Times New Roman" w:hAnsi="Times New Roman" w:cs="Times New Roman"/>
                <w:b/>
                <w:bCs/>
                <w:noProof/>
              </w:rPr>
              <w:t>Chapter 05 System Architecture</w:t>
            </w:r>
            <w:r>
              <w:rPr>
                <w:noProof/>
                <w:webHidden/>
              </w:rPr>
              <w:tab/>
            </w:r>
            <w:r>
              <w:rPr>
                <w:noProof/>
                <w:webHidden/>
              </w:rPr>
              <w:fldChar w:fldCharType="begin"/>
            </w:r>
            <w:r>
              <w:rPr>
                <w:noProof/>
                <w:webHidden/>
              </w:rPr>
              <w:instrText xml:space="preserve"> PAGEREF _Toc161354457 \h </w:instrText>
            </w:r>
            <w:r>
              <w:rPr>
                <w:noProof/>
                <w:webHidden/>
              </w:rPr>
            </w:r>
            <w:r>
              <w:rPr>
                <w:noProof/>
                <w:webHidden/>
              </w:rPr>
              <w:fldChar w:fldCharType="separate"/>
            </w:r>
            <w:r>
              <w:rPr>
                <w:noProof/>
                <w:webHidden/>
              </w:rPr>
              <w:t>16</w:t>
            </w:r>
            <w:r>
              <w:rPr>
                <w:noProof/>
                <w:webHidden/>
              </w:rPr>
              <w:fldChar w:fldCharType="end"/>
            </w:r>
          </w:hyperlink>
        </w:p>
        <w:p w14:paraId="205687EF" w14:textId="47411223" w:rsidR="003C5CDB" w:rsidRDefault="003C5CDB">
          <w:pPr>
            <w:pStyle w:val="TOC1"/>
            <w:tabs>
              <w:tab w:val="right" w:leader="dot" w:pos="9010"/>
            </w:tabs>
            <w:rPr>
              <w:rFonts w:eastAsiaTheme="minorEastAsia"/>
              <w:noProof/>
              <w:kern w:val="2"/>
              <w14:ligatures w14:val="standardContextual"/>
            </w:rPr>
          </w:pPr>
          <w:hyperlink w:anchor="_Toc161354458" w:history="1">
            <w:r w:rsidRPr="00086635">
              <w:rPr>
                <w:rStyle w:val="Hyperlink"/>
                <w:rFonts w:ascii="Times New Roman" w:hAnsi="Times New Roman" w:cs="Times New Roman"/>
                <w:b/>
                <w:bCs/>
                <w:noProof/>
              </w:rPr>
              <w:t>Chapter 06 Development Tools and Techniques</w:t>
            </w:r>
            <w:r>
              <w:rPr>
                <w:noProof/>
                <w:webHidden/>
              </w:rPr>
              <w:tab/>
            </w:r>
            <w:r>
              <w:rPr>
                <w:noProof/>
                <w:webHidden/>
              </w:rPr>
              <w:fldChar w:fldCharType="begin"/>
            </w:r>
            <w:r>
              <w:rPr>
                <w:noProof/>
                <w:webHidden/>
              </w:rPr>
              <w:instrText xml:space="preserve"> PAGEREF _Toc161354458 \h </w:instrText>
            </w:r>
            <w:r>
              <w:rPr>
                <w:noProof/>
                <w:webHidden/>
              </w:rPr>
            </w:r>
            <w:r>
              <w:rPr>
                <w:noProof/>
                <w:webHidden/>
              </w:rPr>
              <w:fldChar w:fldCharType="separate"/>
            </w:r>
            <w:r>
              <w:rPr>
                <w:noProof/>
                <w:webHidden/>
              </w:rPr>
              <w:t>16</w:t>
            </w:r>
            <w:r>
              <w:rPr>
                <w:noProof/>
                <w:webHidden/>
              </w:rPr>
              <w:fldChar w:fldCharType="end"/>
            </w:r>
          </w:hyperlink>
        </w:p>
        <w:p w14:paraId="32A9A15C" w14:textId="75F8D6F9" w:rsidR="003C5CDB" w:rsidRDefault="003C5CDB">
          <w:pPr>
            <w:pStyle w:val="TOC2"/>
            <w:tabs>
              <w:tab w:val="right" w:leader="dot" w:pos="9010"/>
            </w:tabs>
            <w:rPr>
              <w:rFonts w:eastAsiaTheme="minorEastAsia"/>
              <w:noProof/>
              <w:kern w:val="2"/>
              <w14:ligatures w14:val="standardContextual"/>
            </w:rPr>
          </w:pPr>
          <w:hyperlink w:anchor="_Toc161354459" w:history="1">
            <w:r w:rsidRPr="00086635">
              <w:rPr>
                <w:rStyle w:val="Hyperlink"/>
                <w:rFonts w:ascii="Times New Roman" w:hAnsi="Times New Roman" w:cs="Times New Roman"/>
                <w:noProof/>
              </w:rPr>
              <w:t>6.1 Development Methodology</w:t>
            </w:r>
            <w:r>
              <w:rPr>
                <w:noProof/>
                <w:webHidden/>
              </w:rPr>
              <w:tab/>
            </w:r>
            <w:r>
              <w:rPr>
                <w:noProof/>
                <w:webHidden/>
              </w:rPr>
              <w:fldChar w:fldCharType="begin"/>
            </w:r>
            <w:r>
              <w:rPr>
                <w:noProof/>
                <w:webHidden/>
              </w:rPr>
              <w:instrText xml:space="preserve"> PAGEREF _Toc161354459 \h </w:instrText>
            </w:r>
            <w:r>
              <w:rPr>
                <w:noProof/>
                <w:webHidden/>
              </w:rPr>
            </w:r>
            <w:r>
              <w:rPr>
                <w:noProof/>
                <w:webHidden/>
              </w:rPr>
              <w:fldChar w:fldCharType="separate"/>
            </w:r>
            <w:r>
              <w:rPr>
                <w:noProof/>
                <w:webHidden/>
              </w:rPr>
              <w:t>16</w:t>
            </w:r>
            <w:r>
              <w:rPr>
                <w:noProof/>
                <w:webHidden/>
              </w:rPr>
              <w:fldChar w:fldCharType="end"/>
            </w:r>
          </w:hyperlink>
        </w:p>
        <w:p w14:paraId="30A00F7A" w14:textId="6808B46F" w:rsidR="003C5CDB" w:rsidRDefault="003C5CDB">
          <w:pPr>
            <w:pStyle w:val="TOC3"/>
            <w:tabs>
              <w:tab w:val="right" w:leader="dot" w:pos="9010"/>
            </w:tabs>
            <w:rPr>
              <w:rFonts w:eastAsiaTheme="minorEastAsia"/>
              <w:noProof/>
              <w:kern w:val="2"/>
              <w14:ligatures w14:val="standardContextual"/>
            </w:rPr>
          </w:pPr>
          <w:hyperlink w:anchor="_Toc161354460" w:history="1">
            <w:r w:rsidRPr="00086635">
              <w:rPr>
                <w:rStyle w:val="Hyperlink"/>
                <w:noProof/>
              </w:rPr>
              <w:t>Food  Detection  Model</w:t>
            </w:r>
            <w:r>
              <w:rPr>
                <w:noProof/>
                <w:webHidden/>
              </w:rPr>
              <w:tab/>
            </w:r>
            <w:r>
              <w:rPr>
                <w:noProof/>
                <w:webHidden/>
              </w:rPr>
              <w:fldChar w:fldCharType="begin"/>
            </w:r>
            <w:r>
              <w:rPr>
                <w:noProof/>
                <w:webHidden/>
              </w:rPr>
              <w:instrText xml:space="preserve"> PAGEREF _Toc161354460 \h </w:instrText>
            </w:r>
            <w:r>
              <w:rPr>
                <w:noProof/>
                <w:webHidden/>
              </w:rPr>
            </w:r>
            <w:r>
              <w:rPr>
                <w:noProof/>
                <w:webHidden/>
              </w:rPr>
              <w:fldChar w:fldCharType="separate"/>
            </w:r>
            <w:r>
              <w:rPr>
                <w:noProof/>
                <w:webHidden/>
              </w:rPr>
              <w:t>17</w:t>
            </w:r>
            <w:r>
              <w:rPr>
                <w:noProof/>
                <w:webHidden/>
              </w:rPr>
              <w:fldChar w:fldCharType="end"/>
            </w:r>
          </w:hyperlink>
        </w:p>
        <w:p w14:paraId="077E98FC" w14:textId="7E654E9C" w:rsidR="003C5CDB" w:rsidRDefault="003C5CDB">
          <w:pPr>
            <w:pStyle w:val="TOC3"/>
            <w:tabs>
              <w:tab w:val="right" w:leader="dot" w:pos="9010"/>
            </w:tabs>
            <w:rPr>
              <w:rFonts w:eastAsiaTheme="minorEastAsia"/>
              <w:noProof/>
              <w:kern w:val="2"/>
              <w14:ligatures w14:val="standardContextual"/>
            </w:rPr>
          </w:pPr>
          <w:hyperlink w:anchor="_Toc161354461" w:history="1">
            <w:r w:rsidRPr="00086635">
              <w:rPr>
                <w:rStyle w:val="Hyperlink"/>
                <w:noProof/>
              </w:rPr>
              <w:t>2.Development of Graphical User Interface</w:t>
            </w:r>
            <w:r>
              <w:rPr>
                <w:noProof/>
                <w:webHidden/>
              </w:rPr>
              <w:tab/>
            </w:r>
            <w:r>
              <w:rPr>
                <w:noProof/>
                <w:webHidden/>
              </w:rPr>
              <w:fldChar w:fldCharType="begin"/>
            </w:r>
            <w:r>
              <w:rPr>
                <w:noProof/>
                <w:webHidden/>
              </w:rPr>
              <w:instrText xml:space="preserve"> PAGEREF _Toc161354461 \h </w:instrText>
            </w:r>
            <w:r>
              <w:rPr>
                <w:noProof/>
                <w:webHidden/>
              </w:rPr>
            </w:r>
            <w:r>
              <w:rPr>
                <w:noProof/>
                <w:webHidden/>
              </w:rPr>
              <w:fldChar w:fldCharType="separate"/>
            </w:r>
            <w:r>
              <w:rPr>
                <w:noProof/>
                <w:webHidden/>
              </w:rPr>
              <w:t>24</w:t>
            </w:r>
            <w:r>
              <w:rPr>
                <w:noProof/>
                <w:webHidden/>
              </w:rPr>
              <w:fldChar w:fldCharType="end"/>
            </w:r>
          </w:hyperlink>
        </w:p>
        <w:p w14:paraId="1EBFB0F9" w14:textId="65EBC772" w:rsidR="003C5CDB" w:rsidRDefault="003C5CDB">
          <w:pPr>
            <w:pStyle w:val="TOC2"/>
            <w:tabs>
              <w:tab w:val="right" w:leader="dot" w:pos="9010"/>
            </w:tabs>
            <w:rPr>
              <w:rFonts w:eastAsiaTheme="minorEastAsia"/>
              <w:noProof/>
              <w:kern w:val="2"/>
              <w14:ligatures w14:val="standardContextual"/>
            </w:rPr>
          </w:pPr>
          <w:hyperlink w:anchor="_Toc161354462" w:history="1">
            <w:r w:rsidRPr="00086635">
              <w:rPr>
                <w:rStyle w:val="Hyperlink"/>
                <w:rFonts w:ascii="Times New Roman" w:hAnsi="Times New Roman" w:cs="Times New Roman"/>
                <w:noProof/>
              </w:rPr>
              <w:t>6.2 Programming Languages and Tools</w:t>
            </w:r>
            <w:r>
              <w:rPr>
                <w:noProof/>
                <w:webHidden/>
              </w:rPr>
              <w:tab/>
            </w:r>
            <w:r>
              <w:rPr>
                <w:noProof/>
                <w:webHidden/>
              </w:rPr>
              <w:fldChar w:fldCharType="begin"/>
            </w:r>
            <w:r>
              <w:rPr>
                <w:noProof/>
                <w:webHidden/>
              </w:rPr>
              <w:instrText xml:space="preserve"> PAGEREF _Toc161354462 \h </w:instrText>
            </w:r>
            <w:r>
              <w:rPr>
                <w:noProof/>
                <w:webHidden/>
              </w:rPr>
            </w:r>
            <w:r>
              <w:rPr>
                <w:noProof/>
                <w:webHidden/>
              </w:rPr>
              <w:fldChar w:fldCharType="separate"/>
            </w:r>
            <w:r>
              <w:rPr>
                <w:noProof/>
                <w:webHidden/>
              </w:rPr>
              <w:t>29</w:t>
            </w:r>
            <w:r>
              <w:rPr>
                <w:noProof/>
                <w:webHidden/>
              </w:rPr>
              <w:fldChar w:fldCharType="end"/>
            </w:r>
          </w:hyperlink>
        </w:p>
        <w:p w14:paraId="3AF5077D" w14:textId="3E641161" w:rsidR="003C5CDB" w:rsidRDefault="003C5CDB">
          <w:pPr>
            <w:pStyle w:val="TOC2"/>
            <w:tabs>
              <w:tab w:val="right" w:leader="dot" w:pos="9010"/>
            </w:tabs>
            <w:rPr>
              <w:rFonts w:eastAsiaTheme="minorEastAsia"/>
              <w:noProof/>
              <w:kern w:val="2"/>
              <w14:ligatures w14:val="standardContextual"/>
            </w:rPr>
          </w:pPr>
          <w:hyperlink w:anchor="_Toc161354463" w:history="1">
            <w:r w:rsidRPr="00086635">
              <w:rPr>
                <w:rStyle w:val="Hyperlink"/>
                <w:rFonts w:ascii="Times New Roman" w:hAnsi="Times New Roman" w:cs="Times New Roman"/>
                <w:noProof/>
              </w:rPr>
              <w:t>6.3Third Party Components and Libraries</w:t>
            </w:r>
            <w:r>
              <w:rPr>
                <w:noProof/>
                <w:webHidden/>
              </w:rPr>
              <w:tab/>
            </w:r>
            <w:r>
              <w:rPr>
                <w:noProof/>
                <w:webHidden/>
              </w:rPr>
              <w:fldChar w:fldCharType="begin"/>
            </w:r>
            <w:r>
              <w:rPr>
                <w:noProof/>
                <w:webHidden/>
              </w:rPr>
              <w:instrText xml:space="preserve"> PAGEREF _Toc161354463 \h </w:instrText>
            </w:r>
            <w:r>
              <w:rPr>
                <w:noProof/>
                <w:webHidden/>
              </w:rPr>
            </w:r>
            <w:r>
              <w:rPr>
                <w:noProof/>
                <w:webHidden/>
              </w:rPr>
              <w:fldChar w:fldCharType="separate"/>
            </w:r>
            <w:r>
              <w:rPr>
                <w:noProof/>
                <w:webHidden/>
              </w:rPr>
              <w:t>30</w:t>
            </w:r>
            <w:r>
              <w:rPr>
                <w:noProof/>
                <w:webHidden/>
              </w:rPr>
              <w:fldChar w:fldCharType="end"/>
            </w:r>
          </w:hyperlink>
        </w:p>
        <w:p w14:paraId="652D27BD" w14:textId="5F88B1C2" w:rsidR="003C5CDB" w:rsidRDefault="003C5CDB">
          <w:pPr>
            <w:pStyle w:val="TOC2"/>
            <w:tabs>
              <w:tab w:val="right" w:leader="dot" w:pos="9010"/>
            </w:tabs>
            <w:rPr>
              <w:rFonts w:eastAsiaTheme="minorEastAsia"/>
              <w:noProof/>
              <w:kern w:val="2"/>
              <w14:ligatures w14:val="standardContextual"/>
            </w:rPr>
          </w:pPr>
          <w:hyperlink w:anchor="_Toc161354464" w:history="1">
            <w:r w:rsidRPr="00086635">
              <w:rPr>
                <w:rStyle w:val="Hyperlink"/>
                <w:rFonts w:ascii="Times New Roman" w:hAnsi="Times New Roman" w:cs="Times New Roman"/>
                <w:noProof/>
              </w:rPr>
              <w:t>6.5 Algorithms</w:t>
            </w:r>
            <w:r>
              <w:rPr>
                <w:noProof/>
                <w:webHidden/>
              </w:rPr>
              <w:tab/>
            </w:r>
            <w:r>
              <w:rPr>
                <w:noProof/>
                <w:webHidden/>
              </w:rPr>
              <w:fldChar w:fldCharType="begin"/>
            </w:r>
            <w:r>
              <w:rPr>
                <w:noProof/>
                <w:webHidden/>
              </w:rPr>
              <w:instrText xml:space="preserve"> PAGEREF _Toc161354464 \h </w:instrText>
            </w:r>
            <w:r>
              <w:rPr>
                <w:noProof/>
                <w:webHidden/>
              </w:rPr>
            </w:r>
            <w:r>
              <w:rPr>
                <w:noProof/>
                <w:webHidden/>
              </w:rPr>
              <w:fldChar w:fldCharType="separate"/>
            </w:r>
            <w:r>
              <w:rPr>
                <w:noProof/>
                <w:webHidden/>
              </w:rPr>
              <w:t>32</w:t>
            </w:r>
            <w:r>
              <w:rPr>
                <w:noProof/>
                <w:webHidden/>
              </w:rPr>
              <w:fldChar w:fldCharType="end"/>
            </w:r>
          </w:hyperlink>
        </w:p>
        <w:p w14:paraId="105A7BFE" w14:textId="77191360" w:rsidR="003C5CDB" w:rsidRDefault="003C5CDB">
          <w:pPr>
            <w:pStyle w:val="TOC1"/>
            <w:tabs>
              <w:tab w:val="right" w:leader="dot" w:pos="9010"/>
            </w:tabs>
            <w:rPr>
              <w:rFonts w:eastAsiaTheme="minorEastAsia"/>
              <w:noProof/>
              <w:kern w:val="2"/>
              <w14:ligatures w14:val="standardContextual"/>
            </w:rPr>
          </w:pPr>
          <w:hyperlink w:anchor="_Toc161354465" w:history="1">
            <w:r w:rsidRPr="00086635">
              <w:rPr>
                <w:rStyle w:val="Hyperlink"/>
                <w:rFonts w:ascii="Times New Roman" w:hAnsi="Times New Roman" w:cs="Times New Roman"/>
                <w:b/>
                <w:bCs/>
                <w:noProof/>
              </w:rPr>
              <w:t>Chapter 07 Discussion</w:t>
            </w:r>
            <w:r>
              <w:rPr>
                <w:noProof/>
                <w:webHidden/>
              </w:rPr>
              <w:tab/>
            </w:r>
            <w:r>
              <w:rPr>
                <w:noProof/>
                <w:webHidden/>
              </w:rPr>
              <w:fldChar w:fldCharType="begin"/>
            </w:r>
            <w:r>
              <w:rPr>
                <w:noProof/>
                <w:webHidden/>
              </w:rPr>
              <w:instrText xml:space="preserve"> PAGEREF _Toc161354465 \h </w:instrText>
            </w:r>
            <w:r>
              <w:rPr>
                <w:noProof/>
                <w:webHidden/>
              </w:rPr>
            </w:r>
            <w:r>
              <w:rPr>
                <w:noProof/>
                <w:webHidden/>
              </w:rPr>
              <w:fldChar w:fldCharType="separate"/>
            </w:r>
            <w:r>
              <w:rPr>
                <w:noProof/>
                <w:webHidden/>
              </w:rPr>
              <w:t>33</w:t>
            </w:r>
            <w:r>
              <w:rPr>
                <w:noProof/>
                <w:webHidden/>
              </w:rPr>
              <w:fldChar w:fldCharType="end"/>
            </w:r>
          </w:hyperlink>
        </w:p>
        <w:p w14:paraId="7A537C30" w14:textId="514CB9DB" w:rsidR="003C5CDB" w:rsidRDefault="003C5CDB">
          <w:pPr>
            <w:pStyle w:val="TOC2"/>
            <w:tabs>
              <w:tab w:val="right" w:leader="dot" w:pos="9010"/>
            </w:tabs>
            <w:rPr>
              <w:rFonts w:eastAsiaTheme="minorEastAsia"/>
              <w:noProof/>
              <w:kern w:val="2"/>
              <w14:ligatures w14:val="standardContextual"/>
            </w:rPr>
          </w:pPr>
          <w:hyperlink w:anchor="_Toc161354466" w:history="1">
            <w:r w:rsidRPr="00086635">
              <w:rPr>
                <w:rStyle w:val="Hyperlink"/>
                <w:b/>
                <w:bCs/>
                <w:noProof/>
              </w:rPr>
              <w:t>7.1 Results and Discussion</w:t>
            </w:r>
            <w:r>
              <w:rPr>
                <w:noProof/>
                <w:webHidden/>
              </w:rPr>
              <w:tab/>
            </w:r>
            <w:r>
              <w:rPr>
                <w:noProof/>
                <w:webHidden/>
              </w:rPr>
              <w:fldChar w:fldCharType="begin"/>
            </w:r>
            <w:r>
              <w:rPr>
                <w:noProof/>
                <w:webHidden/>
              </w:rPr>
              <w:instrText xml:space="preserve"> PAGEREF _Toc161354466 \h </w:instrText>
            </w:r>
            <w:r>
              <w:rPr>
                <w:noProof/>
                <w:webHidden/>
              </w:rPr>
            </w:r>
            <w:r>
              <w:rPr>
                <w:noProof/>
                <w:webHidden/>
              </w:rPr>
              <w:fldChar w:fldCharType="separate"/>
            </w:r>
            <w:r>
              <w:rPr>
                <w:noProof/>
                <w:webHidden/>
              </w:rPr>
              <w:t>33</w:t>
            </w:r>
            <w:r>
              <w:rPr>
                <w:noProof/>
                <w:webHidden/>
              </w:rPr>
              <w:fldChar w:fldCharType="end"/>
            </w:r>
          </w:hyperlink>
        </w:p>
        <w:p w14:paraId="6FD03120" w14:textId="455C0AF6" w:rsidR="003C5CDB" w:rsidRDefault="003C5CDB">
          <w:pPr>
            <w:pStyle w:val="TOC2"/>
            <w:tabs>
              <w:tab w:val="right" w:leader="dot" w:pos="9010"/>
            </w:tabs>
            <w:rPr>
              <w:rFonts w:eastAsiaTheme="minorEastAsia"/>
              <w:noProof/>
              <w:kern w:val="2"/>
              <w14:ligatures w14:val="standardContextual"/>
            </w:rPr>
          </w:pPr>
          <w:hyperlink w:anchor="_Toc161354467" w:history="1">
            <w:r w:rsidRPr="00086635">
              <w:rPr>
                <w:rStyle w:val="Hyperlink"/>
                <w:b/>
                <w:bCs/>
                <w:noProof/>
              </w:rPr>
              <w:t>7.2 Conclusion</w:t>
            </w:r>
            <w:r>
              <w:rPr>
                <w:noProof/>
                <w:webHidden/>
              </w:rPr>
              <w:tab/>
            </w:r>
            <w:r>
              <w:rPr>
                <w:noProof/>
                <w:webHidden/>
              </w:rPr>
              <w:fldChar w:fldCharType="begin"/>
            </w:r>
            <w:r>
              <w:rPr>
                <w:noProof/>
                <w:webHidden/>
              </w:rPr>
              <w:instrText xml:space="preserve"> PAGEREF _Toc161354467 \h </w:instrText>
            </w:r>
            <w:r>
              <w:rPr>
                <w:noProof/>
                <w:webHidden/>
              </w:rPr>
            </w:r>
            <w:r>
              <w:rPr>
                <w:noProof/>
                <w:webHidden/>
              </w:rPr>
              <w:fldChar w:fldCharType="separate"/>
            </w:r>
            <w:r>
              <w:rPr>
                <w:noProof/>
                <w:webHidden/>
              </w:rPr>
              <w:t>34</w:t>
            </w:r>
            <w:r>
              <w:rPr>
                <w:noProof/>
                <w:webHidden/>
              </w:rPr>
              <w:fldChar w:fldCharType="end"/>
            </w:r>
          </w:hyperlink>
        </w:p>
        <w:p w14:paraId="20F983DA" w14:textId="59A49B82" w:rsidR="003C5CDB" w:rsidRDefault="003C5CDB">
          <w:pPr>
            <w:pStyle w:val="TOC2"/>
            <w:tabs>
              <w:tab w:val="right" w:leader="dot" w:pos="9010"/>
            </w:tabs>
            <w:rPr>
              <w:rFonts w:eastAsiaTheme="minorEastAsia"/>
              <w:noProof/>
              <w:kern w:val="2"/>
              <w14:ligatures w14:val="standardContextual"/>
            </w:rPr>
          </w:pPr>
          <w:hyperlink w:anchor="_Toc161354468" w:history="1">
            <w:r w:rsidRPr="00086635">
              <w:rPr>
                <w:rStyle w:val="Hyperlink"/>
                <w:b/>
                <w:bCs/>
                <w:noProof/>
              </w:rPr>
              <w:t>7.3Overview of the Interim Report</w:t>
            </w:r>
            <w:r>
              <w:rPr>
                <w:noProof/>
                <w:webHidden/>
              </w:rPr>
              <w:tab/>
            </w:r>
            <w:r>
              <w:rPr>
                <w:noProof/>
                <w:webHidden/>
              </w:rPr>
              <w:fldChar w:fldCharType="begin"/>
            </w:r>
            <w:r>
              <w:rPr>
                <w:noProof/>
                <w:webHidden/>
              </w:rPr>
              <w:instrText xml:space="preserve"> PAGEREF _Toc161354468 \h </w:instrText>
            </w:r>
            <w:r>
              <w:rPr>
                <w:noProof/>
                <w:webHidden/>
              </w:rPr>
            </w:r>
            <w:r>
              <w:rPr>
                <w:noProof/>
                <w:webHidden/>
              </w:rPr>
              <w:fldChar w:fldCharType="separate"/>
            </w:r>
            <w:r>
              <w:rPr>
                <w:noProof/>
                <w:webHidden/>
              </w:rPr>
              <w:t>34</w:t>
            </w:r>
            <w:r>
              <w:rPr>
                <w:noProof/>
                <w:webHidden/>
              </w:rPr>
              <w:fldChar w:fldCharType="end"/>
            </w:r>
          </w:hyperlink>
        </w:p>
        <w:p w14:paraId="1F43F2FA" w14:textId="757244C6" w:rsidR="003C5CDB" w:rsidRDefault="003C5CDB">
          <w:pPr>
            <w:pStyle w:val="TOC2"/>
            <w:tabs>
              <w:tab w:val="right" w:leader="dot" w:pos="9010"/>
            </w:tabs>
            <w:rPr>
              <w:rFonts w:eastAsiaTheme="minorEastAsia"/>
              <w:noProof/>
              <w:kern w:val="2"/>
              <w14:ligatures w14:val="standardContextual"/>
            </w:rPr>
          </w:pPr>
          <w:hyperlink w:anchor="_Toc161354469" w:history="1">
            <w:r w:rsidRPr="00086635">
              <w:rPr>
                <w:rStyle w:val="Hyperlink"/>
                <w:b/>
                <w:bCs/>
                <w:noProof/>
              </w:rPr>
              <w:t>7.5 Summary of Report</w:t>
            </w:r>
            <w:r>
              <w:rPr>
                <w:noProof/>
                <w:webHidden/>
              </w:rPr>
              <w:tab/>
            </w:r>
            <w:r>
              <w:rPr>
                <w:noProof/>
                <w:webHidden/>
              </w:rPr>
              <w:fldChar w:fldCharType="begin"/>
            </w:r>
            <w:r>
              <w:rPr>
                <w:noProof/>
                <w:webHidden/>
              </w:rPr>
              <w:instrText xml:space="preserve"> PAGEREF _Toc161354469 \h </w:instrText>
            </w:r>
            <w:r>
              <w:rPr>
                <w:noProof/>
                <w:webHidden/>
              </w:rPr>
            </w:r>
            <w:r>
              <w:rPr>
                <w:noProof/>
                <w:webHidden/>
              </w:rPr>
              <w:fldChar w:fldCharType="separate"/>
            </w:r>
            <w:r>
              <w:rPr>
                <w:noProof/>
                <w:webHidden/>
              </w:rPr>
              <w:t>34</w:t>
            </w:r>
            <w:r>
              <w:rPr>
                <w:noProof/>
                <w:webHidden/>
              </w:rPr>
              <w:fldChar w:fldCharType="end"/>
            </w:r>
          </w:hyperlink>
        </w:p>
        <w:p w14:paraId="0CCD1DD1" w14:textId="440A141E" w:rsidR="003C5CDB" w:rsidRDefault="003C5CDB">
          <w:pPr>
            <w:pStyle w:val="TOC2"/>
            <w:tabs>
              <w:tab w:val="right" w:leader="dot" w:pos="9010"/>
            </w:tabs>
            <w:rPr>
              <w:rFonts w:eastAsiaTheme="minorEastAsia"/>
              <w:noProof/>
              <w:kern w:val="2"/>
              <w14:ligatures w14:val="standardContextual"/>
            </w:rPr>
          </w:pPr>
          <w:hyperlink w:anchor="_Toc161354470" w:history="1">
            <w:r w:rsidRPr="00086635">
              <w:rPr>
                <w:rStyle w:val="Hyperlink"/>
                <w:b/>
                <w:bCs/>
                <w:noProof/>
              </w:rPr>
              <w:t>7.6 Challenges Faced</w:t>
            </w:r>
            <w:r>
              <w:rPr>
                <w:noProof/>
                <w:webHidden/>
              </w:rPr>
              <w:tab/>
            </w:r>
            <w:r>
              <w:rPr>
                <w:noProof/>
                <w:webHidden/>
              </w:rPr>
              <w:fldChar w:fldCharType="begin"/>
            </w:r>
            <w:r>
              <w:rPr>
                <w:noProof/>
                <w:webHidden/>
              </w:rPr>
              <w:instrText xml:space="preserve"> PAGEREF _Toc161354470 \h </w:instrText>
            </w:r>
            <w:r>
              <w:rPr>
                <w:noProof/>
                <w:webHidden/>
              </w:rPr>
            </w:r>
            <w:r>
              <w:rPr>
                <w:noProof/>
                <w:webHidden/>
              </w:rPr>
              <w:fldChar w:fldCharType="separate"/>
            </w:r>
            <w:r>
              <w:rPr>
                <w:noProof/>
                <w:webHidden/>
              </w:rPr>
              <w:t>35</w:t>
            </w:r>
            <w:r>
              <w:rPr>
                <w:noProof/>
                <w:webHidden/>
              </w:rPr>
              <w:fldChar w:fldCharType="end"/>
            </w:r>
          </w:hyperlink>
        </w:p>
        <w:p w14:paraId="33FD88DC" w14:textId="23F3FEAE" w:rsidR="003C5CDB" w:rsidRDefault="003C5CDB">
          <w:pPr>
            <w:pStyle w:val="TOC2"/>
            <w:tabs>
              <w:tab w:val="right" w:leader="dot" w:pos="9010"/>
            </w:tabs>
            <w:rPr>
              <w:rFonts w:eastAsiaTheme="minorEastAsia"/>
              <w:noProof/>
              <w:kern w:val="2"/>
              <w14:ligatures w14:val="standardContextual"/>
            </w:rPr>
          </w:pPr>
          <w:hyperlink w:anchor="_Toc161354471" w:history="1">
            <w:r w:rsidRPr="00086635">
              <w:rPr>
                <w:rStyle w:val="Hyperlink"/>
                <w:b/>
                <w:bCs/>
                <w:noProof/>
              </w:rPr>
              <w:t>7.8 Future-Plans/Upcoming Work</w:t>
            </w:r>
            <w:r>
              <w:rPr>
                <w:noProof/>
                <w:webHidden/>
              </w:rPr>
              <w:tab/>
            </w:r>
            <w:r>
              <w:rPr>
                <w:noProof/>
                <w:webHidden/>
              </w:rPr>
              <w:fldChar w:fldCharType="begin"/>
            </w:r>
            <w:r>
              <w:rPr>
                <w:noProof/>
                <w:webHidden/>
              </w:rPr>
              <w:instrText xml:space="preserve"> PAGEREF _Toc161354471 \h </w:instrText>
            </w:r>
            <w:r>
              <w:rPr>
                <w:noProof/>
                <w:webHidden/>
              </w:rPr>
            </w:r>
            <w:r>
              <w:rPr>
                <w:noProof/>
                <w:webHidden/>
              </w:rPr>
              <w:fldChar w:fldCharType="separate"/>
            </w:r>
            <w:r>
              <w:rPr>
                <w:noProof/>
                <w:webHidden/>
              </w:rPr>
              <w:t>35</w:t>
            </w:r>
            <w:r>
              <w:rPr>
                <w:noProof/>
                <w:webHidden/>
              </w:rPr>
              <w:fldChar w:fldCharType="end"/>
            </w:r>
          </w:hyperlink>
        </w:p>
        <w:p w14:paraId="207820AA" w14:textId="2A9F9010" w:rsidR="003C5CDB" w:rsidRDefault="003C5CDB">
          <w:pPr>
            <w:pStyle w:val="TOC1"/>
            <w:tabs>
              <w:tab w:val="right" w:leader="dot" w:pos="9010"/>
            </w:tabs>
            <w:rPr>
              <w:rFonts w:eastAsiaTheme="minorEastAsia"/>
              <w:noProof/>
              <w:kern w:val="2"/>
              <w14:ligatures w14:val="standardContextual"/>
            </w:rPr>
          </w:pPr>
          <w:hyperlink w:anchor="_Toc161354472" w:history="1">
            <w:r w:rsidRPr="00086635">
              <w:rPr>
                <w:rStyle w:val="Hyperlink"/>
                <w:rFonts w:ascii="Times New Roman" w:hAnsi="Times New Roman" w:cs="Times New Roman"/>
                <w:b/>
                <w:bCs/>
                <w:noProof/>
              </w:rPr>
              <w:t>References</w:t>
            </w:r>
            <w:r>
              <w:rPr>
                <w:noProof/>
                <w:webHidden/>
              </w:rPr>
              <w:tab/>
            </w:r>
            <w:r>
              <w:rPr>
                <w:noProof/>
                <w:webHidden/>
              </w:rPr>
              <w:fldChar w:fldCharType="begin"/>
            </w:r>
            <w:r>
              <w:rPr>
                <w:noProof/>
                <w:webHidden/>
              </w:rPr>
              <w:instrText xml:space="preserve"> PAGEREF _Toc161354472 \h </w:instrText>
            </w:r>
            <w:r>
              <w:rPr>
                <w:noProof/>
                <w:webHidden/>
              </w:rPr>
            </w:r>
            <w:r>
              <w:rPr>
                <w:noProof/>
                <w:webHidden/>
              </w:rPr>
              <w:fldChar w:fldCharType="separate"/>
            </w:r>
            <w:r>
              <w:rPr>
                <w:noProof/>
                <w:webHidden/>
              </w:rPr>
              <w:t>36</w:t>
            </w:r>
            <w:r>
              <w:rPr>
                <w:noProof/>
                <w:webHidden/>
              </w:rPr>
              <w:fldChar w:fldCharType="end"/>
            </w:r>
          </w:hyperlink>
        </w:p>
        <w:p w14:paraId="47833FAF" w14:textId="3B89CAD6" w:rsidR="00657222" w:rsidRDefault="00657222">
          <w:r>
            <w:rPr>
              <w:b/>
              <w:bCs/>
              <w:noProof/>
            </w:rPr>
            <w:fldChar w:fldCharType="end"/>
          </w:r>
        </w:p>
      </w:sdtContent>
    </w:sdt>
    <w:p w14:paraId="313A182F" w14:textId="77777777" w:rsidR="007572A8" w:rsidRPr="007D0711" w:rsidRDefault="007572A8" w:rsidP="007D0711"/>
    <w:p w14:paraId="5CB85F77" w14:textId="32763269" w:rsidR="00E81547" w:rsidRPr="007572A8" w:rsidRDefault="00A50C95" w:rsidP="00B76299">
      <w:pPr>
        <w:pStyle w:val="Heading1"/>
        <w:rPr>
          <w:rFonts w:ascii="Times New Roman" w:hAnsi="Times New Roman" w:cs="Times New Roman"/>
          <w:b/>
          <w:bCs/>
          <w:color w:val="auto"/>
        </w:rPr>
      </w:pPr>
      <w:bookmarkStart w:id="0" w:name="_Toc161354437"/>
      <w:r>
        <w:rPr>
          <w:rFonts w:ascii="Times New Roman" w:hAnsi="Times New Roman" w:cs="Times New Roman"/>
          <w:b/>
          <w:bCs/>
          <w:color w:val="auto"/>
        </w:rPr>
        <w:t xml:space="preserve">Chapter01 </w:t>
      </w:r>
      <w:r w:rsidR="005C7A31" w:rsidRPr="007572A8">
        <w:rPr>
          <w:rFonts w:ascii="Times New Roman" w:hAnsi="Times New Roman" w:cs="Times New Roman"/>
          <w:b/>
          <w:bCs/>
          <w:color w:val="auto"/>
        </w:rPr>
        <w:t>I</w:t>
      </w:r>
      <w:r w:rsidR="00E81547" w:rsidRPr="007572A8">
        <w:rPr>
          <w:rFonts w:ascii="Times New Roman" w:hAnsi="Times New Roman" w:cs="Times New Roman"/>
          <w:b/>
          <w:bCs/>
          <w:color w:val="auto"/>
        </w:rPr>
        <w:t>ntroduction</w:t>
      </w:r>
      <w:bookmarkEnd w:id="0"/>
    </w:p>
    <w:p w14:paraId="4BAC52DB" w14:textId="6F839888" w:rsidR="00E81547" w:rsidRPr="007572A8" w:rsidRDefault="00A50C95" w:rsidP="00042FA2">
      <w:pPr>
        <w:pStyle w:val="Heading2"/>
        <w:rPr>
          <w:rFonts w:ascii="Times New Roman" w:hAnsi="Times New Roman" w:cs="Times New Roman"/>
          <w:color w:val="auto"/>
        </w:rPr>
      </w:pPr>
      <w:bookmarkStart w:id="1" w:name="_Toc161354438"/>
      <w:r>
        <w:rPr>
          <w:rFonts w:ascii="Times New Roman" w:hAnsi="Times New Roman" w:cs="Times New Roman"/>
          <w:color w:val="auto"/>
        </w:rPr>
        <w:t xml:space="preserve">1.1 </w:t>
      </w:r>
      <w:r w:rsidR="00E81547" w:rsidRPr="007572A8">
        <w:rPr>
          <w:rFonts w:ascii="Times New Roman" w:hAnsi="Times New Roman" w:cs="Times New Roman"/>
          <w:color w:val="auto"/>
        </w:rPr>
        <w:t>Introduction</w:t>
      </w:r>
      <w:bookmarkEnd w:id="1"/>
    </w:p>
    <w:p w14:paraId="679BFB52" w14:textId="77777777" w:rsidR="00A946AC" w:rsidRDefault="00116DD0" w:rsidP="00116DD0">
      <w:pPr>
        <w:rPr>
          <w:rFonts w:ascii="Times New Roman" w:hAnsi="Times New Roman" w:cs="Times New Roman"/>
        </w:rPr>
      </w:pPr>
      <w:r w:rsidRPr="00AB3313">
        <w:rPr>
          <w:rFonts w:ascii="Times New Roman" w:hAnsi="Times New Roman" w:cs="Times New Roman"/>
        </w:rPr>
        <w:t>In the rapidly evolving landscape of the food industry, the combination of automation and image detection technologies carries a huge potential.to streamline process and enhance efficiency. This interim report depicts the intersection of automation and food image detection, aiming to address key challenges and the opportunities in these promises.</w:t>
      </w:r>
    </w:p>
    <w:p w14:paraId="3CED8F01" w14:textId="3E4C9901" w:rsidR="001F1917" w:rsidRPr="00AF21E8" w:rsidRDefault="001F1917" w:rsidP="00116DD0">
      <w:pPr>
        <w:rPr>
          <w:rFonts w:ascii="Times New Roman" w:hAnsi="Times New Roman" w:cs="Times New Roman"/>
          <w:color w:val="00B050"/>
        </w:rPr>
      </w:pPr>
      <w:r>
        <w:rPr>
          <w:rFonts w:ascii="Times New Roman" w:hAnsi="Times New Roman" w:cs="Times New Roman"/>
        </w:rPr>
        <w:t>As technology develops, particularly artificial intelligence (AI) and computer vision has been heralded a new er</w:t>
      </w:r>
      <w:r w:rsidR="00A946AC">
        <w:rPr>
          <w:rStyle w:val="FootnoteReference"/>
          <w:rFonts w:ascii="Times New Roman" w:hAnsi="Times New Roman" w:cs="Times New Roman"/>
        </w:rPr>
        <w:footnoteReference w:id="1"/>
      </w:r>
      <w:r>
        <w:rPr>
          <w:rFonts w:ascii="Times New Roman" w:hAnsi="Times New Roman" w:cs="Times New Roman"/>
        </w:rPr>
        <w:t xml:space="preserve">a with efficiency and comfort. These technologies provide a huge database to deliver real time operational efficiency and predictive modeling </w:t>
      </w:r>
      <w:sdt>
        <w:sdtPr>
          <w:rPr>
            <w:rFonts w:ascii="Times New Roman" w:hAnsi="Times New Roman" w:cs="Times New Roman"/>
            <w:color w:val="000000"/>
          </w:rPr>
          <w:tag w:val="MENDELEY_CITATION_v3_eyJjaXRhdGlvbklEIjoiTUVOREVMRVlfQ0lUQVRJT05fZTc5ODdmZmEtNzhjNS00ZjcxLWFkZjctYjYxYzQ4MDYzNWIyIiwicHJvcGVydGllcyI6eyJub3RlSW5kZXgiOjB9LCJpc0VkaXRlZCI6ZmFsc2UsIm1hbnVhbE92ZXJyaWRlIjp7ImlzTWFudWFsbHlPdmVycmlkZGVuIjpmYWxzZSwiY2l0ZXByb2NUZXh0IjoiKEtha2FuaSBldCBhbC4sIDIwMjApIiwibWFudWFsT3ZlcnJpZGVUZXh0IjoiIn0sImNpdGF0aW9uSXRlbXMiOlt7ImlkIjoiOWZlNDg5NWEtZGI0MC0zYjAyLThmOTAtOTFiZTMyYmFhMmFiIiwiaXRlbURhdGEiOnsidHlwZSI6ImJvb2siLCJpZCI6IjlmZTQ4OTVhLWRiNDAtM2IwMi04ZjkwLTkxYmUzMmJhYTJhYiIsInRpdGxlIjoiQSBjcml0aWNhbCByZXZpZXcgb24gY29tcHV0ZXIgdmlzaW9uIGFuZCBhcnRpZmljaWFsIGludGVsbGlnZW5jZSBpbiBmb29kIGluZHVzdHJ5IiwiYXV0aG9yIjpbeyJmYW1pbHkiOiJLYWthbmkiLCJnaXZlbiI6IlZpamF5IiwicGFyc2UtbmFtZXMiOmZhbHNlLCJkcm9wcGluZy1wYXJ0aWNsZSI6IiIsIm5vbi1kcm9wcGluZy1wYXJ0aWNsZSI6IiJ9LHsiZmFtaWx5IjoiTmd1eWVuIiwiZ2l2ZW4iOiJWYW4iLCJwYXJzZS1uYW1lcyI6ZmFsc2UsImRyb3BwaW5nLXBhcnRpY2xlIjoiIiwibm9uLWRyb3BwaW5nLXBhcnRpY2xlIjoiIn0seyJmYW1pbHkiOiJLdW1hciIsImdpdmVuIjoiRHIiLCJwYXJzZS1uYW1lcyI6ZmFsc2UsImRyb3BwaW5nLXBhcnRpY2xlIjoiIiwibm9uLWRyb3BwaW5nLXBhcnRpY2xlIjoiIn0seyJmYW1pbHkiOiJLaW0iLCJnaXZlbiI6Ikhha2lsIiwicGFyc2UtbmFtZXMiOmZhbHNlLCJkcm9wcGluZy1wYXJ0aWNsZSI6IiIsIm5vbi1kcm9wcGluZy1wYXJ0aWNsZSI6IiJ9LHsiZmFtaWx5IjoiVmlzd2Vzd2FyYSBSYW8iLCJnaXZlbiI6IlBhc3VwdWxldGkiLCJwYXJzZS1uYW1lcyI6ZmFsc2UsImRyb3BwaW5nLXBhcnRpY2xlIjoiIiwibm9uLWRyb3BwaW5nLXBhcnRpY2xlIjoiIn1dLCJjb250YWluZXItdGl0bGUiOiJKb3VybmFsIG9mIEFncmljdWx0dXJlIGFuZCBGb29kIFJlc2VhcmNoIiwiY29udGFpbmVyLXRpdGxlLXNob3J0IjoiSiBBZ3JpYyBGb29kIFJlcyIsImFjY2Vzc2VkIjp7ImRhdGUtcGFydHMiOltbMjAyNCwzLDEzXV19LCJET0kiOiIxMC4xMDE2L2ouamFmci4yMDIwLjEwMDAzMyIsIlVSTCI6Imh0dHBzOi8vd3d3LnJlc2VhcmNoZ2F0ZS5uZXQvcHVibGljYXRpb24vMzQwOTQxMzY3X0FfY3JpdGljYWxfcmV2aWV3X29uX2NvbXB1dGVyX3Zpc2lvbl9hbmRfYXJ0aWZpY2lhbF9pbnRlbGxpZ2VuY2VfaW5fZm9vZF9pbmR1c3RyeSIsImlzc3VlZCI6eyJkYXRlLXBhcnRzIjpbWzIwMjAsNCwyN11dfSwidm9sdW1lIjoiMiJ9LCJpc1RlbXBvcmFyeSI6ZmFsc2V9XX0="/>
          <w:id w:val="-2141253384"/>
          <w:placeholder>
            <w:docPart w:val="DefaultPlaceholder_-1854013440"/>
          </w:placeholder>
        </w:sdtPr>
        <w:sdtContent>
          <w:r w:rsidR="00EC70DA" w:rsidRPr="00EC70DA">
            <w:rPr>
              <w:rFonts w:ascii="Times New Roman" w:hAnsi="Times New Roman" w:cs="Times New Roman"/>
              <w:color w:val="000000"/>
            </w:rPr>
            <w:t>(Kakani et al., 2020)</w:t>
          </w:r>
        </w:sdtContent>
      </w:sdt>
    </w:p>
    <w:p w14:paraId="3C7E8E21" w14:textId="21C03D7A" w:rsidR="006833A1" w:rsidRDefault="001F1917" w:rsidP="00862E4F">
      <w:r>
        <w:t xml:space="preserve">In 2025,significant changes may </w:t>
      </w:r>
      <w:r w:rsidR="00862E4F">
        <w:t>occur</w:t>
      </w:r>
      <w:r>
        <w:t xml:space="preserve"> with AI and robotics in the restaurant business as a survey alone by on that </w:t>
      </w:r>
      <w:r w:rsidR="006833A1">
        <w:t>on</w:t>
      </w:r>
      <w:r>
        <w:t xml:space="preserve"> the implementation of th</w:t>
      </w:r>
      <w:r w:rsidR="00862E4F">
        <w:t xml:space="preserve">ese modification, the restaurant gives a variety of advantages on </w:t>
      </w:r>
      <w:r w:rsidR="00042FA2">
        <w:t>employees. Convolutional</w:t>
      </w:r>
      <w:r w:rsidR="00862E4F">
        <w:t xml:space="preserve"> Nural Networks(CNNs) is being a significant computer vision which process image segmentation food authentication and amount estimate</w:t>
      </w:r>
      <w:r w:rsidR="00862E4F" w:rsidRPr="007D7BE5">
        <w:rPr>
          <w:color w:val="00B050"/>
        </w:rPr>
        <w:t>.</w:t>
      </w:r>
      <w:sdt>
        <w:sdtPr>
          <w:rPr>
            <w:color w:val="000000"/>
          </w:rPr>
          <w:tag w:val="MENDELEY_CITATION_v3_eyJjaXRhdGlvbklEIjoiTUVOREVMRVlfQ0lUQVRJT05fZWEwZmMyN2EtNDNhMy00ZDdhLWExZDMtNzg0YjQwODk3Nzk2IiwicHJvcGVydGllcyI6eyJub3RlSW5kZXgiOjB9LCJpc0VkaXRlZCI6ZmFsc2UsIm1hbnVhbE92ZXJyaWRlIjp7ImlzTWFudWFsbHlPdmVycmlkZGVuIjpmYWxzZSwiY2l0ZXByb2NUZXh0IjoiKEhhc3Nhbm5lamFkIGV0IGFsLiwgMjAxNjsgWmhhbmcgZXQgYWwuLCAyMDE1KSIsIm1hbnVhbE92ZXJyaWRlVGV4dCI6IiJ9LCJjaXRhdGlvbkl0ZW1zIjpbeyJpZCI6IjM3NDhiYWI3LTMxNzAtMzVkMi1hOWI0LTM0ZTI5OGE1ZTIxZCIsIml0ZW1EYXRhIjp7InR5cGUiOiJib29rIiwiaWQiOiIzNzQ4YmFiNy0zMTcwLTM1ZDItYTliNC0zNGUyOThhNWUyMWQiLCJ0aXRsZSI6IkZvb2QgSW1hZ2UgUmVjb2duaXRpb24gd2l0aCBDb252b2x1dGlvbmFsIE5ldXJhbCBOZXR3b3JrcyIsImF1dGhvciI6W3siZmFtaWx5IjoiWmhhbmciLCJnaXZlbiI6IldlaXNoYW4iLCJwYXJzZS1uYW1lcyI6ZmFsc2UsImRyb3BwaW5nLXBhcnRpY2xlIjoiIiwibm9uLWRyb3BwaW5nLXBhcnRpY2xlIjoiIn0seyJmYW1pbHkiOiJaaGFvIiwiZ2l2ZW4iOiJEZWhhaSIsInBhcnNlLW5hbWVzIjpmYWxzZSwiZHJvcHBpbmctcGFydGljbGUiOiIiLCJub24tZHJvcHBpbmctcGFydGljbGUiOiIifSx7ImZhbWlseSI6IkdvbmciLCJnaXZlbiI6Ildlbmp1YW4iLCJwYXJzZS1uYW1lcyI6ZmFsc2UsImRyb3BwaW5nLXBhcnRpY2xlIjoiIiwibm9uLWRyb3BwaW5nLXBhcnRpY2xlIjoiIn0seyJmYW1pbHkiOiJMaSIsImdpdmVuIjoiWmhvbmd3ZWkiLCJwYXJzZS1uYW1lcyI6ZmFsc2UsImRyb3BwaW5nLXBhcnRpY2xlIjoiIiwibm9uLWRyb3BwaW5nLXBhcnRpY2xlIjoiIn0seyJmYW1pbHkiOiJMdSIsImdpdmVuIjoiUWluZ2h1YSIsInBhcnNlLW5hbWVzIjpmYWxzZSwiZHJvcHBpbmctcGFydGljbGUiOiIiLCJub24tZHJvcHBpbmctcGFydGljbGUiOiIifSx7ImZhbWlseSI6IllhbmciLCJnaXZlbiI6IlN1IiwicGFyc2UtbmFtZXMiOmZhbHNlLCJkcm9wcGluZy1wYXJ0aWNsZSI6IiIsIm5vbi1kcm9wcGluZy1wYXJ0aWNsZSI6IiJ9XSwiYWNjZXNzZWQiOnsiZGF0ZS1wYXJ0cyI6W1syMDI0LDMsMTNdXX0sIkRPSSI6IjEwLjExMDkvVUlDLUFUQy1TY2FsQ29tLUNCRENvbS1Jb1AuMjAxNS4xMzkiLCJVUkwiOiJodHRwczovL3d3dy5yZXNlYXJjaGdhdGUubmV0L3B1YmxpY2F0aW9uLzMwNzc4NjMyM19Gb29kX0ltYWdlX1JlY29nbml0aW9uX3dpdGhfQ29udm9sdXRpb25hbF9OZXVyYWxfTmV0d29ya3MiLCJpc3N1ZWQiOnsiZGF0ZS1wYXJ0cyI6W1syMDE1LDgsMV1dfSwibnVtYmVyLW9mLXBhZ2VzIjoiNjkwLTY5MyIsImNvbnRhaW5lci10aXRsZS1zaG9ydCI6IiJ9LCJpc1RlbXBvcmFyeSI6ZmFsc2UsInN1cHByZXNzLWF1dGhvciI6ZmFsc2UsImNvbXBvc2l0ZSI6ZmFsc2UsImF1dGhvci1vbmx5IjpmYWxzZX0seyJpZCI6IjA1ZDc3YTFiLTkzNzUtMzhjOS1iNzg1LTk4NmJiMzk5ZmFjMiIsIml0ZW1EYXRhIjp7InR5cGUiOiJwYXBlci1jb25mZXJlbmNlIiwiaWQiOiIwNWQ3N2ExYi05Mzc1LTM4YzktYjc4NS05ODZiYjM5OWZhYzIiLCJ0aXRsZSI6IkZvb2QgaW1hZ2UgcmVjb2duaXRpb24gdXNpbmcgdmVyeSBkZWVwIGNvbnZvbHV0aW9uYWwgbmV0d29ya3MiLCJhdXRob3IiOlt7ImZhbWlseSI6Ikhhc3Nhbm5lamFkIiwiZ2l2ZW4iOiJIYW1pZCIsInBhcnNlLW5hbWVzIjpmYWxzZSwiZHJvcHBpbmctcGFydGljbGUiOiIiLCJub24tZHJvcHBpbmctcGFydGljbGUiOiIifSx7ImZhbWlseSI6Ik1hdHJlbGxhIiwiZ2l2ZW4iOiJHdWlkbyIsInBhcnNlLW5hbWVzIjpmYWxzZSwiZHJvcHBpbmctcGFydGljbGUiOiIiLCJub24tZHJvcHBpbmctcGFydGljbGUiOiIifSx7ImZhbWlseSI6IkNpYW1wb2xpbmkiLCJnaXZlbiI6IlBhb2xvIiwicGFyc2UtbmFtZXMiOmZhbHNlLCJkcm9wcGluZy1wYXJ0aWNsZSI6IiIsIm5vbi1kcm9wcGluZy1wYXJ0aWNsZSI6IiJ9LHsiZmFtaWx5IjoiTXVuYXJpIiwiZ2l2ZW4iOiJJbGFyaWEiLCJwYXJzZS1uYW1lcyI6ZmFsc2UsImRyb3BwaW5nLXBhcnRpY2xlIjoiIiwibm9uLWRyb3BwaW5nLXBhcnRpY2xlIjoiRGUifSx7ImZhbWlseSI6Ik1vcmRvbmluaSIsImdpdmVuIjoiTW9uaWNhIiwicGFyc2UtbmFtZXMiOmZhbHNlLCJkcm9wcGluZy1wYXJ0aWNsZSI6IiIsIm5vbi1kcm9wcGluZy1wYXJ0aWNsZSI6IiJ9LHsiZmFtaWx5IjoiQ2Fnbm9uaSIsImdpdmVuIjoiU3RlZmFubyIsInBhcnNlLW5hbWVzIjpmYWxzZSwiZHJvcHBpbmctcGFydGljbGUiOiIiLCJub24tZHJvcHBpbmctcGFydGljbGUiOiIifV0sImNvbnRhaW5lci10aXRsZSI6IlByb2NlZWRpbmdzIG9mIHRoZSAybmQgaW50ZXJuYXRpb25hbCB3b3Jrc2hvcCBvbiBtdWx0aW1lZGlhIGFzc2lzdGVkIGRpZXRhcnkgbWFuYWdlbWVudCIsImlzc3VlZCI6eyJkYXRlLXBhcnRzIjpbWzIwMTZdXX0sInBhZ2UiOiI0MS00OSJ9LCJpc1RlbXBvcmFyeSI6ZmFsc2V9XX0="/>
          <w:id w:val="-1508975642"/>
          <w:placeholder>
            <w:docPart w:val="DefaultPlaceholder_-1854013440"/>
          </w:placeholder>
        </w:sdtPr>
        <w:sdtContent>
          <w:r w:rsidR="00EC70DA" w:rsidRPr="00EC70DA">
            <w:rPr>
              <w:color w:val="000000"/>
            </w:rPr>
            <w:t>(Hassannejad et al., 2016; Zhang et al., 2015)</w:t>
          </w:r>
        </w:sdtContent>
      </w:sdt>
      <w:r w:rsidR="006833A1">
        <w:t>The research done by Zhang et al.(2020) shows how AI</w:t>
      </w:r>
      <w:r w:rsidR="00B97652">
        <w:t xml:space="preserve"> and ML</w:t>
      </w:r>
      <w:r w:rsidR="006833A1">
        <w:t xml:space="preserve"> powered for food detection and how system process accurately when identifying variety of food items that captured by cameras. Such kind of advancements not only streamline operations but also minimize human </w:t>
      </w:r>
      <w:r w:rsidR="00B97652">
        <w:t>errors. Automated</w:t>
      </w:r>
      <w:r w:rsidR="006833A1">
        <w:t xml:space="preserve"> self-service will thoroughly reduce labor costs and enhance the quantity of fields with the safety standards may ultimately be better and more the industry to a new level</w:t>
      </w:r>
      <w:r w:rsidR="006833A1" w:rsidRPr="00AF21E8">
        <w:rPr>
          <w:color w:val="00B050"/>
        </w:rPr>
        <w:t>.</w:t>
      </w:r>
      <w:sdt>
        <w:sdtPr>
          <w:rPr>
            <w:color w:val="000000"/>
          </w:rPr>
          <w:tag w:val="MENDELEY_CITATION_v3_eyJjaXRhdGlvbklEIjoiTUVOREVMRVlfQ0lUQVRJT05fYjVmYWVkMjAtMGMzMC00YWE4LTgzODEtYjkxZmI3M2I0NDAxIiwicHJvcGVydGllcyI6eyJub3RlSW5kZXgiOjB9LCJpc0VkaXRlZCI6ZmFsc2UsIm1hbnVhbE92ZXJyaWRlIjp7ImlzTWFudWFsbHlPdmVycmlkZGVuIjpmYWxzZSwiY2l0ZXByb2NUZXh0IjoiKEFqaWJhZGUgZXQgYWwuLCAyMDIzKSIsIm1hbnVhbE92ZXJyaWRlVGV4dCI6IiJ9LCJjaXRhdGlvbkl0ZW1zIjpbeyJpZCI6IjM3MDlkMzU2LTc1N2ItMzQ2Mi04ZGNiLTk0NWUyMTA1ZTRjNSIsIml0ZW1EYXRhIjp7InR5cGUiOiJhcnRpY2xlLWpvdXJuYWwiLCJpZCI6IjM3MDlkMzU2LTc1N2ItMzQ2Mi04ZGNiLTk0NWUyMTA1ZTRjNSIsInRpdGxlIjoiTUFDSElORSBMRUFSTklORyAoTUwpIElOIEZPT0QgUFJPRFVDVElPTjogVEhFIFBST1NQRUNUUyBBTkQgQVBQTElDQVRJT05TIiwiYXV0aG9yIjpbeyJmYW1pbHkiOiJBamliYWRlIiwiZ2l2ZW4iOiJTYW11ZWwiLCJwYXJzZS1uYW1lcyI6ZmFsc2UsImRyb3BwaW5nLXBhcnRpY2xlIjoiIiwibm9uLWRyb3BwaW5nLXBhcnRpY2xlIjoiIn0seyJmYW1pbHkiOiJEYW50ZSIsImdpdmVuIjoiRGVuaXMiLCJwYXJzZS1uYW1lcyI6ZmFsc2UsImRyb3BwaW5nLXBhcnRpY2xlIjoiIiwibm9uLWRyb3BwaW5nLXBhcnRpY2xlIjoiIn0seyJmYW1pbHkiOiJTdW1hcnJpdmEtQnVzdGluemEiLCJnaXZlbiI6Ikpvc8OpIiwicGFyc2UtbmFtZXMiOmZhbHNlLCJkcm9wcGluZy1wYXJ0aWNsZSI6IiIsIm5vbi1kcm9wcGluZy1wYXJ0aWNsZSI6IiJ9LHsiZmFtaWx5IjoiQ2FsbGEiLCJnaXZlbiI6Ik1heGdhYnJpZWwiLCJwYXJzZS1uYW1lcyI6ZmFsc2UsImRyb3BwaW5nLXBhcnRpY2xlIjoiIiwibm9uLWRyb3BwaW5nLXBhcnRpY2xlIjoiIn0seyJmYW1pbHkiOiJDYWphdmlsY2EiLCJnaXZlbiI6IlZpbGxhIiwicGFyc2UtbmFtZXMiOmZhbHNlLCJkcm9wcGluZy1wYXJ0aWNsZSI6IiIsIm5vbi1kcm9wcGluZy1wYXJ0aWNsZSI6IiJ9LHsiZmFtaWx5IjoiQWNvc3RhIExvcGV6IiwiZ2l2ZW4iOiJFZGdhciIsInBhcnNlLW5hbWVzIjpmYWxzZSwiZHJvcHBpbmctcGFydGljbGUiOiIiLCJub24tZHJvcHBpbmctcGFydGljbGUiOiIifV0sImlzc3VlZCI6eyJkYXRlLXBhcnRzIjpbWzIwMjMsOCwyNV1dfSwicGFnZSI6IjMyNS0zNDEiLCJ2b2x1bWUiOiI3IiwiY29udGFpbmVyLXRpdGxlLXNob3J0IjoiIn0sImlzVGVtcG9yYXJ5IjpmYWxzZX1dfQ=="/>
          <w:id w:val="1538400131"/>
          <w:placeholder>
            <w:docPart w:val="DefaultPlaceholder_-1854013440"/>
          </w:placeholder>
        </w:sdtPr>
        <w:sdtContent>
          <w:r w:rsidR="00EC70DA" w:rsidRPr="00EC70DA">
            <w:rPr>
              <w:color w:val="000000"/>
            </w:rPr>
            <w:t>(Ajibade et al., 2023)</w:t>
          </w:r>
        </w:sdtContent>
      </w:sdt>
    </w:p>
    <w:p w14:paraId="56D3C294" w14:textId="77777777" w:rsidR="00B97652" w:rsidRDefault="00B97652" w:rsidP="00862E4F"/>
    <w:p w14:paraId="435B9249" w14:textId="0A118C08" w:rsidR="00E81547" w:rsidRPr="007572A8" w:rsidRDefault="00A50C95" w:rsidP="00042FA2">
      <w:pPr>
        <w:pStyle w:val="Heading2"/>
        <w:rPr>
          <w:rFonts w:ascii="Times New Roman" w:hAnsi="Times New Roman" w:cs="Times New Roman"/>
          <w:color w:val="auto"/>
        </w:rPr>
      </w:pPr>
      <w:bookmarkStart w:id="2" w:name="_Toc161354439"/>
      <w:r>
        <w:rPr>
          <w:rFonts w:ascii="Times New Roman" w:hAnsi="Times New Roman" w:cs="Times New Roman"/>
          <w:color w:val="auto"/>
        </w:rPr>
        <w:t xml:space="preserve">1.2 </w:t>
      </w:r>
      <w:r w:rsidR="00E81547" w:rsidRPr="007572A8">
        <w:rPr>
          <w:rFonts w:ascii="Times New Roman" w:hAnsi="Times New Roman" w:cs="Times New Roman"/>
          <w:color w:val="auto"/>
        </w:rPr>
        <w:t>Problem Definition</w:t>
      </w:r>
      <w:bookmarkEnd w:id="2"/>
    </w:p>
    <w:p w14:paraId="1309B972" w14:textId="7DC4F47C" w:rsidR="00E07F98" w:rsidRDefault="00E07F98" w:rsidP="00AB3313">
      <w:pPr>
        <w:pStyle w:val="NoSpacing"/>
      </w:pPr>
      <w:r w:rsidRPr="00AB3313">
        <w:t xml:space="preserve">The area  that I am facing is the food industry and it faces several challenges including the need for accurate </w:t>
      </w:r>
      <w:r w:rsidR="00481E6D" w:rsidRPr="00AB3313">
        <w:t>methods</w:t>
      </w:r>
      <w:r w:rsidRPr="00AB3313">
        <w:t xml:space="preserve"> of inventory management, and consumer engagement. Traditional manual approaches like food inspection and inventory tracking are often time-consuming, labor intensive and prone to human error.</w:t>
      </w:r>
      <w:r w:rsidR="00481E6D" w:rsidRPr="00AB3313">
        <w:t xml:space="preserve">  </w:t>
      </w:r>
      <w:r w:rsidRPr="00AB3313">
        <w:t>Infact</w:t>
      </w:r>
      <w:r w:rsidR="00481E6D" w:rsidRPr="00AB3313">
        <w:t xml:space="preserve"> , </w:t>
      </w:r>
      <w:r w:rsidRPr="00AB3313">
        <w:t xml:space="preserve"> with the development of the demand for transparency and sustainability, there is a heightened seeking for robust system to ensure product quantity and traceability. </w:t>
      </w:r>
      <w:sdt>
        <w:sdtPr>
          <w:rPr>
            <w:color w:val="00B050"/>
          </w:rPr>
          <w:tag w:val="MENDELEY_CITATION_v3_eyJjaXRhdGlvbklEIjoiTUVOREVMRVlfQ0lUQVRJT05fZDY5ZTg2MjItMjc4NS00NWUxLWJmZmUtNDIyMWYzODIxODU5IiwicHJvcGVydGllcyI6eyJub3RlSW5kZXgiOjB9LCJpc0VkaXRlZCI6ZmFsc2UsIm1hbnVhbE92ZXJyaWRlIjp7ImlzTWFudWFsbHlPdmVycmlkZGVuIjpmYWxzZSwiY2l0ZXByb2NUZXh0IjoiKERpbmRlICYjMzg7IFNoaXJnYXZlLCAyMDIzKSIsIm1hbnVhbE92ZXJyaWRlVGV4dCI6IiJ9LCJjaXRhdGlvbkl0ZW1zIjpbeyJpZCI6ImU4ZGM2NmFkLTNkOTAtMzY1ZS1hZDM5LWMxNzYwODI2ZTIwZiIsIml0ZW1EYXRhIjp7InR5cGUiOiJwYXBlci1jb25mZXJlbmNlIiwiaWQiOiJlOGRjNjZhZC0zZDkwLTM2NWUtYWQzOS1jMTc2MDgyNmUyMGYiLCJ0aXRsZSI6IkltcHJvdmVkIEZvb2QgVHJhY2VhYmlsaXR5IGZvciBSZXN0YXVyYW50IGN1c3RvbWVycyB1c2luZyBCbG9ja2NoYWluIFRlY2hub2xvZ3kiLCJhdXRob3IiOlt7ImZhbWlseSI6IkRpbmRlIiwiZ2l2ZW4iOiJTIiwicGFyc2UtbmFtZXMiOmZhbHNlLCJkcm9wcGluZy1wYXJ0aWNsZSI6IiIsIm5vbi1kcm9wcGluZy1wYXJ0aWNsZSI6IiJ9LHsiZmFtaWx5IjoiU2hpcmdhdmUiLCJnaXZlbiI6IlMiLCJwYXJzZS1uYW1lcyI6ZmFsc2UsImRyb3BwaW5nLXBhcnRpY2xlIjoiIiwibm9uLWRyb3BwaW5nLXBhcnRpY2xlIjoiIn1dLCJjb250YWluZXItdGl0bGUiOiIyMDIzIEludGVybmF0aW9uYWwgQ29uZmVyZW5jZSBmb3IgQWR2YW5jZW1lbnQgaW4gVGVjaG5vbG9neSAoSUNPTkFUKSIsIkRPSSI6IjEwLjExMDkvSUNPTkFUNTcxMzcuMjAyMy4xMDA4MDE4MiIsImlzc3VlZCI6eyJkYXRlLXBhcnRzIjpbWzIwMjNdXX0sInBhZ2UiOiIxLTciLCJjb250YWluZXItdGl0bGUtc2hvcnQiOiIifSwiaXNUZW1wb3JhcnkiOmZhbHNlfV19"/>
          <w:id w:val="1172383170"/>
          <w:placeholder>
            <w:docPart w:val="DefaultPlaceholder_-1854013440"/>
          </w:placeholder>
        </w:sdtPr>
        <w:sdtContent>
          <w:r w:rsidR="00EC70DA">
            <w:rPr>
              <w:rFonts w:eastAsia="Times New Roman"/>
            </w:rPr>
            <w:t>(Dinde &amp; Shirgave, 2023)</w:t>
          </w:r>
        </w:sdtContent>
      </w:sdt>
    </w:p>
    <w:p w14:paraId="771C02AF" w14:textId="77777777" w:rsidR="00E07F98" w:rsidRPr="00AB3313" w:rsidRDefault="00E07F98" w:rsidP="00AB3313">
      <w:pPr>
        <w:pStyle w:val="NoSpacing"/>
      </w:pPr>
      <w:r w:rsidRPr="00AB3313">
        <w:t xml:space="preserve">In the context of  self-service restaurants,  they are facing  challenges in streamlining the ordering, food analysis, and billing processes due to reliance on non-automated systems. </w:t>
      </w:r>
    </w:p>
    <w:p w14:paraId="089FDD3A" w14:textId="77777777" w:rsidR="00E07F98" w:rsidRPr="00AB3313" w:rsidRDefault="00E07F98" w:rsidP="00AB3313">
      <w:pPr>
        <w:pStyle w:val="NoSpacing"/>
      </w:pPr>
      <w:r w:rsidRPr="00AB3313">
        <w:t xml:space="preserve">These systems are  processed by manual paper-based workflows which lead to inefficiencies, errors, and delays,  by consequencing customer dissatisfaction. Manual order taking, handwritten tickets, and manual. </w:t>
      </w:r>
    </w:p>
    <w:p w14:paraId="77F6B20A" w14:textId="77777777" w:rsidR="00E07F98" w:rsidRPr="00AB3313" w:rsidRDefault="00E07F98" w:rsidP="00AB3313">
      <w:pPr>
        <w:pStyle w:val="NoSpacing"/>
      </w:pPr>
      <w:r w:rsidRPr="00AB3313">
        <w:t>Services which are done in  existing restaurants like ordering serving billing can occur in accurate results .</w:t>
      </w:r>
    </w:p>
    <w:p w14:paraId="6FC672EC" w14:textId="698CA764" w:rsidR="00E07F98" w:rsidRPr="00AB3313" w:rsidRDefault="00E07F98" w:rsidP="00AB3313">
      <w:pPr>
        <w:pStyle w:val="NoSpacing"/>
      </w:pPr>
      <w:r w:rsidRPr="00AB3313">
        <w:t>The people who work in restaurants—owners, managers, and employees—bear the brunt of these difficulties because they deal with mistakes and inefficiencies. Self-service restaurants are looking more and more for fully automated systems that use image processing for food recognition, RFID/NFC for tray and customer identification, and QR code systems for quick and safe payment transactions in order to address these problems.</w:t>
      </w:r>
      <w:sdt>
        <w:sdtPr>
          <w:rPr>
            <w:color w:val="000000"/>
          </w:rPr>
          <w:tag w:val="MENDELEY_CITATION_v3_eyJjaXRhdGlvbklEIjoiTUVOREVMRVlfQ0lUQVRJT05fMDg3NzhhNGEtZDllNC00NDZhLWE2NTktNzJhMjMxMThjY2MxIiwicHJvcGVydGllcyI6eyJub3RlSW5kZXgiOjB9LCJpc0VkaXRlZCI6ZmFsc2UsIm1hbnVhbE92ZXJyaWRlIjp7ImlzTWFudWFsbHlPdmVycmlkZGVuIjpmYWxzZSwiY2l0ZXByb2NUZXh0IjoiKEFndWlsYXIgZXQgYWwuLCAyMDE4KSIsIm1hbnVhbE92ZXJyaWRlVGV4dCI6IiJ9LCJjaXRhdGlvbkl0ZW1zIjpbeyJpZCI6IjAyNmY0YWUxLTA5YzUtMzA2Ni1iNjA3LWExZGNmMTM4Y2RmYiIsIml0ZW1EYXRhIjp7InR5cGUiOiJhcnRpY2xlLWpvdXJuYWwiLCJpZCI6IjAyNmY0YWUxLTA5YzUtMzA2Ni1iNjA3LWExZGNmMTM4Y2RmYiIsInRpdGxlIjoiR3JhYiwgcGF5LCBhbmQgZWF0OiBTZW1hbnRpYyBmb29kIGRldGVjdGlvbiBmb3Igc21hcnQgcmVzdGF1cmFudHMiLCJhdXRob3IiOlt7ImZhbWlseSI6IkFndWlsYXIiLCJnaXZlbiI6IkVkdWFyZG8iLCJwYXJzZS1uYW1lcyI6ZmFsc2UsImRyb3BwaW5nLXBhcnRpY2xlIjoiIiwibm9uLWRyb3BwaW5nLXBhcnRpY2xlIjoiIn0seyJmYW1pbHkiOiJSZW1lc2Vpcm8iLCJnaXZlbiI6IkJlYXRyaXoiLCJwYXJzZS1uYW1lcyI6ZmFsc2UsImRyb3BwaW5nLXBhcnRpY2xlIjoiIiwibm9uLWRyb3BwaW5nLXBhcnRpY2xlIjoiIn0seyJmYW1pbHkiOiJCb2xhw7FvcyIsImdpdmVuIjoiTWFyYyIsInBhcnNlLW5hbWVzIjpmYWxzZSwiZHJvcHBpbmctcGFydGljbGUiOiIiLCJub24tZHJvcHBpbmctcGFydGljbGUiOiIifSx7ImZhbWlseSI6IlJhZGV2YSIsImdpdmVuIjoiUGV0aWEiLCJwYXJzZS1uYW1lcyI6ZmFsc2UsImRyb3BwaW5nLXBhcnRpY2xlIjoiIiwibm9uLWRyb3BwaW5nLXBhcnRpY2xlIjoiIn1dLCJjb250YWluZXItdGl0bGUiOiJJRUVFIFRyYW5zYWN0aW9ucyBvbiBNdWx0aW1lZGlhIiwiY29udGFpbmVyLXRpdGxlLXNob3J0IjoiSUVFRSBUcmFucyBNdWx0aW1lZGlhIiwiSVNTTiI6IjE1MjAtOTIxMCIsImlzc3VlZCI6eyJkYXRlLXBhcnRzIjpbWzIwMThdXX0sInBhZ2UiOiIzMjY2LTMyNzUiLCJwdWJsaXNoZXIiOiJJRUVFIiwiaXNzdWUiOiIxMiIsInZvbHVtZSI6IjIwIn0sImlzVGVtcG9yYXJ5IjpmYWxzZX1dfQ=="/>
          <w:id w:val="1028832687"/>
          <w:placeholder>
            <w:docPart w:val="DefaultPlaceholder_-1854013440"/>
          </w:placeholder>
        </w:sdtPr>
        <w:sdtContent>
          <w:r w:rsidR="00EC70DA" w:rsidRPr="00EC70DA">
            <w:rPr>
              <w:color w:val="000000"/>
            </w:rPr>
            <w:t>(Aguilar et al., 2018)</w:t>
          </w:r>
        </w:sdtContent>
      </w:sdt>
    </w:p>
    <w:p w14:paraId="2B33AB17" w14:textId="771E9F45" w:rsidR="00E07F98" w:rsidRPr="00AB3313" w:rsidRDefault="00E07F98" w:rsidP="00AB3313">
      <w:pPr>
        <w:pStyle w:val="NoSpacing"/>
      </w:pPr>
      <w:r w:rsidRPr="00AB3313">
        <w:lastRenderedPageBreak/>
        <w:t xml:space="preserve">Through digitization, certain processes can be implemented digitally, improving data </w:t>
      </w:r>
      <w:r w:rsidR="005C7A31" w:rsidRPr="00AB3313">
        <w:t>transparency,</w:t>
      </w:r>
      <w:r w:rsidRPr="00AB3313">
        <w:t xml:space="preserve"> and facilitating more efficient business analysis. Self-service restaurants can lower labor costs, increase customer satisfaction, and improve operational efficiency by automating the billing, food analysis, and payment processes.</w:t>
      </w:r>
    </w:p>
    <w:p w14:paraId="6FCE65FC" w14:textId="77777777" w:rsidR="00A50C95" w:rsidRDefault="00A50C95" w:rsidP="00E07F98">
      <w:pPr>
        <w:pStyle w:val="Heading2"/>
        <w:rPr>
          <w:rFonts w:ascii="Times New Roman" w:hAnsi="Times New Roman" w:cs="Times New Roman"/>
          <w:color w:val="auto"/>
        </w:rPr>
      </w:pPr>
    </w:p>
    <w:p w14:paraId="20C03570" w14:textId="09D948E6" w:rsidR="00E07F98" w:rsidRPr="007572A8" w:rsidRDefault="00A50C95" w:rsidP="00E07F98">
      <w:pPr>
        <w:pStyle w:val="Heading2"/>
        <w:rPr>
          <w:rFonts w:ascii="Times New Roman" w:hAnsi="Times New Roman" w:cs="Times New Roman"/>
          <w:color w:val="auto"/>
        </w:rPr>
      </w:pPr>
      <w:bookmarkStart w:id="3" w:name="_Toc161354440"/>
      <w:r>
        <w:rPr>
          <w:rFonts w:ascii="Times New Roman" w:hAnsi="Times New Roman" w:cs="Times New Roman"/>
          <w:color w:val="auto"/>
        </w:rPr>
        <w:t>1.3</w:t>
      </w:r>
      <w:r w:rsidR="00E81547" w:rsidRPr="007572A8">
        <w:rPr>
          <w:rFonts w:ascii="Times New Roman" w:hAnsi="Times New Roman" w:cs="Times New Roman"/>
          <w:color w:val="auto"/>
        </w:rPr>
        <w:t>Project Objectives</w:t>
      </w:r>
      <w:bookmarkEnd w:id="3"/>
    </w:p>
    <w:p w14:paraId="08AF4C92" w14:textId="77777777" w:rsidR="00A50C95" w:rsidRDefault="00A50C95" w:rsidP="00364A4C">
      <w:pPr>
        <w:pStyle w:val="Subtitle"/>
      </w:pPr>
    </w:p>
    <w:p w14:paraId="5F29DB74" w14:textId="5C2B6ADB" w:rsidR="00F80D9E" w:rsidRPr="00AB3313" w:rsidRDefault="00F80D9E" w:rsidP="00364A4C">
      <w:pPr>
        <w:pStyle w:val="Subtitle"/>
      </w:pPr>
      <w:r w:rsidRPr="00AB3313">
        <w:t>Develop automated system for food  detection</w:t>
      </w:r>
    </w:p>
    <w:p w14:paraId="74EE3D46" w14:textId="77777777" w:rsidR="00481E6D" w:rsidRPr="00AB3313" w:rsidRDefault="00481E6D" w:rsidP="00AB3313">
      <w:r w:rsidRPr="00AB3313">
        <w:t>By training models on enormous datasets of food photos, the initiative aims to automate the process of assessing food by utilizing sophisticated image detection techniques including computer vision and machine learning.</w:t>
      </w:r>
    </w:p>
    <w:p w14:paraId="6DAA628B" w14:textId="306A8E68" w:rsidR="00481E6D" w:rsidRPr="00AB3313" w:rsidRDefault="00481E6D" w:rsidP="00AB3313">
      <w:r w:rsidRPr="00AB3313">
        <w:t xml:space="preserve">       Develop a cutting-edge image processing system that can recognize and categorize food items placed on trays at a self-serve buffet. Sophisticated algorithms will be employed by technology to ensure accurate and efficient food recognition, hence enhancing the dining experience for customers.</w:t>
      </w:r>
      <w:sdt>
        <w:sdtPr>
          <w:rPr>
            <w:color w:val="000000"/>
          </w:rPr>
          <w:tag w:val="MENDELEY_CITATION_v3_eyJjaXRhdGlvbklEIjoiTUVOREVMRVlfQ0lUQVRJT05fZDVmNTIwOGItMDQ5Yy00ZTdkLWEyNjgtNTcxYTQ2MjRlYTU0IiwicHJvcGVydGllcyI6eyJub3RlSW5kZXgiOjB9LCJpc0VkaXRlZCI6ZmFsc2UsIm1hbnVhbE92ZXJyaWRlIjp7ImlzTWFudWFsbHlPdmVycmlkZGVuIjpmYWxzZSwiY2l0ZXByb2NUZXh0IjoiKERlbmcgZXQgYWwuLCAyMDIwKSIsIm1hbnVhbE92ZXJyaWRlVGV4dCI6IiJ9LCJjaXRhdGlvbkl0ZW1zIjpbeyJpZCI6ImRmODkzZWMyLWE4NDMtM2I1NC1iMDhmLWI4YjE4ODUwYjgxYiIsIml0ZW1EYXRhIjp7InR5cGUiOiJhcnRpY2xlLWpvdXJuYWwiLCJpZCI6ImRmODkzZWMyLWE4NDMtM2I1NC1iMDhmLWI4YjE4ODUwYjgxYiIsInRpdGxlIjoiQSByZXZpZXcgb2YgcmVzZWFyY2ggb24gb2JqZWN0IGRldGVjdGlvbiBiYXNlZCBvbiBkZWVwIGxlYXJuaW5nIiwiYXV0aG9yIjpbeyJmYW1pbHkiOiJEZW5nIiwiZ2l2ZW4iOiJKdW4iLCJwYXJzZS1uYW1lcyI6ZmFsc2UsImRyb3BwaW5nLXBhcnRpY2xlIjoiIiwibm9uLWRyb3BwaW5nLXBhcnRpY2xlIjoiIn0seyJmYW1pbHkiOiJYdWFuIiwiZ2l2ZW4iOiJYaWFvamluZyIsInBhcnNlLW5hbWVzIjpmYWxzZSwiZHJvcHBpbmctcGFydGljbGUiOiIiLCJub24tZHJvcHBpbmctcGFydGljbGUiOiIifSx7ImZhbWlseSI6IldhbmciLCJnaXZlbiI6IldlaWZlbmciLCJwYXJzZS1uYW1lcyI6ZmFsc2UsImRyb3BwaW5nLXBhcnRpY2xlIjoiIiwibm9uLWRyb3BwaW5nLXBhcnRpY2xlIjoiIn0seyJmYW1pbHkiOiJMaSIsImdpdmVuIjoiWmhhbyIsInBhcnNlLW5hbWVzIjpmYWxzZSwiZHJvcHBpbmctcGFydGljbGUiOiIiLCJub24tZHJvcHBpbmctcGFydGljbGUiOiIifSx7ImZhbWlseSI6IllhbyIsImdpdmVuIjoiSGFud2VuIiwicGFyc2UtbmFtZXMiOmZhbHNlLCJkcm9wcGluZy1wYXJ0aWNsZSI6IiIsIm5vbi1kcm9wcGluZy1wYXJ0aWNsZSI6IiJ9LHsiZmFtaWx5IjoiV2FuZyIsImdpdmVuIjoiWmhpcWlhbmciLCJwYXJzZS1uYW1lcyI6ZmFsc2UsImRyb3BwaW5nLXBhcnRpY2xlIjoiIiwibm9uLWRyb3BwaW5nLXBhcnRpY2xlIjoiIn1dLCJjb250YWluZXItdGl0bGUiOiJKb3VybmFsIG9mIFBoeXNpY3M6IENvbmZlcmVuY2UgU2VyaWVzIiwiY29udGFpbmVyLXRpdGxlLXNob3J0IjoiSiBQaHlzIENvbmYgU2VyIiwiRE9JIjoiMTAuMTA4OC8xNzQyLTY1OTYvMTY4NC8xLzAxMjAyOCIsImlzc3VlZCI6eyJkYXRlLXBhcnRzIjpbWzIwMjAsMTEsMV1dfSwicGFnZSI6IjAxMjAyOCIsInZvbHVtZSI6IjE2ODQifSwiaXNUZW1wb3JhcnkiOmZhbHNlfV19"/>
          <w:id w:val="-1900043789"/>
          <w:placeholder>
            <w:docPart w:val="DefaultPlaceholder_-1854013440"/>
          </w:placeholder>
        </w:sdtPr>
        <w:sdtContent>
          <w:r w:rsidR="00EC70DA" w:rsidRPr="00EC70DA">
            <w:rPr>
              <w:color w:val="000000"/>
            </w:rPr>
            <w:t>(Deng et al., 2020)</w:t>
          </w:r>
        </w:sdtContent>
      </w:sdt>
    </w:p>
    <w:p w14:paraId="7B2247C7" w14:textId="77777777" w:rsidR="00481E6D" w:rsidRPr="00AB3313" w:rsidRDefault="00481E6D" w:rsidP="00481E6D">
      <w:pPr>
        <w:rPr>
          <w:rFonts w:ascii="Times New Roman" w:hAnsi="Times New Roman" w:cs="Times New Roman"/>
        </w:rPr>
      </w:pPr>
    </w:p>
    <w:p w14:paraId="7CB98540" w14:textId="0AEB7065" w:rsidR="00E07F98" w:rsidRPr="00AB3313" w:rsidRDefault="00F80D9E" w:rsidP="00364A4C">
      <w:pPr>
        <w:pStyle w:val="Subtitle"/>
      </w:pPr>
      <w:r w:rsidRPr="00AB3313">
        <w:t>Provide food analysis integration with billing systems.</w:t>
      </w:r>
    </w:p>
    <w:p w14:paraId="26BA02CA" w14:textId="77777777" w:rsidR="00481E6D" w:rsidRPr="00AB3313" w:rsidRDefault="00481E6D" w:rsidP="00481E6D">
      <w:pPr>
        <w:rPr>
          <w:rFonts w:ascii="Times New Roman" w:hAnsi="Times New Roman" w:cs="Times New Roman"/>
        </w:rPr>
      </w:pPr>
      <w:r w:rsidRPr="00AB3313">
        <w:rPr>
          <w:rFonts w:ascii="Times New Roman" w:hAnsi="Times New Roman" w:cs="Times New Roman"/>
        </w:rPr>
        <w:t>Using an image processing system, a billing system that integrates a food analysis module and calculates cost can be replicated.</w:t>
      </w:r>
    </w:p>
    <w:p w14:paraId="0C209B99" w14:textId="4909CB36" w:rsidR="00481E6D" w:rsidRPr="00AB3313" w:rsidRDefault="00481E6D" w:rsidP="00481E6D">
      <w:pPr>
        <w:rPr>
          <w:rFonts w:ascii="Times New Roman" w:hAnsi="Times New Roman" w:cs="Times New Roman"/>
        </w:rPr>
      </w:pPr>
      <w:r w:rsidRPr="00AB3313">
        <w:rPr>
          <w:rFonts w:ascii="Times New Roman" w:hAnsi="Times New Roman" w:cs="Times New Roman"/>
        </w:rPr>
        <w:t>The billing system's real-time functioning will guarantee pricing adjustments and open communication between the eatery and its customers.</w:t>
      </w:r>
    </w:p>
    <w:p w14:paraId="3F15DD8A" w14:textId="77777777" w:rsidR="005C7A31" w:rsidRDefault="005C7A31" w:rsidP="00F80D9E">
      <w:pPr>
        <w:pStyle w:val="Heading3"/>
        <w:rPr>
          <w:rFonts w:ascii="Times New Roman" w:hAnsi="Times New Roman" w:cs="Times New Roman"/>
        </w:rPr>
      </w:pPr>
    </w:p>
    <w:p w14:paraId="43DB72EF" w14:textId="1C568AC1" w:rsidR="00E07F98" w:rsidRPr="00AB3313" w:rsidRDefault="00F80D9E" w:rsidP="00364A4C">
      <w:pPr>
        <w:pStyle w:val="Subtitle"/>
      </w:pPr>
      <w:r w:rsidRPr="00AB3313">
        <w:t>RFID Coordination</w:t>
      </w:r>
    </w:p>
    <w:p w14:paraId="7BE7433A" w14:textId="3AC2E6D7" w:rsidR="00481E6D" w:rsidRPr="00AB3313" w:rsidRDefault="00481E6D" w:rsidP="00481E6D">
      <w:pPr>
        <w:rPr>
          <w:rFonts w:ascii="Times New Roman" w:hAnsi="Times New Roman" w:cs="Times New Roman"/>
        </w:rPr>
      </w:pPr>
      <w:r w:rsidRPr="00AB3313">
        <w:rPr>
          <w:rFonts w:ascii="Times New Roman" w:hAnsi="Times New Roman" w:cs="Times New Roman"/>
        </w:rPr>
        <w:t>To easily identify trays, use RFID technology. To establish a unique connection between the tray and the consumer, each tray must have an RFID tag attached to it. RFID integration enhances the customized dining experience, reduces error rates, and increases operational performance.</w:t>
      </w:r>
    </w:p>
    <w:p w14:paraId="7D1750A5" w14:textId="77777777" w:rsidR="005C7A31" w:rsidRDefault="005C7A31" w:rsidP="00F80D9E">
      <w:pPr>
        <w:pStyle w:val="Heading3"/>
        <w:rPr>
          <w:rFonts w:ascii="Times New Roman" w:hAnsi="Times New Roman" w:cs="Times New Roman"/>
        </w:rPr>
      </w:pPr>
    </w:p>
    <w:p w14:paraId="3799024F" w14:textId="44E0BF4A" w:rsidR="00F80D9E" w:rsidRPr="00AB3313" w:rsidRDefault="00F80D9E" w:rsidP="00364A4C">
      <w:pPr>
        <w:pStyle w:val="Subtitle"/>
      </w:pPr>
      <w:r w:rsidRPr="00AB3313">
        <w:t>QR Code Generations</w:t>
      </w:r>
    </w:p>
    <w:p w14:paraId="3D49060D" w14:textId="77777777" w:rsidR="00481E6D" w:rsidRPr="00AB3313" w:rsidRDefault="00481E6D" w:rsidP="00481E6D">
      <w:pPr>
        <w:rPr>
          <w:rFonts w:ascii="Times New Roman" w:hAnsi="Times New Roman" w:cs="Times New Roman"/>
        </w:rPr>
      </w:pPr>
      <w:r w:rsidRPr="00AB3313">
        <w:rPr>
          <w:rFonts w:ascii="Times New Roman" w:hAnsi="Times New Roman" w:cs="Times New Roman"/>
        </w:rPr>
        <w:t>By reducing wait times at the payment counter, it aims to improve overall customer demands by facilitating rapid and safe transactions.</w:t>
      </w:r>
    </w:p>
    <w:p w14:paraId="4B21A1A3" w14:textId="00345791" w:rsidR="00481E6D" w:rsidRPr="00AB3313" w:rsidRDefault="00481E6D" w:rsidP="00481E6D">
      <w:pPr>
        <w:rPr>
          <w:rFonts w:ascii="Times New Roman" w:hAnsi="Times New Roman" w:cs="Times New Roman"/>
        </w:rPr>
      </w:pPr>
      <w:r w:rsidRPr="00AB3313">
        <w:rPr>
          <w:rFonts w:ascii="Times New Roman" w:hAnsi="Times New Roman" w:cs="Times New Roman"/>
        </w:rPr>
        <w:t>Include a feature that compiles billing data and creates QR codes for each tray. With these QR codes, customers will have a simple and secure way to complete their payments. Each QR code will contain the total cost of the relevant tray.</w:t>
      </w:r>
      <w:sdt>
        <w:sdtPr>
          <w:rPr>
            <w:rFonts w:ascii="Times New Roman" w:hAnsi="Times New Roman" w:cs="Times New Roman"/>
            <w:color w:val="000000"/>
          </w:rPr>
          <w:tag w:val="MENDELEY_CITATION_v3_eyJjaXRhdGlvbklEIjoiTUVOREVMRVlfQ0lUQVRJT05fZjg4MWM5MzYtMmFkMi00MmYxLTkwOGMtZjQ5ZTNjNGYwNzJlIiwicHJvcGVydGllcyI6eyJub3RlSW5kZXgiOjB9LCJpc0VkaXRlZCI6ZmFsc2UsIm1hbnVhbE92ZXJyaWRlIjp7ImlzTWFudWFsbHlPdmVycmlkZGVuIjpmYWxzZSwiY2l0ZXByb2NUZXh0IjoiKEludGFsIGV0IGFsLiwgMjAyMCkiLCJtYW51YWxPdmVycmlkZVRleHQiOiIifSwiY2l0YXRpb25JdGVtcyI6W3siaWQiOiI1YzA4MDA2Ny0xNTE1LTM5ZTEtOWVmNC05N2JmM2Y2Y2UxMjgiLCJpdGVtRGF0YSI6eyJ0eXBlIjoicGFwZXItY29uZmVyZW5jZSIsImlkIjoiNWMwODAwNjctMTUxNS0zOWUxLTllZjQtOTdiZjNmNmNlMTI4IiwidGl0bGUiOiJSZXN0YXVyYW50IEluZm9ybWF0aW9uIFN5c3RlbSAoUklTKSB3aXRoIFFSIENvZGUgdG8gSW1wcm92ZSBTZXJ2aWNlIE9wZXJhdGlvbnMgb2YgQ2FzdWFsIEZpbmUgRGluaW5nIFJlc3RhdXJhbnQiLCJhdXRob3IiOlt7ImZhbWlseSI6IkludGFsIiwiZ2l2ZW4iOiJHIEwiLCJwYXJzZS1uYW1lcyI6ZmFsc2UsImRyb3BwaW5nLXBhcnRpY2xlIjoiIiwibm9uLWRyb3BwaW5nLXBhcnRpY2xlIjoiIn0seyJmYW1pbHkiOiJQYXlhcyIsImdpdmVuIjoiSiBEIiwicGFyc2UtbmFtZXMiOmZhbHNlLCJkcm9wcGluZy1wYXJ0aWNsZSI6IiIsIm5vbi1kcm9wcGluZy1wYXJ0aWNsZSI6IiJ9LHsiZmFtaWx5IjoiRmVybmFuZGV6IiwiZ2l2ZW4iOiJMIE0iLCJwYXJzZS1uYW1lcyI6ZmFsc2UsImRyb3BwaW5nLXBhcnRpY2xlIjoiIiwibm9uLWRyb3BwaW5nLXBhcnRpY2xlIjoiIn0seyJmYW1pbHkiOiJEb21pbmdvIiwiZ2l2ZW4iOiJCIE0iLCJwYXJzZS1uYW1lcyI6ZmFsc2UsImRyb3BwaW5nLXBhcnRpY2xlIjoiIiwibm9uLWRyb3BwaW5nLXBhcnRpY2xlIjoiIn1dLCJjb250YWluZXItdGl0bGUiOiIyMDIwIElFRUUgN3RoIEludGVybmF0aW9uYWwgQ29uZmVyZW5jZSBvbiBJbmR1c3RyaWFsIEVuZ2luZWVyaW5nIGFuZCBBcHBsaWNhdGlvbnMgKElDSUVBKSIsIkRPSSI6IjEwLjExMDkvSUNJRUE0OTc3NC4yMDIwLjkxMDIwMzYiLCJpc3N1ZWQiOnsiZGF0ZS1wYXJ0cyI6W1syMDIwXV19LCJwYWdlIjoiMTA1NC0xMDU5IiwiY29udGFpbmVyLXRpdGxlLXNob3J0IjoiIn0sImlzVGVtcG9yYXJ5IjpmYWxzZX1dfQ=="/>
          <w:id w:val="1549497991"/>
          <w:placeholder>
            <w:docPart w:val="DefaultPlaceholder_-1854013440"/>
          </w:placeholder>
        </w:sdtPr>
        <w:sdtContent>
          <w:r w:rsidR="00EC70DA" w:rsidRPr="00EC70DA">
            <w:rPr>
              <w:rFonts w:ascii="Times New Roman" w:hAnsi="Times New Roman" w:cs="Times New Roman"/>
              <w:color w:val="000000"/>
            </w:rPr>
            <w:t>(Intal et al., 2020)</w:t>
          </w:r>
        </w:sdtContent>
      </w:sdt>
    </w:p>
    <w:p w14:paraId="04EF707F" w14:textId="77777777" w:rsidR="00F80D9E" w:rsidRPr="00AB3313" w:rsidRDefault="00F80D9E" w:rsidP="00F80D9E">
      <w:pPr>
        <w:rPr>
          <w:rFonts w:ascii="Times New Roman" w:hAnsi="Times New Roman" w:cs="Times New Roman"/>
        </w:rPr>
      </w:pPr>
    </w:p>
    <w:p w14:paraId="4547B2FB" w14:textId="42560475" w:rsidR="00F80D9E" w:rsidRPr="00AB3313" w:rsidRDefault="00F80D9E" w:rsidP="00364A4C">
      <w:pPr>
        <w:pStyle w:val="Subtitle"/>
      </w:pPr>
      <w:r w:rsidRPr="00AB3313">
        <w:t>Payments Integration</w:t>
      </w:r>
    </w:p>
    <w:p w14:paraId="62DF72BA" w14:textId="09FB772E" w:rsidR="00481E6D" w:rsidRPr="00AB3313" w:rsidRDefault="00481E6D" w:rsidP="00481E6D">
      <w:pPr>
        <w:rPr>
          <w:rFonts w:ascii="Times New Roman" w:hAnsi="Times New Roman" w:cs="Times New Roman"/>
        </w:rPr>
      </w:pPr>
      <w:r w:rsidRPr="00AB3313">
        <w:rPr>
          <w:rFonts w:ascii="Times New Roman" w:hAnsi="Times New Roman" w:cs="Times New Roman"/>
        </w:rPr>
        <w:t>Include a secure payment system to facilitate easy and secure transactions between customers and the restaurant. Include a secure payment system to facilitate easy and secure transactions between customers and the restaurant. Since multiple payment methods are supported with the payment integration, customers will have flexibility and convenience.</w:t>
      </w:r>
    </w:p>
    <w:p w14:paraId="6BB1863B" w14:textId="77777777" w:rsidR="00E07F98" w:rsidRPr="00AB3313" w:rsidRDefault="00E07F98" w:rsidP="00E07F98">
      <w:pPr>
        <w:rPr>
          <w:rFonts w:ascii="Times New Roman" w:hAnsi="Times New Roman" w:cs="Times New Roman"/>
        </w:rPr>
      </w:pPr>
    </w:p>
    <w:p w14:paraId="0B6051CE" w14:textId="3003C566" w:rsidR="00F80D9E" w:rsidRPr="00AB3313" w:rsidRDefault="00F80D9E" w:rsidP="00364A4C">
      <w:pPr>
        <w:pStyle w:val="Subtitle"/>
      </w:pPr>
      <w:r w:rsidRPr="00AB3313">
        <w:t>Interface That’s Easy to Use</w:t>
      </w:r>
    </w:p>
    <w:p w14:paraId="59A167B9" w14:textId="569031CD" w:rsidR="00481E6D" w:rsidRPr="00AB3313" w:rsidRDefault="00481E6D" w:rsidP="00481E6D">
      <w:pPr>
        <w:rPr>
          <w:rFonts w:ascii="Times New Roman" w:hAnsi="Times New Roman" w:cs="Times New Roman"/>
        </w:rPr>
      </w:pPr>
      <w:r w:rsidRPr="00AB3313">
        <w:rPr>
          <w:rFonts w:ascii="Times New Roman" w:hAnsi="Times New Roman" w:cs="Times New Roman"/>
        </w:rPr>
        <w:t xml:space="preserve">Make an interface that is simple to use and intuitive for customers and staff at restaurants. The UI of the system is designed to be user-friendly, easily navigable, and to offer a positive experience to all users Use in Self-Serve Restaurants Install the automated buffet system with </w:t>
      </w:r>
      <w:r w:rsidRPr="00AB3313">
        <w:rPr>
          <w:rFonts w:ascii="Times New Roman" w:hAnsi="Times New Roman" w:cs="Times New Roman"/>
        </w:rPr>
        <w:lastRenderedPageBreak/>
        <w:t>ease in a range of self-service dining environments. In order to ensure a smooth implementation of the new technology and maximize its benefits, restaurant staff members must get intensive training.</w:t>
      </w:r>
    </w:p>
    <w:p w14:paraId="1F87D014" w14:textId="1594419E" w:rsidR="00E81547" w:rsidRPr="007572A8" w:rsidRDefault="00A50C95" w:rsidP="003E6556">
      <w:pPr>
        <w:pStyle w:val="Heading1"/>
        <w:rPr>
          <w:rFonts w:ascii="Times New Roman" w:hAnsi="Times New Roman" w:cs="Times New Roman"/>
          <w:b/>
          <w:bCs/>
          <w:color w:val="auto"/>
        </w:rPr>
      </w:pPr>
      <w:bookmarkStart w:id="4" w:name="_Toc161354441"/>
      <w:r>
        <w:rPr>
          <w:rFonts w:ascii="Times New Roman" w:hAnsi="Times New Roman" w:cs="Times New Roman"/>
          <w:b/>
          <w:bCs/>
          <w:color w:val="auto"/>
        </w:rPr>
        <w:t xml:space="preserve">Chapter02 </w:t>
      </w:r>
      <w:r w:rsidR="00E81547" w:rsidRPr="007572A8">
        <w:rPr>
          <w:rFonts w:ascii="Times New Roman" w:hAnsi="Times New Roman" w:cs="Times New Roman"/>
          <w:b/>
          <w:bCs/>
          <w:color w:val="auto"/>
        </w:rPr>
        <w:t>System Analysi</w:t>
      </w:r>
      <w:r w:rsidR="003E6556" w:rsidRPr="007572A8">
        <w:rPr>
          <w:rFonts w:ascii="Times New Roman" w:hAnsi="Times New Roman" w:cs="Times New Roman"/>
          <w:b/>
          <w:bCs/>
          <w:color w:val="auto"/>
        </w:rPr>
        <w:t>s</w:t>
      </w:r>
      <w:bookmarkEnd w:id="4"/>
    </w:p>
    <w:p w14:paraId="02BA8DEE" w14:textId="2EBE2F54" w:rsidR="00E81547" w:rsidRPr="00657222" w:rsidRDefault="00A50C95" w:rsidP="00657222">
      <w:pPr>
        <w:pStyle w:val="Heading2"/>
      </w:pPr>
      <w:bookmarkStart w:id="5" w:name="_Toc161354442"/>
      <w:r w:rsidRPr="00657222">
        <w:t xml:space="preserve">2.1 </w:t>
      </w:r>
      <w:r w:rsidR="00E81547" w:rsidRPr="00657222">
        <w:t>Fact</w:t>
      </w:r>
      <w:r w:rsidR="003E6556" w:rsidRPr="00657222">
        <w:t>s</w:t>
      </w:r>
      <w:r w:rsidR="00E81547" w:rsidRPr="00657222">
        <w:t xml:space="preserve"> Gathering Techniques</w:t>
      </w:r>
      <w:bookmarkEnd w:id="5"/>
    </w:p>
    <w:p w14:paraId="76A2F670" w14:textId="77777777" w:rsidR="00F80D9E" w:rsidRDefault="00F80D9E" w:rsidP="00657222">
      <w:r w:rsidRPr="00AB3313">
        <w:t>Facts Gathering techniques on automatic  self-service and food detection process involve several strategies to understand the current landscape and challenges that faced here are some effective techniques.</w:t>
      </w:r>
    </w:p>
    <w:p w14:paraId="16CF6B28" w14:textId="0AA20CD3" w:rsidR="00CF39DA" w:rsidRPr="00AB3313" w:rsidRDefault="00A50C95" w:rsidP="00CF39DA">
      <w:pPr>
        <w:pStyle w:val="Heading3"/>
        <w:rPr>
          <w:rFonts w:ascii="Times New Roman" w:hAnsi="Times New Roman" w:cs="Times New Roman"/>
        </w:rPr>
      </w:pPr>
      <w:r>
        <w:rPr>
          <w:rFonts w:ascii="Times New Roman" w:hAnsi="Times New Roman" w:cs="Times New Roman"/>
        </w:rPr>
        <w:t xml:space="preserve"> </w:t>
      </w:r>
      <w:bookmarkStart w:id="6" w:name="_Toc161354443"/>
      <w:r w:rsidR="00657222">
        <w:rPr>
          <w:rFonts w:ascii="Times New Roman" w:hAnsi="Times New Roman" w:cs="Times New Roman"/>
        </w:rPr>
        <w:t xml:space="preserve">2.1.1 </w:t>
      </w:r>
      <w:r w:rsidR="00CF39DA" w:rsidRPr="00AB3313">
        <w:rPr>
          <w:rFonts w:ascii="Times New Roman" w:hAnsi="Times New Roman" w:cs="Times New Roman"/>
        </w:rPr>
        <w:t>Primary</w:t>
      </w:r>
      <w:bookmarkEnd w:id="6"/>
    </w:p>
    <w:p w14:paraId="1971D8EF" w14:textId="77777777" w:rsidR="00364A4C" w:rsidRDefault="00132445" w:rsidP="00132445">
      <w:pPr>
        <w:rPr>
          <w:rFonts w:ascii="Times New Roman" w:eastAsia="Times New Roman" w:hAnsi="Times New Roman" w:cs="Times New Roman"/>
          <w:b/>
          <w:bCs/>
        </w:rPr>
      </w:pPr>
      <w:r w:rsidRPr="00364A4C">
        <w:rPr>
          <w:rStyle w:val="SubtitleChar"/>
        </w:rPr>
        <w:t>Studies conducted through observation</w:t>
      </w:r>
      <w:r w:rsidRPr="00132445">
        <w:rPr>
          <w:rFonts w:ascii="Times New Roman" w:eastAsia="Times New Roman" w:hAnsi="Times New Roman" w:cs="Times New Roman"/>
        </w:rPr>
        <w:br/>
      </w:r>
      <w:r w:rsidRPr="00132445">
        <w:rPr>
          <w:rFonts w:ascii="Times New Roman" w:eastAsia="Times New Roman" w:hAnsi="Times New Roman" w:cs="Times New Roman"/>
          <w:b/>
          <w:bCs/>
        </w:rPr>
        <w:t>YouTube Videos</w:t>
      </w:r>
    </w:p>
    <w:p w14:paraId="1AA76B78" w14:textId="530F9FCA" w:rsidR="00B91569" w:rsidRDefault="00132445" w:rsidP="00132445">
      <w:pPr>
        <w:rPr>
          <w:rFonts w:ascii="Times New Roman" w:eastAsia="Times New Roman" w:hAnsi="Times New Roman" w:cs="Times New Roman"/>
        </w:rPr>
      </w:pPr>
      <w:r w:rsidRPr="00132445">
        <w:rPr>
          <w:rFonts w:ascii="Times New Roman" w:eastAsia="Times New Roman" w:hAnsi="Times New Roman" w:cs="Times New Roman"/>
        </w:rPr>
        <w:t xml:space="preserve">Watch videos on YouTube that demonstrate how automation and food image identification technologies are being used in a variety of situations, including food processing facilities, self-service buffets, and restaurant kitchens. </w:t>
      </w:r>
      <w:r w:rsidRPr="00132445">
        <w:rPr>
          <w:rFonts w:ascii="Times New Roman" w:eastAsia="Times New Roman" w:hAnsi="Times New Roman" w:cs="Times New Roman"/>
        </w:rPr>
        <w:br/>
        <w:t xml:space="preserve">Attend online webinars about the newest advancements and uses of automation in the food business, presented by technology companies or industry experts. </w:t>
      </w:r>
      <w:r w:rsidRPr="00132445">
        <w:rPr>
          <w:rFonts w:ascii="Times New Roman" w:eastAsia="Times New Roman" w:hAnsi="Times New Roman" w:cs="Times New Roman"/>
        </w:rPr>
        <w:br/>
        <w:t>Watch live broadcasts or virtual events centered around food technology and automation to see talks and demonstrations on pertinent subjects.</w:t>
      </w:r>
    </w:p>
    <w:p w14:paraId="12533820" w14:textId="77777777" w:rsidR="00862E4F" w:rsidRPr="00862E4F" w:rsidRDefault="00F80D9E" w:rsidP="00F80D9E">
      <w:pPr>
        <w:pStyle w:val="NoSpacing"/>
        <w:rPr>
          <w:rFonts w:ascii="Times New Roman" w:hAnsi="Times New Roman" w:cs="Times New Roman"/>
          <w:b/>
          <w:bCs/>
        </w:rPr>
      </w:pPr>
      <w:r w:rsidRPr="00862E4F">
        <w:rPr>
          <w:rFonts w:ascii="Times New Roman" w:hAnsi="Times New Roman" w:cs="Times New Roman"/>
          <w:b/>
          <w:bCs/>
        </w:rPr>
        <w:t xml:space="preserve">Interviews  </w:t>
      </w:r>
    </w:p>
    <w:p w14:paraId="40B32685" w14:textId="23266090" w:rsidR="00F80D9E" w:rsidRPr="00AB3313" w:rsidRDefault="00F80D9E" w:rsidP="00F80D9E">
      <w:pPr>
        <w:pStyle w:val="NoSpacing"/>
        <w:rPr>
          <w:rFonts w:ascii="Times New Roman" w:hAnsi="Times New Roman" w:cs="Times New Roman"/>
        </w:rPr>
      </w:pPr>
      <w:r w:rsidRPr="00AB3313">
        <w:rPr>
          <w:rFonts w:ascii="Times New Roman" w:hAnsi="Times New Roman" w:cs="Times New Roman"/>
        </w:rPr>
        <w:t>Have gone Through interviews with owners of some restaurants. This technique was helpful to gather insights into preferences, experiences regarding  the situation and background of processes which happens in a restaurant and what they are willing to have in future to make this process easy.</w:t>
      </w:r>
    </w:p>
    <w:p w14:paraId="22B19893" w14:textId="166A3213" w:rsidR="00197632" w:rsidRPr="005C7A31" w:rsidRDefault="00197632" w:rsidP="00E81547">
      <w:pPr>
        <w:rPr>
          <w:rFonts w:ascii="Times New Roman" w:hAnsi="Times New Roman" w:cs="Times New Roman"/>
          <w:b/>
          <w:bCs/>
        </w:rPr>
      </w:pPr>
      <w:r w:rsidRPr="005C7A31">
        <w:rPr>
          <w:rFonts w:ascii="Times New Roman" w:hAnsi="Times New Roman" w:cs="Times New Roman"/>
          <w:b/>
          <w:bCs/>
        </w:rPr>
        <w:t>Expert Consultation</w:t>
      </w:r>
    </w:p>
    <w:p w14:paraId="41BCAD32" w14:textId="3EBC2B9C" w:rsidR="00197632" w:rsidRDefault="00197632" w:rsidP="00E81547">
      <w:pPr>
        <w:rPr>
          <w:rFonts w:ascii="Times New Roman" w:hAnsi="Times New Roman" w:cs="Times New Roman"/>
        </w:rPr>
      </w:pPr>
      <w:r>
        <w:rPr>
          <w:rFonts w:ascii="Times New Roman" w:hAnsi="Times New Roman" w:cs="Times New Roman"/>
        </w:rPr>
        <w:t>Information gathered by discussing with experts in fields of human computer interactions, artificial intelligence and food science was a turning point to direct this project. With their perspectives on technical feasibility, design consideration of automatic self-service system.</w:t>
      </w:r>
    </w:p>
    <w:p w14:paraId="61F38931" w14:textId="77777777" w:rsidR="00197632" w:rsidRDefault="00197632" w:rsidP="00E81547">
      <w:pPr>
        <w:rPr>
          <w:rFonts w:ascii="Times New Roman" w:hAnsi="Times New Roman" w:cs="Times New Roman"/>
        </w:rPr>
      </w:pPr>
    </w:p>
    <w:p w14:paraId="17C2B71B" w14:textId="2B482AE3" w:rsidR="00CF39DA" w:rsidRPr="00AB3313" w:rsidRDefault="00657222" w:rsidP="00CF39DA">
      <w:pPr>
        <w:pStyle w:val="Heading3"/>
        <w:rPr>
          <w:rFonts w:ascii="Times New Roman" w:hAnsi="Times New Roman" w:cs="Times New Roman"/>
        </w:rPr>
      </w:pPr>
      <w:bookmarkStart w:id="7" w:name="_Toc161354444"/>
      <w:r>
        <w:rPr>
          <w:rFonts w:ascii="Times New Roman" w:hAnsi="Times New Roman" w:cs="Times New Roman"/>
        </w:rPr>
        <w:t xml:space="preserve">2.1.2 </w:t>
      </w:r>
      <w:r w:rsidR="00132445" w:rsidRPr="00AB3313">
        <w:rPr>
          <w:rFonts w:ascii="Times New Roman" w:hAnsi="Times New Roman" w:cs="Times New Roman"/>
        </w:rPr>
        <w:t>Secondary</w:t>
      </w:r>
      <w:r w:rsidR="00132445">
        <w:rPr>
          <w:rFonts w:ascii="Times New Roman" w:hAnsi="Times New Roman" w:cs="Times New Roman"/>
        </w:rPr>
        <w:t xml:space="preserve"> Research</w:t>
      </w:r>
      <w:bookmarkEnd w:id="7"/>
    </w:p>
    <w:p w14:paraId="348E065A" w14:textId="77777777" w:rsidR="00364A4C" w:rsidRDefault="00B91569" w:rsidP="00D1564C">
      <w:pPr>
        <w:rPr>
          <w:rFonts w:ascii="Times New Roman" w:eastAsia="Times New Roman" w:hAnsi="Times New Roman" w:cs="Times New Roman"/>
          <w:b/>
          <w:bCs/>
        </w:rPr>
      </w:pPr>
      <w:r w:rsidRPr="00364A4C">
        <w:rPr>
          <w:rStyle w:val="SubtitleChar"/>
        </w:rPr>
        <w:t xml:space="preserve">Review of the Literature </w:t>
      </w:r>
      <w:r w:rsidRPr="00364A4C">
        <w:rPr>
          <w:rStyle w:val="SubtitleChar"/>
        </w:rPr>
        <w:br/>
      </w:r>
      <w:r w:rsidRPr="00B91569">
        <w:rPr>
          <w:rFonts w:ascii="Times New Roman" w:eastAsia="Times New Roman" w:hAnsi="Times New Roman" w:cs="Times New Roman"/>
          <w:b/>
          <w:bCs/>
        </w:rPr>
        <w:t>Online databases</w:t>
      </w:r>
    </w:p>
    <w:p w14:paraId="015C9384" w14:textId="001EB18C" w:rsidR="00B91569" w:rsidRDefault="00B91569" w:rsidP="00D1564C">
      <w:r w:rsidRPr="00B91569">
        <w:rPr>
          <w:rFonts w:ascii="Times New Roman" w:eastAsia="Times New Roman" w:hAnsi="Times New Roman" w:cs="Times New Roman"/>
        </w:rPr>
        <w:t xml:space="preserve">To access a vast array of scholarly publications, conference papers, and research papers, make use of academic resources like Google Scholar, PubMed, IEEE Xplore, and ACM Digital Library. </w:t>
      </w:r>
      <w:r w:rsidRPr="00B91569">
        <w:rPr>
          <w:rFonts w:ascii="Times New Roman" w:eastAsia="Times New Roman" w:hAnsi="Times New Roman" w:cs="Times New Roman"/>
        </w:rPr>
        <w:br/>
        <w:t xml:space="preserve">Trade Journals and Magazines: Look for trends and insights by perusing periodicals and magazines that are tailored to your industry and that cover topics like automation, technology, and the food sector. </w:t>
      </w:r>
      <w:r w:rsidRPr="00B91569">
        <w:rPr>
          <w:rFonts w:ascii="Times New Roman" w:eastAsia="Times New Roman" w:hAnsi="Times New Roman" w:cs="Times New Roman"/>
        </w:rPr>
        <w:br/>
        <w:t xml:space="preserve">Books and E-books: Look through online libraries or bookshops for pertinent books and e-books on subjects like computer vision, artificial intelligence, and food technology. </w:t>
      </w:r>
      <w:r w:rsidRPr="00B91569">
        <w:rPr>
          <w:rFonts w:ascii="Times New Roman" w:eastAsia="Times New Roman" w:hAnsi="Times New Roman" w:cs="Times New Roman"/>
        </w:rPr>
        <w:br/>
      </w:r>
    </w:p>
    <w:p w14:paraId="33686462" w14:textId="1D827C37" w:rsidR="00E81547" w:rsidRPr="00657222" w:rsidRDefault="00657222" w:rsidP="00657222">
      <w:pPr>
        <w:pStyle w:val="Heading2"/>
      </w:pPr>
      <w:bookmarkStart w:id="8" w:name="_Toc161354445"/>
      <w:r>
        <w:t xml:space="preserve">2.2 </w:t>
      </w:r>
      <w:r w:rsidR="00E81547" w:rsidRPr="00657222">
        <w:t>Existing Systems</w:t>
      </w:r>
      <w:bookmarkEnd w:id="8"/>
    </w:p>
    <w:p w14:paraId="4E324189" w14:textId="77777777" w:rsidR="002B6774" w:rsidRPr="002B6774" w:rsidRDefault="002B6774" w:rsidP="002B6774"/>
    <w:p w14:paraId="7B425FFA" w14:textId="43BD0DE9" w:rsidR="00CF39DA" w:rsidRPr="00AB3313" w:rsidRDefault="00CF39DA" w:rsidP="002B6774">
      <w:pPr>
        <w:pStyle w:val="Subtitle"/>
      </w:pPr>
      <w:r w:rsidRPr="00AB3313">
        <w:t>Using Computer Vision to Identify Food</w:t>
      </w:r>
    </w:p>
    <w:p w14:paraId="21F64DCF"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The goal of research is to create models and algorithms that can reliably identify and detect different kinds of food. In order to interpret photos and identify various food products, deep learning techniques like convolutional neural networks (CNNs) are used.</w:t>
      </w:r>
    </w:p>
    <w:p w14:paraId="0113C0BD" w14:textId="71C04C76" w:rsidR="00CF39DA" w:rsidRPr="00AB3313" w:rsidRDefault="00CF39DA" w:rsidP="00CF39DA">
      <w:pPr>
        <w:rPr>
          <w:rFonts w:ascii="Times New Roman" w:hAnsi="Times New Roman" w:cs="Times New Roman"/>
        </w:rPr>
      </w:pPr>
      <w:r w:rsidRPr="00AB3313">
        <w:rPr>
          <w:rFonts w:ascii="Times New Roman" w:hAnsi="Times New Roman" w:cs="Times New Roman"/>
        </w:rPr>
        <w:lastRenderedPageBreak/>
        <w:t>The use of deep learning techniques to identify food products kept in a refrigerator was investigated in a paper named "Food Recognition and Detection for Smart Refrigerator Applications</w:t>
      </w:r>
      <w:r w:rsidRPr="001C38ED">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zZkZGJkMTYtMjEzNS00ZmU5LTllNGMtNzQ3Y2E2NmYwZTlkIiwicHJvcGVydGllcyI6eyJub3RlSW5kZXgiOjB9LCJpc0VkaXRlZCI6ZmFsc2UsIm1hbnVhbE92ZXJyaWRlIjp7ImlzTWFudWFsbHlPdmVycmlkZGVuIjpmYWxzZSwiY2l0ZXByb2NUZXh0IjoiKEdhbyBldCBhbC4sIDIwMTkpIiwibWFudWFsT3ZlcnJpZGVUZXh0IjoiIn0sImNpdGF0aW9uSXRlbXMiOlt7ImlkIjoiY2MzODgxMmMtN2EwMC0zMjA1LTgzN2EtZWM4NjQzNGNlYTZmIiwiaXRlbURhdGEiOnsidHlwZSI6ImJvb2siLCJpZCI6ImNjMzg4MTJjLTdhMDAtMzIwNS04MzdhLWVjODY0MzRjZWE2ZiIsInRpdGxlIjoiUmVzZWFyY2ggb24gRm9vZCBSZWNvZ25pdGlvbiBvZiBTbWFydCBSZWZyaWdlcmF0b3IgQmFzZWQgb24gU1NEIFRhcmdldCBEZXRlY3Rpb24gQWxnb3JpdGhtIiwiYXV0aG9yIjpbeyJmYW1pbHkiOiJHYW8iLCJnaXZlbiI6IlhpYW95YW4iLCJwYXJzZS1uYW1lcyI6ZmFsc2UsImRyb3BwaW5nLXBhcnRpY2xlIjoiIiwibm9uLWRyb3BwaW5nLXBhcnRpY2xlIjoiIn0seyJmYW1pbHkiOiJEaW5nIiwiZ2l2ZW4iOiJYaWFuZ3FpYW4iLCJwYXJzZS1uYW1lcyI6ZmFsc2UsImRyb3BwaW5nLXBhcnRpY2xlIjoiIiwibm9uLWRyb3BwaW5nLXBhcnRpY2xlIjoiIn0seyJmYW1pbHkiOiJIb3UiLCJnaXZlbiI6IlJ1aWNodW4iLCJwYXJzZS1uYW1lcyI6ZmFsc2UsImRyb3BwaW5nLXBhcnRpY2xlIjoiIiwibm9uLWRyb3BwaW5nLXBhcnRpY2xlIjoiIn0seyJmYW1pbHkiOiJUYW8iLCJnaXZlbiI6IlllIiwicGFyc2UtbmFtZXMiOmZhbHNlLCJkcm9wcGluZy1wYXJ0aWNsZSI6IiIsIm5vbi1kcm9wcGluZy1wYXJ0aWNsZSI6IiJ9XSwiY29udGFpbmVyLXRpdGxlIjoiQUlDUyAyMDE5OiBQcm9jZWVkaW5ncyBvZiB0aGUgMjAxOSBJbnRlcm5hdGlvbmFsIENvbmZlcmVuY2Ugb24gQXJ0aWZpY2lhbCBJbnRlbGxpZ2VuY2UgYW5kIENvbXB1dGVyIFNjaWVuY2UiLCJET0kiOiIxMC4xMTQ1LzMzNDkzNDEuMzM0OTQyMSIsIklTQk4iOiI5NzgtMS00NTAzLTcxNTAtNiIsImlzc3VlZCI6eyJkYXRlLXBhcnRzIjpbWzIwMTksNywxMl1dfSwibnVtYmVyLW9mLXBhZ2VzIjoiMzAzLTMwOCIsImNvbnRhaW5lci10aXRsZS1zaG9ydCI6IiJ9LCJpc1RlbXBvcmFyeSI6ZmFsc2V9XX0="/>
          <w:id w:val="1050804177"/>
          <w:placeholder>
            <w:docPart w:val="DefaultPlaceholder_-1854013440"/>
          </w:placeholder>
        </w:sdtPr>
        <w:sdtContent>
          <w:r w:rsidR="00EC70DA" w:rsidRPr="00EC70DA">
            <w:rPr>
              <w:rFonts w:ascii="Times New Roman" w:hAnsi="Times New Roman" w:cs="Times New Roman"/>
              <w:color w:val="000000"/>
            </w:rPr>
            <w:t>(Gao et al., 2019)</w:t>
          </w:r>
        </w:sdtContent>
      </w:sdt>
      <w:r w:rsidR="001C38ED" w:rsidRPr="001C38ED">
        <w:rPr>
          <w:rFonts w:ascii="Times New Roman" w:hAnsi="Times New Roman" w:cs="Times New Roman"/>
        </w:rPr>
        <w:t>.</w:t>
      </w:r>
      <w:r w:rsidRPr="001C38ED">
        <w:rPr>
          <w:rFonts w:ascii="Times New Roman" w:hAnsi="Times New Roman" w:cs="Times New Roman"/>
        </w:rPr>
        <w:t xml:space="preserve"> </w:t>
      </w:r>
      <w:r w:rsidRPr="00AB3313">
        <w:rPr>
          <w:rFonts w:ascii="Times New Roman" w:hAnsi="Times New Roman" w:cs="Times New Roman"/>
        </w:rPr>
        <w:t>The system was designed to help users keep track of food inventories and expiration dates.</w:t>
      </w:r>
    </w:p>
    <w:p w14:paraId="6DD5D186" w14:textId="54192125" w:rsidR="00CF39DA" w:rsidRPr="00AB3313" w:rsidRDefault="00CF39DA" w:rsidP="00CF39DA">
      <w:pPr>
        <w:rPr>
          <w:rFonts w:ascii="Times New Roman" w:hAnsi="Times New Roman" w:cs="Times New Roman"/>
        </w:rPr>
      </w:pPr>
      <w:r w:rsidRPr="00AB3313">
        <w:rPr>
          <w:rFonts w:ascii="Times New Roman" w:hAnsi="Times New Roman" w:cs="Times New Roman"/>
        </w:rPr>
        <w:t>A different study, "Food Image Recognition Using Convolutional Neural Network" (Yu et al., 2019), suggested using CNN to identify and categorize food photos that were taken with smartphones. It is possible that the system will be coupled with inventory management or meal ordering systems</w:t>
      </w:r>
      <w:r w:rsidRPr="001C38ED">
        <w:rPr>
          <w:rFonts w:ascii="Times New Roman" w:hAnsi="Times New Roman" w:cs="Times New Roman"/>
          <w:color w:val="00B050"/>
        </w:rPr>
        <w:t>.</w:t>
      </w:r>
      <w:sdt>
        <w:sdtPr>
          <w:rPr>
            <w:rFonts w:ascii="Times New Roman" w:hAnsi="Times New Roman" w:cs="Times New Roman"/>
            <w:color w:val="000000"/>
          </w:rPr>
          <w:tag w:val="MENDELEY_CITATION_v3_eyJjaXRhdGlvbklEIjoiTUVOREVMRVlfQ0lUQVRJT05fYmI5NDliOTMtODA5Zi00ZDc5LWFiZDEtYzIyZGQ2NWE1Yzk2IiwicHJvcGVydGllcyI6eyJub3RlSW5kZXgiOjB9LCJpc0VkaXRlZCI6ZmFsc2UsIm1hbnVhbE92ZXJyaWRlIjp7ImlzTWFudWFsbHlPdmVycmlkZGVuIjpmYWxzZSwiY2l0ZXByb2NUZXh0IjoiKFN1YmhpIGV0IGFsLiwgMjAxOSkiLCJtYW51YWxPdmVycmlkZVRleHQiOiIifSwiY2l0YXRpb25JdGVtcyI6W3siaWQiOiIxZTU0MWYwNS02NTY2LTM4YjQtOTkyYy05NDkwZTE2Y2VjZWIiLCJpdGVtRGF0YSI6eyJ0eXBlIjoiYXJ0aWNsZS1qb3VybmFsIiwiaWQiOiIxZTU0MWYwNS02NTY2LTM4YjQtOTkyYy05NDkwZTE2Y2VjZWIiLCJ0aXRsZSI6IlZpc2lvbi1CYXNlZCBBcHByb2FjaGVzIGZvciBBdXRvbWF0aWMgRm9vZCBSZWNvZ25pdGlvbiBhbmQgRGlldGFyeSBBc3Nlc3NtZW50OiBBIFN1cnZleSIsImF1dGhvciI6W3siZmFtaWx5IjoiU3ViaGkiLCJnaXZlbiI6Ik1vaGFtbWVkIiwicGFyc2UtbmFtZXMiOmZhbHNlLCJkcm9wcGluZy1wYXJ0aWNsZSI6IiIsIm5vbi1kcm9wcGluZy1wYXJ0aWNsZSI6IiJ9LHsiZmFtaWx5IjoiQWxpIiwiZ2l2ZW4iOiJTYXdhbCIsInBhcnNlLW5hbWVzIjpmYWxzZSwiZHJvcHBpbmctcGFydGljbGUiOiIiLCJub24tZHJvcHBpbmctcGFydGljbGUiOiIifSx7ImZhbWlseSI6Ik1vaGFtbWVkIiwiZ2l2ZW4iOiJNb2hhbW1lZCIsInBhcnNlLW5hbWVzIjpmYWxzZSwiZHJvcHBpbmctcGFydGljbGUiOiIiLCJub24tZHJvcHBpbmctcGFydGljbGUiOiIifV0sImNvbnRhaW5lci10aXRsZSI6IklFRUUgQWNjZXNzIiwiYWNjZXNzZWQiOnsiZGF0ZS1wYXJ0cyI6W1syMDI0LDMsMTRdXX0sIkRPSSI6IjEwLjExMDkvQUNDRVNTLjIwMTkuMjkwNDUxOSIsIlVSTCI6Imh0dHBzOi8vd3d3LnJlc2VhcmNoZ2F0ZS5uZXQvcHVibGljYXRpb24vMzM1Nzc4NDc3X1Jlc2VhcmNoX29uX0Zvb2RfUmVjb2duaXRpb25fb2ZfU21hcnRfUmVmcmlnZXJhdG9yX0Jhc2VkX29uX1NTRF9UYXJnZXRfRGV0ZWN0aW9uX0FsZ29yaXRobSIsImlzc3VlZCI6eyJkYXRlLXBhcnRzIjpbWzIwMTksMywxM11dfSwicGFnZSI6IjEiLCJ2b2x1bWUiOiJQUCJ9LCJpc1RlbXBvcmFyeSI6ZmFsc2V9XX0="/>
          <w:id w:val="-1678412853"/>
          <w:placeholder>
            <w:docPart w:val="DefaultPlaceholder_-1854013440"/>
          </w:placeholder>
        </w:sdtPr>
        <w:sdtContent>
          <w:r w:rsidR="00EC70DA" w:rsidRPr="00EC70DA">
            <w:rPr>
              <w:rFonts w:ascii="Times New Roman" w:hAnsi="Times New Roman" w:cs="Times New Roman"/>
              <w:color w:val="000000"/>
            </w:rPr>
            <w:t>(Subhi et al., 2019)</w:t>
          </w:r>
        </w:sdtContent>
      </w:sdt>
    </w:p>
    <w:p w14:paraId="10CB20BE" w14:textId="77777777" w:rsidR="002B6774" w:rsidRPr="00AB3313" w:rsidRDefault="002B6774" w:rsidP="00CF39DA">
      <w:pPr>
        <w:rPr>
          <w:rFonts w:ascii="Times New Roman" w:hAnsi="Times New Roman" w:cs="Times New Roman"/>
        </w:rPr>
      </w:pPr>
    </w:p>
    <w:p w14:paraId="1130106A" w14:textId="691BCCEF" w:rsidR="00CF39DA" w:rsidRPr="00AB3313" w:rsidRDefault="00CF39DA" w:rsidP="002B6774">
      <w:pPr>
        <w:pStyle w:val="Subtitle"/>
      </w:pPr>
      <w:r w:rsidRPr="00AB3313">
        <w:t>Food Service Automation</w:t>
      </w:r>
    </w:p>
    <w:p w14:paraId="1FF1272F"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This field of study focuses on automating order taking, preparation, and billing, among other areas of food service. The goals of automation are to increase productivity, decrease human error, and streamline procedures.</w:t>
      </w:r>
    </w:p>
    <w:p w14:paraId="0178F1A5" w14:textId="737561E5" w:rsidR="00CF39DA" w:rsidRPr="00AB3313" w:rsidRDefault="00CF39DA" w:rsidP="00CF39DA">
      <w:pPr>
        <w:rPr>
          <w:rFonts w:ascii="Times New Roman" w:hAnsi="Times New Roman" w:cs="Times New Roman"/>
        </w:rPr>
      </w:pPr>
      <w:r w:rsidRPr="00AB3313">
        <w:rPr>
          <w:rFonts w:ascii="Times New Roman" w:hAnsi="Times New Roman" w:cs="Times New Roman"/>
        </w:rPr>
        <w:t xml:space="preserve">A touchscreen kiosk-based system for automating the ordering and billing procedure in fast-food restaurants was presented in "Automated Ordering and Billing System "  </w:t>
      </w:r>
      <w:r w:rsidR="00D34152">
        <w:rPr>
          <w:rFonts w:ascii="Times New Roman" w:hAnsi="Times New Roman" w:cs="Times New Roman"/>
        </w:rPr>
        <w:t xml:space="preserve">. </w:t>
      </w:r>
      <w:r w:rsidRPr="00D34152">
        <w:rPr>
          <w:rFonts w:ascii="Times New Roman" w:hAnsi="Times New Roman" w:cs="Times New Roman"/>
        </w:rPr>
        <w:t>Wit</w:t>
      </w:r>
      <w:r w:rsidRPr="00AB3313">
        <w:rPr>
          <w:rFonts w:ascii="Times New Roman" w:hAnsi="Times New Roman" w:cs="Times New Roman"/>
        </w:rPr>
        <w:t>hout assistance from a human, customers can place orders and make payments</w:t>
      </w:r>
      <w:r w:rsidRPr="00D34152">
        <w:rPr>
          <w:rFonts w:ascii="Times New Roman" w:hAnsi="Times New Roman" w:cs="Times New Roman"/>
          <w:color w:val="00B050"/>
        </w:rPr>
        <w:t>.</w:t>
      </w:r>
      <w:sdt>
        <w:sdtPr>
          <w:rPr>
            <w:rFonts w:ascii="Times New Roman" w:hAnsi="Times New Roman" w:cs="Times New Roman"/>
            <w:color w:val="000000"/>
          </w:rPr>
          <w:tag w:val="MENDELEY_CITATION_v3_eyJjaXRhdGlvbklEIjoiTUVOREVMRVlfQ0lUQVRJT05fMzc0NzYzZDctODI1OS00YTEyLWI4MTEtMWM3YWI0MTI4MTk3IiwicHJvcGVydGllcyI6eyJub3RlSW5kZXgiOjB9LCJpc0VkaXRlZCI6ZmFsc2UsIm1hbnVhbE92ZXJyaWRlIjp7ImlzTWFudWFsbHlPdmVycmlkZGVuIjpmYWxzZSwiY2l0ZXByb2NUZXh0IjoiKEdhbyBldCBhbC4sIDIwMTkpIiwibWFudWFsT3ZlcnJpZGVUZXh0IjoiIn0sImNpdGF0aW9uSXRlbXMiOlt7ImlkIjoiY2MzODgxMmMtN2EwMC0zMjA1LTgzN2EtZWM4NjQzNGNlYTZmIiwiaXRlbURhdGEiOnsidHlwZSI6ImJvb2siLCJpZCI6ImNjMzg4MTJjLTdhMDAtMzIwNS04MzdhLWVjODY0MzRjZWE2ZiIsInRpdGxlIjoiUmVzZWFyY2ggb24gRm9vZCBSZWNvZ25pdGlvbiBvZiBTbWFydCBSZWZyaWdlcmF0b3IgQmFzZWQgb24gU1NEIFRhcmdldCBEZXRlY3Rpb24gQWxnb3JpdGhtIiwiYXV0aG9yIjpbeyJmYW1pbHkiOiJHYW8iLCJnaXZlbiI6IlhpYW95YW4iLCJwYXJzZS1uYW1lcyI6ZmFsc2UsImRyb3BwaW5nLXBhcnRpY2xlIjoiIiwibm9uLWRyb3BwaW5nLXBhcnRpY2xlIjoiIn0seyJmYW1pbHkiOiJEaW5nIiwiZ2l2ZW4iOiJYaWFuZ3FpYW4iLCJwYXJzZS1uYW1lcyI6ZmFsc2UsImRyb3BwaW5nLXBhcnRpY2xlIjoiIiwibm9uLWRyb3BwaW5nLXBhcnRpY2xlIjoiIn0seyJmYW1pbHkiOiJIb3UiLCJnaXZlbiI6IlJ1aWNodW4iLCJwYXJzZS1uYW1lcyI6ZmFsc2UsImRyb3BwaW5nLXBhcnRpY2xlIjoiIiwibm9uLWRyb3BwaW5nLXBhcnRpY2xlIjoiIn0seyJmYW1pbHkiOiJUYW8iLCJnaXZlbiI6IlllIiwicGFyc2UtbmFtZXMiOmZhbHNlLCJkcm9wcGluZy1wYXJ0aWNsZSI6IiIsIm5vbi1kcm9wcGluZy1wYXJ0aWNsZSI6IiJ9XSwiY29udGFpbmVyLXRpdGxlIjoiQUlDUyAyMDE5OiBQcm9jZWVkaW5ncyBvZiB0aGUgMjAxOSBJbnRlcm5hdGlvbmFsIENvbmZlcmVuY2Ugb24gQXJ0aWZpY2lhbCBJbnRlbGxpZ2VuY2UgYW5kIENvbXB1dGVyIFNjaWVuY2UiLCJET0kiOiIxMC4xMTQ1LzMzNDkzNDEuMzM0OTQyMSIsIklTQk4iOiI5NzgtMS00NTAzLTcxNTAtNiIsImlzc3VlZCI6eyJkYXRlLXBhcnRzIjpbWzIwMTksNywxMl1dfSwibnVtYmVyLW9mLXBhZ2VzIjoiMzAzLTMwOCIsImNvbnRhaW5lci10aXRsZS1zaG9ydCI6IiJ9LCJpc1RlbXBvcmFyeSI6ZmFsc2V9XX0="/>
          <w:id w:val="-1582359914"/>
          <w:placeholder>
            <w:docPart w:val="DefaultPlaceholder_-1854013440"/>
          </w:placeholder>
        </w:sdtPr>
        <w:sdtContent>
          <w:r w:rsidR="00EC70DA" w:rsidRPr="00EC70DA">
            <w:rPr>
              <w:rFonts w:ascii="Times New Roman" w:hAnsi="Times New Roman" w:cs="Times New Roman"/>
              <w:color w:val="000000"/>
            </w:rPr>
            <w:t>(Gao et al., 2019)</w:t>
          </w:r>
        </w:sdtContent>
      </w:sdt>
    </w:p>
    <w:p w14:paraId="17DB09EE"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Researchers created a robotic system that can prepare meals on its own in a study titled "Robotic Kitchen: A Fully Automated Robotic Kitchen Assistant for Assisted Meal Preparation" (Birk et al., 2020). To perform a variety of cooking chores, the device combined robotic manipulation with food detecting skills.</w:t>
      </w:r>
    </w:p>
    <w:p w14:paraId="4918B1C6" w14:textId="77777777" w:rsidR="00CF39DA" w:rsidRPr="00AB3313" w:rsidRDefault="00CF39DA" w:rsidP="00CF39DA">
      <w:pPr>
        <w:rPr>
          <w:rFonts w:ascii="Times New Roman" w:hAnsi="Times New Roman" w:cs="Times New Roman"/>
        </w:rPr>
      </w:pPr>
    </w:p>
    <w:p w14:paraId="5368D4C1" w14:textId="77777777" w:rsidR="00CF39DA" w:rsidRPr="00AB3313" w:rsidRDefault="00CF39DA" w:rsidP="00CF39DA">
      <w:pPr>
        <w:rPr>
          <w:rFonts w:ascii="Times New Roman" w:hAnsi="Times New Roman" w:cs="Times New Roman"/>
        </w:rPr>
      </w:pPr>
    </w:p>
    <w:p w14:paraId="3B0100B8" w14:textId="12F200F7" w:rsidR="00CF39DA" w:rsidRPr="00AB3313" w:rsidRDefault="00CF39DA" w:rsidP="002B6774">
      <w:pPr>
        <w:pStyle w:val="Subtitle"/>
      </w:pPr>
      <w:r w:rsidRPr="00AB3313">
        <w:t>Combining Food Detection with Invoicing Software</w:t>
      </w:r>
    </w:p>
    <w:p w14:paraId="06D8A795"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Research looks on how to combine billing systems and food detecting technologies to make checkout quick and easy.</w:t>
      </w:r>
    </w:p>
    <w:p w14:paraId="40A1AC9C"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A smart shopping cart with sensors and computer vision technology to recognize objects placed in the cart was proposed in "Smart Shopping Cart with Automated Billing System Using IoT" (Mishra et al., 2020). There is no need for a manual checkout process because the bill is generated automatically by the system.</w:t>
      </w:r>
    </w:p>
    <w:p w14:paraId="1567C054"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An automated checkout system that uses computer vision algorithms to detect and recognize products placed on a conveyor belt was introduced in a research titled "Automated Checkout System Using Computer Vision and Machine Learning" (Chen et al., 2019). The bill is then generated by the system using the goods that it has discovered.</w:t>
      </w:r>
    </w:p>
    <w:p w14:paraId="484A2052" w14:textId="77777777" w:rsidR="00CF39DA" w:rsidRPr="00AB3313" w:rsidRDefault="00CF39DA" w:rsidP="00CF39DA">
      <w:pPr>
        <w:rPr>
          <w:rFonts w:ascii="Times New Roman" w:hAnsi="Times New Roman" w:cs="Times New Roman"/>
        </w:rPr>
      </w:pPr>
    </w:p>
    <w:p w14:paraId="5EC6C068" w14:textId="4EB1B823" w:rsidR="00CF39DA" w:rsidRPr="00AB3313" w:rsidRDefault="00CF39DA" w:rsidP="002B6774">
      <w:pPr>
        <w:pStyle w:val="Subtitle"/>
      </w:pPr>
      <w:r w:rsidRPr="00AB3313">
        <w:t>RFID and NFC-Powered Food Monitoring Devices</w:t>
      </w:r>
    </w:p>
    <w:p w14:paraId="129D39FD"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Research examines how food products can be tracked from manufacturing to consumption using Near Field Communication (NFC) and Radio-Frequency Identification (RFID) technologies. In order to automate checkout procedures and guarantee accurate invoicing based on item identification, these systems can be connected with billing systems.</w:t>
      </w:r>
    </w:p>
    <w:p w14:paraId="629A5315" w14:textId="77777777" w:rsidR="005C7A31" w:rsidRDefault="00CF39DA" w:rsidP="00CF39DA">
      <w:pPr>
        <w:rPr>
          <w:rFonts w:ascii="Times New Roman" w:hAnsi="Times New Roman" w:cs="Times New Roman"/>
        </w:rPr>
      </w:pPr>
      <w:r w:rsidRPr="00AB3313">
        <w:rPr>
          <w:rFonts w:ascii="Times New Roman" w:hAnsi="Times New Roman" w:cs="Times New Roman"/>
        </w:rPr>
        <w:t>An RFID-based system to track food products along the supply chain was proposed in "RFID-Based Food Traceability System for Supply Chain Management" (Zhang et al., 2018). By linking RFID tags to product details and prices, the method enables automatic billing.</w:t>
      </w:r>
    </w:p>
    <w:p w14:paraId="747ADCEB" w14:textId="38885E66" w:rsidR="00CF39DA" w:rsidRPr="00AB3313" w:rsidRDefault="00CF39DA" w:rsidP="00CF39DA">
      <w:pPr>
        <w:rPr>
          <w:rFonts w:ascii="Times New Roman" w:hAnsi="Times New Roman" w:cs="Times New Roman"/>
        </w:rPr>
      </w:pPr>
      <w:r w:rsidRPr="00AB3313">
        <w:rPr>
          <w:rFonts w:ascii="Times New Roman" w:hAnsi="Times New Roman" w:cs="Times New Roman"/>
        </w:rPr>
        <w:t>The article "Mobile Application for Automated Food Ordering and Billing" (Gupta et al., 2019) describes a smartphone application that recognizes food products through image recognition. Through the app, users may directly place orders, with billing determined by the items selected automatically.</w:t>
      </w:r>
    </w:p>
    <w:p w14:paraId="287A0B60" w14:textId="77777777" w:rsidR="00CF39DA" w:rsidRPr="00AB3313" w:rsidRDefault="00CF39DA" w:rsidP="00CF39DA">
      <w:pPr>
        <w:rPr>
          <w:rFonts w:ascii="Times New Roman" w:hAnsi="Times New Roman" w:cs="Times New Roman"/>
        </w:rPr>
      </w:pPr>
    </w:p>
    <w:p w14:paraId="6D1319D8" w14:textId="77777777" w:rsidR="00CF39DA" w:rsidRPr="00AB3313" w:rsidRDefault="00CF39DA" w:rsidP="00CF39DA">
      <w:pPr>
        <w:rPr>
          <w:rFonts w:ascii="Times New Roman" w:hAnsi="Times New Roman" w:cs="Times New Roman"/>
        </w:rPr>
      </w:pPr>
    </w:p>
    <w:p w14:paraId="193A9421" w14:textId="53390CED" w:rsidR="00CF39DA" w:rsidRPr="00AB3313" w:rsidRDefault="00CF39DA" w:rsidP="002B6774">
      <w:pPr>
        <w:pStyle w:val="Subtitle"/>
      </w:pPr>
      <w:r w:rsidRPr="00AB3313">
        <w:lastRenderedPageBreak/>
        <w:t>Smart Fridges Using Sensors and Automated Billing</w:t>
      </w:r>
    </w:p>
    <w:p w14:paraId="0CFF4119"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The possibility of automated food identification and billing exists with smart refrigerators that are outfitted with cameras and sensors. The creation of such systems to track food inventories, identify expiring products, and enable automated replenishment billing is being researched.</w:t>
      </w:r>
    </w:p>
    <w:p w14:paraId="73F9E4DF" w14:textId="37712031" w:rsidR="00CF39DA" w:rsidRPr="00AB3313" w:rsidRDefault="00CF39DA" w:rsidP="00CF39DA">
      <w:pPr>
        <w:rPr>
          <w:rFonts w:ascii="Times New Roman" w:hAnsi="Times New Roman" w:cs="Times New Roman"/>
        </w:rPr>
      </w:pPr>
      <w:r w:rsidRPr="00AB3313">
        <w:rPr>
          <w:rFonts w:ascii="Times New Roman" w:hAnsi="Times New Roman" w:cs="Times New Roman"/>
        </w:rPr>
        <w:t>A smart fridge prototype that uses computer vision and IoT sensors to track food items stored inside was shown in "Smart Fridge with Automated Billing System Using IoT" (Singh et al., 2021). For things that are eaten, the system automatically creates bills and recommends replenishment.</w:t>
      </w:r>
    </w:p>
    <w:p w14:paraId="68525442" w14:textId="77777777" w:rsidR="00E81547" w:rsidRPr="00AB3313" w:rsidRDefault="00E81547" w:rsidP="00E81547">
      <w:pPr>
        <w:rPr>
          <w:rFonts w:ascii="Times New Roman" w:hAnsi="Times New Roman" w:cs="Times New Roman"/>
        </w:rPr>
      </w:pPr>
    </w:p>
    <w:p w14:paraId="31132A5B" w14:textId="77777777" w:rsidR="00E81547" w:rsidRDefault="00E81547" w:rsidP="00E81547">
      <w:pPr>
        <w:rPr>
          <w:rFonts w:ascii="Times New Roman" w:hAnsi="Times New Roman" w:cs="Times New Roman"/>
        </w:rPr>
      </w:pPr>
    </w:p>
    <w:p w14:paraId="795134D9" w14:textId="63F2D9AC" w:rsidR="00306537" w:rsidRDefault="00306537" w:rsidP="00306537">
      <w:pPr>
        <w:pStyle w:val="Subtitle"/>
      </w:pPr>
      <w:r w:rsidRPr="00306537">
        <w:t>Food recognition mocca.foodrecognition</w:t>
      </w:r>
    </w:p>
    <w:p w14:paraId="43F76C4D" w14:textId="0B807DA6" w:rsidR="00306537" w:rsidRDefault="00306537" w:rsidP="00E81547">
      <w:pPr>
        <w:rPr>
          <w:rFonts w:ascii="Times New Roman" w:hAnsi="Times New Roman" w:cs="Times New Roman"/>
        </w:rPr>
      </w:pPr>
      <w:r w:rsidRPr="00306537">
        <w:rPr>
          <w:rFonts w:ascii="Times New Roman" w:hAnsi="Times New Roman" w:cs="Times New Roman"/>
        </w:rPr>
        <w:t>With the use of AI technology for food recognition, food and drinks are captured by camera and booked automatically in POS system and cashless deposits are done by a factor of 10. And here hybrid mode allows changing the checkout mode the optical food recognition offers full flexibility for all requirements of modern community catering.</w:t>
      </w:r>
    </w:p>
    <w:p w14:paraId="0FD1D5D3" w14:textId="70F22D72" w:rsidR="00306537" w:rsidRDefault="00306537" w:rsidP="00E81547">
      <w:pPr>
        <w:rPr>
          <w:rFonts w:ascii="Times New Roman" w:hAnsi="Times New Roman" w:cs="Times New Roman"/>
        </w:rPr>
      </w:pPr>
      <w:hyperlink r:id="rId9" w:history="1">
        <w:r>
          <w:rPr>
            <w:rStyle w:val="Hyperlink"/>
          </w:rPr>
          <w:t>Food recognition mocca.foodrecognit</w:t>
        </w:r>
        <w:r>
          <w:rPr>
            <w:rStyle w:val="Hyperlink"/>
          </w:rPr>
          <w:t>i</w:t>
        </w:r>
        <w:r>
          <w:rPr>
            <w:rStyle w:val="Hyperlink"/>
          </w:rPr>
          <w:t>on (ventopay.com)</w:t>
        </w:r>
      </w:hyperlink>
    </w:p>
    <w:p w14:paraId="6630FB74" w14:textId="77777777" w:rsidR="00306537" w:rsidRDefault="00306537" w:rsidP="00E81547">
      <w:pPr>
        <w:rPr>
          <w:rFonts w:ascii="Times New Roman" w:hAnsi="Times New Roman" w:cs="Times New Roman"/>
        </w:rPr>
      </w:pPr>
    </w:p>
    <w:p w14:paraId="4F78693D" w14:textId="77777777" w:rsidR="00306537" w:rsidRDefault="00306537" w:rsidP="00E81547">
      <w:pPr>
        <w:rPr>
          <w:rFonts w:ascii="Times New Roman" w:hAnsi="Times New Roman" w:cs="Times New Roman"/>
        </w:rPr>
      </w:pPr>
    </w:p>
    <w:p w14:paraId="324F0660" w14:textId="3158E4AD" w:rsidR="00E81547" w:rsidRPr="007572A8" w:rsidRDefault="00657222" w:rsidP="00E81547">
      <w:pPr>
        <w:pStyle w:val="Heading2"/>
        <w:rPr>
          <w:rFonts w:ascii="Times New Roman" w:hAnsi="Times New Roman" w:cs="Times New Roman"/>
          <w:color w:val="auto"/>
        </w:rPr>
      </w:pPr>
      <w:bookmarkStart w:id="9" w:name="_Toc161354446"/>
      <w:r>
        <w:rPr>
          <w:rFonts w:ascii="Times New Roman" w:hAnsi="Times New Roman" w:cs="Times New Roman"/>
          <w:color w:val="auto"/>
        </w:rPr>
        <w:t xml:space="preserve">2.3 </w:t>
      </w:r>
      <w:r w:rsidR="00270343" w:rsidRPr="007572A8">
        <w:rPr>
          <w:rFonts w:ascii="Times New Roman" w:hAnsi="Times New Roman" w:cs="Times New Roman"/>
          <w:color w:val="auto"/>
        </w:rPr>
        <w:t>Use Case Diagram</w:t>
      </w:r>
      <w:bookmarkEnd w:id="9"/>
    </w:p>
    <w:p w14:paraId="2AE43C55" w14:textId="77777777" w:rsidR="004210DA" w:rsidRDefault="004210DA" w:rsidP="004210DA"/>
    <w:p w14:paraId="44F313D9" w14:textId="77777777" w:rsidR="00DE49AC" w:rsidRDefault="00E77E2E" w:rsidP="00DE49AC">
      <w:pPr>
        <w:keepNext/>
      </w:pPr>
      <w:r>
        <w:rPr>
          <w:noProof/>
        </w:rPr>
        <w:drawing>
          <wp:inline distT="0" distB="0" distL="0" distR="0" wp14:anchorId="75A35D4F" wp14:editId="14E1F9A3">
            <wp:extent cx="4588534" cy="3460750"/>
            <wp:effectExtent l="0" t="0" r="2540" b="6350"/>
            <wp:docPr id="117720197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01971" name="Picture 2" descr="A screenshot of a computer&#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l="34333" t="27052" r="19555" b="11144"/>
                    <a:stretch/>
                  </pic:blipFill>
                  <pic:spPr bwMode="auto">
                    <a:xfrm>
                      <a:off x="0" y="0"/>
                      <a:ext cx="4595391" cy="3465922"/>
                    </a:xfrm>
                    <a:prstGeom prst="rect">
                      <a:avLst/>
                    </a:prstGeom>
                    <a:noFill/>
                    <a:ln>
                      <a:noFill/>
                    </a:ln>
                    <a:extLst>
                      <a:ext uri="{53640926-AAD7-44D8-BBD7-CCE9431645EC}">
                        <a14:shadowObscured xmlns:a14="http://schemas.microsoft.com/office/drawing/2010/main"/>
                      </a:ext>
                    </a:extLst>
                  </pic:spPr>
                </pic:pic>
              </a:graphicData>
            </a:graphic>
          </wp:inline>
        </w:drawing>
      </w:r>
    </w:p>
    <w:p w14:paraId="2FC14F54" w14:textId="4BC4FBF5" w:rsidR="004210DA" w:rsidRPr="004210DA" w:rsidRDefault="00DE49AC" w:rsidP="00DE49AC">
      <w:pPr>
        <w:pStyle w:val="Caption"/>
      </w:pPr>
      <w:r>
        <w:t xml:space="preserve">Figure </w:t>
      </w:r>
      <w:r>
        <w:fldChar w:fldCharType="begin"/>
      </w:r>
      <w:r>
        <w:instrText xml:space="preserve"> SEQ Figure \* ARABIC </w:instrText>
      </w:r>
      <w:r>
        <w:fldChar w:fldCharType="separate"/>
      </w:r>
      <w:r>
        <w:rPr>
          <w:noProof/>
        </w:rPr>
        <w:t>1</w:t>
      </w:r>
      <w:r>
        <w:fldChar w:fldCharType="end"/>
      </w:r>
    </w:p>
    <w:p w14:paraId="51F83F8A" w14:textId="77777777" w:rsidR="000225C0" w:rsidRDefault="000225C0" w:rsidP="00E81547">
      <w:pPr>
        <w:rPr>
          <w:noProof/>
        </w:rPr>
      </w:pPr>
    </w:p>
    <w:p w14:paraId="6F07F1BD" w14:textId="72F5FE35" w:rsidR="00E81547" w:rsidRPr="007572A8" w:rsidRDefault="00657222" w:rsidP="00E81547">
      <w:pPr>
        <w:pStyle w:val="Heading2"/>
        <w:rPr>
          <w:rFonts w:ascii="Times New Roman" w:hAnsi="Times New Roman" w:cs="Times New Roman"/>
          <w:color w:val="auto"/>
        </w:rPr>
      </w:pPr>
      <w:bookmarkStart w:id="10" w:name="_Toc161354447"/>
      <w:r>
        <w:rPr>
          <w:rFonts w:ascii="Times New Roman" w:hAnsi="Times New Roman" w:cs="Times New Roman"/>
          <w:color w:val="auto"/>
        </w:rPr>
        <w:t xml:space="preserve">2.4 </w:t>
      </w:r>
      <w:r w:rsidR="00E81547" w:rsidRPr="007572A8">
        <w:rPr>
          <w:rFonts w:ascii="Times New Roman" w:hAnsi="Times New Roman" w:cs="Times New Roman"/>
          <w:color w:val="auto"/>
        </w:rPr>
        <w:t>Drawbacks of existing systems</w:t>
      </w:r>
      <w:bookmarkEnd w:id="10"/>
    </w:p>
    <w:p w14:paraId="1A0C1ACF" w14:textId="77777777" w:rsidR="005C7A31" w:rsidRDefault="005C7A31" w:rsidP="00AB3313">
      <w:pPr>
        <w:pStyle w:val="Heading3"/>
        <w:rPr>
          <w:rFonts w:ascii="Times New Roman" w:hAnsi="Times New Roman" w:cs="Times New Roman"/>
        </w:rPr>
      </w:pPr>
    </w:p>
    <w:p w14:paraId="04088AA1" w14:textId="55723946" w:rsidR="00AB3313" w:rsidRDefault="00CF39DA" w:rsidP="003C4783">
      <w:pPr>
        <w:pStyle w:val="Subtitle"/>
      </w:pPr>
      <w:r w:rsidRPr="00AB3313">
        <w:t xml:space="preserve">Limited Integration of Technologies </w:t>
      </w:r>
    </w:p>
    <w:p w14:paraId="235A7663" w14:textId="77777777" w:rsidR="007E1203" w:rsidRPr="007E1203" w:rsidRDefault="007E1203" w:rsidP="007E1203">
      <w:pPr>
        <w:rPr>
          <w:rFonts w:ascii="Times New Roman" w:eastAsia="Times New Roman" w:hAnsi="Times New Roman" w:cs="Times New Roman"/>
        </w:rPr>
      </w:pPr>
      <w:r w:rsidRPr="007E1203">
        <w:rPr>
          <w:rFonts w:ascii="Times New Roman" w:eastAsia="Times New Roman" w:hAnsi="Times New Roman" w:cs="Times New Roman"/>
        </w:rPr>
        <w:lastRenderedPageBreak/>
        <w:t xml:space="preserve">Current systems frequently make use of technology in isolated silos; they lack a thorough integration that combines mobile platforms, AI, and ML to their fullest potential. The efficiency and accessibility of the technology for all parties involved in the restaurants may be hampered by this fragmented approach. </w:t>
      </w:r>
    </w:p>
    <w:p w14:paraId="607C7873" w14:textId="77777777" w:rsidR="007E1203" w:rsidRPr="007E1203" w:rsidRDefault="007E1203" w:rsidP="007E1203">
      <w:pPr>
        <w:rPr>
          <w:rFonts w:ascii="Times New Roman" w:eastAsia="Times New Roman" w:hAnsi="Times New Roman" w:cs="Times New Roman"/>
        </w:rPr>
      </w:pPr>
    </w:p>
    <w:p w14:paraId="2269D8B7" w14:textId="2225AE5E" w:rsidR="00E04F70" w:rsidRPr="00AB3313" w:rsidRDefault="007E1203" w:rsidP="007E1203">
      <w:pPr>
        <w:rPr>
          <w:rFonts w:ascii="Times New Roman" w:hAnsi="Times New Roman" w:cs="Times New Roman"/>
        </w:rPr>
      </w:pPr>
      <w:r w:rsidRPr="007E1203">
        <w:rPr>
          <w:rFonts w:ascii="Times New Roman" w:eastAsia="Times New Roman" w:hAnsi="Times New Roman" w:cs="Times New Roman"/>
        </w:rPr>
        <w:t>My project's objective is to develop an integrated system that uses image processing, RFID/NFC technology, QR code payments, and billing integration to speed up restaurant self-service.</w:t>
      </w:r>
    </w:p>
    <w:p w14:paraId="2D714836" w14:textId="77777777" w:rsidR="00CF39DA" w:rsidRPr="00AB3313" w:rsidRDefault="00CF39DA" w:rsidP="00CF39DA">
      <w:pPr>
        <w:rPr>
          <w:rFonts w:ascii="Times New Roman" w:hAnsi="Times New Roman" w:cs="Times New Roman"/>
        </w:rPr>
      </w:pPr>
    </w:p>
    <w:p w14:paraId="6DD3AD3E" w14:textId="55DBCBBC" w:rsidR="00AB3313" w:rsidRPr="00AB3313" w:rsidRDefault="00CF39DA" w:rsidP="003C4783">
      <w:pPr>
        <w:pStyle w:val="Subtitle"/>
      </w:pPr>
      <w:r w:rsidRPr="00AB3313">
        <w:t>Accessibility and Usability Issues</w:t>
      </w:r>
    </w:p>
    <w:p w14:paraId="3EFA0861" w14:textId="77777777" w:rsidR="007E1203" w:rsidRPr="007E1203" w:rsidRDefault="007E1203" w:rsidP="007E1203">
      <w:pPr>
        <w:rPr>
          <w:rFonts w:ascii="Times New Roman" w:eastAsia="Times New Roman" w:hAnsi="Times New Roman" w:cs="Times New Roman"/>
        </w:rPr>
      </w:pPr>
      <w:r w:rsidRPr="007E1203">
        <w:rPr>
          <w:rFonts w:ascii="Times New Roman" w:eastAsia="Times New Roman" w:hAnsi="Times New Roman" w:cs="Times New Roman"/>
        </w:rPr>
        <w:t xml:space="preserve">Certain automation technologies may be challenging for patrons and staff to utilize in restaurants since they were not designed with end users in mind. </w:t>
      </w:r>
    </w:p>
    <w:p w14:paraId="352D6336" w14:textId="19205558" w:rsidR="00CF39DA" w:rsidRPr="00AB3313" w:rsidRDefault="007E1203" w:rsidP="007E1203">
      <w:pPr>
        <w:rPr>
          <w:rFonts w:ascii="Times New Roman" w:hAnsi="Times New Roman" w:cs="Times New Roman"/>
        </w:rPr>
      </w:pPr>
      <w:r w:rsidRPr="007E1203">
        <w:rPr>
          <w:rFonts w:ascii="Times New Roman" w:eastAsia="Times New Roman" w:hAnsi="Times New Roman" w:cs="Times New Roman"/>
        </w:rPr>
        <w:t>In my project, I emphasize the importance of creating an intuitive user interface and ensuring that self-service tasks are simple for both patrons and restaurant employees to complete.</w:t>
      </w:r>
    </w:p>
    <w:p w14:paraId="078B8999" w14:textId="77777777" w:rsidR="00AB3313" w:rsidRPr="00AB3313" w:rsidRDefault="00CF39DA" w:rsidP="003C4783">
      <w:pPr>
        <w:pStyle w:val="Subtitle"/>
      </w:pPr>
      <w:r w:rsidRPr="00AB3313">
        <w:t xml:space="preserve">Insufficient Real-Time Data Utilization: </w:t>
      </w:r>
    </w:p>
    <w:p w14:paraId="7A79E793" w14:textId="77777777" w:rsidR="007E1203" w:rsidRPr="007E1203" w:rsidRDefault="007E1203" w:rsidP="007E1203">
      <w:pPr>
        <w:rPr>
          <w:rFonts w:ascii="Times New Roman" w:eastAsia="Times New Roman" w:hAnsi="Times New Roman" w:cs="Times New Roman"/>
        </w:rPr>
      </w:pPr>
      <w:r w:rsidRPr="007E1203">
        <w:rPr>
          <w:rFonts w:ascii="Times New Roman" w:eastAsia="Times New Roman" w:hAnsi="Times New Roman" w:cs="Times New Roman"/>
        </w:rPr>
        <w:t xml:space="preserve">It's possible that current systems collect data, but they might not be able to use it effectively enough to make decisions quickly, which would result in missed opportunities to increase operational performance. </w:t>
      </w:r>
    </w:p>
    <w:p w14:paraId="4B434C9A" w14:textId="31B5F4B4" w:rsidR="00CF39DA" w:rsidRPr="00AB3313" w:rsidRDefault="007E1203" w:rsidP="007E1203">
      <w:pPr>
        <w:rPr>
          <w:rFonts w:ascii="Times New Roman" w:hAnsi="Times New Roman" w:cs="Times New Roman"/>
        </w:rPr>
      </w:pPr>
      <w:r w:rsidRPr="007E1203">
        <w:rPr>
          <w:rFonts w:ascii="Times New Roman" w:eastAsia="Times New Roman" w:hAnsi="Times New Roman" w:cs="Times New Roman"/>
        </w:rPr>
        <w:t>The goal of this project is to create a system that provides real-time food analysis, billing updates, and payment processing to maximize customer happiness and restaurant operations.</w:t>
      </w:r>
    </w:p>
    <w:p w14:paraId="4A27EC62" w14:textId="77777777" w:rsidR="007E1203" w:rsidRDefault="007E1203" w:rsidP="003C4783">
      <w:pPr>
        <w:pStyle w:val="Subtitle"/>
      </w:pPr>
    </w:p>
    <w:p w14:paraId="3DD76CD8" w14:textId="2C797270" w:rsidR="00AB3313" w:rsidRPr="00AB3313" w:rsidRDefault="00CF39DA" w:rsidP="003C4783">
      <w:pPr>
        <w:pStyle w:val="Subtitle"/>
      </w:pPr>
      <w:r w:rsidRPr="00AB3313">
        <w:t>Inadequate Direct Market Access</w:t>
      </w:r>
    </w:p>
    <w:p w14:paraId="6506931F" w14:textId="77777777" w:rsidR="007E1203" w:rsidRPr="007E1203" w:rsidRDefault="007E1203" w:rsidP="007E1203">
      <w:pPr>
        <w:rPr>
          <w:rFonts w:ascii="Times New Roman" w:eastAsia="Times New Roman" w:hAnsi="Times New Roman" w:cs="Times New Roman"/>
        </w:rPr>
      </w:pPr>
      <w:r w:rsidRPr="007E1203">
        <w:rPr>
          <w:rFonts w:ascii="Times New Roman" w:eastAsia="Times New Roman" w:hAnsi="Times New Roman" w:cs="Times New Roman"/>
        </w:rPr>
        <w:t xml:space="preserve">Many automation technologies ignore problems with middlemen in the food supply chain, which makes it difficult for producers to access direct markets and fair prices. </w:t>
      </w:r>
    </w:p>
    <w:p w14:paraId="23C69A6B" w14:textId="4846EF2B" w:rsidR="00CF39DA" w:rsidRPr="00AB3313" w:rsidRDefault="007E1203" w:rsidP="007E1203">
      <w:pPr>
        <w:rPr>
          <w:rFonts w:ascii="Times New Roman" w:hAnsi="Times New Roman" w:cs="Times New Roman"/>
        </w:rPr>
      </w:pPr>
      <w:r w:rsidRPr="007E1203">
        <w:rPr>
          <w:rFonts w:ascii="Times New Roman" w:eastAsia="Times New Roman" w:hAnsi="Times New Roman" w:cs="Times New Roman"/>
        </w:rPr>
        <w:t>My project aims to install automated technology in self-service restaurants to increase efficiency, reduce errors, and improve customer happiness. These improvements will ultimately result in greater business growth and competitiveness.</w:t>
      </w:r>
    </w:p>
    <w:p w14:paraId="54782F59" w14:textId="49E02D21" w:rsidR="00AB3313" w:rsidRPr="00AB3313" w:rsidRDefault="00CF39DA" w:rsidP="003C4783">
      <w:pPr>
        <w:pStyle w:val="Subtitle"/>
      </w:pPr>
      <w:r w:rsidRPr="00AB3313">
        <w:t>High Operational Costs and Maintenance</w:t>
      </w:r>
    </w:p>
    <w:p w14:paraId="0FFBB2C2" w14:textId="77777777" w:rsidR="007E1203" w:rsidRPr="007E1203" w:rsidRDefault="007E1203" w:rsidP="007E1203">
      <w:pPr>
        <w:rPr>
          <w:rFonts w:ascii="Times New Roman" w:eastAsia="Times New Roman" w:hAnsi="Times New Roman" w:cs="Times New Roman"/>
        </w:rPr>
      </w:pPr>
      <w:r w:rsidRPr="007E1203">
        <w:rPr>
          <w:rFonts w:ascii="Times New Roman" w:eastAsia="Times New Roman" w:hAnsi="Times New Roman" w:cs="Times New Roman"/>
        </w:rPr>
        <w:t xml:space="preserve">Automation solution implementation and upkeep can be expensive, especially for small and medium-sized companies with limited funding. </w:t>
      </w:r>
    </w:p>
    <w:p w14:paraId="46057379" w14:textId="77777777" w:rsidR="007E1203" w:rsidRPr="007E1203" w:rsidRDefault="007E1203" w:rsidP="007E1203">
      <w:pPr>
        <w:rPr>
          <w:rFonts w:ascii="Times New Roman" w:eastAsia="Times New Roman" w:hAnsi="Times New Roman" w:cs="Times New Roman"/>
        </w:rPr>
      </w:pPr>
      <w:r w:rsidRPr="007E1203">
        <w:rPr>
          <w:rFonts w:ascii="Times New Roman" w:eastAsia="Times New Roman" w:hAnsi="Times New Roman" w:cs="Times New Roman"/>
        </w:rPr>
        <w:t xml:space="preserve">Exorbitant initial expenditures on hardware, software, and infrastructure could discourage adoption, and continuous maintenance costs could eventually put a strain on finances. </w:t>
      </w:r>
    </w:p>
    <w:p w14:paraId="1923C98A" w14:textId="5A2BCF3C" w:rsidR="00CF39DA" w:rsidRPr="00AB3313" w:rsidRDefault="007E1203" w:rsidP="007E1203">
      <w:pPr>
        <w:rPr>
          <w:rFonts w:ascii="Times New Roman" w:hAnsi="Times New Roman" w:cs="Times New Roman"/>
        </w:rPr>
      </w:pPr>
      <w:r w:rsidRPr="007E1203">
        <w:rPr>
          <w:rFonts w:ascii="Times New Roman" w:eastAsia="Times New Roman" w:hAnsi="Times New Roman" w:cs="Times New Roman"/>
        </w:rPr>
        <w:t>To reduce financial hurdles for restaurants interested in implementing automated self-service systems, my proposal considers scalability alternatives and cost-effective solutions.</w:t>
      </w:r>
    </w:p>
    <w:p w14:paraId="2863BD50" w14:textId="25BB6D8B" w:rsidR="00AB3313" w:rsidRPr="003C4783" w:rsidRDefault="00CF39DA" w:rsidP="003C4783">
      <w:pPr>
        <w:pStyle w:val="Subtitle"/>
      </w:pPr>
      <w:r w:rsidRPr="003C4783">
        <w:t>Lack of Comprehensive Support Systems</w:t>
      </w:r>
    </w:p>
    <w:p w14:paraId="7EFC1F0F" w14:textId="77777777" w:rsidR="007E1203" w:rsidRPr="007E1203" w:rsidRDefault="007E1203" w:rsidP="007E1203">
      <w:pPr>
        <w:spacing w:after="240"/>
        <w:rPr>
          <w:rFonts w:ascii="Times New Roman" w:eastAsia="Times New Roman" w:hAnsi="Times New Roman" w:cs="Times New Roman"/>
        </w:rPr>
      </w:pPr>
      <w:r w:rsidRPr="007E1203">
        <w:rPr>
          <w:rFonts w:ascii="Times New Roman" w:eastAsia="Times New Roman" w:hAnsi="Times New Roman" w:cs="Times New Roman"/>
        </w:rPr>
        <w:t xml:space="preserve">Adequate support systems for troubleshooting, technical assistance, and knowledge sharing are absent from many of the automation systems in use today. </w:t>
      </w:r>
    </w:p>
    <w:p w14:paraId="2940795D" w14:textId="77777777" w:rsidR="007E1203" w:rsidRPr="007E1203" w:rsidRDefault="007E1203" w:rsidP="007E1203">
      <w:pPr>
        <w:spacing w:after="240"/>
        <w:rPr>
          <w:rFonts w:ascii="Times New Roman" w:eastAsia="Times New Roman" w:hAnsi="Times New Roman" w:cs="Times New Roman"/>
        </w:rPr>
      </w:pPr>
      <w:r w:rsidRPr="007E1203">
        <w:rPr>
          <w:rFonts w:ascii="Times New Roman" w:eastAsia="Times New Roman" w:hAnsi="Times New Roman" w:cs="Times New Roman"/>
        </w:rPr>
        <w:t xml:space="preserve">Without prompt assistance and resources, restaurant owners and employees can find it difficult to fix problems or maximize system performance. </w:t>
      </w:r>
    </w:p>
    <w:p w14:paraId="297CA274" w14:textId="77777777" w:rsidR="007E1203" w:rsidRPr="007E1203" w:rsidRDefault="007E1203" w:rsidP="007E1203">
      <w:pPr>
        <w:spacing w:after="240"/>
        <w:rPr>
          <w:rFonts w:ascii="Times New Roman" w:eastAsia="Times New Roman" w:hAnsi="Times New Roman" w:cs="Times New Roman"/>
        </w:rPr>
      </w:pPr>
      <w:r w:rsidRPr="007E1203">
        <w:rPr>
          <w:rFonts w:ascii="Times New Roman" w:eastAsia="Times New Roman" w:hAnsi="Times New Roman" w:cs="Times New Roman"/>
        </w:rPr>
        <w:t>For restaurant partners, my project provided all-inclusive support services such as online tutorials, training courses, and dedicated customer care channels to guarantee a seamless implementation and continued success.</w:t>
      </w:r>
    </w:p>
    <w:p w14:paraId="0D9D58CB" w14:textId="77777777" w:rsidR="007E1203" w:rsidRDefault="007E1203" w:rsidP="003755D2">
      <w:pPr>
        <w:spacing w:after="240"/>
        <w:rPr>
          <w:rFonts w:ascii="Times New Roman" w:eastAsia="Times New Roman" w:hAnsi="Times New Roman" w:cs="Times New Roman"/>
        </w:rPr>
      </w:pPr>
    </w:p>
    <w:p w14:paraId="64FAFEEF" w14:textId="77777777" w:rsidR="007E1203" w:rsidRDefault="007E1203" w:rsidP="003755D2">
      <w:pPr>
        <w:spacing w:after="240"/>
        <w:rPr>
          <w:rFonts w:ascii="Times New Roman" w:eastAsia="Times New Roman" w:hAnsi="Times New Roman" w:cs="Times New Roman"/>
        </w:rPr>
      </w:pPr>
    </w:p>
    <w:p w14:paraId="51986E09" w14:textId="77777777" w:rsidR="007E1203" w:rsidRPr="003755D2" w:rsidRDefault="007E1203" w:rsidP="003755D2">
      <w:pPr>
        <w:spacing w:after="240"/>
        <w:rPr>
          <w:rFonts w:ascii="Times New Roman" w:eastAsia="Times New Roman" w:hAnsi="Times New Roman" w:cs="Times New Roman"/>
        </w:rPr>
      </w:pPr>
    </w:p>
    <w:p w14:paraId="4E27EE9F" w14:textId="011C6A14" w:rsidR="003E6556" w:rsidRPr="007572A8" w:rsidRDefault="00657222" w:rsidP="00BC4971">
      <w:pPr>
        <w:pStyle w:val="Heading1"/>
        <w:rPr>
          <w:rFonts w:ascii="Times New Roman" w:hAnsi="Times New Roman" w:cs="Times New Roman"/>
          <w:b/>
          <w:bCs/>
          <w:color w:val="auto"/>
        </w:rPr>
      </w:pPr>
      <w:bookmarkStart w:id="11" w:name="_Toc161354448"/>
      <w:r>
        <w:rPr>
          <w:rFonts w:ascii="Times New Roman" w:hAnsi="Times New Roman" w:cs="Times New Roman"/>
          <w:b/>
          <w:bCs/>
          <w:color w:val="auto"/>
        </w:rPr>
        <w:t xml:space="preserve">Capter03 </w:t>
      </w:r>
      <w:r w:rsidR="003E6556" w:rsidRPr="007572A8">
        <w:rPr>
          <w:rFonts w:ascii="Times New Roman" w:hAnsi="Times New Roman" w:cs="Times New Roman"/>
          <w:b/>
          <w:bCs/>
          <w:color w:val="auto"/>
        </w:rPr>
        <w:t>Requirements Specifications</w:t>
      </w:r>
      <w:bookmarkEnd w:id="11"/>
    </w:p>
    <w:p w14:paraId="11DBF102" w14:textId="489EFC51" w:rsidR="003E6556" w:rsidRPr="007572A8" w:rsidRDefault="003E6556" w:rsidP="003E6556">
      <w:pPr>
        <w:pStyle w:val="Heading2"/>
        <w:rPr>
          <w:rFonts w:ascii="Times New Roman" w:hAnsi="Times New Roman" w:cs="Times New Roman"/>
          <w:color w:val="auto"/>
        </w:rPr>
      </w:pPr>
      <w:r w:rsidRPr="007572A8">
        <w:rPr>
          <w:rFonts w:ascii="Times New Roman" w:hAnsi="Times New Roman" w:cs="Times New Roman"/>
          <w:color w:val="auto"/>
        </w:rPr>
        <w:t xml:space="preserve"> </w:t>
      </w:r>
      <w:bookmarkStart w:id="12" w:name="_Toc161354449"/>
      <w:r w:rsidR="00657222">
        <w:rPr>
          <w:rFonts w:ascii="Times New Roman" w:hAnsi="Times New Roman" w:cs="Times New Roman"/>
          <w:color w:val="auto"/>
        </w:rPr>
        <w:t xml:space="preserve">3.1 </w:t>
      </w:r>
      <w:r w:rsidRPr="007572A8">
        <w:rPr>
          <w:rFonts w:ascii="Times New Roman" w:hAnsi="Times New Roman" w:cs="Times New Roman"/>
          <w:color w:val="auto"/>
        </w:rPr>
        <w:t>Functional Requirements</w:t>
      </w:r>
      <w:bookmarkEnd w:id="12"/>
    </w:p>
    <w:p w14:paraId="424BA0E1" w14:textId="77777777" w:rsidR="00CF39DA" w:rsidRPr="00AB3313" w:rsidRDefault="00CF39DA" w:rsidP="00CF39DA">
      <w:pPr>
        <w:rPr>
          <w:rFonts w:ascii="Times New Roman" w:hAnsi="Times New Roman" w:cs="Times New Roman"/>
        </w:rPr>
      </w:pPr>
    </w:p>
    <w:p w14:paraId="27FA4218" w14:textId="77777777" w:rsidR="00CF39DA" w:rsidRPr="00AB3313" w:rsidRDefault="00CF39DA" w:rsidP="00CF39DA">
      <w:pPr>
        <w:rPr>
          <w:rFonts w:ascii="Times New Roman" w:hAnsi="Times New Roman" w:cs="Times New Roman"/>
        </w:rPr>
      </w:pPr>
    </w:p>
    <w:p w14:paraId="7496CF5F" w14:textId="22663FB2" w:rsidR="00CF39DA" w:rsidRPr="00AB3313" w:rsidRDefault="00CF39DA" w:rsidP="00A27C72">
      <w:pPr>
        <w:pStyle w:val="Subtitle"/>
      </w:pPr>
      <w:r w:rsidRPr="00AB3313">
        <w:t>Automated Food Evaluation</w:t>
      </w:r>
    </w:p>
    <w:p w14:paraId="4F02EA51"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Convolutional neural networks (CNNs) are one sort of image processing technology that the system should use to accurately detect and analyze the various types of food items placed on a tray.</w:t>
      </w:r>
    </w:p>
    <w:p w14:paraId="3DE3FFA4"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It must be able to handle a wide range of food products with varying sizes, shapes, colors, and configurations so that each is accurately identified.</w:t>
      </w:r>
    </w:p>
    <w:p w14:paraId="6ED304BA"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Real-time results from the food analysis module should enable patrons and restaurant employees to view the flagged items quickly.</w:t>
      </w:r>
    </w:p>
    <w:p w14:paraId="30693EB8" w14:textId="77777777" w:rsidR="00CF39DA" w:rsidRPr="00AB3313" w:rsidRDefault="00CF39DA" w:rsidP="00CF39DA">
      <w:pPr>
        <w:rPr>
          <w:rFonts w:ascii="Times New Roman" w:hAnsi="Times New Roman" w:cs="Times New Roman"/>
        </w:rPr>
      </w:pPr>
    </w:p>
    <w:p w14:paraId="6ED605CC" w14:textId="03B1FE94" w:rsidR="00CF39DA" w:rsidRPr="00AB3313" w:rsidRDefault="00CF39DA" w:rsidP="00A27C72">
      <w:pPr>
        <w:pStyle w:val="Subtitle"/>
      </w:pPr>
      <w:r w:rsidRPr="00AB3313">
        <w:t>Connectivity to the Billing System</w:t>
      </w:r>
    </w:p>
    <w:p w14:paraId="32D29724"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To enable correct cost calculation based on the food items recognized by image processing, the system should smoothly interact with the restaurant's billing system.</w:t>
      </w:r>
    </w:p>
    <w:p w14:paraId="53FD0935"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Any modifications made by restaurant management should be reflected in the system's dynamic updating of prices and menu items.</w:t>
      </w:r>
    </w:p>
    <w:p w14:paraId="2D571AE2"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Customers should receive itemized bills or receipts from the billing system that include information about every food item identified throughout the self-service procedure.</w:t>
      </w:r>
    </w:p>
    <w:p w14:paraId="01AF27C6" w14:textId="77777777" w:rsidR="00CF39DA" w:rsidRPr="00AB3313" w:rsidRDefault="00CF39DA" w:rsidP="00CF39DA">
      <w:pPr>
        <w:rPr>
          <w:rFonts w:ascii="Times New Roman" w:hAnsi="Times New Roman" w:cs="Times New Roman"/>
        </w:rPr>
      </w:pPr>
    </w:p>
    <w:p w14:paraId="0C0F9633" w14:textId="6C011FA5" w:rsidR="00CF39DA" w:rsidRPr="00AB3313" w:rsidRDefault="00CF39DA" w:rsidP="00A27C72">
      <w:pPr>
        <w:pStyle w:val="Subtitle"/>
      </w:pPr>
      <w:r w:rsidRPr="00AB3313">
        <w:t>Tray and Identification of Customers</w:t>
      </w:r>
    </w:p>
    <w:p w14:paraId="5DEE2E55"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The system ought to utilize RFID/NFC technology to provide each tray with a distinct identity and associate it with the corresponding consumer.</w:t>
      </w:r>
    </w:p>
    <w:p w14:paraId="29BE5FDF" w14:textId="0CEAB0BD" w:rsidR="00CF39DA" w:rsidRPr="00AB3313" w:rsidRDefault="00CF39DA" w:rsidP="00CF39DA">
      <w:pPr>
        <w:rPr>
          <w:rFonts w:ascii="Times New Roman" w:hAnsi="Times New Roman" w:cs="Times New Roman"/>
        </w:rPr>
      </w:pPr>
      <w:r w:rsidRPr="00AB3313">
        <w:rPr>
          <w:rFonts w:ascii="Times New Roman" w:hAnsi="Times New Roman" w:cs="Times New Roman"/>
        </w:rPr>
        <w:t>Orders and payments made by each customer should be automatically matched to their tray through an error-free identification mechanism.For a more customized eating experience, customers have to be able to link their payment data, loyalty program information, or other preferences to their tray.</w:t>
      </w:r>
    </w:p>
    <w:p w14:paraId="22EE6F2D" w14:textId="77777777" w:rsidR="00A27C72" w:rsidRDefault="00A27C72" w:rsidP="00A27C72">
      <w:pPr>
        <w:pStyle w:val="Subtitle"/>
      </w:pPr>
    </w:p>
    <w:p w14:paraId="43492DC3" w14:textId="76C9487A" w:rsidR="00CF39DA" w:rsidRPr="00AB3313" w:rsidRDefault="00CF39DA" w:rsidP="00A27C72">
      <w:pPr>
        <w:pStyle w:val="Subtitle"/>
      </w:pPr>
      <w:r w:rsidRPr="00AB3313">
        <w:t>Integration of QR Code Payments</w:t>
      </w:r>
    </w:p>
    <w:p w14:paraId="2583C6FD"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The system ought to produce QR codes with payment information, such as the total amount owed and transaction data.</w:t>
      </w:r>
    </w:p>
    <w:p w14:paraId="4B75A11D"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To avoid fraud or tampering, QR codes have to be properly encoded and specific to each transaction.</w:t>
      </w:r>
    </w:p>
    <w:p w14:paraId="7AB2C121"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Consumers should be able to start the payment process by using their mobile devices to scan the QR code. Secure payment gateway integration should be used to process the payment.</w:t>
      </w:r>
    </w:p>
    <w:p w14:paraId="3BFC729E" w14:textId="77777777" w:rsidR="00E77E2E" w:rsidRPr="007572A8" w:rsidRDefault="00E77E2E" w:rsidP="003E6556">
      <w:pPr>
        <w:pStyle w:val="Heading2"/>
        <w:rPr>
          <w:rFonts w:ascii="Times New Roman" w:hAnsi="Times New Roman" w:cs="Times New Roman"/>
          <w:color w:val="auto"/>
        </w:rPr>
      </w:pPr>
    </w:p>
    <w:p w14:paraId="4EE1DCD7" w14:textId="28CD5AF6" w:rsidR="003E6556" w:rsidRPr="007572A8" w:rsidRDefault="00657222" w:rsidP="003E6556">
      <w:pPr>
        <w:pStyle w:val="Heading2"/>
        <w:rPr>
          <w:rFonts w:ascii="Times New Roman" w:hAnsi="Times New Roman" w:cs="Times New Roman"/>
          <w:color w:val="auto"/>
        </w:rPr>
      </w:pPr>
      <w:bookmarkStart w:id="13" w:name="_Toc161354450"/>
      <w:r>
        <w:rPr>
          <w:rFonts w:ascii="Times New Roman" w:hAnsi="Times New Roman" w:cs="Times New Roman"/>
          <w:color w:val="auto"/>
        </w:rPr>
        <w:t xml:space="preserve">3.2 </w:t>
      </w:r>
      <w:r w:rsidR="003E6556" w:rsidRPr="007572A8">
        <w:rPr>
          <w:rFonts w:ascii="Times New Roman" w:hAnsi="Times New Roman" w:cs="Times New Roman"/>
          <w:color w:val="auto"/>
        </w:rPr>
        <w:t>Non-Functional Requirements</w:t>
      </w:r>
      <w:bookmarkEnd w:id="13"/>
    </w:p>
    <w:p w14:paraId="68CFE8FB" w14:textId="77777777" w:rsidR="00CF39DA" w:rsidRPr="00AB3313" w:rsidRDefault="00CF39DA" w:rsidP="00CF39DA">
      <w:pPr>
        <w:rPr>
          <w:rFonts w:ascii="Times New Roman" w:hAnsi="Times New Roman" w:cs="Times New Roman"/>
        </w:rPr>
      </w:pPr>
    </w:p>
    <w:p w14:paraId="5873C375" w14:textId="77777777" w:rsidR="00CF39DA" w:rsidRPr="00AB3313" w:rsidRDefault="00CF39DA" w:rsidP="00CF39DA">
      <w:pPr>
        <w:rPr>
          <w:rFonts w:ascii="Times New Roman" w:hAnsi="Times New Roman" w:cs="Times New Roman"/>
        </w:rPr>
      </w:pPr>
    </w:p>
    <w:p w14:paraId="6C1E4CF9" w14:textId="77777777" w:rsidR="00CF39DA" w:rsidRPr="00AB3313" w:rsidRDefault="00CF39DA" w:rsidP="00CF39DA">
      <w:pPr>
        <w:rPr>
          <w:rFonts w:ascii="Times New Roman" w:hAnsi="Times New Roman" w:cs="Times New Roman"/>
        </w:rPr>
      </w:pPr>
    </w:p>
    <w:p w14:paraId="617BD4C1" w14:textId="3C6AA31E" w:rsidR="00CF39DA" w:rsidRPr="00AB3313" w:rsidRDefault="00CF39DA" w:rsidP="00891ECB">
      <w:pPr>
        <w:pStyle w:val="Subtitle"/>
      </w:pPr>
      <w:r w:rsidRPr="00AB3313">
        <w:t>Achievement</w:t>
      </w:r>
    </w:p>
    <w:p w14:paraId="53332F71" w14:textId="6D32545B" w:rsidR="00CF39DA" w:rsidRPr="00AB3313" w:rsidRDefault="00CF39DA" w:rsidP="00CF39DA">
      <w:pPr>
        <w:rPr>
          <w:rFonts w:ascii="Times New Roman" w:hAnsi="Times New Roman" w:cs="Times New Roman"/>
        </w:rPr>
      </w:pPr>
      <w:proofErr w:type="gramStart"/>
      <w:r w:rsidRPr="00AB3313">
        <w:rPr>
          <w:rFonts w:ascii="Times New Roman" w:hAnsi="Times New Roman" w:cs="Times New Roman"/>
        </w:rPr>
        <w:lastRenderedPageBreak/>
        <w:t>In order to</w:t>
      </w:r>
      <w:proofErr w:type="gramEnd"/>
      <w:r w:rsidRPr="00AB3313">
        <w:rPr>
          <w:rFonts w:ascii="Times New Roman" w:hAnsi="Times New Roman" w:cs="Times New Roman"/>
        </w:rPr>
        <w:t xml:space="preserve"> reduce </w:t>
      </w:r>
      <w:r w:rsidR="00C05F92" w:rsidRPr="00AB3313">
        <w:rPr>
          <w:rFonts w:ascii="Times New Roman" w:hAnsi="Times New Roman" w:cs="Times New Roman"/>
        </w:rPr>
        <w:t>client,</w:t>
      </w:r>
      <w:r w:rsidRPr="00AB3313">
        <w:rPr>
          <w:rFonts w:ascii="Times New Roman" w:hAnsi="Times New Roman" w:cs="Times New Roman"/>
        </w:rPr>
        <w:t xml:space="preserve"> wait times, the system should be able to conduct food analysis and invoicing transactions quickly.</w:t>
      </w:r>
    </w:p>
    <w:p w14:paraId="6DAFF237"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It ought to be tuned to manage busy times and large numbers of transactions without lagging or experiencing delays in performance.</w:t>
      </w:r>
    </w:p>
    <w:p w14:paraId="11EC24F7"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Dependability:</w:t>
      </w:r>
    </w:p>
    <w:p w14:paraId="2B52CA4F" w14:textId="77777777" w:rsidR="00CF39DA" w:rsidRPr="00AB3313" w:rsidRDefault="00CF39DA" w:rsidP="00CF39DA">
      <w:pPr>
        <w:rPr>
          <w:rFonts w:ascii="Times New Roman" w:hAnsi="Times New Roman" w:cs="Times New Roman"/>
        </w:rPr>
      </w:pPr>
    </w:p>
    <w:p w14:paraId="2228037B"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During restaurant business hours, the system ought to be dependable and accessible with minimal downtime for upgrades or maintenance.</w:t>
      </w:r>
    </w:p>
    <w:p w14:paraId="741A43CC"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Fault-tolerant methods should be included to handle mistakes gently and guarantee that clients receive continued service.</w:t>
      </w:r>
    </w:p>
    <w:p w14:paraId="2EA7D934" w14:textId="77777777" w:rsidR="00CF39DA" w:rsidRPr="00AB3313" w:rsidRDefault="00CF39DA" w:rsidP="00CF39DA">
      <w:pPr>
        <w:rPr>
          <w:rFonts w:ascii="Times New Roman" w:hAnsi="Times New Roman" w:cs="Times New Roman"/>
        </w:rPr>
      </w:pPr>
    </w:p>
    <w:p w14:paraId="3593EEB8" w14:textId="681B29F5" w:rsidR="00CF39DA" w:rsidRPr="00AB3313" w:rsidRDefault="00CF39DA" w:rsidP="00891ECB">
      <w:pPr>
        <w:pStyle w:val="Subtitle"/>
      </w:pPr>
      <w:r w:rsidRPr="00AB3313">
        <w:t>Safety</w:t>
      </w:r>
    </w:p>
    <w:p w14:paraId="513336D5"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To safeguard sensitive client data and transaction information, such as payment details and personal information, strong encryption should be used.</w:t>
      </w:r>
    </w:p>
    <w:p w14:paraId="34CB7A26"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To prevent unauthorized users from accessing the system and to protect user privacy, access control procedures should be put in place.</w:t>
      </w:r>
    </w:p>
    <w:p w14:paraId="7D19C570"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To protect consumer data, the system must abide by applicable data protection laws, such as GDPR or PCI DSS.</w:t>
      </w:r>
    </w:p>
    <w:p w14:paraId="07354246" w14:textId="77777777" w:rsidR="00E77E2E" w:rsidRDefault="00E77E2E" w:rsidP="00891ECB">
      <w:pPr>
        <w:pStyle w:val="Subtitle"/>
      </w:pPr>
    </w:p>
    <w:p w14:paraId="3B16531C" w14:textId="17F40374" w:rsidR="00CF39DA" w:rsidRPr="00AB3313" w:rsidRDefault="00CF39DA" w:rsidP="00891ECB">
      <w:pPr>
        <w:pStyle w:val="Subtitle"/>
      </w:pPr>
      <w:r w:rsidRPr="00AB3313">
        <w:t>Usability</w:t>
      </w:r>
    </w:p>
    <w:p w14:paraId="459B22D7"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Both restaurant employees and patrons should find the user interface to be simple to use and intuitive.</w:t>
      </w:r>
    </w:p>
    <w:p w14:paraId="358E30A7" w14:textId="59420ED2" w:rsidR="00CF39DA" w:rsidRPr="00AB3313" w:rsidRDefault="00CF39DA" w:rsidP="00CF39DA">
      <w:pPr>
        <w:rPr>
          <w:rFonts w:ascii="Times New Roman" w:hAnsi="Times New Roman" w:cs="Times New Roman"/>
        </w:rPr>
      </w:pPr>
      <w:r w:rsidRPr="00AB3313">
        <w:rPr>
          <w:rFonts w:ascii="Times New Roman" w:hAnsi="Times New Roman" w:cs="Times New Roman"/>
        </w:rPr>
        <w:t xml:space="preserve">From placing orders to making payments, customers should be able to effortlessly complete the self-service process without </w:t>
      </w:r>
      <w:r w:rsidR="005C7A31" w:rsidRPr="00AB3313">
        <w:rPr>
          <w:rFonts w:ascii="Times New Roman" w:hAnsi="Times New Roman" w:cs="Times New Roman"/>
        </w:rPr>
        <w:t>help. It</w:t>
      </w:r>
      <w:r w:rsidRPr="00AB3313">
        <w:rPr>
          <w:rFonts w:ascii="Times New Roman" w:hAnsi="Times New Roman" w:cs="Times New Roman"/>
        </w:rPr>
        <w:t xml:space="preserve"> should be easy for restaurant employees to operate the system with minimal training requirements if they have access to clear instructions and user interfaces.</w:t>
      </w:r>
    </w:p>
    <w:p w14:paraId="1DE4C555" w14:textId="77777777" w:rsidR="00E77E2E" w:rsidRDefault="00E77E2E" w:rsidP="00891ECB">
      <w:pPr>
        <w:pStyle w:val="Subtitle"/>
      </w:pPr>
    </w:p>
    <w:p w14:paraId="69314B32" w14:textId="213C35B3" w:rsidR="00CF39DA" w:rsidRPr="00AB3313" w:rsidRDefault="00CF39DA" w:rsidP="00891ECB">
      <w:pPr>
        <w:pStyle w:val="Subtitle"/>
      </w:pPr>
      <w:r w:rsidRPr="00AB3313">
        <w:t>Scalability</w:t>
      </w:r>
    </w:p>
    <w:p w14:paraId="6A23358C"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As the restaurant expands and can handle more patrons and transactions, the system ought to be built to scale easily.</w:t>
      </w:r>
    </w:p>
    <w:p w14:paraId="63CA28BA"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Long-term scalability and flexibility should be ensured by its capacity to accommodate new features or functionalities without requiring substantial modifications to the underlying architecture.</w:t>
      </w:r>
    </w:p>
    <w:p w14:paraId="5D8964D9"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Sustainability:</w:t>
      </w:r>
    </w:p>
    <w:p w14:paraId="3654139A"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Modular components and comprehensive documentation should make it simple to maintain and update the system and enable continuous maintenance tasks.</w:t>
      </w:r>
    </w:p>
    <w:p w14:paraId="5280BAB5"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Upgrades and improvements ought to be implemented seamlessly, causing the least amount of disturbance to the system's functioning and leaving no impact on the user's experience.</w:t>
      </w:r>
    </w:p>
    <w:p w14:paraId="2F87A1B3" w14:textId="77777777" w:rsidR="00CF39DA" w:rsidRDefault="00CF39DA" w:rsidP="00CF39DA">
      <w:pPr>
        <w:rPr>
          <w:rFonts w:ascii="Times New Roman" w:hAnsi="Times New Roman" w:cs="Times New Roman"/>
        </w:rPr>
      </w:pPr>
      <w:r w:rsidRPr="00AB3313">
        <w:rPr>
          <w:rFonts w:ascii="Times New Roman" w:hAnsi="Times New Roman" w:cs="Times New Roman"/>
        </w:rPr>
        <w:t xml:space="preserve">To guarantee optimal performance and dependability, regular testing and monitoring should be carried out </w:t>
      </w:r>
      <w:proofErr w:type="gramStart"/>
      <w:r w:rsidRPr="00AB3313">
        <w:rPr>
          <w:rFonts w:ascii="Times New Roman" w:hAnsi="Times New Roman" w:cs="Times New Roman"/>
        </w:rPr>
        <w:t>in order to</w:t>
      </w:r>
      <w:proofErr w:type="gramEnd"/>
      <w:r w:rsidRPr="00AB3313">
        <w:rPr>
          <w:rFonts w:ascii="Times New Roman" w:hAnsi="Times New Roman" w:cs="Times New Roman"/>
        </w:rPr>
        <w:t xml:space="preserve"> spot any problems early on and take appropriate action.</w:t>
      </w:r>
    </w:p>
    <w:p w14:paraId="71174FA3" w14:textId="77777777" w:rsidR="00E77E2E" w:rsidRDefault="00E77E2E" w:rsidP="00CF39DA">
      <w:pPr>
        <w:rPr>
          <w:rFonts w:ascii="Times New Roman" w:hAnsi="Times New Roman" w:cs="Times New Roman"/>
        </w:rPr>
      </w:pPr>
    </w:p>
    <w:p w14:paraId="739B279F" w14:textId="77777777" w:rsidR="00E77E2E" w:rsidRDefault="00E77E2E" w:rsidP="00CF39DA">
      <w:pPr>
        <w:rPr>
          <w:rFonts w:ascii="Times New Roman" w:hAnsi="Times New Roman" w:cs="Times New Roman"/>
        </w:rPr>
      </w:pPr>
    </w:p>
    <w:p w14:paraId="55EED92B" w14:textId="77777777" w:rsidR="00E77E2E" w:rsidRDefault="00E77E2E" w:rsidP="00CF39DA">
      <w:pPr>
        <w:rPr>
          <w:rFonts w:ascii="Times New Roman" w:hAnsi="Times New Roman" w:cs="Times New Roman"/>
        </w:rPr>
      </w:pPr>
    </w:p>
    <w:p w14:paraId="03B843C7" w14:textId="77777777" w:rsidR="00E77E2E" w:rsidRDefault="00E77E2E" w:rsidP="00CF39DA">
      <w:pPr>
        <w:rPr>
          <w:rFonts w:ascii="Times New Roman" w:hAnsi="Times New Roman" w:cs="Times New Roman"/>
        </w:rPr>
      </w:pPr>
    </w:p>
    <w:p w14:paraId="399E38D6" w14:textId="77777777" w:rsidR="00E77E2E" w:rsidRDefault="00E77E2E" w:rsidP="00CF39DA">
      <w:pPr>
        <w:rPr>
          <w:rFonts w:ascii="Times New Roman" w:hAnsi="Times New Roman" w:cs="Times New Roman"/>
        </w:rPr>
      </w:pPr>
    </w:p>
    <w:p w14:paraId="797E2195" w14:textId="77777777" w:rsidR="00E77E2E" w:rsidRDefault="00E77E2E" w:rsidP="00CF39DA">
      <w:pPr>
        <w:rPr>
          <w:rFonts w:ascii="Times New Roman" w:hAnsi="Times New Roman" w:cs="Times New Roman"/>
        </w:rPr>
      </w:pPr>
    </w:p>
    <w:p w14:paraId="56955E02" w14:textId="77777777" w:rsidR="00E77E2E" w:rsidRDefault="00E77E2E" w:rsidP="00CF39DA">
      <w:pPr>
        <w:rPr>
          <w:rFonts w:ascii="Times New Roman" w:hAnsi="Times New Roman" w:cs="Times New Roman"/>
        </w:rPr>
      </w:pPr>
    </w:p>
    <w:p w14:paraId="46682647" w14:textId="77777777" w:rsidR="00E77E2E" w:rsidRDefault="00E77E2E" w:rsidP="00CF39DA">
      <w:pPr>
        <w:rPr>
          <w:rFonts w:ascii="Times New Roman" w:hAnsi="Times New Roman" w:cs="Times New Roman"/>
        </w:rPr>
      </w:pPr>
    </w:p>
    <w:p w14:paraId="769C05AC" w14:textId="77777777" w:rsidR="00E77E2E" w:rsidRDefault="00E77E2E" w:rsidP="00CF39DA">
      <w:pPr>
        <w:rPr>
          <w:rFonts w:ascii="Times New Roman" w:hAnsi="Times New Roman" w:cs="Times New Roman"/>
        </w:rPr>
      </w:pPr>
    </w:p>
    <w:p w14:paraId="5D40ACCD" w14:textId="4AFCBCDC" w:rsidR="000222B9" w:rsidRPr="007572A8" w:rsidRDefault="00657222" w:rsidP="000222B9">
      <w:pPr>
        <w:pStyle w:val="Heading2"/>
        <w:rPr>
          <w:rFonts w:ascii="Times New Roman" w:hAnsi="Times New Roman" w:cs="Times New Roman"/>
          <w:color w:val="auto"/>
        </w:rPr>
      </w:pPr>
      <w:bookmarkStart w:id="14" w:name="_Toc161354451"/>
      <w:r>
        <w:rPr>
          <w:rFonts w:ascii="Times New Roman" w:hAnsi="Times New Roman" w:cs="Times New Roman"/>
          <w:color w:val="auto"/>
        </w:rPr>
        <w:t>3.3</w:t>
      </w:r>
      <w:r w:rsidR="003E6556" w:rsidRPr="007572A8">
        <w:rPr>
          <w:rFonts w:ascii="Times New Roman" w:hAnsi="Times New Roman" w:cs="Times New Roman"/>
          <w:color w:val="auto"/>
        </w:rPr>
        <w:t>Hardware Requirements</w:t>
      </w:r>
      <w:bookmarkEnd w:id="14"/>
    </w:p>
    <w:p w14:paraId="711BA2E4" w14:textId="77777777" w:rsidR="000222B9" w:rsidRPr="000222B9" w:rsidRDefault="000222B9" w:rsidP="000222B9"/>
    <w:p w14:paraId="3EC60CC1" w14:textId="77777777" w:rsidR="00DE49AC" w:rsidRDefault="000222B9" w:rsidP="00DE49AC">
      <w:pPr>
        <w:keepNext/>
      </w:pPr>
      <w:r>
        <w:rPr>
          <w:rFonts w:ascii="Calibri" w:eastAsia="Calibri" w:hAnsi="Calibri" w:cs="Calibri"/>
          <w:noProof/>
          <w:sz w:val="22"/>
        </w:rPr>
        <mc:AlternateContent>
          <mc:Choice Requires="wpg">
            <w:drawing>
              <wp:inline distT="0" distB="0" distL="0" distR="0" wp14:anchorId="566D6B16" wp14:editId="273641E7">
                <wp:extent cx="5722313" cy="2543352"/>
                <wp:effectExtent l="0" t="0" r="0" b="0"/>
                <wp:docPr id="36699" name="Group 36699"/>
                <wp:cNvGraphicFramePr/>
                <a:graphic xmlns:a="http://schemas.openxmlformats.org/drawingml/2006/main">
                  <a:graphicData uri="http://schemas.microsoft.com/office/word/2010/wordprocessingGroup">
                    <wpg:wgp>
                      <wpg:cNvGrpSpPr/>
                      <wpg:grpSpPr>
                        <a:xfrm>
                          <a:off x="0" y="0"/>
                          <a:ext cx="5722313" cy="2543352"/>
                          <a:chOff x="-30925" y="-85828"/>
                          <a:chExt cx="5805742" cy="4252390"/>
                        </a:xfrm>
                      </wpg:grpSpPr>
                      <wps:wsp>
                        <wps:cNvPr id="2987" name="Rectangle 2987"/>
                        <wps:cNvSpPr/>
                        <wps:spPr>
                          <a:xfrm>
                            <a:off x="5724144" y="3942181"/>
                            <a:ext cx="50673" cy="224381"/>
                          </a:xfrm>
                          <a:prstGeom prst="rect">
                            <a:avLst/>
                          </a:prstGeom>
                          <a:ln>
                            <a:noFill/>
                          </a:ln>
                        </wps:spPr>
                        <wps:txbx>
                          <w:txbxContent>
                            <w:p w14:paraId="19063A5F" w14:textId="77777777" w:rsidR="000222B9" w:rsidRDefault="000222B9" w:rsidP="000222B9">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2994" name="Picture 2994"/>
                          <pic:cNvPicPr/>
                        </pic:nvPicPr>
                        <pic:blipFill>
                          <a:blip r:embed="rId11"/>
                          <a:stretch>
                            <a:fillRect/>
                          </a:stretch>
                        </pic:blipFill>
                        <pic:spPr>
                          <a:xfrm>
                            <a:off x="-30925" y="-85828"/>
                            <a:ext cx="5753214" cy="4162240"/>
                          </a:xfrm>
                          <a:prstGeom prst="rect">
                            <a:avLst/>
                          </a:prstGeom>
                        </pic:spPr>
                      </pic:pic>
                      <wps:wsp>
                        <wps:cNvPr id="2997" name="Shape 2997"/>
                        <wps:cNvSpPr/>
                        <wps:spPr>
                          <a:xfrm>
                            <a:off x="1429512" y="82296"/>
                            <a:ext cx="457200" cy="327660"/>
                          </a:xfrm>
                          <a:custGeom>
                            <a:avLst/>
                            <a:gdLst/>
                            <a:ahLst/>
                            <a:cxnLst/>
                            <a:rect l="0" t="0" r="0" b="0"/>
                            <a:pathLst>
                              <a:path w="457200" h="327660">
                                <a:moveTo>
                                  <a:pt x="0" y="163830"/>
                                </a:moveTo>
                                <a:cubicBezTo>
                                  <a:pt x="0" y="73406"/>
                                  <a:pt x="102362" y="0"/>
                                  <a:pt x="228600" y="0"/>
                                </a:cubicBezTo>
                                <a:cubicBezTo>
                                  <a:pt x="354838" y="0"/>
                                  <a:pt x="457200" y="73406"/>
                                  <a:pt x="457200" y="163830"/>
                                </a:cubicBezTo>
                                <a:cubicBezTo>
                                  <a:pt x="457200" y="254254"/>
                                  <a:pt x="354838" y="327660"/>
                                  <a:pt x="228600" y="327660"/>
                                </a:cubicBezTo>
                                <a:cubicBezTo>
                                  <a:pt x="102362" y="327660"/>
                                  <a:pt x="0" y="254254"/>
                                  <a:pt x="0" y="163830"/>
                                </a:cubicBezTo>
                                <a:close/>
                              </a:path>
                            </a:pathLst>
                          </a:custGeom>
                          <a:ln w="12192" cap="flat">
                            <a:miter lim="127000"/>
                          </a:ln>
                        </wps:spPr>
                        <wps:style>
                          <a:lnRef idx="1">
                            <a:srgbClr val="5B9BD5"/>
                          </a:lnRef>
                          <a:fillRef idx="0">
                            <a:srgbClr val="000000">
                              <a:alpha val="0"/>
                            </a:srgbClr>
                          </a:fillRef>
                          <a:effectRef idx="0">
                            <a:scrgbClr r="0" g="0" b="0"/>
                          </a:effectRef>
                          <a:fontRef idx="none"/>
                        </wps:style>
                        <wps:bodyPr/>
                      </wps:wsp>
                      <wps:wsp>
                        <wps:cNvPr id="2998" name="Rectangle 2998"/>
                        <wps:cNvSpPr/>
                        <wps:spPr>
                          <a:xfrm>
                            <a:off x="1620647" y="184887"/>
                            <a:ext cx="101346" cy="224380"/>
                          </a:xfrm>
                          <a:prstGeom prst="rect">
                            <a:avLst/>
                          </a:prstGeom>
                          <a:ln>
                            <a:noFill/>
                          </a:ln>
                        </wps:spPr>
                        <wps:txbx>
                          <w:txbxContent>
                            <w:p w14:paraId="1EFA0A88" w14:textId="77777777" w:rsidR="000222B9" w:rsidRDefault="000222B9" w:rsidP="000222B9">
                              <w:pPr>
                                <w:spacing w:after="160" w:line="259" w:lineRule="auto"/>
                              </w:pPr>
                              <w:r>
                                <w:t>1</w:t>
                              </w:r>
                            </w:p>
                          </w:txbxContent>
                        </wps:txbx>
                        <wps:bodyPr horzOverflow="overflow" vert="horz" lIns="0" tIns="0" rIns="0" bIns="0" rtlCol="0">
                          <a:noAutofit/>
                        </wps:bodyPr>
                      </wps:wsp>
                      <wps:wsp>
                        <wps:cNvPr id="2999" name="Rectangle 2999"/>
                        <wps:cNvSpPr/>
                        <wps:spPr>
                          <a:xfrm>
                            <a:off x="1696847" y="184887"/>
                            <a:ext cx="50673" cy="224380"/>
                          </a:xfrm>
                          <a:prstGeom prst="rect">
                            <a:avLst/>
                          </a:prstGeom>
                          <a:ln>
                            <a:noFill/>
                          </a:ln>
                        </wps:spPr>
                        <wps:txbx>
                          <w:txbxContent>
                            <w:p w14:paraId="7972C9D6" w14:textId="77777777" w:rsidR="000222B9" w:rsidRDefault="000222B9" w:rsidP="000222B9">
                              <w:pPr>
                                <w:spacing w:after="160" w:line="259" w:lineRule="auto"/>
                              </w:pPr>
                              <w:r>
                                <w:t xml:space="preserve"> </w:t>
                              </w:r>
                            </w:p>
                          </w:txbxContent>
                        </wps:txbx>
                        <wps:bodyPr horzOverflow="overflow" vert="horz" lIns="0" tIns="0" rIns="0" bIns="0" rtlCol="0">
                          <a:noAutofit/>
                        </wps:bodyPr>
                      </wps:wsp>
                      <wps:wsp>
                        <wps:cNvPr id="3001" name="Shape 3001"/>
                        <wps:cNvSpPr/>
                        <wps:spPr>
                          <a:xfrm>
                            <a:off x="3273552" y="74676"/>
                            <a:ext cx="457200" cy="327660"/>
                          </a:xfrm>
                          <a:custGeom>
                            <a:avLst/>
                            <a:gdLst/>
                            <a:ahLst/>
                            <a:cxnLst/>
                            <a:rect l="0" t="0" r="0" b="0"/>
                            <a:pathLst>
                              <a:path w="457200" h="327660">
                                <a:moveTo>
                                  <a:pt x="0" y="163830"/>
                                </a:moveTo>
                                <a:cubicBezTo>
                                  <a:pt x="0" y="73406"/>
                                  <a:pt x="102362" y="0"/>
                                  <a:pt x="228600" y="0"/>
                                </a:cubicBezTo>
                                <a:cubicBezTo>
                                  <a:pt x="354838" y="0"/>
                                  <a:pt x="457200" y="73406"/>
                                  <a:pt x="457200" y="163830"/>
                                </a:cubicBezTo>
                                <a:cubicBezTo>
                                  <a:pt x="457200" y="254254"/>
                                  <a:pt x="354838" y="327660"/>
                                  <a:pt x="228600" y="327660"/>
                                </a:cubicBezTo>
                                <a:cubicBezTo>
                                  <a:pt x="102362" y="327660"/>
                                  <a:pt x="0" y="254254"/>
                                  <a:pt x="0" y="163830"/>
                                </a:cubicBezTo>
                                <a:close/>
                              </a:path>
                            </a:pathLst>
                          </a:custGeom>
                          <a:ln w="12192" cap="flat">
                            <a:miter lim="127000"/>
                          </a:ln>
                        </wps:spPr>
                        <wps:style>
                          <a:lnRef idx="1">
                            <a:srgbClr val="5B9BD5"/>
                          </a:lnRef>
                          <a:fillRef idx="0">
                            <a:srgbClr val="000000">
                              <a:alpha val="0"/>
                            </a:srgbClr>
                          </a:fillRef>
                          <a:effectRef idx="0">
                            <a:scrgbClr r="0" g="0" b="0"/>
                          </a:effectRef>
                          <a:fontRef idx="none"/>
                        </wps:style>
                        <wps:bodyPr/>
                      </wps:wsp>
                      <wps:wsp>
                        <wps:cNvPr id="3002" name="Rectangle 3002"/>
                        <wps:cNvSpPr/>
                        <wps:spPr>
                          <a:xfrm>
                            <a:off x="3471037" y="177490"/>
                            <a:ext cx="84117" cy="186236"/>
                          </a:xfrm>
                          <a:prstGeom prst="rect">
                            <a:avLst/>
                          </a:prstGeom>
                          <a:ln>
                            <a:noFill/>
                          </a:ln>
                        </wps:spPr>
                        <wps:txbx>
                          <w:txbxContent>
                            <w:p w14:paraId="43B60D0E" w14:textId="77777777" w:rsidR="000222B9" w:rsidRDefault="000222B9" w:rsidP="000222B9">
                              <w:pPr>
                                <w:spacing w:after="160" w:line="259" w:lineRule="auto"/>
                              </w:pPr>
                              <w:r>
                                <w:rPr>
                                  <w:sz w:val="20"/>
                                </w:rPr>
                                <w:t>2</w:t>
                              </w:r>
                            </w:p>
                          </w:txbxContent>
                        </wps:txbx>
                        <wps:bodyPr horzOverflow="overflow" vert="horz" lIns="0" tIns="0" rIns="0" bIns="0" rtlCol="0">
                          <a:noAutofit/>
                        </wps:bodyPr>
                      </wps:wsp>
                      <wps:wsp>
                        <wps:cNvPr id="3003" name="Rectangle 3003"/>
                        <wps:cNvSpPr/>
                        <wps:spPr>
                          <a:xfrm>
                            <a:off x="3535045" y="177490"/>
                            <a:ext cx="42058" cy="186236"/>
                          </a:xfrm>
                          <a:prstGeom prst="rect">
                            <a:avLst/>
                          </a:prstGeom>
                          <a:ln>
                            <a:noFill/>
                          </a:ln>
                        </wps:spPr>
                        <wps:txbx>
                          <w:txbxContent>
                            <w:p w14:paraId="3A1FA4BC" w14:textId="77777777" w:rsidR="000222B9" w:rsidRDefault="000222B9" w:rsidP="000222B9">
                              <w:pPr>
                                <w:spacing w:after="160" w:line="259" w:lineRule="auto"/>
                              </w:pPr>
                              <w:r>
                                <w:rPr>
                                  <w:sz w:val="20"/>
                                </w:rPr>
                                <w:t xml:space="preserve"> </w:t>
                              </w:r>
                            </w:p>
                          </w:txbxContent>
                        </wps:txbx>
                        <wps:bodyPr horzOverflow="overflow" vert="horz" lIns="0" tIns="0" rIns="0" bIns="0" rtlCol="0">
                          <a:noAutofit/>
                        </wps:bodyPr>
                      </wps:wsp>
                      <wps:wsp>
                        <wps:cNvPr id="3005" name="Shape 3005"/>
                        <wps:cNvSpPr/>
                        <wps:spPr>
                          <a:xfrm>
                            <a:off x="5163312" y="67056"/>
                            <a:ext cx="457200" cy="327660"/>
                          </a:xfrm>
                          <a:custGeom>
                            <a:avLst/>
                            <a:gdLst/>
                            <a:ahLst/>
                            <a:cxnLst/>
                            <a:rect l="0" t="0" r="0" b="0"/>
                            <a:pathLst>
                              <a:path w="457200" h="327660">
                                <a:moveTo>
                                  <a:pt x="0" y="163830"/>
                                </a:moveTo>
                                <a:cubicBezTo>
                                  <a:pt x="0" y="73406"/>
                                  <a:pt x="102362" y="0"/>
                                  <a:pt x="228600" y="0"/>
                                </a:cubicBezTo>
                                <a:cubicBezTo>
                                  <a:pt x="354838" y="0"/>
                                  <a:pt x="457200" y="73406"/>
                                  <a:pt x="457200" y="163830"/>
                                </a:cubicBezTo>
                                <a:cubicBezTo>
                                  <a:pt x="457200" y="254254"/>
                                  <a:pt x="354838" y="327660"/>
                                  <a:pt x="228600" y="327660"/>
                                </a:cubicBezTo>
                                <a:cubicBezTo>
                                  <a:pt x="102362" y="327660"/>
                                  <a:pt x="0" y="254254"/>
                                  <a:pt x="0" y="163830"/>
                                </a:cubicBezTo>
                                <a:close/>
                              </a:path>
                            </a:pathLst>
                          </a:custGeom>
                          <a:ln w="12192" cap="flat">
                            <a:miter lim="127000"/>
                          </a:ln>
                        </wps:spPr>
                        <wps:style>
                          <a:lnRef idx="1">
                            <a:srgbClr val="5B9BD5"/>
                          </a:lnRef>
                          <a:fillRef idx="0">
                            <a:srgbClr val="000000">
                              <a:alpha val="0"/>
                            </a:srgbClr>
                          </a:fillRef>
                          <a:effectRef idx="0">
                            <a:scrgbClr r="0" g="0" b="0"/>
                          </a:effectRef>
                          <a:fontRef idx="none"/>
                        </wps:style>
                        <wps:bodyPr/>
                      </wps:wsp>
                      <wps:wsp>
                        <wps:cNvPr id="3006" name="Rectangle 3006"/>
                        <wps:cNvSpPr/>
                        <wps:spPr>
                          <a:xfrm>
                            <a:off x="5361178" y="169871"/>
                            <a:ext cx="84117" cy="186236"/>
                          </a:xfrm>
                          <a:prstGeom prst="rect">
                            <a:avLst/>
                          </a:prstGeom>
                          <a:ln>
                            <a:noFill/>
                          </a:ln>
                        </wps:spPr>
                        <wps:txbx>
                          <w:txbxContent>
                            <w:p w14:paraId="6AFF812F" w14:textId="77777777" w:rsidR="000222B9" w:rsidRDefault="000222B9" w:rsidP="000222B9">
                              <w:pPr>
                                <w:spacing w:after="160" w:line="259" w:lineRule="auto"/>
                              </w:pPr>
                              <w:r>
                                <w:rPr>
                                  <w:sz w:val="20"/>
                                </w:rPr>
                                <w:t>3</w:t>
                              </w:r>
                            </w:p>
                          </w:txbxContent>
                        </wps:txbx>
                        <wps:bodyPr horzOverflow="overflow" vert="horz" lIns="0" tIns="0" rIns="0" bIns="0" rtlCol="0">
                          <a:noAutofit/>
                        </wps:bodyPr>
                      </wps:wsp>
                      <wps:wsp>
                        <wps:cNvPr id="3007" name="Rectangle 3007"/>
                        <wps:cNvSpPr/>
                        <wps:spPr>
                          <a:xfrm>
                            <a:off x="5425440" y="169871"/>
                            <a:ext cx="42058" cy="186236"/>
                          </a:xfrm>
                          <a:prstGeom prst="rect">
                            <a:avLst/>
                          </a:prstGeom>
                          <a:ln>
                            <a:noFill/>
                          </a:ln>
                        </wps:spPr>
                        <wps:txbx>
                          <w:txbxContent>
                            <w:p w14:paraId="670BCD73" w14:textId="77777777" w:rsidR="000222B9" w:rsidRDefault="000222B9" w:rsidP="000222B9">
                              <w:pPr>
                                <w:spacing w:after="160" w:line="259" w:lineRule="auto"/>
                              </w:pPr>
                              <w:r>
                                <w:rPr>
                                  <w:sz w:val="20"/>
                                </w:rPr>
                                <w:t xml:space="preserve"> </w:t>
                              </w:r>
                            </w:p>
                          </w:txbxContent>
                        </wps:txbx>
                        <wps:bodyPr horzOverflow="overflow" vert="horz" lIns="0" tIns="0" rIns="0" bIns="0" rtlCol="0">
                          <a:noAutofit/>
                        </wps:bodyPr>
                      </wps:wsp>
                      <wps:wsp>
                        <wps:cNvPr id="3009" name="Shape 3009"/>
                        <wps:cNvSpPr/>
                        <wps:spPr>
                          <a:xfrm>
                            <a:off x="2343912" y="2078736"/>
                            <a:ext cx="457200" cy="327660"/>
                          </a:xfrm>
                          <a:custGeom>
                            <a:avLst/>
                            <a:gdLst/>
                            <a:ahLst/>
                            <a:cxnLst/>
                            <a:rect l="0" t="0" r="0" b="0"/>
                            <a:pathLst>
                              <a:path w="457200" h="327660">
                                <a:moveTo>
                                  <a:pt x="0" y="163830"/>
                                </a:moveTo>
                                <a:cubicBezTo>
                                  <a:pt x="0" y="73406"/>
                                  <a:pt x="102362" y="0"/>
                                  <a:pt x="228600" y="0"/>
                                </a:cubicBezTo>
                                <a:cubicBezTo>
                                  <a:pt x="354838" y="0"/>
                                  <a:pt x="457200" y="73406"/>
                                  <a:pt x="457200" y="163830"/>
                                </a:cubicBezTo>
                                <a:cubicBezTo>
                                  <a:pt x="457200" y="254254"/>
                                  <a:pt x="354838" y="327660"/>
                                  <a:pt x="228600" y="327660"/>
                                </a:cubicBezTo>
                                <a:cubicBezTo>
                                  <a:pt x="102362" y="327660"/>
                                  <a:pt x="0" y="254254"/>
                                  <a:pt x="0" y="163830"/>
                                </a:cubicBezTo>
                                <a:close/>
                              </a:path>
                            </a:pathLst>
                          </a:custGeom>
                          <a:ln w="12192" cap="flat">
                            <a:miter lim="127000"/>
                          </a:ln>
                        </wps:spPr>
                        <wps:style>
                          <a:lnRef idx="1">
                            <a:srgbClr val="5B9BD5"/>
                          </a:lnRef>
                          <a:fillRef idx="0">
                            <a:srgbClr val="000000">
                              <a:alpha val="0"/>
                            </a:srgbClr>
                          </a:fillRef>
                          <a:effectRef idx="0">
                            <a:scrgbClr r="0" g="0" b="0"/>
                          </a:effectRef>
                          <a:fontRef idx="none"/>
                        </wps:style>
                        <wps:bodyPr/>
                      </wps:wsp>
                      <wps:wsp>
                        <wps:cNvPr id="3010" name="Rectangle 3010"/>
                        <wps:cNvSpPr/>
                        <wps:spPr>
                          <a:xfrm>
                            <a:off x="2541397" y="2181805"/>
                            <a:ext cx="84117" cy="186235"/>
                          </a:xfrm>
                          <a:prstGeom prst="rect">
                            <a:avLst/>
                          </a:prstGeom>
                          <a:ln>
                            <a:noFill/>
                          </a:ln>
                        </wps:spPr>
                        <wps:txbx>
                          <w:txbxContent>
                            <w:p w14:paraId="4AD5ABD7" w14:textId="77777777" w:rsidR="000222B9" w:rsidRDefault="000222B9" w:rsidP="000222B9">
                              <w:pPr>
                                <w:spacing w:after="160" w:line="259" w:lineRule="auto"/>
                              </w:pPr>
                              <w:r>
                                <w:rPr>
                                  <w:sz w:val="20"/>
                                </w:rPr>
                                <w:t>4</w:t>
                              </w:r>
                            </w:p>
                          </w:txbxContent>
                        </wps:txbx>
                        <wps:bodyPr horzOverflow="overflow" vert="horz" lIns="0" tIns="0" rIns="0" bIns="0" rtlCol="0">
                          <a:noAutofit/>
                        </wps:bodyPr>
                      </wps:wsp>
                      <wps:wsp>
                        <wps:cNvPr id="3011" name="Rectangle 3011"/>
                        <wps:cNvSpPr/>
                        <wps:spPr>
                          <a:xfrm>
                            <a:off x="2605405" y="2181805"/>
                            <a:ext cx="42058" cy="186235"/>
                          </a:xfrm>
                          <a:prstGeom prst="rect">
                            <a:avLst/>
                          </a:prstGeom>
                          <a:ln>
                            <a:noFill/>
                          </a:ln>
                        </wps:spPr>
                        <wps:txbx>
                          <w:txbxContent>
                            <w:p w14:paraId="022E22A3" w14:textId="77777777" w:rsidR="000222B9" w:rsidRDefault="000222B9" w:rsidP="000222B9">
                              <w:pPr>
                                <w:spacing w:after="160" w:line="259" w:lineRule="auto"/>
                              </w:pPr>
                              <w:r>
                                <w:rPr>
                                  <w:sz w:val="20"/>
                                </w:rPr>
                                <w:t xml:space="preserve"> </w:t>
                              </w:r>
                            </w:p>
                          </w:txbxContent>
                        </wps:txbx>
                        <wps:bodyPr horzOverflow="overflow" vert="horz" lIns="0" tIns="0" rIns="0" bIns="0" rtlCol="0">
                          <a:noAutofit/>
                        </wps:bodyPr>
                      </wps:wsp>
                      <wps:wsp>
                        <wps:cNvPr id="3013" name="Shape 3013"/>
                        <wps:cNvSpPr/>
                        <wps:spPr>
                          <a:xfrm>
                            <a:off x="5018532" y="2185416"/>
                            <a:ext cx="457200" cy="327661"/>
                          </a:xfrm>
                          <a:custGeom>
                            <a:avLst/>
                            <a:gdLst/>
                            <a:ahLst/>
                            <a:cxnLst/>
                            <a:rect l="0" t="0" r="0" b="0"/>
                            <a:pathLst>
                              <a:path w="457200" h="327661">
                                <a:moveTo>
                                  <a:pt x="0" y="163830"/>
                                </a:moveTo>
                                <a:cubicBezTo>
                                  <a:pt x="0" y="73406"/>
                                  <a:pt x="102362" y="0"/>
                                  <a:pt x="228600" y="0"/>
                                </a:cubicBezTo>
                                <a:cubicBezTo>
                                  <a:pt x="354838" y="0"/>
                                  <a:pt x="457200" y="73406"/>
                                  <a:pt x="457200" y="163830"/>
                                </a:cubicBezTo>
                                <a:cubicBezTo>
                                  <a:pt x="457200" y="254254"/>
                                  <a:pt x="354838" y="327661"/>
                                  <a:pt x="228600" y="327661"/>
                                </a:cubicBezTo>
                                <a:cubicBezTo>
                                  <a:pt x="102362" y="327661"/>
                                  <a:pt x="0" y="254254"/>
                                  <a:pt x="0" y="163830"/>
                                </a:cubicBezTo>
                                <a:close/>
                              </a:path>
                            </a:pathLst>
                          </a:custGeom>
                          <a:ln w="12192" cap="flat">
                            <a:miter lim="127000"/>
                          </a:ln>
                        </wps:spPr>
                        <wps:style>
                          <a:lnRef idx="1">
                            <a:srgbClr val="5B9BD5"/>
                          </a:lnRef>
                          <a:fillRef idx="0">
                            <a:srgbClr val="000000">
                              <a:alpha val="0"/>
                            </a:srgbClr>
                          </a:fillRef>
                          <a:effectRef idx="0">
                            <a:scrgbClr r="0" g="0" b="0"/>
                          </a:effectRef>
                          <a:fontRef idx="none"/>
                        </wps:style>
                        <wps:bodyPr/>
                      </wps:wsp>
                      <wps:wsp>
                        <wps:cNvPr id="3014" name="Rectangle 3014"/>
                        <wps:cNvSpPr/>
                        <wps:spPr>
                          <a:xfrm>
                            <a:off x="5216398" y="2288865"/>
                            <a:ext cx="84117" cy="186236"/>
                          </a:xfrm>
                          <a:prstGeom prst="rect">
                            <a:avLst/>
                          </a:prstGeom>
                          <a:ln>
                            <a:noFill/>
                          </a:ln>
                        </wps:spPr>
                        <wps:txbx>
                          <w:txbxContent>
                            <w:p w14:paraId="3EF37E4A" w14:textId="77777777" w:rsidR="000222B9" w:rsidRDefault="000222B9" w:rsidP="000222B9">
                              <w:pPr>
                                <w:spacing w:after="160" w:line="259" w:lineRule="auto"/>
                              </w:pPr>
                              <w:r>
                                <w:rPr>
                                  <w:sz w:val="20"/>
                                </w:rPr>
                                <w:t>5</w:t>
                              </w:r>
                            </w:p>
                          </w:txbxContent>
                        </wps:txbx>
                        <wps:bodyPr horzOverflow="overflow" vert="horz" lIns="0" tIns="0" rIns="0" bIns="0" rtlCol="0">
                          <a:noAutofit/>
                        </wps:bodyPr>
                      </wps:wsp>
                      <wps:wsp>
                        <wps:cNvPr id="3015" name="Rectangle 3015"/>
                        <wps:cNvSpPr/>
                        <wps:spPr>
                          <a:xfrm>
                            <a:off x="5280407" y="2288865"/>
                            <a:ext cx="42058" cy="186236"/>
                          </a:xfrm>
                          <a:prstGeom prst="rect">
                            <a:avLst/>
                          </a:prstGeom>
                          <a:ln>
                            <a:noFill/>
                          </a:ln>
                        </wps:spPr>
                        <wps:txbx>
                          <w:txbxContent>
                            <w:p w14:paraId="1E40A3C5" w14:textId="77777777" w:rsidR="000222B9" w:rsidRDefault="000222B9" w:rsidP="000222B9">
                              <w:pPr>
                                <w:spacing w:after="160" w:line="259" w:lineRule="auto"/>
                              </w:pPr>
                              <w:r>
                                <w:rPr>
                                  <w:sz w:val="20"/>
                                </w:rPr>
                                <w:t xml:space="preserve"> </w:t>
                              </w:r>
                            </w:p>
                          </w:txbxContent>
                        </wps:txbx>
                        <wps:bodyPr horzOverflow="overflow" vert="horz" lIns="0" tIns="0" rIns="0" bIns="0" rtlCol="0">
                          <a:noAutofit/>
                        </wps:bodyPr>
                      </wps:wsp>
                    </wpg:wgp>
                  </a:graphicData>
                </a:graphic>
              </wp:inline>
            </w:drawing>
          </mc:Choice>
          <mc:Fallback>
            <w:pict>
              <v:group w14:anchorId="566D6B16" id="Group 36699" o:spid="_x0000_s1026" style="width:450.6pt;height:200.25pt;mso-position-horizontal-relative:char;mso-position-vertical-relative:line" coordorigin="-309,-858" coordsize="58057,425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blWMAQcAAKswAAAOAAAAZHJzL2Uyb0RvYy54bWzsW9uO2zYQfS/Q&#10;fxD0vrFE6mqsN2iyTRCgaIIk/QBZlm2hukGS17v9+p4hRcqyvbt2ithAbSBxKFIcDufGo+Hk9u1j&#10;nhkPSd2kZTEx7TeWaSRFXM7SYjEx//r+4SYwjaaNilmUlUUyMZ+Sxnx79+svt+tqnLByWWazpDZA&#10;pGjG62piLtu2Go9GTbxM8qh5U1ZJgcF5WedRi8d6MZrV0RrU82zELMsbrct6VtVlnDQNeu/loHkn&#10;6M/nSdx+ns+bpDWyiQneWvFbi98p/Y7ubqPxoo6qZRp3bEQ/wEUepQUW1aTuozYyVnW6QypP47ps&#10;ynn7Ji7zUTmfp3Ei9oDd2NbWbj7W5aoSe1mM14tKiwmi3ZLTD5ON/3z4WFffqi81JLGuFpCFeKK9&#10;PM7rnP4Fl8ajENmTFlny2BoxOl2fMW5z04gxxlyHc5dJocZLSJ7m3XArZK5p4IWbwA1YoMZ/VzQC&#10;y/UdJmk4zGU8FIoZKRZGA8bWFUyl6aXR/DdpfFtGVSKE3IwhjS+1kc6wlTDwTaOIctjsV1hRVCyy&#10;xBC9QlDiXS22ZtxAgntkBvE4tuOIzfPQYXZgy91r+Vmer6THHC6H9cajcVU37cekzA1qTMwarAg7&#10;ix7+aFpwglfVK7R8VtBvUX5Is0yOUg/kpzikVvs4few2MS1nT9jxsqz/+QwvnmflemKWXcskx8ai&#10;NGoa2acCkiYfUo1aNaaqUbfZ+1J4mmTjt1VbzlPBJy0sV+v4gQrvbqs0HuNvZ9lo7ejy9QiAWe2q&#10;TsyOSH4QjTyq/15VN3DCKmrTaZql7ZMIKJAuMVU8fEljUik9bJpFCGVKs8ALtC6MAn2Qp3qT5pHs&#10;6XlAZpqlFSmGZEPtjmFEoy1v3rNnGSnuy3iVJ0UrQ1+dZOC9LJplWjWmUY+TfJrAdutPs87KmrZO&#10;2nhJC86xMBmytAo9ILjsGSOenzHlZ9xYG7LvcmZDOBQIHNtjzBk6cW+oB9myYEyyIprgjALUSVw/&#10;1K4vggNp2CcN0/Kwhdfd3nZY6NqIaJBFwFjoDZ3eQViw4EkkKs58z9uWVLySXk+KU56Os2UmfR59&#10;S9WKHwvVpNjw4jEHS6d5RJSaBlxdcbLUjNBojgjwvRTvtX3ktz0ecMVp/0q8mqbxu+Sf3Qk+d6xu&#10;55WgY1uMe1Iqgg74EP2MBR7JA+JQ9IdUh09yEnedgANdqEmKmNoS+ncY2Bgb7GZIf/gkV9uYiVMO&#10;f6RGd1jp1an42dhcP4iwPVxl+CTJboirn6nISnHt8iL7X9pdVjaJjAJkBfIIUZYh+OptLyvISGxm&#10;h3Q6R8Bnc4QccQDlaQvglqU5jfsW1Cdp7jlvmvYpS8iasuJrMsfxClBgCyJNvZi+z2rjIcKh4b4L&#10;3927mgxepTkybnWzrN1ZWJkWp1ejrFpGkpbipltAbLKjRG8mAhlqZjqycceNhIcAWZClAokQjJ4k&#10;2CqLVs8vAG0F3xQgut325x3JpQtcp4tgcIxd8BIK6HV4FPOY5TmIhXAlO3ACICLsBYLocJtt2dzx&#10;ZBhDuOeBkroCjgqZHBTwjwAvAqGJI66X8vkwTKdbjc5/Eh4Nw70qDUknR6g09IIXVOpuwdGTalR8&#10;OFyMRrll2UqjEmaInmO0iVOBu/jeIgf1Hc+/wowrzIAp9GDhCjN2AcMVZojM2lEZo/05EsQrxJ5t&#10;mCF6j4pijm9bvIMZvu/I5E8PMwLHtjFKH0t24OELooOIJ0EZXB2v586UnARlQHdIRu3RqBbDQZ+/&#10;3OWu5ciUn71How6zXADU82hUfLldEsqAHqRGNcoQH1kHY0YXH5O8S2Z4vuVeUcYVZVxRxjWZcaJk&#10;Bs4k5Bj2nEkiDh0exbgHGCHzhbaH252ti5izogwdkC8FZegEe3+3Bj0fl2QXaVhcMoj01B6NnhVl&#10;aOO8FI3q7JRGGcdlphh3eNihDGb5gS9xfv8ZoDLw10sTeTuwca+gsnTDS4Th085NhZikbhOUcCmR&#10;tH1rszH20rXCnmugjZm7FxUb9zd9wkLxs7G5fvCazbhmM0SZ0E/JsHPU3+zDGeg9JpsBQ7c5XSDD&#10;lajcA7UtNL+PY9tAQwzDtE+SztAn7IUcS7ZOsW8CDfQepVLPch2o8VmVbiONk6pU3+ldikp1hkoh&#10;DZSfHaNO17ID1KoodcJfX8toCHPZcNGzlWfIW/O+9kIe6goCX8szhIe+Wp7RffntwCiBNJSuh+hp&#10;+CRnbpdnDMhKneyinj26GtKOr+UZfaWFrBX5v5VnAGnoIsLBsaRT0wdl2V0GOI6SDmH0LAgC7xWk&#10;IcLcRhj7qeUZ+uvvUo4lnWYfqFSo5PAkFQssB2mQZ1W6jTROqtIeCZ9bp6IgHBXxoq6rq96nkvvN&#10;Z1F11f8fg7t/AQAA//8DAFBLAwQKAAAAAAAAACEAaRDpceMBAgDjAQIAFAAAAGRycy9tZWRpYS9p&#10;bWFnZTEuanBn/9j/4AAQSkZJRgABAQEA3ADcAAD/2wBDAAMCAgMCAgMDAwMEAwMEBQgFBQQEBQoH&#10;BwYIDAoMDAsKCwsNDhIQDQ4RDgsLEBYQERMUFRUVDA8XGBYUGBIUFRT/2wBDAQMEBAUEBQkFBQkU&#10;DQsNFBQUFBQUFBQUFBQUFBQUFBQUFBQUFBQUFBQUFBQUFBQUFBQUFBQUFBQUFBQUFBQUFBT/wAAR&#10;CAPUA9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4m7+MngPT726tLvxloFrd2zNFPbza&#10;nErxOv3ldS3yke9Rf8L4+G3/AEP/AIZ/8G0H/wAXQB3dFcH/AML6+GrNt/4T/wAM7v8AsLQf/F1J&#10;/wALy+HX/Q+eG/8AwbQf/F0AdxRXDf8AC8vh233fHfhv/wAG0H/xdO/4XX8Pv+h58Pf+DOH/AOLo&#10;A7eiuI/4XZ8Pv+h48O/+DSD/AOLo/wCF1/D5/u+OPDv/AINIP/i6AO3oriv+Fz+AP+h20D/wZxf/&#10;ABVH/C5/AH/Q7aB/4M4v/iqAO1ori/8AhcvgD/odtA/8GcX/AMVT/wDhcHgX/oc9B/8ABjF/8VQB&#10;2NFcb/wuLwJ/0Oeg/wDgxi/+Kp//AAtzwN/0OWhf+DGL/wCKoA6+iuQf4teCIV3N4v0RP97UYv8A&#10;4qj/AIW94G/6HHQv/BjF/wDFUAdfRXHf8Lg8C/8AQ56D/wCDGL/4qnf8La8Ef9Dfon/gxi/+KoA6&#10;+iuT/wCFreCtu7/hLdE/8GMX/wAVTP8Ahbngf/ocdB/8GMX/AMVQB19Fch/wt7wN/wBDjoX/AIMY&#10;v/iqP+FveBv+hx0L/wAGMX/xVAHX0VyH/C3PA/8A0OOg/wDgxi/+Ko/4W54H/wChx0H/AMGMX/xV&#10;AHX0VyH/AAtzwP8A9DjoP/gxi/8AiqP+FteCP+hv0T/wYxf/ABVAHX0VyA+LXghvu+L9E/8ABjF/&#10;8VR/wt7wN/0OOhf+DGL/AOKoA6+iuNk+MXgSNdzeNNAVf+wjF/8AFVB/wvL4ef8AQ9eHf/BpB/8A&#10;FUAdzRXDf8L0+HP/AEPvhv8A8G0H/wAXR/wvL4c7d3/CdeG//BtB/wDF0AdzRXCf8L1+G7/8z54b&#10;/wDBtB/8XTv+F3/Dz/oevDv/AINIP/iqAO5orhv+F5fDz/oevDv/AINIP/iqD8cvh0v3vHfhsf8A&#10;cWg/+LoA7miuG/4Xp8Of+h98N/8Ag2g/+Lo/4Xp8Of8AoffDf/g2g/8Ai6AO5ornPDPjrw74ya6G&#10;ga5puti12+f/AGfdJP5W7Ozdt+7na3/fNdHQA38KPwrE1TxnoWi3AttQ1ixsbjbu8q4uURvyJqt/&#10;wsfwr/0Mukf+BsX/AMVWHtaf8xfLLsdJz6Uc+lcz/wALI8Lf9DLpH/gbF/8AFUf8LI8Lf9DLpH/g&#10;bF/8VS9tS/mH7OXY6bn0o59K5n/hZHhb/oZdI/8AA2L/AOKo/wCFkeFv+hl0j/wNi/8AiqPb0v5g&#10;9nLsdNj2ox7Vzf8Awsjwr/0Mukf+BsX/AMVR/wALI8K/9DLpH/gbF/8AFUe3p/zC5ZHSY9qMe1c3&#10;/wALI8K/9DLpH/gbF/8AFUv/AAsbwv8A9DJpH/gbF/8AFUe3p/zByyOjx7UY9q5z/hY3hf8A6GTS&#10;P/A2L/4qj/hY3hf/AKGXSP8AwNi/+Ko9vT/mDlkdHj2ox7Vzn/CxvC//AEMmkf8AgbF/8VR/wsbw&#10;v/0Mmkf+BsX/AMVR7en/ADByyOjx7UY9q5z/AIWN4X/6GTSP/A2L/wCKo/4WN4X/AOhk0j/wNi/+&#10;Ko9vT/mDlkdHj2ox7Vzn/CxvC/8A0Mmkf+BsX/xVH/CxvC//AEMmkf8AgbF/8VR7en/MHLI6PHtR&#10;j2rnP+FjeF/+hk0j/wADYv8A4qj/AIWN4X/6GTSP/A2L/wCKo9vT/mDlkdHj2ox7Vzn/AAsbwv8A&#10;9DJpH/gbF/8AFUf8LG8L/wDQxaT/AOBsX/xVHt6f8wcsjo8e1GPauc/4WN4X/wChi0n/AMDYv/iq&#10;P+FjeF/+hi0n/wADYv8A4qj29P8AmDlkdHj2ox7Vzn/CxvC//QxaT/4Gxf8AxVH/AAsTwt/0Mek/&#10;+BsX/wAVR7en/MHLI6PHtRj2rnP+FjeF/wDoYtJ/8DYv/iqP+FjeF/8AoZNI/wDA2L/4qj29P+YO&#10;WR0ePajHtXOf8LG8L/8AQyaR/wCBsX/xVH/CxvC//Qy6R/4Gxf8AxVHt6f8AMHLI6PHtRj2rnP8A&#10;hY3hf/oZdI/8DYv/AIqk/wCFkeFf+hl0j/wNi/8AiqPb0/5g5ZHSc+lHPpXM/wDCyPC3/Qy6R/4G&#10;xf8AxVH/AAsjwt/0Mukf+BsX/wAVR7el/MP2cux03PpRz6VzP/CyPC3/AEMukf8AgbF/8VR/wsjw&#10;t/0Mukf+BsX/AMVR7el/MHs5djpufSjn0rmf+FkeFv8AoZdI/wDA2L/4ql/4WP4V/wChl0j/AMD4&#10;v/iqPb0v5hckux03FLWFpXizRNcuPs+navZX9wq7zHbzo7bf+AmtytIyjLWJAtFFFaAFFFFABRRR&#10;QAUUUUAFFFFABRRRQAUUUUAFFFFABRRRQAUUUUAFFFFABRRRQAUUUUAFFFFABRRRQAUUUUAFFFFA&#10;BRRRQAUUUUAFFFFABRRRQAUUUUAfkJ8clab4zePVT/oO3/8A6UPXH2yeTFt3b67D433Tf8Lu8exM&#10;uxP7fv8A5/8At4euPS5ltm27VfdVgWIdrxbtvz09Nr7PvI9Qpc/NtaLZuo+2NbNt20Aa1s67ZVlX&#10;/gaVY0223yblud+3+B1qpv8A3XmqtPsLmPdulWgDQ/e+a8DXO/d97etOS2ihb5Zd/wAvzpUTzRJs&#10;Zl/4HUv8aUAPdN67Vl2PT3s28pP38aOtOh+e8RdtaD2HnN+6XfuqAIobaV1TbLH/AN9Vb2Tw/e8t&#10;0aq9tYT23nblbZTv3qW+1v71ABsnRt235K0P3qRfMu9P96q6bniqWF/3XzLvqwJkmlmXZ5Tf990x&#10;/N27WXZVhPnXytuzb89NfbuoICzhgddrbqsJCrq6/aWTb/s1UmmaFU2/coS8b+GgDQ+xtbWvmxT7&#10;91Zk26b7zfNVj7S23a33KimuV/u0AF4jTLCsUWxv4nqKFJfubf8AgdCalsbarb0p32xaAIn83d8u&#10;2onmnRt3y1d3r5X3aihhV967WegAmml+zoyxL81QzXLTLtVW+X/aqa8s9+z7ybf4KhfytyQN8lAA&#10;nmJFukl2ebVdN3lPtf7tPufKSJP3vzrVRJl/e7v4qAKrvfPLuaX5Fquszec+77jVam+5tX+Kq/kt&#10;CrszUAE14sypFEuzb/HVV5tkW7dvpyWbIu5qruivG/8AsfPQAfaP3VUppm3Ou6nzJv8A4qHs1dXZ&#10;5VSgsYj/AC/w1XT5/vVK9nF5SL5+/wD3KiS1l83/AFv7r+5QBFNN5Kp8tCXMW75qr3Ns00vytUKI&#10;yN8zVAH27/wTbdXb4i7f+od/7dV9s18Sf8E2V+b4i/8AcN/9uq+26APkv9pL/kprf9ecX/s9eYbP&#10;lr1T9pD/AJKO3/XnF/7PXl38NfnGNb+szPpqH8KJXtvn+bc1WKIUWGKnVx3ZuRIlHl1LHT/LqJNl&#10;kX3F3U771Hl0+s7sBlFTUVd2AymVNR5dF2Azy6f5dFO/iouwIpvkXdVfez1ddN1ReXUXYDETdRN+&#10;5ieVv4V3tVhP92s3xPc/Y9Du2X7/AJTUXfKBz9t8UdFmvIrNmnhuJfuo8T11VneQX6v5bb9v3q8f&#10;0OGz+SeTy3uF/jr0Dwk6zNLtauf2r5jWUDpkSpf4aET5aK6LsyGUfxU9E+Wj+GruwConR9ybdtO+&#10;bzP9in7Pm3UXYEX3qKdSv9youwIfLop9FTzsCHy6PLqby6Ki7Ah8um1L5dFYybAi8uinUPt3VFn3&#10;Ai8uipaPLp3ZR6z+zN/yUC7/AOwfJ/6HFX1IOlfL37NKbPHt3/2D5P8A0OKvqFelfpGS/wC6o+bx&#10;n8UWiiivfOEKKKKACiiigAooooAKKKKACiiigAooooAKKKKACiiigAooooAKKKKACiiigAooooAK&#10;KKKACiiigAooooAKKKKACiiigAooooAKKKKACiiigAooooA/Hz43zb/jZ8QFb+HX7/8A9KHrjPtm&#10;xtrfPXd/HWH7N8bvHcrRb92u3n/pQ9cZDNF9oRmiqwK+/fefNuRP4asQw+c/zbt9F4nky7mb71W4&#10;ZlTY336ALtnv8ra38P3qem2a4+Wn20zOrt5X+81MhmaGX5f4qACa5++qrvRfvVpwus0KN/s1Rtrl&#10;fKdZYvvVrPtSKLav8NAEPnNC25PvrV621KK5i3MrJ/uVmPc/u3Vlq3DcxJa/Mv3aANCG5lmbas7f&#10;L/tVXmml+0Pulaq8M0XzyrEqf8BqW3mWbduVd+6oA0FeXyv9upba8ljWooblJl/3al85duzb96rA&#10;sJrErs+z+KmvNVf90ktXbaza/k2wbt/93bQQRJM26rX2mBP4m/75ru/CXwH8WeKtrLYtYW//AD8X&#10;37pK9Q8PfstaRYN5uuarPqT/APPvaL5Sf990AfO/2mCZUZX+f+JKrun7rcrLX3b4P+HvhrRLe4gs&#10;9BtIYmi2NvXe7f8AA2rzrxz+y7pGt/6T4cuf7KuP+fSb54m/+JqeaJfKfKW9du3ar/8AAahmmWFU&#10;/dV2HjD4c614JuvK1fT5LP8AgWbb+6b/AHHrnXttn+tpEFH7Zv8Aurs3VM77F3RS/P8A3t1M8mKi&#10;5hWGLcrVYFea82fenXf/AL1Rf2VPebJ1/ff3X3U9IV3bmp3kxbdtAFebS50+ZlX52/vVXvNNltmR&#10;Wq7MnlqirVe8VfK+589AGPcwt5u3/wBmqaa2X7PuXd8v8FWn+SV5Zfndqr+dvb5t3/fNAD4X/wBH&#10;+dqzLl/3vlRMv+09aF5/x67fubqzUhVPml3b6AIblPJfb5u+qty67kXzVrSSH7T/ABKm5v46ivIb&#10;azuHi81Xegsoumxtq1Vubld21m+7Vjf99mZdjfdqpMsX3tqvQBFvVf8AlrTIfK27mlom/vKtRfxV&#10;AH3F/wAE2tu74i7X3/8AIO/9uq+2a+If+Caj72+I3+z/AGb/AO3Vfb1AHyn+0d/yUdv+vOL/ANnr&#10;y2vUP2jlz8Sm/wCvOL/2evL/AOGvzjHf7zM+mw/8KIJ88VPpqfcpESvOOofHT/8Abojp38NADdv8&#10;VH3qd5dFQA2ipaZVgNRG3fep2zdRT6AGeXT/AC6Nnzbt1S1ADdnzUz+KpabQAyuE+M2sNo/g27ZW&#10;+eX5FrvvLrw/4938syxWP/TX5f8AdVKmRcTwGaafd/rW/wC+q+rvgtoMuieA7SWdme4uv9Ibf/d/&#10;gr508JeGJfEPijT9P2fJLL83+7/HX2LbWy21vFAi/JEuxa66kkQTUz+Kn0zy65gCih/uUUAPpife&#10;27afUM27dQA+imUfw0AFPplFSA+mU+mbN1QA2mU/y6PLqAGUzZvapqKksZs+Win/AMNGz5qCD1v9&#10;mlP+K4u2/wCnFv8A0NK+m1r5t/ZsX/irrtv+nNv/AENK+klr9Iyf/dUfO4z+KOooor3ThCiiigAo&#10;oooAKKKKACiiigAooooAKKKKACiiigAooooAKKKKACiiigAooooAKKKKACiiigAooooAKKKKACii&#10;igAooooAKKKKACiiigAooooAKKKKAPyC+N77/jZ8QF3fd1+//i/6eHrhvOi8r5dr/wDAq6v45Q+T&#10;8cPiBKqqjtr9/wDxf9PD1xjpvlT++y/3qsC352+LY3z/ADVYR5du/wAren+9VJ4d/wA1S2dz8vkU&#10;Aads9zD/AKppEib+Dd8lFtctNcbWVkdfu1DC06RbVb5KiSGfzNyy0AasN4yXG3b96rd5ctczIyts&#10;21mQzN5qea3z1bhTzN7UAW0f5ol3VYuUZ7Xbu+fd/drPTdWxZ2dzqTRRQW09zK38EK76AGQ7ktdr&#10;Mv3aZpSeTv8ANlVN1et+D/2b/GPiRYpZbRdKtG/jvm2V674V/ZO8NaUySa5qEmsP/Fbwr5UVID5X&#10;03Sry51J4Lb/AEl5fuqi769O8N/s6+OPEjIzWMem2n/Pa+bZX1x4e8MaH4Vt/K0jSLaw2fddIvn/&#10;AO+60nuWk+8zVPMB4r4S/ZR0HStkviHUJNVlX/l3t/3Sf/FV6roPg/QfCS7dI0i0s/8Apt5W9/8A&#10;vutPzKyde8SWPhjTXvtTvFs7RW2bnrGdWMI88y4UpTlyQNh5mdvmpvzV4zrf7SemQ710qxnvH/he&#10;b90ldh8K/G19448OS319FHDKt00SpD/d+SvLo5phsRU9lTlzSParZPi8LQ9vXjyxPS9H+9L/ALla&#10;Hl1maJ96X/dq95leqeKRX9hbarZvZ31tHeW7fehmXeleI/EL9lrT9bWW58NXn9m3bf8ALpcfPE3/&#10;AAP+GvdabS5pAfnz4w+HviXwNcPBrWlSW21vlmT54W/4HXOzbvK/e1+kV/ZwalavbXkEd5bt96GZ&#10;d6V4l8Rf2WtK8QrLP4cuf7Hu2+dreb5om/8AiK25iOU+R0dX+XctRTSLD86yq710HjP4b+KPh1fv&#10;Bqeizou75btPnib/AIHXKTXLbtu3Y3+8lWBL9pZ/+ef/AABqpfb1eXa38NWPOVH+Zf8AbrKa5gS4&#10;ddv3v9mgCxeXLIqS+U2yoftKvau3lN8v8FNubyKbYi7v++asKkC2/mtLsT/doIM+a5aaL/USUJf7&#10;7eXzVb5an86KZkijufvfe+V6oPc2yRy/v1dF+9vqgBL+KaL5d3/fNUbm8V97N9//AHasPNF5SeU0&#10;fzfeqrNteV1WWP8A76qSyul4vlfNTofKmV90q/7KU/7MzyxLFtfb96iazaH+9QBF5MSRbmkXfVfZ&#10;Ft+Zt71Yf7v+q/8AHai+XZ92gD7U/wCCaO3d8SNv/UN/9uq+4a+If+Cam3d8Rtq/9A3/ANuq+3qg&#10;D5Q/aUm8n4iN/wBecX/s9eUQzM67mr1f9o5N/wASm/684v8A2evMJIfm21+dY7/eZn0+H/hQCH/b&#10;qbZ8tHk/wrTo64dTpBE20/8Aiojo8uucAop9FPmAZ/FTKfRs+aoAPMoo+WpYYXmbatbRAbUtM/ip&#10;9IAop9FTICGb5F3V83/FTUv7S8USxK2/yl2V794t1aLRNDuLmRtiKtfI+pa3Lf6lcTsu+W4l3/8A&#10;fVRH3pFxPXfgL4b86/vdXlX/AFS/Z4v97+OvaNjbt26sLwB4e/4RvwrZWbLsuNvmy/7zV0VBA2mf&#10;xVLTaoA8uinUVYDaPLp1FQBF5dM+fd/sVM6bqZWQB5lMp9MkoAfTJKPMp9ADKfRT/l20AQ03y6lo&#10;dKjlAZTE+/U2z+7Qn36OUD2X9nCPb4nuP+vNv/Q0r6LFfP37PsPl+Jn/AOvFv/Q0r6Br9Kyn/d0f&#10;OYv+KOooor2TiFooooAKKKKACiiigAooooAKKKKACiiigAooooAKKKKACiiigAooooAKKKKACiii&#10;gAooooAKKKKACiiigAooooAKKKKACiiigAooooAKKKKACiiigD8d/jxN/wAXw8er/d1+/wD/AEoe&#10;uHkf/SPkauy+PaMnxu+IEqqz/wDE/v8A/wBKHrkkTd823Z/wGrAf50qQfe3pVq2Rfvfx1nyebt+b&#10;/gNdBoOiX2sXEUFjbT3Msv8ADDFvoApI/nS7dvz1N5Lf9817b4S/ZI8X+IbqKeVo9KtW+89x9/8A&#10;74r23wf+yX4Q0Rkn1eefW7hf4PuRVHMB8ZaboN5r3y2djPeXCfwQxbnr13wZ+yp428Tqk9zEuiRf&#10;89rv7/8A3xX2bonh7SPDFv5WlaVaWCL/AM8YvnrT3t/E1HMB4f4P/ZF8L6JKlzrV9c63cbPnhT91&#10;FXsGg+FdF8K2/laRpVnYJ/sRfP8A991ofxU+o5gHu7O29m30ymUVJZL5lNpnmUUAPryz9oGHzvBt&#10;pE3/AC11GJP/AEOvU68p/aIeVPBto0Cs8y30TrsXf/A9eVmn+6SPYyj/AH2mcpZ+DfD1rcRRx6Z/&#10;qrmJFuJp9/m/vXif5f8AgFdX+zxt/wCEIu9v3Pt0v/oCV4/Z+GPHHjBv3VtdpC3z7pv3Sffdv/Q3&#10;r3v4S+D7zwT4V/s++lje4edpW8n+Hd/+zXy+UwnUxMZxpcsT7DPHCnhJQqV+aR6bof8Ay2/3asVX&#10;0P7tx/u1bjr70/Ng8yno9M8umUDJqJKh37af5lQAy5hjvLd7a5gjubdvvQzLvSvD/iF+yX4e8TSy&#10;33h6VtH1Bv8Ali/zxNXudMquYD89/iF8H/EPw3llXVdPk8pvu3EK74mrhba2Wb/lnX6gXMMF/avb&#10;XkEdzaS/I0My70r83PijDFpvxI8R2en23k2lrfSxRIv8K762jLmIOXvIWtpfK2/Ozfep90kF5bpF&#10;ub5arvM33pYG3t/tUx7nYu/yG2VqQH2axRkX+Nv9mql+lsieRAvyN975aJpleTd5TfL/ALNRPN/s&#10;0ARPDEn7pm+Sq/2aC2bbF8/zffetKaGLbVJ2idvmZUWpAZ9mZJdyts3f7VQTJLu2tKyf8CqX+0rb&#10;7qtves+a/V7jc9BZDc2bbtqyz/8AfVRf2bOnzNcyOlXbm/Xd8vyU37S00SfMtAH2z/wTISVG+JSy&#10;tv8A+Qb/AO3Vfc9fDn/BM373xI/7hv8A7dV9x1AHyt+0T/yUh/8Arzi/9nrzWvTP2hl/4uPL/wBe&#10;cX/s9eceXX57jY/7TI+mofwojaETbR5dFcJuEdOoorPlAKHShPv0fNtrHlAi2fNQ6U+ijlLGVLHT&#10;adHRygPp9FS1ADKKfs+amfxVjKQHlv7Ruq/2P4DRt3yS3SxN/wB8O/8A7JXy/wCG/FFnD4m0+dl+&#10;0xRTq7J/er7g8SeFbHxboN3pmoRLNb3H3t9fHmpfDSLw3r0sFnbT+Vbt8zyxOn/oVdOXRpVYzjL4&#10;gqSkfZsP/Hujf7NPpln/AMecX/XJam+WsYgMplTSUz5asgKI6KfHVAFMkp9MpyAZJTZKds/ffepr&#10;/cqCxlHl0/8AhojrEBnl1FsbdVry6PLoAbTJKl8ujb/FQBFHT6dR5dWA19tOt13tUU33flq7Yp/p&#10;CLRH3pAe0fAhfL8WSr/04t/6Gle+9zXgnwP/AOR0m/68W/8AQ0r3vua/S8t/gHzeL/ii0UUV6pxh&#10;RRRQAUUUUAFFFFABRRRQAUUUUAFFFFABRRRQAUUUUAFFFFABRRRQAUUUUAFFFFABRRRQAUUUUAFF&#10;FFABRRRQAUUUUAFFFFABRRRQAUUUUAFFFFAH4+fHW8iT40/EBVkbzf7fv93y/wDTw9cYlz5zbfNZ&#10;93yf5+Sur+Ozxf8AC7viB+9+f+37/wD9KHrhH+T97Ey71rUDs/hdpsV/8RvD+mX0X2m0uLxUlhdf&#10;vLX6N6J4b0jw3b+RpWmW1hEv3dkVfnT8GfNm+KXhdvMV0+3Lur9Jo6ykBLvf+9UtV0enx1kWS0U2&#10;nUAFFFFAD6ZRRQAU+mUeZQA+q80KyfeVX/36lopE8/8AINTf/FTqKKA529zY0P7tx/u1bjqpof3b&#10;j/dp803kq/8As0yiw8yrXm+pfGnSn159D8OWdz4n1VW+ZLFv3UX+/LXh/wC1j+0JPoNxF4O0idob&#10;i4X/AEyaFvnXd/yyqp8K/GcHgnwrts9sNxcL+9m/jauinR5jGVTlPaPFXxR8Q+F/9foun7/+eP2z&#10;ft/8crh3/a6XTZduoeF50T+/aTo//oVeX+J/Hk+pXTs0rOlcbeXkF5F838VbSo0jGMpH1Bo/7YHg&#10;C8bbeT32lP8A9PEG/wD9B316Lo/xd8Ha8qfY/Eenzbv786J/6FX5+XOj2038NZVz4eVG3J8lY+zi&#10;bc0j9PYbyC8XzYJVmT++jb0r84PiRf8A2n4jeKGaWNP+JjcfIq/7dYNnf+IdBl83TNavrN1/54zu&#10;lZV5f6g91LPPFHeXErM8srr87NRGnyhzEtz8918zfJ/sVXvEk2/Iyui1Sm1Xe372KSH/AHFR/wD2&#10;Sq/2mKb5F1CSH/YeJKoDQhSfbu8paZ+983a0XyUfvfs6eRqG/wD4ClZTrfP5qteN/wB+qANiaaNF&#10;2rF8n9/dVSNPO3y+VsSsp0vEZG8/5P7nlVYSadF2srOn8L0ASvbKkW7b8tVEhg3fd31E94yN5Uqt&#10;s/3ql86Db+6WSpAbMkSfw0Om3/llspjv/F+83/7tMeZpm2szf8DWoLPuP/gmb974kf8AcN/9uq+4&#10;6+G/+CZke1fiMPMWRv8AiW/d/h/4+q+5KAPlv9oX/korf9e0VecV6R+0N/yUNv8Ar2irzT+GvgMX&#10;/vMj6bD/AMGASUU3y6dXCbhT6ZT6AGU/y6fRWfKBDTaseXUNRygFPpn3afUfZAljqaoasR0gG0zZ&#10;81S02uGoWW7NP3W7+7XLeIfCsHiqwlZVVLvc7xPXR75Y7V9v32qxZ2exfK/u15UZShV901OctneG&#10;KJW++q7KsI9YV/4n0y2v7iCW8VJYm2Mj1LD4k0ybYq30Hzf9Na9jlkZG3Rv/ALtV0kXb8rLUtX7w&#10;E1Mpn30p6Isa7avmAlpsi/xUUUAM8umSVYqKSggi/hp1P/hpn8NQWPjopnmU/wAygAoo3/LTX+5R&#10;IBJKI6PLoTai1jEArQ0qHfdJVKtjRE/0jd/s12UPekRI9X+B/wDyO1x/14t/6Gle99zXgPwN3f8A&#10;CcXGen2Fv/Q0r37ua/Rct/gHz2L/AIgtFFFeqcYUUUUAFFFFABRRRQAVHJJsXNRTTrbRvJK2yJfv&#10;NXivjj4kS63cS2dnL5Onr8m9G+eWgD0LWviVoujs0Xn/AGmb+5b/AD15/wCNP2ntD8CaTLqutLHp&#10;umRf8tbiX53/ANxf4q891LVbPR9NuL65lVLe3i3tX5uftXfGbU/FuuPp/m/63/lj/wA8Iv4E/wB6&#10;rLP0r8O/tW+IPidAmo+HtDh0Hw7L81rqGrPvuLpf76RL91f9+tKb4o+Kn+74njT/AHbFK+RfBPiq&#10;fSvBuhWKsyfZbGKL/wAcrd/4Tyf+81ID6Y/4WR4v/wChxX/wXRU3/hYvi/dv/wCE2X/c/s6Kvmf/&#10;AIT+f+81H/Cfz/3mpgfTX/CyPF//AEOK/wDgDFTf+FieLv8Aoc9n/bjFXzP/AMJ5P/eaj/hPJ/7z&#10;UAfSr+P/ABf/ANDs3/gDFTP+E88WfxeOJP8AwBir5lvPicum27y3l5HbRL/HNLsrl5v2mfC8Lbf7&#10;egm/6998v/oNAH2EnjzxZ/0PE/8A4AxVF/wm3izd/wAj1c/+AcVfHiftS+FXl8r+2tj/APTaJ0rq&#10;7D4rxalb+fZ3PnRf30V6APp1PG3irb/yPVz/AOAcVH/CceKNv/I8XP8A4BxV81f8LFZ5dvm/P/vV&#10;L/wnk/8Aeagg+lV8eeJ16+NZv/AWKn/8LC8S/wDQ5zf+AsVfMv8Awnk/95qP+E8n/vNQWfTSfELx&#10;L/F4xn/8BYqf/wALG8R/9DfP/wCAsVfMX/Cfz/3mo/4T+f8AvNQB9RJ8S/EKf8zRI/8A26xVN/ws&#10;7xD/ABeJW/8AAWKvlf8A4T+f+81H/CeT/wB5qAPqr/haGvK3/Ixt/wCAqU//AIWxrn/Qc/8AJZK+&#10;Uv8AhPJ/7zUf8J/P/eagD6q/4Wprn3v7e/8AJVad/wALW1v/AKD3/kBK+U/+E/n/ALzUf8J/P/ea&#10;gD6qb4p65/0MDf8AfhKlj+LWsxtxrPnf70CV8of8J/P/AHmo/wCE/n/vNQB9Zf8AC9NesG8zyrLW&#10;If4of+PeX/gL/dr0v4d/FLQviPbzNpkzJe2vyXWn3Py3EDf7af8As1fAX/CeT/3mqG3+JGq+Gdes&#10;vEujSNDrFh8/+xdRfxRP/svQB+nu6lrkfhr46sfiR4J0nxJprZtb+BZdrD7j/wAS/wDfVddUEBRR&#10;RQAUUUUAfjJ8coZZPjt8RfmX/kYr/b/4EPXGQ+Z8+75/9yuz+PCN/wALs+JH71kf/hIr/b/4EPXn&#10;SPc21wipO3+/trUD1D4LI3/CzvC+1v8Al+Wv0lR6/Nf4Mvs+KHhpWl3u14v8NfpLDWUgJvMp1RVL&#10;WRY/zKf5lQ0+gCXzKb5lM8yigB/mUSUyigAp8dH8NMoIJaKbRQA7zKKbQ/3KANjR3+WX/drP1u52&#10;RPV3Q/8AV3H+5XKfEW//ALK8M6rc7v8Aj3glf/xygD8r/HHjCfxP8WNV1OeVv9IvJZf/AB+vU9H8&#10;Qs9nt3fw185faf8AioH/ANpq9g0G5/0VP4Hr16fuxOaUTsLjUvOpkMzVledUsNzXNULibHnN/eqJ&#10;3qv52+jzK45GxY+9Vd7ZX+8tS0x3/u1HMBSmsIn/AIaz5vD0D/w1u03y6OaQcpyk3hhd3y/JUX9m&#10;3lt/qp2T/gVdb9m3/d2vUT22xvmo9pIDkfJvE+8sc3/Aai87/nrbMn+41dn5KvTH02B/4av24cpx&#10;T/Zpvm+ZP99aHSL+GVa62bw9G/8ADWZeeEon+78lHtIhymL+6+75q1n3Lskvy1U1vz9Bm/vojUO7&#10;Xluk8DK6Mu/fVgfdX/BMV/M/4WQ3/YN/9uq+6a+Ef+CYKMjfEvd/1Df/AG6r7uoA+W/2iP8AkoT/&#10;APXtFXme5q9O/aC/5KJJ/wBesX/s9eXfNur89x3+8zPpsP8AwYD0enVVfdUuzetcJuS+ZU3y/wAN&#10;V0TYtSx0AP8ALoplHzVGoD6ZT/MopcwDKfTNrVLHT1AVPuVPHUUdCbqzlICXy6PLop8debIslt/N&#10;2fJ/fqa/mZLV2X79Q2yffei83TN5Wz5K45bmp87+OU3+I9Q/g3S764/W5GSKJlb7rV3Hjb/kaNQ3&#10;f89a43Xk/wBFT/er7LDR92JyVD1D4aeIJ9b0N/PZnlt32b/71dxDMyV4f8OvE66DfvBP/wAelx97&#10;/Zr2qH51Tb9xqyxNPlkRGRsQ/voty0/+LbVK2ufJb/YrSj2v8y15sqZsRPuT5VoR2qx5dM8uo5Sw&#10;qL+Kn723UVADPlood/8AZp9RzAM8uiOn0VYBTNny0+j+GoAZTHRampjp8tAD0+5W7oKbPNasKFNn&#10;y10ej/JZu1d+Gj7xEj0f4F/8jpcf9ebf+hpXvvc14F8B/wDkcbn/AK82/wDQ0r33ua/QcB/APnsX&#10;/EFooor0zjCiiigAooooAKKKKAPFv2jvHc/hvQbTTbRtlxqTNvb/AKZLXzZ/wkl5/wA9a9N/ay1L&#10;PjTSrbd/qbPd/wB9PXiH2j5aAML40+OZNN8LpFPP+6ll+b/a21+f800vi34iQyz/APL1fKju/wBx&#10;V31+uvwx/Zv8BfGbw/8A2n4z0P8Att7fd5EM07oi/wDAFeu40r9hX4FTW6T/APCu9PRm/g82X/4u&#10;gOY+H0vLOFUVbmDYq7F/e0f2lY/8/kH/AH9Svu5/2E/gi6eX/wAIPbbP+u8v/wAXUL/sD/AqT73g&#10;K0/7/wAv/wAXR7oHwq2sacn/ADELb/v6lM/t/TP+gnZ/9/0r71t/2E/gVAv/ACTvTX/33lb/ANno&#10;uP2H/gNCu5/hton/AAJX/wDi6v3QPgK88W6LYQNPPq9ikS/e/epXpHwu/Z/8dfGaBNQ8z/hA/Csv&#10;+q1PUIt97dL/ANMrf+Bf9t6+mLb4G/BT4b6l/aGi+ANCttTt/miuPsvmurf7O6orn4hX3iS/l0/S&#10;t1y+7Y19s/8AHEoAx/D37LfwP+Gkvm6rpjeM9biXe93r0v2p93+591f++K3dQ+IvhLwzF5Wg+DNJ&#10;tkX7uyziT/2St3SvhLqWpQ77rcm77+/77VW8UeBfCfw/05tV8Xa3b6Xpkf8Az2f5pP8AYX+9Ry/z&#10;BzHnGsfFSfV5E2eF9LmdPu/6DF8v/jlaem+JPGN5s8jw8r27f3LWuZuP2qtGs1u4Phn8OpNYSyge&#10;4l1PVv3SLEv3pdn3ttVJPjF+0Nr16sFtFo2ib7WC9WJbPfvt5X2ROrs/95qjmA9GubaXUrd117wH&#10;Z3MX997OuP1v9n7wr4nV5dBubnw3qH/PvcfvYv8A7Gsy8+Ln7Q/hPWLS0n1Dwn4nuLq6+yxWluqs&#10;zS/3PkfctdBbftdf2Pf/ANlfFn4c3nhu6/ivtP8A9Ii/39n3tv8A31V+05fshyngXjn4e658Orry&#10;9cs/JiZv3V2j77eX/gdcv/aVp/z8w/8Af1K/QKHS/Cvxa8HO2lXNh4w8KX67Jbd283/9msLRP2Rf&#10;gReKkX/CtNBSVV+55FEuX7IHw7/aFn/z823/AH9Sj+0rP/n6tv8Av6lffn/DFXwO/wCiaaD/AOA9&#10;H/DFfwP/AOiaaF/4C0gPgP7fZ/8AP5bf9/Upft1t/wA/lt/39Svvz/hiv4If9Ez0D/wGp3/DFvwP&#10;/wCiZ6D/AOA1SB8Afb7bd/x+W3/f1KPt9j/z+W3/AH9Sv0C/4Yy+CP8A0TPQP/Aaj/hjT4Jf9Ez0&#10;D/wFq+aIH5+/2lZ/8/Vt/wB/Uo/tKz/5/Lb/AL+pX6Dr+x78Fk/5pt4f/wDANaen7Ifwaj+78OdA&#10;/wDANaQH56/2lZ/8/lt/39Sj+0rH/n8tv+/qV+iKfsn/AAgj+78O/D4/7cVqaP8AZb+Esa7V+Hvh&#10;/wD8AVqQPzm/tKx/5/Lb/v6lH9pWP/P5bf8Af1K/Rz/hmH4T/wDRPfD/AP4ArQ37Mfwp2/8AIgeH&#10;/wDwBWgDyH9g7XpLjwv4l0Xf51lZ3/nwOp3Ivmr86f8AfVfVy/dFefeD/DGieA9al0Hw3pVnomle&#10;W1x9ksrdYk83+/XoK/dFAC0UUUAFFFFAH43/AB4tm/4Xd8Q2Xb/yH7//ANKHrgdi7f3q/P8A7Fdt&#10;8evN/wCF4fEP91H/AMh+/wD/AEoevPEhV7jdLEqVqB6R8Jdv/Cy/DX+zeRba/SOHbX5ufCiz2fEv&#10;wu330a8ida/SCOspFxLFP3/LVeneZWRBNTo68d+KPxgvvD2vJoOhxQTagi+bPcXH3Iv9jZ/ergrb&#10;9qXWtFuPI1fTLS5T/ntDvi/+Lrrjhqko8x4NbOsJh6nspSPqKivEtB/ao8K6l8tytzZ7v9nzf/Qa&#10;9A0P4o+FfEPy2OuWjv8A3HbY/wD3w1Yyo1Y/FE7qOZYWr8MjraKrrcrIu5WV/wDcepayPQVSD2Jq&#10;ZRRQAUUUUAPooo/hoA1dE/1Mv+7Xnnx1m8n4aeI2/u2Mv/oFejaJ/wAe9x/u15j8fv8Akl/iX/rz&#10;lpR+IiR+RkP/ACHv+BV63oM3+j15FH/yHn/369Q0SZfs/wB6vSiRI6Xzv7tTQvWej1YR/lqKgRNV&#10;HqVHrPR6mR64zY0PMp2/Ym6qqPTnf5XqQLeq2baPeS207L+6/j3fJXCeEtKufjZcanqEuuSeG/Bm&#10;lsvn3cK75ZWb7kUSfxM/3v7u2ur+K1/vsNbn+ZH+wtt3rs/5ZV0H7JfhmK//AGZNEnWL/mMXDy/9&#10;+oki/wDQHrCtLkj7pcTEs/hjbPLKvgLxLrN5qFurS/2H4kgRPt6r9/ynV9u7/Yo0nUotYs0uVVk3&#10;feR/vq38aV7W/gy50eK01eJdktvOstq/8e5fnrzr4naPBpXxs8caVp6+TbtqayxbPuK0qJv/APH6&#10;46NSUviA5lnjSXasq7/7m756mR6PE/wugdklitF+z7v+Pj5/tH+/v/vVUs7C801ZbO8bfcWsvlM/&#10;97+4/wD3xW0ZRkBoeZUM33aa71Xmm+WqA8/+IH/HvLXH+Fb+V9Ne2Vv9VLXW+Nple3lrh/ACJ5up&#10;+bKqbWX79dtMg/RD/gmE7eb8TU3fd/s3/wBuq+7q+Fv+CYvlf8XIaNlfd/Zv3f8At6r7pqwPl79o&#10;X/koTf8AXtHXmVem/tBf8lEb/r2irzJ/v1+dZh/vUj6bD/woEXmU9Hpmz5qfs+WvN5jqHSUU35vu&#10;06OtNQH0+imVkA+jy6KK0IHfxU+OmeXU0dZgHl06m1LHUAFPRNtMd6en3K4ahYPN5O/5tm6nWF5B&#10;eW/mxTx3MTLs82Ft/wA1CIr3G1v7tP8AsEEMu5YlRPv7EX+KuA1PBPiEuzxVqH+9XFa2n+h/8Cru&#10;/iQn/FVXv+1XE6wmyw/3Wr7PDS5YROSRi2yV6r8OfFu9U0y8b5/+WTv/AOgVzXgnw3F4k0nU4v8A&#10;l4i2vE9Yk0M+m3nlMrJLE1dlTlq+6Y/CfRCQt5W6iGZo2+Wsf4b+J117S/Kn/wCPuL5G/wBqulub&#10;D+Ja8SXuS5ZG5YhmWZKf/FWVv8ltyffq1DqCv8rfI9RIoseXR5dFFcwB5dNkp3l03Z826jlLHfw0&#10;U/y6KOUgZ5dFFElQWNoojof/AGqAHw/erpbZNmlov96uZtvn+b+Cur+5awr/ALNelhDGR3vwH/5H&#10;G5/682/9DSvfe5rwT4F/8jjcf9ebf+hpXvfc199gP4B4OL/iC0UUV6ZxhRRRQAUUUUAFFFMkoA+L&#10;v2qb5m+KzxBv9XZxLXkH2r2r0L9p+83/ABm1Vf7sUSf+OV5U83y1ZZ9sfs8Q/Y/hb5vzfNFvr1vw&#10;9u/sm33f3a80+Ets1t8JbSL/AKZL/wCgV6hpSbLC3X/ZqCC9RRTHdUX5qAK99eLY27Su2FWvDPiF&#10;8XdiyrFLsRfu1sfF3xytnaywLKqJXzLpU0vj/wAWppSzsibt8rp/dWrjEDonv9c8YXFvbWbSO902&#10;xf8Ad/v19N/DL4X2PgvS4vNiV77b8zN/DWP8JvBNrDPLqssCjb+5gXb91Vrqfid4+074Y+CdS8Q6&#10;k2y3s4typ/z0b+FaJSA4j9oX9oTT/gpoSpFEupeJbxW+w6bv/wDIsvPyx1+f/wAVr7xdqni8X3j+&#10;eebXZYkuIkuP9VBE3zJ9nX7qrXp3wx02x+P3xI8UN48W+fXdUsftFj5U/wBn8rb/AARbv4UWsz45&#10;fFf4d/DHwroWn30sHxa8S2DS2vh63hbY/lf3L1P4lR/u1EQOF+Ffj+z8D+PtPvtTl2aVcbrLUd/3&#10;Gt5U2PXtVx+2r8LdK1nULO+1dZotN1a3t7Ga3Xe8thFsf/0NK+ANS8Jan4nllvPEuvR2Hm/Oun6f&#10;9yL/AGK8+8SfC5raJ5dP1Vptv8Druo94OU/Svw38fvhvrHxStNcXx1o15cRWt5LZvcaP9gT7VL8i&#10;faJV+98lc/8AHXx/pWq6t4a0/Rb6xvLTTdO2T/2fO9xEtwz73RJW+Zlr8t3m1DR7jYzNC6/xp9yu&#10;98DfFG5s7qKK5l2O33Jv4P8AgdAH3X8LtV8X+HvEFx4h8BRXyahbr5t99ktXltJ1/uXCL/6F9+vt&#10;r4PfFzS/jd4fm1LT4W0rxFpr7dT0l2+eCX+8v99G/v18sfB/xVeeMPhz4Eg+H2uW0OoaGrXWu+Gb&#10;eXZfX90r73f/AGldKu+JNP8AHXwp8ZS/Fu20iDRPKvtk+kpdI7zwS/O9q6L/AN9/71Ry/aiB99aF&#10;q/8Aadr83+uT5ZFrZrznwb4q0/xJZaL4m0iRZtF1uBZYm/u7q9DjqwH0UUUAFFFFABRRRQAUUUUA&#10;FFFFAHH3LeT8RLT/AKa2zV16/dFchrG1PGmjt/e3p/45XXr90UALRRRQAUUUUAfi/wDH6Fv+F5/E&#10;NvIZ/wDior/7n/Xw9cD5KzbPlZHX+CvRvj9eKnxu+IG6Jvl8RX/3G/6eHrz9Jo3bcqyJ/wBta1A7&#10;r4SzeT8UPC6tE3zXi/xPX6UR1+aXwf3P8SPDjbm+W8X77V+lsdZSLJqY/wByn0SVkZz2PkfUr+XV&#10;fiDrc8vzv9quP/HX2V5r4u/4+n/3q9CT/kdNb/6+rz/0bXnni3/j6dq+rp7RPw/MPjn/AIjj5vvV&#10;EmpXMLfup22f3Kdcv8srf3V31z/9oLDdWUTTyebcKrsjqmxd3zps/wDHP++6cqkY+7MWEwtXERlK&#10;l9k7vR/id4j0SXdY6nc23/XGd0r6F/Z+/aH1fxP4ot/DniWWOb7YrfZbvbsfzVTfsf8A30Svk9nX&#10;d8rK/wDtpXXfDSZrfxb4fvIm2Pb6nayr/wB/UrCpShVgejgsXXwteKZ+kafcp1Mjp9fNH67DYKKK&#10;KDQKf/DTKKANvRf+Pe4ryz9oR1/4Vb4l/wCvNq9T0X/j3uK8n/aK/wCSU+Jv+vN6qJEj8jP+Y5N/&#10;vV6Lo83y7a83f/kMP/v132lP8qV6VP4SJHVQzVeSasSF6uo9c0i4msk1WEmrJherCPXMWayTUO9V&#10;PMo3/wAP36kCX40zL9g8QbW+RbFv4f8AplXo37FviS28N/A/RILyD7Zp94rJdW/8f3/kdP8AbSvJ&#10;PjBNL/YfiBpV2Oti3/oqur/ZaurGH4J6Vc6g0jxW8WyC3hbZ58rO/wAm/wDh+Suat8IRPqK88Q+E&#10;9N2XNtc6hqtxE2+C0uIEiRW/2/n+avm251KXVfjFrdzPL50txfWfmu38TbEr0WHUrHxD5sEFn9gv&#10;VXfEiSu6S/30rx/TbnzviNqrf9RG1/8AQErijIs9b1C8Z7OWz2q6M392uJ8VIq+KNVX/AKar/wCi&#10;kreS8/e/e+9XOeLZv+Kw1v8A66r/AOikoofEEjn5vvbaz7l/lq9fvsXdWNeTfLXfEg4rxg/+jy1x&#10;/gb/AI+NTb/aWul8YTf6O9cr4GRn/tNv9pa7Igfo1/wS/X/kpX/cN/8Abqvu6vhH/gl/C0f/AAsr&#10;d/1Df/bqvu6gD5g/aB/5KE//AF7R15s6V6V+0B/yUNv+vWL/ANnrzh/uV+b5h/vMj6bD/wAKIyh0&#10;ojp1eedRX8ujy6mooAZR839+n0P81QAyn0U6mAJup+/5aKfV8wDKl37abs+b71OmRtvy1jIgi87e&#10;3y1bhrP2fNV1Eb+9XBIslT/j9/4DWn8u2qVnD/pG6jVfN2+UrbN1cEpchtE8P+Jf/I1XDVwmsf8A&#10;Hm/+9Xd/EVNmvbv+mX/s71w+q/PYPX2GG96lE5qh1vwc+5qf/Aa2PHXhL+1Yvt1sv+lqvzIn8VYn&#10;wf3Ouof8B/8AZ69OT5qipOUK5EY+6eT+ErmfSv38TbJVavatE1iLWLNJ4vvfxJXFeIfCvkxPfWa/&#10;IzfvUrK8Pa3Lol/u/wCWX8SVdT977wRPUry2Wb7vyPWVNCySpuWti2vFvLdJ4Pniaia2WZfmrh5i&#10;zPtrr+CWrv8AD8tUprN4f9yiGZoaz5QNCjy6IZkm+5T6gBnl0VL5dHl0ARUx0qby6KAGUyT73zVY&#10;puzdQA62T5kWuoufuotc/YLvvIl2/wAVb1x/ra9XCRIkd58C/wDkcbj/AK82/wDQ0r3o968G+Bab&#10;PGVx/wBebf8AoaV7ye9fcZf/AATwcX/EHUUUV6ZxhRRRQAUUUUAFMkp9MkoA/Pf9pO58z40+I/n+&#10;60Sf+OV5pvZ/k/vV3H7RT7/jZ4o/67r/AOgJXnu/5k/3qsD9DfBNv5PwvtIlfZ8q/f8A9xK9F0v/&#10;AI8bf/crzrRN3/CtbRfmT5l3bK9F0v8A48bf/col8IF6svxBefYdNuJf7q1qVw3xWv8A7H4fl2N8&#10;7VEQPkX43+M991cLuX5q0P2XdE+06Xquvy7fNuJfsUD/AO79+vFPjBre/VLv/wBnavpD9l1IP+FY&#10;+EliVv8ASJ2lb/e310EH1Xolgum6XbwL/CtfKn7TXiH/AIWF8XvDnw+jtZ9S0rS/+Jlqdnayojzt&#10;/Anzf5+evrr/AJZV+evhu/Xx58UPi7r1tBbax4oW88rR7G4ZN/2dZfKleJG+8yKny1zlmf8AGPx/&#10;pXh681D4nwT6h4G8Z6DEv/FN65B8k6r8iJbv/wCyV+et/wCNpX1a9168+fxBqUrSyv8AwRK38Cf3&#10;Ur7Y/wCChHiK68WeH/hT4JsYJdK1bVNRd20G7l82WJF2JbvL/dbc/wByvMPGH7Ceh/8ACG3DWOva&#10;lN4thieX7XMyfZ52X+Dyv4VqJVIxkelhMBXxUJTpx+E+UL/xzeTS75ZaIfE8tzF80v3W/vfd/wDs&#10;f9uuPTzd0ttP9+Jvm/772U+2draXc3/LLduT+8v3HrY802NVmW8XbL9xq5p0aGXym/grSmfZK6/f&#10;/wDsfk/9ArPvN25G/wBnY1AHrfwh8c31ndIsF5c2d7ar8k1o22WW3/jSv1V1ZfD/AMVNB0/xZqni&#10;y5h8FWtmjWdvYwbnnl2fxv8AxS/3tlfjF4S1b+x/EdlPu+Tzdjf7tfrN+xb4n1O8+EFvBBrVpbS2&#10;usS6Rpz655txF/qvNRIrddm35N/36gDuv2MPFX+j+NfAG6TytNl/tfR0m++tvK/zp/wB/wD0OvsX&#10;S7j7ZZ28/wDeWvh/wrNeeFf2wfAmpz6uusReLdJuIpbuG1+zpL8m9E2f8Ar7M8Ft/wASt4/+feeW&#10;L/x+oiB0VFFFWAUUUUAFFFFABRRRQAUUUUAcZ4k+Txb4fb+PzX/9ArsE+5XKeJ/+Rg0T7v8Ar661&#10;fuigBaKKKACiiigD8ZP2hLOWb44fEBtrbP7fv/8A0oevN3h8m4+bzEru/wBoSFH+O3xAWVpERvEV&#10;/wDOkrJ/y8PXn82lfL8ss7/9t3rUD0X4P7U+Inh/5m/4/Itu9a/SuOvzM+D6fZviJ4a+Zn/0xfvv&#10;X6ZQ/drnqFxJqJKZT5KlGc9mfH6f8jprf/X1ef8Ao2vPPFrr9oevQI3/AOK311f+m91/6Nrzfxn/&#10;AMfT19XSPwzMPjZys3/Hvcf9cq8stvE0F5rnhyBvM+17lib5fk2r/H/44lemzP8A6Pcf7rV47bXl&#10;teeLfDXlOqSxNsZE/irzsf8AHE+s4bj+4qHceDLz+0tLmlZdm2dkr1D4f/8AIY0r/r+t/wD0alcS&#10;nhK28GXFxp9jqsGsWjMlxFdw/cbciPs/4B92u48AR/8AE20xv+n63/8ARqV3Uf4R4WKl/ty/xH6P&#10;R1LUUdS18u9z9hhsFFFFBoFFFFAGxon/AB63FeT/ALSD7PhL4m/682r1jR/+Pa4ryL9pD/kkvib/&#10;AK9WqogfkZv/AOJ8/wDvV6BpX3P+BV57/wAxyb/erutH716UfhMZHQI/zVbhes+OrSPXNIZoI9W0&#10;esxHqwj1zGpoI9HmVXR6N+xqkCv8bLlZtD8Sy+ar7rNvm/4BWh+zjc/afhbpmnrte4t3W6it3/5a&#10;r86Olcv8V9Slv/BviC5n2+a1s33F2fwVX+D6XL+F9Hitlke48r5fJ+/XLif4RcT6T8Kw+dqyXyxN&#10;bWlgrXE80y7E/wByvJNHv1h8daxO33F1G33f7O1Ero7m81+GOKDV5b5Nv3YbjfXBWD79c8Rs3/P5&#10;/wC0krjofEUe8ax4Y0h/AMWp2Opwf8JRFfLFLY7ttx9/5Pk/iWuJ8Zzf8VhrDf3pV/8AQESs+w8Z&#10;6rYW8UEUsD+UuyKaaBHlVf8AfrPubmW5lmnlbfK3zs9dNOnykheP+6esK5m3/LWncv8AunrEuX+a&#10;umMSDj/Frr5T1zngCZkXUPu/63+Na2/FX/Hu1YngGaKFdQ3NH97+OumIH6N/8Ewn3t8S/wDuG/8A&#10;t1X3XXwh/wAEv5o5v+Fl7JY3P/Et3bP4f+Pqvu+gD5g+P/8AyUN/+vaOvOX+5XpHx+/5KE//AF7R&#10;15t/DX5rmH+8yPpsP/CiEdPkpnl09/uV5x1EUlMqWm0AMp9FEdTzAO8unp/dameXVjy6oBtOo8ui&#10;pkAIlPjojp8dYyAZ5KVYhSmb/lqxDXHKQBbO32j5V3/LVi82uyLtqJP+PpNn92or/TWmvorn7Zcp&#10;5S7FSFvk/wB9/wC9XmyNTxT4lw7dcT+P5W/9DeuH1L/jzmrvfij/AMhpP+Bf+hPXBX//AB4S/wC7&#10;X2GDl+6ic8jqPg5/x9agv+ytep7E+9XlPwZf/T9QX+Pyq9b+9WeJ/ikR+Eu2CK9q8TL8jV574t8N&#10;to915sS/6O33f9mvSNNT909S39hFqVm8Eqb0asqcuWRZ5v4P8Q/2bcfZp2/0dv8Ax2vSPldd396v&#10;J9e0eXRLx4m+5u+V66jwZ4k85fsM7fOv3XetqkftxA63+D7tZ9zbfxLWn5dRPH/DXHzAZMLtC26r&#10;0MyvUrWfnfcrPdGhl+arkBqx0+qVtefwtV2oiAz5/m201N21N336l/hqKgB1H8VP/ho8upAu6Om+&#10;/Stm4/1tUfDyfvHarb/e3V7uG+Exkd58D/8Akc7j/rzb/wBDSve+5rwT4H/8jncf9ebf+hpXvfc1&#10;9hl38E8TF/xBaKKK9U4wooooAKKKKACmSU+mSUAfm5+0Pu/4XZ4r/wCvr/2RK8/d9mxv7rb69Q/a&#10;chW1+N3iPan3mif/AMcryyb7tWWfodoL/afhjp8rfIm5X/8AHK9N0p1/s23Zfuba8q8B3K3nwe09&#10;4vn3RRN/45XqGg/8gi1/3agg068x+Nj7ND3N9yvTq4H4uWf2zw5L8u/5aIgfmF8Y5v8AieSxN8m7&#10;71fX37NNyv8AwrHwVLF9xV2fJ/v18k/HjTfs2uSyt9+vo39i3W11j4Y2lju/e2F1LFs/3vnSumXw&#10;mX2j7dm+azfb/dr84PghqsXhXQfGfiHXLnTbDQrXXZbdpptJS6vpbhpX2Ijt91a/R2z/AOPOL/cr&#10;8zPEPjnxL8Cvih8SPCemS2iWkutNqCw3dmlx8kvzo6bv96uY1PL/ANsD7Zpvx4+HXiWzbT7y3vNH&#10;/tXSZre1+y+ftl37JU/vfw1J8RP22vCem+EbldMtb5/Es8TRLplxB5X2KX/bf+Lb/sVzP7S3jnWv&#10;Gd/4S8Wa9creJo0/2WXyYkiSK1l/2F/265nxV4Mge4+0xbZon+dXrGVPmkerhMyrYWlKlT+0fOFv&#10;YXOq3lxfXNstn9s+6iLs2xffeX/dqW501bmN2Vtksqt+5/2pX+RP++E3V6hf6HFuliXa/mtvdH+b&#10;c3+2m92l/wBz5Vrj7/R5ZvmaL7rN/wBdWZvvv/tSv/47XSeUcjc2DTM7Rbfm3Ov/AH3WVqSSwrFu&#10;XZu3V1E1tc20v3lT5vm/uf8A7KVzWq3/ANvuvl/1UXyLQA7R0abVrKKJf3rXUSL/AN9pX6kfswef&#10;q3ibxH4T8rXrZItYt9Sg1PSYEeKzlW12O8rt/sfwV+fX7N/gv/hM/irpnmr/AKFpf/Eyun/gVYvu&#10;f+P1+nf7M3g/xV4m+Gmp3Plap4VluNa/trR9WT/VXXm/IiSxfxRbE+//ALdACQ6PJZ/tHfAqCDXL&#10;nW7eX7RdWv2u1S3eK38p/k2LX234Jw8GpMv3Wvpa+P8A4G6brnir9qrU9T8UXS3+oeD9Jl8+ZGTZ&#10;FLK+xETb/DsR6+wvBFv5GgxO33p2eX/vpqxA6SiiirAKKKKACiiigAooooAKKKRqAOP8Uws/iDRG&#10;Rl+Wf5q65PuVyniL/kaNF/66111ABRRRQAUUUUAfip+0Juf47fENvPb5fEV/8m3/AKeHrhPtLJcJ&#10;+93ov+zXd/tCbofjt8Q9u5N3iK//AIv+nh64SGbY1agdx8LrlX+JfhxfNVH+2RfJsr9LvMWFd7Ns&#10;2/er8zPhjJ/xcHw/L/0+Rf8Aodfor48uWs/BGtzxN+9is5XX/vis1HnnGAfYPnXxV+0n4sm1bVbz&#10;Q5bS20qznaKKGWDe8u3+N3p3hL9uqxeX7N4l0VrZ/ufaLFv/AGRv/i68dtn2eEbtv7zL/wCgV4vr&#10;CL5r76/TKWT4SVK0onzqxNTmZ9UaPqsGt+INQ1O2Znt7qW4li3rs+Vn31wnjP/j4at34Xf8AILst&#10;v/Pq3/slYnjD/Xy18/KPs58h+T46XPM468/1L14No9t5PxE0eXzd6Stvr3O8f909eD+GHb/hOrLc&#10;3yefXl47+LA+ryD/AHaue6wosf3V2V3HgP8A5CGn/wDX5b/+jUrh4a7vwP8A8f8Apn/X5b/+jUr0&#10;+X3D5WMv30f8R+jCPUtVI6mjr457n7rD+GS0Uzzv4K4X4kfG/wAHfCiz8/xLrVtZy/w2m7fK3/AK&#10;DQ72ivl/wf8At/8AgLxV4j/s9bPULO0Ztn2642fL/tun92vp2GZZo0liZXRl3q6VnzAbGlf8e0te&#10;P/tLf8kl8S/9erV7BpX/AB63FeL/ALUU2z4QeKPm/wCXVq2iB+S6fNrlx/vV3Glfdrl9ef8A4qr7&#10;qp/otvv2Ki7/AN1XUaV/qq74/CYyNhH+WrCPVVH+WnI/zVzSGaEL/NVtHrMR6vQvWJqWqPMqv51R&#10;edUkGF8UW/4oHXf+vVq6r4OX8uj/AAxtPsb7LvUW+ztcJ9+KJE3/ACf3d9cV8UX/AOKB1v8A64NU&#10;Xwc8bafYWD6HrUrW1uzLLa3Cf8spa5a/vxNonvXh64vHZ9DvpZJre6iZ4vO+d4mVN+9P++K810f/&#10;AJCmu7m/5fm/9ASuwbxtofhiwvdV1DVf7S1DyGt7XyU2JFu++/8AtV5p4G1VtVtdQvm+R7i8Z/8A&#10;0Cuah7oHZ+ZTtzVVR6seZXoAMmf5aypn+9Whcv8ALWPddqAOP8Wv+6esfwG8X2e93Ns3S/8AslaH&#10;ip99u9ZPgONpoLvbt/1tdESD9I/+CYKKn/Cy9rb/APkG/wDt1X3XXwd/wS8V93xL3Pv/AOQX/wC3&#10;VfeNAHzF8fv+ShP/ANe0debfw16V8f8A/koD/wDXtH/OvOH+5X5rjv8AeZn02H/hRGb/ALlPoT7l&#10;ElecdQySiiigB/l0IlFSx1IBT6KKACmR0/8Ahp/8VEgCOpaZU3l1iAyRN+xalhpsn8C05Ergl8QD&#10;/wDl4hq38v8AwCqmzfKlPXduffXHKUSzxn4u23k68n3tj/d/8crgLn/jzl/3a9K+MG57qyb+Pa1e&#10;dTJ/osv+7X0mBl+7iRI2vgyn/E0vf+uH/s9evIn+zXknwZf/AIm17/1w/wDZ69d3/wB1q2xPL7Qx&#10;iaGm/cerf+xVSw+47M1W/uPXHzFmVr2iRaxZvG33/wCF68vubafSrza3ySq9ey/NXNeLfDa6lb+f&#10;Ev8ApC/+PVtTl9kB3hjXl1W18qX/AI+F+9W9s+avH7O5n0e881fkda9Q0TVYtVs0lRvn/ioqR5ZA&#10;aElQzQrNViisQMea2aFqmtrlkb/YrQdN61nzWbI29fu0e6Bd3q/3aZ/H92s9JmtqvQzLdf79AFj+&#10;GmU/Z8tCJ81HKBu6J/x6ytUz/cpNNTZpf+9TZK+hoe7SMjsvgpM3/CyPK/6hk7f+RYq+hD3r51+B&#10;fzfFK7/2NKZf/IqV9FHvX1OWfwDw8X/EHUUUV6xxhRRRQAUUUUAFFFFAHwD+2Bbtb/Gu7l8vYktn&#10;A3+9Xis1fQ/7bln5PxK0m63587Ttu3+7td6+e3+5QB9z/Bm8S/8AgbabV+5BF/sfdr2Dwm+/Q7T+&#10;+q/NXh/7Md4upfBnyt2/yonib/gLvXsvgSbz9FVt2/5qv7JEviOo/irK8SWK3+lyx1rUzy6gs/N/&#10;9pPwTP8AapZVgb5WeuX/AGNvGf8AwiXxGvdDvGaGLVIvNgR/+eqf/YV9i/Hr4atq1lLKsW/f/Etf&#10;AvjDw9qfgzxHb6nZq0OoWEv2iJ9v8S/wV0/FEg/WrQbyK/0mGWJt+5a+Hv8AgoB8OZNJ8VaF8RLW&#10;JvsV5Eulamyr91vvW7/+hrXsP7Mfxus/G+lrA0ux2+fyn/g/vrXtXxA8D6R8S/B+p+HNahFzpuoQ&#10;NFIn93/aX/aWsfhLPyL1Kwg1vS7vT7xd9pdReUyVwngzxJ/wit0/gnxRcrbXFr/yDr6ZtiXVv/B8&#10;/wDer1rx34B1n4O+Nrvwd4gVjcW/zWN9t+S/g/hlT/2euS8VeD9I8c6T9h1eDzk/5ZTL9+L/AHKA&#10;KWseG98TtFEs0X396V514h02DSrXzbueOFP4nmbZ/n/gFY+vfs/eLNBWVvD2pyalp/8AAlpO8Uq/&#10;8AryzVfCuuW11/xMLO+83d/y8K9AFjxV4qgvFe20/wD1TfI1x9zd/sJ/s1z+m6Peaxf29jYwS3N3&#10;cNsihhXe7NW3YeCdX1KXyrbT7u5f+7DA9ewfDH4Ia5o+pWmtahef2JLE29Ybdt9x/wDY0AegfDTw&#10;f/wrfwbL4ci/5DuqbX1i7T/lgv8Azyr1K21680fQ/Nn1O8htLWL5U899iqv9xKxbCwVFfauxGfez&#10;v/F/t17F+zT8Fm+PHjKLV9Qi2fD/AEGdXunf7mo3S/ct0/vRJ/F/3zUAfQf7LXw9vPA3wbfUtTiZ&#10;PEvjS6+2yo/34om/1SN/uJ/6HX1FY2q2drFAv3Y121yWif8AE+16bUNv/Evs/wB1ar/AzfxvXZ0A&#10;PooooAKKKZvXdQA+imU+gAooooAKRqWmSUAcprDbvGWlRbP7zbq66uMMnm/ENF3f6q2Zq7L+GgBa&#10;KKKACiiigD8Ufj9D/wAX6+Iv3X/4qK//AIv+nh64ea2i837q/wDfVdx8eF/4v58SPlX5vEV//D/0&#10;8PXn6Qq91u2/PWoHd/C62WHxv4cZWXY19F/F/t1+iHxH/wCSfeIf+vGX/wBAr85Phuiw/EHw+y/J&#10;/p0X/odfo38Rv+Sfa9/14y/+gVMP4sAn8J8Lr/yKEv8AvL/6DXi/iFtjNXsqP/xSEq/7v/oCV4f4&#10;kffebK/YaX8M+XhHc+kPhR/yC9P/ANq1b/2Ssrxh/wAfDVq/Ct/+JXp//Xq1ZXjD/j6evi6v8U/L&#10;cdHU4W8/1L14D4Vjlm+INpFtbes7bv8AZr6DuUrnLfwtp9hrEuqxx7LqVfmauDEUfazieplePjha&#10;VWEvtG3DXoHgn5LzT/8Ar8t//RqV55C/zba24/iFovgmK3udQuV823lW4W3T77bX311ylGEJcx5+&#10;Ho1a1eLhH7R+nafcrzT4r/tG+Avgzb/8VHrkaXu3eun2/wC9uG/4B/D/AMDr4B+M37f/AI/+IVhe&#10;xeELGTw94fRdkt3aK7y/8Dl/h/4BXhXwo8E3nxg8eW8Wr3k9zaLF9qvJt252Xf8Ac3f7dfFz9w/f&#10;8Lg6teUKUftH1B8Rf29vHXxaupdD+Gui3NhFK2zzrdd9xt/23+7FXFaD+zB4g8bXD6n4/wDENyks&#10;vz/ZLSXzZv8AgcrV774V8Jab4Y0uKz0qxgsLdf4IV2V0cMLV89XxcvsH6LhMgoYf+L70j438Q/Ch&#10;fhL8UNP0+2uZ7zStSVfIeZfnXc/lOn/fTpX6gfs/axPrfwY8H3M7b7j+zoopX/2l+T/2SviL9oeH&#10;Z4g8Dtt+f7V/7Vt6+1f2b12fBHwp/wBerP8A+PvXqYSUp0uaR8Tm1CNHEyjSPYtH/wCPO4rwr9qu&#10;5WH4S+JV/vQMle7aV/x5y188/tdP/wAWq1v/AHa9KJ4kj8v9V+fxQ/8A162//opK6vTfkirjNSf/&#10;AIqiX/rhb/8AopK62wf5a7I/CBsI9PqvC9S1zSAsR1YR/wDaqr5lO8yoLL3mUzzKr796bqZ5lBBz&#10;/wAUX/4oPWF/vRf+z15Lc3LIvlRbd9eofE75/BGq7P8Anl/7PXkn+ubzV/irGXwlxHpqtzD80v76&#10;L+L/AGa9o+Gj/wDFOblbfunZ68SmTetev/Cv/RvCVurf89W21jEuR6HDNUvnfwVlJNUqTVtykcxb&#10;mm+WsyZ/vU+ab5qz5pq0A5fxN/x7vWf4AeNILtW+TdL/AHf9irfiR98T1D4D2pp93/13/wDZK1iB&#10;+iv/AAS7dWb4l7f+ob/7dV9418Hf8Eu33t8S/wDuG/8At1X3jQB8x/H/AP5KA/8A17R/zrziSvR/&#10;j/8A8lCb/r1i/wDZ681r81zD/eZH02H/AIUR8dElCfLQ715x1D9ny0ySnx07+GgBtOo8un0APjpk&#10;lPoqZAH+5RTo6KgB8dS02OpaiQDKmjo8unInzVwVPiAen36iv/3Nu7f3vkqwib/l/wDQKzNS8PNq&#10;X7r7dJ9iaJomt3VPl/g37/vf364KkeY2ieafF35P7P8A+Bf+yV5q3/Hu3+7XqvxmRvK0/d87r8jP&#10;/ery/Z8r19Jgf4MTGRp/Bl/+J5d/9cP/AGdK9lrxf4OOv/CQXCt/FA3/AKGle0Vtif4pES7pv3Hq&#10;95dVNN+861d+7XGA2meXT/4qdQBwXjbw3/y+QL/vJWF4e1iXR7rd/wAsm+8lesTQrNE6t9yvMfE/&#10;h5tNuHlVf3TV2Rlzx5QPRrO6W8t0libejVL5deeeEvEP2CVLaVv3Tfd/2a9DR967q5pR5QGOlFPp&#10;/l1AFG5sFdflqkkPk/7FbdQzW3nLVgVUvFf5Wq1DWbND5P8ADUttcuku1vuU4xA7VE8mwiX/AGar&#10;ulTXM2+1i21DX0UY8sDI6f4A/P8AEfVpf+nV1/8AHoq+ja+cv2d/+Rwu2/v2srf+RUr6Nr6LKf8A&#10;dzxcX/FFooor2zhFooooAKKKKACiiigD5D/bs09vtHhW+2rs/ewbv/Hq+Vf4a/QT9p74et4++GN8&#10;ltHv1HT2+2wf7W376/8AfNfnp9sg/wCetUB7v8B/2jfBPwc8Oarp/jbWo9Bt7pme1uLhXdG/vp8t&#10;ekeE/wBub4JaVavF/wAJtDNvbf8AJBLXw14/sItY8L3cUbRvLEvmxb13/dr5PS/udKv/ADZYlm2/&#10;e3rTA/bhP2+PgxcKzQeKlmVPvbIGqlef8FCvgxZs6y+IZPl/uwNX5b+D9V03W9LRmsbTf/EnkJW1&#10;c6DpF4u1tPtH/wC2SUcoH6F69/wUg+Ak1u8F1rl26sv8Fm7187/Ej9qr9nzxJcebZ+MbmF2/57aT&#10;LXy5qXgbRXV2/s2D/gC1xupfC6xdf3UHku39xqI+6B9JeA/jx8NPB/i1NT8PfEa2h3Nva3u7G4iT&#10;/vuv0w+EXxd0zx/4Xsr62uY5opV++jV+B+q/CvWEi3WareRL/B/HXqf7N/7TnjH9nXVEtr6Ce88N&#10;bv3tpM3zxf7lX8YH7Q/Gz4J+Gvjx4WfSNajZLiJvNsdRt/8Aj4s5f76N/wCy1+dPxa+Dni/4FXks&#10;HiixkudH3bLXxJaKz28qf9Nf+eTV9RfDT9tjwr4w023vNP1BZomXeyO3zr/wCvW9N+O/hXxPbvZ6&#10;h5NzbyrsaKZUdGX/AGkqJR/lA/NS2dbmJJ7a5j2N910arfnXj/xLMn+9vr7U8Wfsc/BL4g3UuoaR&#10;LJ4T1Cf5mfR7nyon/wC2TfJXntz/AME41jn83TPixIkX8KXGnRP/AOgvUAfNqJcv8rNsRqZcXljo&#10;+z7ZPGm77qP99m/2E/ir6g0f9gPRdKbd4o+MGqX9uv8AyxsYLe1/8e+euz0fR/gV+zwr3mkaVBqW&#10;tL/zE9Qb7Vcf99t/7JVgeKfCD9lXxH8Wpk1XxZHc+CfAq/Nsl/dahqK/3Nn/ACyT/wAer3r4rfHz&#10;wH+z74X0Xw/aWV5b6LGVt4tP0G182VIv4m2V5R8S/wBqvU/E7NBpiskX8LfwV4Vf6lc6rdPc3k8k&#10;1w33ndqOUs+rbD/gpT8LbCzigg8MeMkiiXYqf2P/APZ1Y/4ecfDf+Hwv40/8E/8A9nXyJv8A9qj/&#10;AIFRygfXH/Dzj4ff9Cl40/8ABT/9nR/w828Bbfk8IeNH/wC4Z/8AZ18j7/8Aaoo5SD6z/wCHnXgf&#10;+HwT40/8Fyf/ABdeQ/Hr/gq5qPh6z0+XwF4D1CHdL/pV34kg2Jt/uIiv96vKKZc2cV4u2eOOaL+5&#10;Mu+o5Sz6a8Lf8FSNA1Dw7p9zqHw58WpqEsStKlpao8O7/Zbf92tB/wDgqB4Z3YX4beNH/wC3aL/4&#10;uvlhE+VFX7lO8urjER9QN/wVD0AdPhf40b/thF/8XVab/gqNpW3918KPGD/8BiX/ANmr5opv/AqO&#10;UD6Pm/4KlIn+r+Dvip/9+WJazbz/AIKrT2y7v+FMeIET/pteRV836xqq2cW+vJ/GHi1rnfAsvyNR&#10;ykn6q/snftM6B+0qup6rbWcmh6/a/JPodw3myxRb/kl3f7dfSafcr4T/AOCWfw0udE+H/iLxjeRe&#10;T/bd0sFru/iii/j/AO+q+7l+6KxAWiiirAKKKKAPxP8A2gXX/hfHxIiVm/5GK/8A/Sh64q2+Rd0/&#10;mQv/AAvt+9XZftAoyfHr4it5rfN4iv8A7jf9PD1wjo25Nssm3+5urUDrvh1Mr+PNC+9/x+Rfw/7d&#10;fpB8QP8AkQ9a/wCvGX/0CvzX+Hrsnjrw+rMz/wCmRfxf7dfpV48/5EPW/wDrxl/9AqYfxYBP4T4N&#10;tv8AkVbhv93/ANArw/xD/wAfz17lbJ/xSVx/wH/0CvDfE/yX9fr9KXuHzUD6N+FH/IL03/r2b/2S&#10;s/xh/r5at/Ch/wDiV6f8v/LrL/7JWf4t/wCPqWvkav8AFPy3GfHM4+aqMlW7rtVR3rCRy0znfGGq&#10;3lnZxW2mL52pXkv2e1T/AGv79WvCXwHsXlivvEd5Jrd79/yX+SJf/iqt6bbLf+MLLd/yytZXX/vt&#10;Er17w9pVzqt0ltZwSXNw33YYl3vRGjCUfaTP6A4Py2hHCe3qxHaboNmmlvp620aWTLsa3Rdibal+&#10;GPwx0P4dW9xHpEDJ9qbdK7Nuf/c/3a9l8H/s/a1qSxT6qy6Pb/3H+eX/AL4/hrpviL8OtI8GaDp7&#10;WMUn2iWdka4mb52+SvmM0qRl8B+qUsZg/bRpw+I4SzhrWtrbfVSzXe1bdtDsr4OsetWqch8//tLQ&#10;7PFHgRf+m/8A7cW9fZX7Ov8AyRHwl/15/wDs718f/tOf8jX4C/67/wDtxb19ffs3vv8Agj4S/wCv&#10;P/2d69vL/wCEfmObS5sSexaT/wAedxXzr+2B/wAkr1uvorTf+PG4r5v/AGw3/wCLVaw1exE8GR+Y&#10;Gq/8jVN/1wg/9FJXT2f3Url9Q/5Gqf8A65W//pOldHZvXZH4QNiF6sI9UkepUmrjlEC35lHmVD51&#10;N8ygssb9tO37/u/8Cqr5lM8ygA1azi1XTbizl/1Uq7Grwq5s7nwvdPp98uzyvkiuH+5Kte6/aV2/&#10;MtRXNnaX67ZVWZP7ky0SA8f0fSpdUuEgX5/42+avZdHhWws4oF+RF/uVUsNNsdP+W2WBNzfcSraO&#10;v8G5/wDc+5WPKBppNv8Au0fbP7tZ/mb/APY/3KPMrQC691VKaamO9VHeqAwtef8AdPR4DmVLCXcu&#10;/wDf1U15/wB1V7wH8mkyt+8+advuVcQP0a/4JeOr/wDCytv/AFDf/bqvu6vgv/glvN5jfE4fN8v9&#10;l/e/7e6+9KAPmH9oBl/4WE//AF7RV5vXpX7QSf8AFfbv+naOvOPLr81x/wDvVU+mw/8ACiFH8VPp&#10;mz5q4TqHp/eqWmIlPoAKI6KI6ggfHTv4abHTqyAf/FT3TY22mf8ALRKsTbftHy0AMh+7U0dQx1NX&#10;OWEdOpv8W2iuKqBKj/Mi/wC1V3+F/wC/VBPvLV3fv/4DXBzGp5Z8bP8Ajysv+uteT/w17H8afn02&#10;3/2ZV/8AZ68h+XbX0mB/hmUib4Sv/wAVV8v8UTV7hXhPwufZ4yi+b7ytXu1dGI+IiJd0pPmetB0q&#10;lpX33rQrkkAymVNRQAzy6qX9hFqVu8Eq/eq9/FRVgec3PgadJd0XzpXZ6VDLbWcSy/fVa0KZVylz&#10;ANojp0aM33afsZPvVjygMp9M/wB+igAmhWZfmqqmls9xEq/xNV2tDSo994ldND4wkXbmFUVIv7q1&#10;VvP3NvLL/dXfV24/4+HrP1V9lhL/ALXyV9BL4DI7H9ntdni6Vf7unt/6GlfRFfPvwG/5HW4/68W/&#10;9DSvoKvfyn/djxMX/FFooor2ziFooooAKKKKACiiigCOVFdG3Lmvyq/by+Cut/A7xLceMdAtpLrw&#10;Vqku6XyV/wCPC4b+B/8AZb+Gv1ZrM17QdP8AEml3GnanZw39jcr5ctvcLuR19KAP5/8A/hbV5Iv3&#10;mfdXP3+q2d4zz7V2N95K/UT4p/8ABJ/wF4u1KfUfCes33g95m3tYov2i33f7O75lryPVf+CO/iPb&#10;t0/4iafNu+/9psHT/wBBerA+D7PXotNl3W0rQ/7CV0EPxOlj2bpVevp3xJ/wR9+JtnCj6V4s0HUp&#10;f4llWWKuF1L/AIJX/HywV/K0/Sbzb/zx1FP/AGajmA8nT4nb/wCOpU8eRTN8zrXD/FH4ReKPgt4w&#10;l8L+LLaOw1i3VZWhSdJU2t9z51rkkvNjf69aAPeLPxVE6/eWi88SWMy+VcwQXKf7a14jDrEqf8t1&#10;/wC+qJtYl+0JE0672X+9QB6xZ3mg6fefarO2+wXH9+3ldK7az+Ls9t5XlXMm9f4/Nr5sfUmRv+Pl&#10;f++q1fD1nq/ie/8AselK1/ceU0uxG2fKv36oD6e039pPXNLb5dQk2f71bqfth+IUXat2z/8AAq+Q&#10;oYdQub/7DAyzXf8AcRq3U8DeKPK3NBHCn+3LQB9K3/7Uuv6qu2W+ZE/2GrnZvi015Lunn87/AH2r&#10;5nudSuba6lgln/exNsai21ae5nSKKfe7NsRKAPpVPidF/eWib4tQbf4a8atvh74xvFXyrb5GbZvd&#10;vu1D4k+HXiPwqvm30to8Krvaa3l3pQB62/xaTdu3LTP+Furu+8tfO/2mV/8Al5WvpP4afsH+P/ij&#10;a6e1n4j0KwuL2LzYre7lfey/98feoApP8YIv71WP+Fuxfd3LXrCf8Eh/i20W5vFnh1H/ALm+X/4i&#10;rVt/wR/+J7/6/wAceH0/3YpWqeYDx3/hckX+zTP+FwRbPvLXvVv/AMEdfHLf8fHxF0iP/ds5WrRh&#10;/wCCNviPb+9+Jtj/AMA05/8A4ujmA+dP+FwQP/EtM/4XBB/z1r6btv8AgjPff8t/ih/3607/AOzr&#10;ST/gjPB/F8T7v/gOnL/8XRzAfJX/AAuOL++tRP8AGZf4Wr7A/wCHM+nfxfE3UP8AwAT/AOLqxD/w&#10;Rr0VNvm/EvVH/wB2xT/4ujmA+H9U+IUusLtXdXcfs8/s8+I/2j/GlvpumQNFo8UqvqOrN/qoIv4/&#10;95/9ivufwH/wSi+HPhi8in1zXNX8Ton/AC7uy28T/wC9tr7A8GeA9B8AaJb6L4e0q20fTIPuW9rF&#10;sSjmAPAfg3TPh/4S0rw5pEH2bTdNgS3gT/ZWukooqACiiigAooooA/Ez9oLf/wANAfEX/sYr/wD9&#10;KHrj3m+4u1f++a639odG/wCF7fEhfm3/APCRX+3/AMCHrh7b5Ivm3O6/7NagbfgC23+PvD7ea3y3&#10;0X/odfpr422yeC9Y/wCvGX/0CvzN8E7v+E+0JvKbY95F/D/t1+mXjD/kTdV/68W/9Apf8vYBP4T4&#10;VRNnhK7/AOA/+gV4Z4nTfJu/u17xH/yJ93/wD/0CvEteh+d1/wBqv1vDfwj51R3PdfhRt/svTP8A&#10;rg3/ALJVHxb/AMfstW/hX/yDdP8A+uEv/slUvGHyXT/71fLV/wCKflWM+M4y67VVf7lWLl6ou9Yy&#10;MIxJvDCb/GCf9erf+hpX2r4G+KXhPwH4D0pba2+0621qv2pLSLY7S/7b18ZeD13+Ld3/AE5t/wCh&#10;pX0F8LvAFz451mKzi3JaL811cf3V/wDiq5q8Yype8f0hw9RpyyinKoewfEv4i60ml+HJdPuW01NU&#10;s/tEqQ/f/wBzfVXWHlufhb4aaeVppWnl+d/+B1u/Ej4ez+IbXQovDyrNb2Sta7Ef7q1n/EKFdE0v&#10;w/4ei+f7LF5sr/5/4HXxmLl7p9RgpUJOnGl8RyVgnzJW1ClZ9hDW3Cny18rWifQV5e8fOn7UX/I1&#10;fD//AK7/APtxFX13+zZ/yQ/wd/15/wDs718lftU/8jb4C/67/wDtxFX1r+zZ/wAkR8JL/wBOf/s7&#10;17uC/hH51mX8c9i03/kHXdfNv7Y3/JJdVr6TsP8Ajwnr5p/bGf8A4tXqa160Tx5H5b22pf2rrlxc&#10;rFJDuVU2Tff+VET/ANkrq7Z64zSf+QlN/wBdXrrrXvXZH4QNVHqVHqkj1L5lYyAt+ZT/ADKqeZT0&#10;esSyxR5lQ+ZUTvQBY8yot+xvl+f/AGKr7/mpnnf98UAXX37fm/8AH6Xen95qo+cu35dv/AHp/wBp&#10;2N93f/wKgC7uan+ZVTzqPOoAld6rzPTfMqu70AYmvP8Auq1fADr/AGNLu/57tWFrb/uq0/BM2zS3&#10;/uebVkH6P/8ABL1vm+JvybP+QX83/gVX3jXwN/wSwdWb4n7f+oX/AO3dffNBZ82/tApF/wAJgH/5&#10;beQq/e/hry6vUfj3YM/jZ7lf4baNW/OvLq/Osw/3mR9Nhv4UR9OT79NjojrzDqJaZT6ZUyID71Po&#10;T79S1ADalqKmfaV83yv4/vtUAWE+/Vib7yf7lZWm3kV/LLLE29FbZvrVmT7n+7QAxE+apv4qhT79&#10;Sp9+sZFi7Pm3fwU6n/w0yOuCoAVYR/lqL77bamhZU315dT4jaJwPxjTfoaN/01WvHE+/Xtfxd/5F&#10;1/8AfWvFYfvV9Ngf4ZjIl+G6bPG8X/bX/wBAr22SvD/AHyePLf8A3m/9Ar3B4/4d1deI+IiJoaK/&#10;nfNt+8v8datZWmv/AKR/wGtWuQAo/iop9AET/Ovy/fop1H34vvfdq4gRR0eXQiU/Z8tEgGI+z7tE&#10;0zSN81Mo/hqOYA+9T46r+ZUqPRzATVq6On712/2ayoa2tH+RZWrswnxESFm+9WZrD/uoov70taVZ&#10;Wsf8fES/7LPXsVvhJO/+AbeZ4zuG/wCnFv8A0NK+gv4q+fPgLu/4TW4z/wA+Lf8AoaV9B/xV9HlH&#10;+7o8TF/xRaKKK9w4haKKKACiiigAooooAKKKKACiiigArlviN4qi8DeB9d8Qz8w6XZy3bL/urXU1&#10;5n+0hoMvib4F+OtMg/11xpM6R/72ygD+f343+J9Q8W/EHU9X1eVrnU7+X7bO7t/FL8//AI4mxa8/&#10;rq/idum8QRXO3/j6tYnb/fVNj/8Aj6VykdagD/NR5dHmUUAHl13HwW8Z2fgzx1DeanKyafLBLayu&#10;i79u5Nm/ZXD133wI0GLXvipo/wBri820s2+2zp/A3lf/AGVAGlYXmh6D4wl1D+11mTc3yeU6PXof&#10;/C3fCE1um7UGd1XZs214v8S7l9V8feILyVld7i+lf5P9+ua+zbGoA6DxJc21/r17eW0sflXEu9Uq&#10;vpc0SataStLGiLKrs7vRqWgz6P5TXVtJbPKu/ZMuyrHhLw9L4q8R2WlW0S+bcN99/wCGgD6Q034z&#10;eGrOw+a+jTb/ABu2+uZ8efFHw94h0a4s4r6B0uF2f7terWf7OXgdNOign0zzrhV2NcIzpub+/XA/&#10;EL9lrT4dLutQ0G+khe3gaVre4+fci/P8lAHivhXwxF4q1y00zT9Qtnu7qdYoIX372Zn+RK/dT9nn&#10;4Ir4e+GuiW/inSoU8QW/8at80W37tfgh4e+02euWU9juS9ilV4PJ+/u/gr+in4HeMJfGnw10HULw&#10;bL/7LEt0v/TXb81ZS+IDv0XYtPoooAKKKKACiiigAooooAKKKKACiiigAooooAKKKKAPxJ/aB8//&#10;AIXx8SGfds/4SS/2/N/08PXAK/71G82RP+BV3X7RTr/wv34i/wDYxX//AKUPXniPA/3ZVT/gVagd&#10;d4Mhb/hMtEZZZH23kX32/wBuv018Wf8AIlan/wBebf8AoFfl/wCBoYpvGmifvfnW8i+43+3X6e+K&#10;v+RN1X/rzl/9Apf8vYB9g+HIfn8EXf8AwH/0CvE9b/1z/wC9Xt9t/wAiTdf8B/8AQK8P1v8A4+DX&#10;6xhf4R4LPbvhc/8AxLbL/rlL/wCyVn+M3/0x6tfDH/jwsf8Ark//ALJVLxh/x/PXzlb+KfkeJ/iz&#10;OMuu1VZKsXXaqklc0iqUTY8B/P4w/wC3Nv8A0NK+yIfFtj8Pfhfo+naQqpreqWv2id0/h3fx/wDx&#10;NfG/w9+fxg//AF5t/wChpX2X8E/h7p9zpcWva5tm+0S/Z7OG4+5/9l/9hXBiOX2fNI/ovIPZwyml&#10;KqZXgb4tan4S02WxWCO/t2bevnN91v46rXOq3OvalLfXcu+4l+9Xp3jbRNB8VaDqsmmLbJqGls27&#10;yYtjrt++n/odeWWEPzV8fi5cx91gJUKvNUpR5ZHQWEOxUrVhSqVslatslfPVSa8j5v8A2rk/4rDw&#10;J/11/wDbiKvrP9nL5/gj4S/69f8A2d6+VP2q/k8YeCv9lv8A2qlfWH7Oqf8AFkfB/wD15/8As716&#10;+C/hHw2Yfxz16x/5B8v+9XzT+2Z/ySXWJf7q19J6f/yDZf8Afr5q/bMmVPg7rf8AwH/0OvWieVI/&#10;Lx0tofFF6ttF5NvuV1Tdu27k3/8As9dBbP8ALXNXL7PEt3/2y/8ARSVu2z12fZA0/MqXzKpI9O86&#10;sZAW6f5lUfOp6TViWXXem+ZVTzqZ51AE3mUzf8vyt/3xVd3+ajzvvfwf79AFje235mk/4HspnnfN&#10;Vff/ALSv/wABeje3+5QBe86jzqqeZR51AFt5qru9Q+ZUUz0AZWtv8tbXgb/kDP8A9dWrmtYm+Wt3&#10;wM//ABKNv/TVqsg/SD/glm2f+Fm/9wv/ANuq+9q+Bv8Aglh974oL/wBgv/27r75oLPmb4+ak8fju&#10;W2WVkX7NF8lea11P7RVw0fxRu9v8NtB/6DXA22pfwNX57mH+8zPo8N/CibSR/Luop+muz2F3u/vf&#10;LTE+/XBL4TqH0UUVgA+iinVkAJ81Gxd1PoTdUAMhhWH5VXZV65+dk/3ar/Lu+Zau7Fm2bf8AnlQB&#10;UT79WE+/VeOrCffrnLHyUyn0R1y1ADfsiofzXX91t37l+/8A3f46imj+X5vn+akvLxba3dv4/wCG&#10;vNqSNonIfFFbn/hFbjz2Xerfwf3d/wAn/jleMx17d8S23+F7r/dX/wBDrwxPNf7q172X+9TMZD/B&#10;8yw+PrTc3/LVv/QK9oe8V5Ymb+9XhPh6GVPH2n7vn3T17t+63eUv30rvxHxERN2x+SXfVuG586X5&#10;fuf36xNHtpHuH/ets2/cdq1XbyV3LEz7P+eK1xyLNP71MrPhvJ3bb9mkRP771ejqSByfNT/LqJPu&#10;/dp1axAI6H20U2SjmAP4qik+9/sUifforGQDdny7qdTaRPv0wLMNbunpts6wo66WFNlgn+1XqYOP&#10;vESKkL+cu7ayfNWVqXz3jr/dWtusSb57q4b/AGq78T8JET0H4D/8jlcf9eLf+hpX0B/FXgXwM/5H&#10;K4/682/9DSvff4q+myj/AHdHi4z+ILRRRXuHELRRRQAUUUUAFFFFABRRRQAUUUUAFZeu2f8AaekX&#10;tt/z1iaOtSmMtAH8/X7VHwrvvBfjDUFis2fR5bqW4tbhF/1Xz/vYn/4HXh+m+GNV1Vttnpl3c7v7&#10;kT1+ov8AwU01vRfg/b2ltbaVaarqHiW5e9+yX3+qgVf9a/8AwOvzq1L40+LNVl8pdaj0S0/546fA&#10;kSL/AN8/NWoFSz+CHiy5i82WxWzib+O7bZWgnwTkh+W+8R6TZ/786VzV5rFnqUvm6xr2s6q3+w3/&#10;AMXTk1LwZDs/4kuoXL/9Np6AOmT4aeELP/j+8dWL7fvpbtvrvfhdYeGvDdr4t1Dw9qDal5WmJE0z&#10;r91mf/7CvGptb8Pf8sNKuYU/2JU/+Ir0r4V3kCeDfHdzBBJDaS2sUS723vuqQKHwN8K6V428Zax/&#10;bkH2m3igZlTds+Znr3rRPgh4L8H6p/bVtbSXNwvzwW93L5qRN/frwf8AZ7eV/G9xAqs9vLB+9mRv&#10;u/P8lfRvjmaXRNN81Z96LFv/APHKoD51/aK8cxeMPHX2azVUstJi+yq6f8tW/jf/AL7rkfhjqraD&#10;8QdEvP7s6o3/AAKudmdrm4eV33vKzO1WNHfZrmnsv8M6/wDodAH6IWz74kb+9VTXrxbDRtQuZfuL&#10;ay7v++Kl03/kG2jf3okrnficss3g+9iibZ5q7Ksg+KfD3iGfQdZ/tPT1X7REreV5y7ttftL/AME9&#10;fHkvjP4a7pJVf9xFK3zfx/xV+Ls1mula4ltu37W+/X6sf8EyrODQfhzdz2cv+kXCxebvbf8A/s1z&#10;y+Is/QOisa38QRH/AFq7P9pa0IbyK5TdEyvQBZooooAKKKKACiiigAooooAKKKKACiiigAooooA/&#10;Ef8AaHRf+F9fEb96rv8A8JFf/wDpQ9eY/Y4PN+Vl3/7tel/tDzeT8eviL8q/8jFqX/pQ9eafaYra&#10;4RvszP8A7lagdN4G223jTQtu35ryL+H/AG6/UDxP/wAibqX/AF5v/wCgV+W/gzUl/wCE80RVs5P+&#10;PyL5/wDgdfqR4n/5E3Uv+vN//QKX24B9g+JbP/kSLv8A4B/6BXiOsf8AHxXtVt/yJN1/wH/0CvFd&#10;Y/4+Hr9VwfwHjOJ7B8MX/wBDsv8ArlL/AOyVn+MH/wBKervw0f8A0Cy/65S/+yVmeMH/ANKevAr/&#10;AMU/IcV/FmcfcvVeprrtVR3+WsJGtKPunR/Df/kbZf8AZs2/9DSvtCa5az1b4WaPE2y3iit7hv8A&#10;aZq+LPhp/wAjbK3/AE5t/wChpX2Q9zFea58MtT82PY0FvFL83+q2P8//AKHXj4g/ofIKXPldD/t4&#10;2PDHmpr3xFnZv9HVbhGf/a3vXH2CfNXceP8AxVpFhpdxouivG8t5K0t48P8Ae3764/TUr5XFn22A&#10;hL2cqkjoLZP4a1bZPlrNs61bXvXz1UxrSPmz9rT/AJHDwZ/n/lrX1h+z3/yRHwf/ANeKV8n/ALWO&#10;3/hN/Bit/d3/APj719V/s6vv+BngRv72mRV7eC/hnxON/jnr1h/yC7ivlb9tab/i1Wof7VfVOn/8&#10;gmavlT9tX/klt7XfE82R+Y73MU3iC7ljZXRmX5k+59xK3bZ/lrjNBhWGWVV+5u+5XVwvXZ9kDTR6&#10;d5lVUeneZUSLLHmUeZVXzKPMqALHnUeZVfzKPMoAlpn3aid6Z51AFh3/AM7qEeq/nUeZQBb8ymeZ&#10;VfzKPMoAm86oZpqi8yopKAM/VX+V66DwM/8AxKdvkb381vnrl9Sf79dF4PmZNGRV2/eagg/SX/gl&#10;e7P/AMLO3Js/5Bf/ALdV9818Cf8ABK3/AJqd+83/APIL/wDbqvvugs+O/wBoi4T/AIW9qsTfeW2t&#10;dv8A3zXnFdt8fpPM+PPiONhuVbGxdf8Avl64mvgMw/3mZ9Hhv4UTYs7xodNlXdVdLyVP4qqeZQj1&#10;wSOo001JqPt8r1SR60rbynWsZAPs79nb5q046rpDF/dqx5dYyAdHU1Q/xU+sQCrEM3kt/wABqv8A&#10;xU/b/DUcwF2Zdlun+9TI6ieZnVN1Sx1EgH0R0fw0J9yuOoWPmT909Q3KLNFtZasyf6iof4a8rEm0&#10;Tl/Hied4Xvdv8MVeGfKi7v7te8eM7bfoN625vlgb5K8Kjr3st/hkSK+iP/xW+nsv8U6/fr3C80pZ&#10;lmlWVobjb99FrxKw+Txlp/8A11i/9Dr32vVr/ZMYkXhiznhb9+2+Xb9/+Cuohha5ban8Vc1C8/8A&#10;a0US/wCqZfv/AN2ulhmaGVGX79cYEs1g1n97b/31Tbm22Nu8pkT/AG6lR4nV/PVv9nZUM0zTNuZq&#10;uXKBF92j5aJKZ5lREApr/NUu/wCWmfLUSAi2tTPufeqZNu6mP9+o5QInV5KcibPu0bG3U9EbdTLJ&#10;k+8tdK+1LeJa5+2T96n+9XQXn8Fe1gjGRX/irE++u7+89atzJ5NvLL/dWsq2/wCPWL/drbEBE9E+&#10;Bv8AyO1x/wBeLf8AoaV7/XgHwN/5HS4/68W/9DSvf6+pyj/d0eHjP4oUUUV7hwhRRRQAUUUUAFFF&#10;FABRRRQAUUUUAFMZvlp9ZeuXLWmj3s6/fihd/wDx2gD85/8Agoh8FdX+OmmjV9ARrvWtBlllSx/i&#10;nt2++if7Xybq/KCaGW2uJYpVaGWJtjI67HRq/du81Jbm/wDN3fOyrLXg/wAbP2Rvhz8aL46rcwTe&#10;HvEDtul1DTE2+f8A9dV+63+/WoH5L/KlO+WvvPUv+Ce/w58PQvPrXxLu7O3X732hbeL/ANCeuUuf&#10;Af7J3w93rqfizVvFV2v8FpK+z/yEn/s9AHxq/wDutXtXhjxBpj/AfU9IWBtN1OKffPN99Ljd9x//&#10;AGWvQ7n48fAHwyz/APCL/Bj+2JV+7catL8n/AI8715/8Uf2iv+Fi+Hk0Wx8AeHfCVoku9X0mDZK3&#10;+w70AYnwZ+KPh7wB/aH9r6Zd3ktwybXtNnyqv+w1ep6r8ePAHie3+zN/a1n5qMm97Pei7v8Adevm&#10;SGH5vmWtPTdVn0fzVgVdjf36AGX9tFYXksUF4t/ErfLMkTpu/wC+qveFUgfxNpi3M8dtb+ertNN9&#10;xao3l5LqVx5s7fP/AA7P4avaPfwWNxulXfQB91WHjnw19li269Yoir/HLXH/ABO8c+Gr/QZbaDxV&#10;bQ3H/TGKWX/0FK+Yv+E2i/hgZ6zLnxPczLtVVT/fagDPm1hn1Tz7mXznVvmdF+9X6cf8E3/G3hDw&#10;38OdzeIdLttQumaKe01C6RLhtr/I+yvy9ktvOZ2Z/narEO6HZtl+7UyA/odtvFWn3P8AqL6B/wDc&#10;ata21iB/m8+P/gDV/PDZ+MNe0rZ9j1zUrbZ93ybp02/+P11Gm/tA/EjR/wDjz8ca3bbf+nx3/wDQ&#10;qoD+g221ht3yzrN/wKtaHUlf73yV+Cmh/tw/GfQW+XxjJeIv8F3Aj16x4S/4Km/EjR9i6rpmm6qi&#10;/eeFnt3qeUD9n1mV+lP3V+bvw3/4Kp6HrlxFBrljNoNw/wB17j97E3/A1+7X074b/a28PatCssrK&#10;6MvyvE1RygfQ1Fct4T+Imh+MF26ZfRzzKu5od3z10ytQA+iiigAooooAKKKKACiiigD8PP2h0874&#10;+/EhW/6GTUv/AEoevN5ppdyKrrDtr0v9oH/k4L4lq21P+Kk1L+L/AKeHrzlvKdd25U/32rUDb8DX&#10;M7+N9C3Mr/6ZF/6HX6leKv8AkT9T/wCvN/8A0Cvyz8DPv8daKrSr/wAfkW35v9uv1K8Tf8ifqf8A&#10;15t/6BS+3ED4ntv+RFu2/wCuX/oFeJa2/wC9r22w/wCRFuv+2X/oFeH65/ra/UsN8B5sz1v4Z/8A&#10;HhZf9cpf/ZKy/F3/AB9PWj8N3/0Cy/65S/8AslZnjD/j+evFq/EfjWK/jyOSm+9VSSrE1VH+/XNI&#10;6IfAdN8NE3+LZdv/AD5t/wChpX1L8LvhXP4zWW8ln+x6fE2zeqfPK39xK+XfhX/yNt2392z/APZ0&#10;r7F8Q+IbnwZ4F8NaHpUrW0txZ/arqaH5H+avKxMpfDE/pDIJVP7JoQpfFIt+MPhX/wAIxp32yzuZ&#10;byKJv3qzbN6rWPpUbba3fhvr15rfhzxLY308l5Etq0sXnNv2/I9Y+m/d218ljebmPqqEqkYypVZf&#10;CbtnWrb/AHayrBK2IUr56qclY+ZP2t/+R48Jf9cP/Z3r6x/Z++T4J+DP+wZFtr5R/a6T/isvDX/X&#10;qv8A6HLX1d+z9+++Cfgpl+6+mRba9vB/wz47F/xT1qy/5BM3+9Xyv+2wm34X3bV9UWH/ACCZf96v&#10;lf8Abbf/AItLet/tV6SOA/K/R3/ev/vV01s9cpov+sf/AHq6OF66ANJHo8yq6PT/ADKykA93o8yq&#10;7utHmUEFjzKPMqHzKb5lBZY8ymVF5lFADvMo8yovMo8ygCWjzKid6Y70ED/MqJ3pnmUx3oAzdSf7&#10;9dX4G+fSU/db33N89cZqT13HgO8ih0aLcu/5moA/Rr/glT974ofJs/5Bf/t1X39XwD/wStmimb4o&#10;eUmz/kF/+3Vff1BZ8Q/HmZpP2jfFUH93S9Nf/wBG1y/8Nafx0vn/AOGsPGFq7fL/AGJpbKv/AIEV&#10;lV8HmX+8yPocJ/DiOpvmUU6OvOOwmpyblb71No+Ws5AXba/ZG+atWG5WZfvVz/8At1MjulYyiB0W&#10;9dv+xT9y1jw6l5bIrfxVpwzK9c0vdAlR91PTbu+emUbFf71QA/79qjf7Xy1LCnypuaovlqxHUgWP&#10;4ahhf5np+/5aLb/VJu++1ctQsfJ/q3qFNu2rEn+reorf7tebWiXEx/Fqf8SO6X/phLXgKffr6G8Q&#10;x79Ju/8Aaib/ANAr53jr28vj+6IkV4/+Rq0z/rrF/wCh19Afcb5a+ern5PEGnt/tL/6HX0Kn3K9K&#10;t9kgltfnuE/3q2PlmTbWPZvvmirW+Td/t1xyAdvaGLarNspqP/eo/jeobaaJ96s2x1+eiIE29Xb5&#10;aKr21xFtl/dN8rVd37qAIo1/ipzpRNN5MX+xT/l3USiBXRG3U/ZvapXT5qZHUATeSlHk05Ep6ffq&#10;+UCxYJ/pUVady/72qOmpvvEb+6tW5vnlevbwkfdIkY/iSbydLl/2vk/76quv3f8AY2UeJP8AVRRf&#10;3p1/+L/9kpk02xN392scTL3giej/AAL/AORzuP8Arxb/ANDSvf6+ffgPj/hMLjb/AM+Lf+hpX0FX&#10;1+Uf7ujw8Z/FCiiivcOEKKKKACiiigAooooAKKKKACiiigAqtc26XVvLE/3WXa1WaKAPi/8AaZtr&#10;nwPa3ur6Yux7ODYyf7qfJX5aeOf2q/if4tklgl8Ryabb/wDPHTl8r/x/71fsF+1RJBqV1F4ckjU/&#10;2lp0qNM397+Cvw48SaJc6VqVws8f/LWVV/4C+x61Ax7+8vNbk83UL65v5f4nuJXf/wBDqFIVjXaq&#10;/JVtLCeb7kTf981dtvDd8/3otn+/QBm7F20IldRbeANQvG2r/wCg10Wm/A/Vb9d22TZ/u7KAPNfl&#10;o+WvarP9nX5d099HD/vtW9Yfs9+Hk2Neam03+xCtAHzvTN/zV9d6P8EPCFt8sGh3epf7cyu9dVbf&#10;B+28pIrPwP8AJ/160AfD+yX+GJv++af9juv+faf/AL9V9923wu16HZ5HhPZ/uQbKlf4aeLI/u+HG&#10;+b737qgD8/vs1z/zwk/74pfsdz/zwk/74r79fwB4oT73hqT/AL9VSufBniFNm7w9Ps/64UAfBj20&#10;6fegk/75pfJl/wCeTf8AfFfcsnhvU0+b+wZEdf78D1Um0qfcnn6LH/wOCgD4k8mV/m8uhIfmr7Tm&#10;0rT3bbLoNo//AGwSs9/AfhO8Z/tPhq0+b+5FQB8hIjV6F4A+Lur+Brf7MrNeWi/dieX7v+5Xtd58&#10;FvAV4v8Ax53Nn/1xldK5+/8A2b/D1z/x469d23/XZUegDqPAf7Xv9g6paXkVzeaVdwNvV9u/5q/V&#10;39m349aR8fvh7b65p88b3cX7q8hRvuS1+K95+zZqtsz/AGHV7G8b738cVe9/sH+NvEf7Pfxu0/TN&#10;agkh8OeI3XT7p0bfEsrf6p6ylHlA/Yuio4fu1JQAUUUUAFFFFABRRRQB+Fn7SFgr/tFfEh/Nbe3i&#10;K/8A/Sh689ubD5U3yt/wNq9H/aKS8f8AaC+JDQQb/wDipNS++v8A08PXn9zNO0XzW3zrWoGh4DsH&#10;/wCE38PtuX5b6L/0Ov1c8T/8ifqH/Xm3/oFflT4GvG/4Tfw/ui/5fov/AEOv1V8R/wDIm6j/ANeb&#10;/wDoFJfGB8SWf/Ii3a/7v/oFeJar/wAfFe12f/IkXf8AwD/0CvFNV/4+K/UcJ8B5z6nqvw3/AOPG&#10;0/65S/8AslZ/jD/j6mrT+G//AB5Wn/XOX/2Ssrxb/wAfUteNW+I/Ga/+8zOcsLD+1dWtLNpVh+0S&#10;qm/+7Wrrfw01rR7eWVljmii3bvJl+dVX/YrnZt6NvWpU8T6ulv5X9oXPlKrJseXenzfJXHLmPRo+&#10;z5feN34S/P4qvf8Arz/9nr7g1j4bz+P7XQtTtr6O2t10yKLY676+H/hE/wDxVWof9eK/+h19V+Hr&#10;z4iXOk2Vtpi6gmmLFsg8mJETb/v14+J5viP6GyWnU/smhUpy5T1jwf8AC6Dw3Z6hA19Jc/b4vKZk&#10;XZtWszxV4Y0/Qbe0+w/xM6Nvl3vXG3nh7xjYWb32ry3flbtjebeb/wD2ejTd235q+YxZ7lPD1Jy9&#10;r7XmN2z+/Wxb/drKs0+atqH7teDIK8j5f/a9/wCR08Of7Nmv/octfV37Ov8AyQzwJ/2Crf8A9Ar5&#10;J/bAf/iutC/68f8A47X1t+z38nwP8CL/ANQe1/8AQK9jCfCfJYr+KetWf/ILl/3q+UP25H2fCO9/&#10;3q+rYf8AkFt/vV8mftzv/wAWlu/96u+BwH5ZaI/zf8CrooXrmNE+9/wOuiheusg0Ef5afJVdHo8y&#10;spBIdR5lNooAl8ymeZTaZ5lAEtFReZR5lAD6PMpnmUygB/mUO9MpvmUAOqKZ6KikoAydSeu18GWb&#10;Po0TKrfeauKv/n313Hgma2/4R+Lz1l3qzfcq5Afo3/wSjtWt3+KW7+L+y/8A27r9A6/Pv/glC8TN&#10;8UvK3f8AML+9/wBvdfoJUFn57fHq8X/htbxVbbW3f8I3prb/APgctL822qHx/wDk/bs8S/7XhSz/&#10;APQ3q55lfC5r/vEj3sJ/DHp81Sp9yoo6PMryzvLFMR/m2v8Afo/hoT5qkCX+Gn/w0yj5U/ioAmp0&#10;NyyN8tNT7u6j771nIDYtrxXq7uWsKGrEMzK1c0ogbVTR1En3Kd5lYgSo/wAtPjo+XyqKxkWP3/LV&#10;SHbNbyxSpvRl+ZKsfNu2bfkqvD96vNxMS4lfVUX7HcKq/eVt3/fFfOn8VfSGpf8AHv8A99182v8A&#10;8fDr/tV6uX/CEijqv/IUsm/2v/Z6+hkf/vivnfW32XFk/wDtV9Cw/wCqT/aWvSrfZMSxbP8A6Qn+&#10;9Wrcu3yf7VZVr/rErT1VG/s6VoFZ7hV3qqfxNXHICXftrMtr9d8rwRedDE+xqf8Ab/Os7eeL/l4V&#10;XWorOz+zW7/vfvNvWoLNLZtX+4n8NTI/y/e+ShJoryJ4IJd8qr81UbaZobd9u19v3krYg0U/fKlS&#10;/LWfps0Vyu5fv7q0JoXhVNzL/wB9UAOqJ32Lt2rR92mTbX+XbUSAsI/8NN3/ADUyOnw/I33qANXS&#10;v9bK391al8ylsPkt5mqH5q97DfwyJGP4hffqWmQf7TS/98pt/wDZ6fN861Xv/n8QRL/zyg3/APfT&#10;/wD2NSu/y1wV5e8XE9B+BP8AyOlx/wBeLf8AoaV9A18//Ar/AJHa4/68W/8AQ0r6Ar7PJ/8AdjwM&#10;Z/FFooor3jhCiiigAooooAKKKKACiiigAooooAKKKKAPmH42WEXiT44aPpkjNtSz/g/vfO9fmb8Z&#10;vh75Pi3VYraKNHi1iV/3y/dWVN//AKHX31+0hq1zD8UtSlsbyewu7eBYoru3bbNE2z7618r/ABC0&#10;2K/8YWSzyyOl/FZ+bM/32/e7Hf8A3q2iB4rpvwxtof3uoXnnP/zxh+Su40H4YtqXy6Z4ckvP7r+V&#10;X1roPwx8NaD/AMe2lQPKv/La4Xe9dbDDFCqLEqon9xKQHzFoP7PfiW52ebFaaUn+23z13em/s2Wy&#10;Kn9p61PN/eS3XYle0fKlHnVPMWcDpvwH8IWbfNp7Xj/37iWuosPA2g6au220ixTb/wBMkrW87/ap&#10;j3WygCwltBD/AKqONP8AcWpd/wDtVnvebKi+2UAafmUb/wDarM+2LR9sWgDQ8yov+BVmPf8AzfNT&#10;Hv8A/aoA0/8AgVRPDA6/NEr/AO+tZ739M+3LQBbudH0+5X97Y2z/AO/ElZNz4P0G537tKtvm/wCm&#10;VW/t67qi+2UAYlz8LvDVz/zD9n+4z1hXnwQ0F/8AUS3MP/At1dx9spn2ygg8nvPgJ826z1Vv9yZa&#10;5fXvg/4qsNNla2ZblLf96rwt86svzo9e/faEqezmXzdn96iQH1J8C/G//CwvhP4X15v9deWaef8A&#10;9dV+V/8Ax6vQq+YP2F9ab/hCfFPhtn/5AetyxRf7MUv71f8A2avp+sYgFFFFWAUUUUAFFFFAH4af&#10;tGzS/wDC/fiR5TSf8jNqX/pQ9ebvq15C21t1egftFWHnftAfE5laT/kZtS/i/wCnp680e2lh+VlZ&#10;/wDflrUDo/h1DFc+PNElZv8Al8i/9Dr9VvEn/Im6n/15t/6BX5PeA91t488Pr5Tf8f0Xz7v9uv1e&#10;8T/8ibqX/Xm//oFJfGQfE9n/AMiLdf8AAf8A0CvEdS/4+K9mtn/4oe7X/d/9ArxnVdvm/wDAq/Uc&#10;J8BzO9j1v4af8edl/wBcpf8A2Ssrxd/x+PWr8Ov+PC0/65S/+yVk+Lv+Pp68av8AEfi+I/3qZyE3&#10;z1Ukq1N92oJK5pHXTOo+D/8AyNWof9ea/wDodfYGifHiXStDstPg0aN3tYFi86Wf722vkT4O/wDI&#10;0ar/ANea/wDob19S6J8Gdf1XTbe8RrSGK4iWVd8v96vHrez+0f01kEcJLJqH1k7vRPHlz4/8P+JY&#10;r61gh+z2vmr5P+f9iua037qV0um+D2+HXgvW5byeOa9vIvKXyf8AP+3XL6b9yvlcTy8x6WH9n73s&#10;PhOlsa2Ifu1i2DLWxDXgyMKx8o/tjP8A8V5on/YO/wDjtfX3wB/d/BPwJ/2BbX/0UlfHP7Y3/I+a&#10;J/2Dv/jtfZHwE/5Ip4C/7AVr/wCikr2MJ8J8fi/4p6sv/II/4FXyP+3U/wDxae4/3q+tV/5BH/Aq&#10;+Qv28H2fCq4/3q9KJxn5b6I//oVdFDXNaV9z/gVdBa966CDQheiSmR0VzlhT/MplNqwJaZTaZQA+&#10;imUUED/Mo8ymUzzKAH0UzzKa70AO8yonejzKru9AGdf/AHnrtPB7ypoMSrLsT5v4d9cTffxV2Hg9&#10;/wDiSRbWqwP0l/4JNuz/APC0tzK//IL+4m3/AJ+6/Qmvz1/4JM7v+LpZbf8A8gv/ANva/QqoLPzm&#10;/aDkaT9vTW4F/wChUtW/8frWTTWrM+PCt/w8G1X5v+ZRt/8A0Ouwjr4XNpcuJPocF/DMdLNvuqrV&#10;Fcw+S3zfxV0FYmsP/pCL81eF7Q7yqj07ctQfLu+akT/Z+Sr5iDYtofOq39gXd95ar6X/AMCrV/iq&#10;JSAi+wrR9jXfT3dvur89OkrHmLHpZr/eo+zpQk3y7aen92olICVNtHmUzftpsyNu+WsZAXUm+V6l&#10;R6qpuqXctc0gLEdV4UX5Gp/mbP8A4uoYd23dXNW+EuIal88SV8zzXKzalequ5PKnZG3rsr6W1J/l&#10;iX5vvb/k/wByvmzWNsOuahtX/lu3/odell/whIz9e/1Vu3+1X0Bpr77O3/65LXz1rz/6HE3/AE1r&#10;6A0R9+jWTf8ATBf/AECvSqfCYmmn3lrdd/l21ziP5bVu7/lrjkWeb3lzB/byaK15Pbahaz+bbfwb&#10;om/g/wDZP+AV3Fnu8pFb+5/HT7nTba8uormWCN5bf/VM6/OtWJoVdvmX7tQBLpsMFtPK0Sr+9+9X&#10;n94mr6rf6nY6Y32a0iZt00yv83+wjV3fyou1KiSFYWfav+392r+yBmeGEnt7D/TNv2hm+4n8P+xW&#10;75m9f79V/wCKn7/lqOYCxv8Al276E2/ef79VHmX+9T0daOYC291vp1tN81UmddyMv36IXbd8lXAD&#10;q7N/9Adv7zUzzKitpNmmxLTJplVa+hpfwjIwvO+069qDf88tsX/jm/8A9nqxN/vVn6Vc/aJb2X+9&#10;Oyf98/J/7JWg7/LXjylzSKPQfgH/AMjpc/8AXi3/AKGlfQ1fPPwD/wCR1uP+vFv/AENK+hq+5yf/&#10;AHY8DGfxRaKKK944QooooAKKKKACiiigAooooAKKKKACiiigD4J/aBvt/wAS/EcrN92fZ/3ylfP/&#10;AI5fZqnhK6b7nzI3/AbhHr2P4wXi3PjrxBL99GvJf/Q68K+LVz9m8P6Jc7vninl2/wDjlagfVCah&#10;++erH2yuPs9V3qjf3lWrD6ktBZ0T3lRfb/lrnH1Kq76k396nygdR9uqJ9S/2q5z+0qifUqQHRvf/&#10;AO1UL6ls/jrnX1Koft1OQHR/2lTH1Kuae/qJ9SpAdE+qtVdtVb+9XPvf1Xe8oA6n+1f9r/x6of7U&#10;rl3v6Z/aVSB1aalUv25q5VL+pUv/AJfvVQHS/wBpUf2lXNPf1E9/81SB1X9pVYs9Vb7Qm5v4q43+&#10;0qlttS3y0AewfsSar5Pxh+KGmbvklitbtP8Ax9a+0K+Cf2Mb3y/2oPGcP/PXQ0Zv+AzV98fw1jEg&#10;WiiirAKKKKACiiigD8HP2kHlf9oT4m7b6OHb4m1H5P8At6lryqa8WG42tc/8DRa9A/aTs/M/aM+K&#10;fzfe8U6l/wClUtebvZxI3zT/APjtWB1vwxvIn+Ifh9ftivuvotv/AH3X61+Kv+RL1L/rzb/0CvyE&#10;+GKRJ8RvDTsy7/7Ri/8AQ6/Xjxb/AMiTqv8A15v/AOgVK+MD4ftvn8G3f/Af/QK8c1j5JXr2C2bZ&#10;4Lu/95f/AECvH9W/4+Hr9VwvwHHynq3w3m32tou77sTVn+Kv+PiWuP8AB/jD/hG5U81W8pa2rzXo&#10;PELPLbSxpu/gdtleXXpS5j8pzDL69DFSny+6Ys1V5K0JtNuU/wCWTP8A7lUZkZPvK3/fNcEomMU4&#10;fEdV8HP+Ro1P/rzT/wBDr6c034u+JbGwt7OC5gS3t4liiTyE+7XzP8Gf+Ro1j/Zs4v8A0N6+wtB+&#10;A8Wq6TaXn9tNC9xEsuz7L93cm/8Av14OJlGMveP6e4fqYank1D6yWPD3irU/HPhLxLBqUvnS2sS3&#10;EToqJt/zsrH0118quuv/AAxZ/DHwLrarcteXd+v2fe67N3+x/wCh1wOjzV83ifePWw/s6nNKl8J1&#10;1m/zJW7C/wAtcvbTfNW3bTV49SJy14nyv+2N/wAj9on/AGDn/wDatfZvwKTZ8GfAn+zoVn/6KSvi&#10;r9sKb/ivtH/2dMb/ANnr7a+CCbfg34H/AOwFZ/8ApOlelhPhPjMX/FPSE/5Ar/71fHv7ez/8Wvl/&#10;3q+wk/5Ar/71fGv7fL/8Wxlr0onAfl/pT10Vr3rl9LroLZ66ANNHp9Qx0r/crIgdRTPMo8yrLH0y&#10;m+ZTPMoAl8ym7/mplMqCB9HmUyigB9FM8yigAqJ0p9MoLMy7/irrvCrzpo1uq7djVyN9/FXQeGFk&#10;/suJvl2VYH6X/wDBJPdj4q7vXS//AG9r9D6/On/gkWux/ix/3Cf/AG9r9FqgD86fj1u/4eCam2z5&#10;F8JQfP8A8Drq/O/grlPjtH/xsK1LP3G8Hxbv++66CHdu/wB2vgM6/wB4PpMD/CNOF/lrE1j55a1v&#10;MrE1V2837teGdhn/AC+bUv8AwLZVVPkarEdacwGrpT/M/wA1bCPvXdurE03+9WtC9YykBLv/ALtP&#10;kk/vVX+X52/v1Kj/AN6sQH71TZ/BuqXfsamJN/s1FczVEgLaOtO85WrFtr/f8tWEdk+8tY8xfKar&#10;v8tG/fFVJ3b7zNTJrlUX5pV+asZAW0m3LtqxYf8AHr/wKseGZf72/wD3K0rN2ezdlXf/AHf9quco&#10;NY/1UTf7VfNXiSbZ4m1Bd3/Ldv8A0OvoPUtVtrbTfNuWWGKJvv18s+NvG2kW3izUGWVpk83f8i16&#10;mXxlP4SZFjW7n/iWp/11r37wxebvD+n7vk/cJ/6BXyjrfxIsXsH8qC5fa/8AdRK9O0r48eToOnrB&#10;pW/bAqb3n/2P9yvblhqsomPNE91+1e1bvnfL/s18zv8AHLV33+VZ2MO7/Zd//Z6vf8Lg8R3MXyXy&#10;w/L/AAQJ/wDEVzSwVQfNE+iPtS/do875q+Z7n4i+Ib9X8/V7v/gEuz/0Gsy81i8vF2z3M7/70u+i&#10;OCl/MLmPqibXLOzi2zzxw/x73bZWPeeOdFtl3f2nafL/AAeelfNX/PLdVS/dYbd2WumOCj/MHMfR&#10;U3xa8Jwr82qr/wAAil/+IrKufjl4Xh37ftdz8v8ABF8n/jz185WaR3Lbp55IU/2E31seTpUMX37m&#10;53f7KJV/UqcSOaR67N+0Ppn/AC56Vcv/AL7In/xdZs37Q8/3bbQ13/33uv8A7CvKdkT/ACxReSm7&#10;+Nqa9rV/VqAc0j0ub4/eIZv9RY6eif7aO/8A7PWc/wAYPF83+quYLZP9iL/4rfXH2Fv/AA1vWGjt&#10;NqllEq/62dU/8fqP3EPsl8sj61015f7LslkbfL5S7mqWa52LTd+y3iX/AGaxPFWpfYPD+p3jNs+z&#10;2ssu/wD3Urs9yEAOC+HvxOs9VsNt4v2ZpZXeKbd8jbnr0JLlZovNVt6V81WcP2PTYlVtnyolbvh7&#10;x/qGgypBu860X70L15UYxq+9SLl7nxH2J+z8+/xtd/8AXi3/AKGlfRVfLH7LXiax8ReMrtraX96t&#10;i26F/vr86V9T19rlH+7o+dxn8UKKKK9w4QooooAKKKKACiiigAoopjvtXdQA+meZXkHxE/aa8IfD&#10;+eWx+0/2rqafet7Nt2z/AHmrx7Uv2zP7VbyltrnSov4prRkd/wDx5KAPsDzKhuplhglZv4V3V8fp&#10;8ZvEesI8/hrxx9vlVtz2OpwJby/8B/hrQ0/9rybS9L1jTPFlg0GoRWcvlMifffb8q0coHgvja8W8&#10;1zUJ933rqVv/AB+vEvjdN5PghG3fdll/9kruLPxhY+KrN7yxl3pu/eo/34m/2683+OTf8ULt/wCm&#10;sv8A6BXQB7homsedpentu+/BE/8A45Wr/aX+1XmnhLVd3h/Sm/6dYv8A0CumTUvlqCzoHv2+f7tQ&#10;vf8A+1WE9/UX2ygDoPt3+1TPt3+1XOfbKb9soA6D7ZR9r/2q5/7f81O+2LQBt/bG/vVE95WP9sqF&#10;7ygDbe6qu95WU95/tVC9/QBrTXlQ/avasX7dQ95QBupf7GqX7ZXNfbqf9uoA6B7+oftjf3qx/tO+&#10;j7Q9AGx9sqxbXn71K5/7R81Phuf9ISpA91/Yt+f9qDxW3/UAX/0bX39XwJ+xIm/9ozxXL/1Aov8A&#10;0bX33WMSAoooqwCiiigAooooA/n/AP2lptn7SnxTbzfu+KdU+T/t6lrzea8eZvm27P7legftMp/x&#10;kj8VvlZ/+Kp1T/0qlrzd4V/uslWB0vwxTzviR4a+7/yEYv8A0Ov198W/8iRq3/XhL/6BX49fC6FU&#10;+KHhf73/ACEYv/Q6/Ynxh/yJerf9ecv/AKBUr4wPhaD/AJE25/4D/wCgV5JqX+tevXY/+RNu/wDf&#10;T/0CvItS/wBa9frGF+A5omVN92qT7f7lXZvu1Rf79aSNeTnOh8HzP9v2+a3/AH1X3l4D+APhDxV8&#10;N/Dl5c206Xd1YxSyzJP95mT/AGq+AvCv/H/ur9Rfgyn/ABafwl/2DLf/ANAr5XOpSpU48hzSwdCr&#10;8UT5f8VfDTT/AIY/FjUNM0yWSa3uNJt7j98qb/8AWy/3a9W0fwf49fS7SW2vJ/sksStEn27Z8v8A&#10;BXOfHL/kt1x/2BbX/wBGy1q6P8bPEOm2cVssFi8VvEsSb4n/AIf+B18fKpKcT9VwGGqRy2nHDRiH&#10;iTwf4qs7N77V/Mmii/je683bT7zQdQ8MfZP7QiVPtC+auxt9GvfF3VfEmly6fc2dpDEzK2+FX/hf&#10;/fpnjD4hN4zl0/8A0b7MlrFs+995q4Knwno0KWL92NWJp2F4rpW7bTV5/pt+3m11Fheb68etEyxN&#10;DkPmr9r2b/ivtK/7BktfdHwZ/wCSR+B/+wLZ/wDpOlfBX7W77/Hmmf7OnNX318Io/J+E/gxf7ui2&#10;f/opK78J8J+e43+PI71/+QN/wKvjL9vx/wDi2kq19lzf8gmvi/8Ab/f/AIty9emeafmFYPW7a965&#10;/TfupW7DW4GnC9Su/wAtV4af5lZEBTPMoptADqKbRQA6m0x3o8ygB/mUeZUNFAE1MkplHmUAHmU2&#10;SnU2SgCjf/cre8O3LR6TEtYN59yr2j+X9gTczb6Cz9NP+CQMzTN8WtzZ2/2T/wC3tfo5X5uf8Ed9&#10;v/F29u7/AJhH/t7X6R0AfnL8fvMtf+ChV1MyN5M/hSKFGH9773/sldYiKi1jftRa9p+j/tiWP2qR&#10;YH/sqL9677VX5Xqhc+P9BT72qwbF/uK718Bm3NUxPwn0mD92kdQj/LWPrD/Nt3bKx3+KnhyFflvJ&#10;Jv8Acgf/ANmrldV+MGlPcOsVtdzf7+xa8eNCrL7J2c8TsEm3r91qd5zeaiqvyfxV5fN8XWff5Gn+&#10;T/12n/8AsKr/APCztVm/1UFtD/wF3f8A9Drp+qVSPaRPcNKf79W3m/uy14ZZ+P8AXHbb9s2f7sSU&#10;9/EWp3P+tvrn/v69YywVTmD2h7qkkXlb2b5Kq/8ACSaZC2xr62Tb/fnSvBGaW5b5mZ/99qlTan3V&#10;q/qUftSDmPa5vHmiwtt+3L/wBXes+8+JGlf8smnm/wByKvInm+/UqTL9n/26v6lSDmPQ5viXZw/N&#10;FZzvu/vsi1U/4WpPNF+6s40/35d9cE9+n3dtVHmV5U/g21ccJQgHNI7h/iLqtzLt3QJ/uRf/ABVZ&#10;9z4t1eZvnvpP+AfJXNedvbctSo7bfmqOWhH7Ie8WLnWLyb5Zbmd/9+V6918DTM/g2yZd2/yPlrwV&#10;PK+T+N2/2a948GJ5Ph+yVZd6Kv30rxMfUhKPuHTGJzPirz00TUIp1ZE+9XyR45T/AIqa9b/bWvtf&#10;x/bNqXhm4i3fOvz18ZeP4dnii72/7Nd+SyjGMokVo8xyV5C/2OX/AHa9A8PaDfP4Z0+5+xz/AGd4&#10;l+fb8lcTc6hKljcL5rIjK1dn4G8q88OWm+fe6/wbq+hxFbkjzHNGnzSLCJ81btnC32dKemk7/wCF&#10;a6O20R0tU+X568SpmETpjQkZkNhQ9rXQQ6PsX9633v4Eapf7Hg3Vwf2hHmNvYnLvps8zLtbYlV30&#10;Rkfazb9rV2f9mxJ93dT00SBN/wB75v8Aap/2oX9WOE/sRWl/iqx/Yqo23c3/AHzXappsEP3Yl3/7&#10;dPeFX+Xy1rP+0pB9WicV/ZUCXCbp6sQ6bE8u1WV6637HF/zyj3/7tCfuflWp/tCZfsYGFZ6Vsbcs&#10;Tb66Xw9bLDrenzz/ACRRTq7UynpNsb7ypurllXlKfObRpxPojzlmiRlbem35XSuM+Iszf8IfqsCr&#10;88tq0X/fXyVwsPjbXLa38pb5vKVdip5Sf/EVmX/iTUL9/wB/dSTI38D/AHK9KrmMeT3Tmp4f3jCm&#10;T/R03fw1j3KMnzLW1czfLtqleKv2f5a5str/AL06cXT9093/AGG8H4wagytn/iUT/wDo6GvvPua+&#10;DP2GoWj+MGoZ/wCgRP8A+joq+8+5r9WwH8A+Gxf8UWiiivTOMKKKKACiiigAooooAKyvEtj/AGl4&#10;f1C13MnmwOvy/wC7WrUc3+regD8jfHniez8Hzyrc/f8ANZFT+81cOvx48IJqn9n3mp/Y7jd8zvE/&#10;lK3+/XK/tmX8+lfHbxRpnzJFZ3jIqf7/AM9fN95c+dL81dPMQfftntutN/tfRbxZol/5bW8u9P8A&#10;gFY/xC+JFnqXgvVbnUG8nU9LX5mT7/8AsV8tfAr4zT/CvxbEtyzP4avJVivrf+Bf+mqf7SV6h+0/&#10;p/8Awjd1LLbT77LUrXYrp9xl++lZgeP6J8XdQ8N69/aFnLJMjS/v0uP+Wq/3Hr2r4heKrPxh8J7T&#10;VdPZnt7iWVPn/hbZ9yvkp5m3f7DV7l4Sm879n2JW/h1O4/8AQKcQPcfA2pf8UzpS/wDTBa62G8+X&#10;71eZeBrz/in9P/65LXYQ3ny0izoHvKhe8+as17zfUP2n+9QWbH2yovtXtWO95Ql1QBsfbKf9sfbW&#10;P9q9qd9p2UAa32z5ahe5as17qq/2xqANV7n5fvVXe5+X71Z/2yovtXtQBd+2U/7V7Vk7mp6TNtoA&#10;u/avan/aHql5lMR6ANhLqpfO+Ws1HqxHQBd3/LTIZv3qf71V3f5aihf/AEhP96pA+pf2G7b/AIvZ&#10;4tuf+oLb/wDodfdq/dFfGH7Ddmv/AAnni25/6h1qn/j719oVzRCQUUUVsQFFFFABRRRQB/Pp+04+&#10;z9o74q7W2f8AFV6p/wClUteZRzM7V6F+0/C3/DSnxV/7GvVP/SuWvMvJbd89AHZ/Ct2f4neF/wDs&#10;Ixf+h1+yWsWf2/Qbuz/56wOlfjL8KE/4ud4Xb/qJ2/8A6HX7UQ/6pf8Adqeb3wPgSa2aw8P6xYz/&#10;ACS2s/lN/wAB+SvH9S/4+Hr7Y+K/7Peq6pf6nqfhqWB/t/zz2lw2z5v76V8xeMPgb448N75bzQbn&#10;yv8AntCvmp/47X6Tl+YUKlK3MY8vKeXXH3azZq3b/R7yz/19tIn/AAGsK5316fPCZtE0/DD/AOmV&#10;+pvwb/5Jb4S/7Blv/wCgV+Vvhv8A4+q/Vf4VwtbfDfwpE/310y3/APRSV8nn/wDDiB4P8b5v+L53&#10;v+zotr/6NuK5ff8ALXR/HL/kul7/ANgS1/8ARtxVfxV4PufDF1ZRM2+0vIleC4/vbv4K+OjL3T9f&#10;yerCngacZFfTdB1XWLeWex0+5uYovvNDF8i1SR2VtrLs2tsr1XxV8S5fhjeaf4c0W2ge3sIl895v&#10;4mrnPi1bWd5Lo/iXTIlS01mDfKifwyr9+uaUTro4urKr+9j7svhMKzufmrotNvN/8VcRYTfNXQWF&#10;1savKqHXXpe6eA/tXTb/ABvZbf8Anxav0L+FH/JL/CS/9Qe1/wDRSV+c/wC05Ju8b2n/AF4t/wCg&#10;V+kHw0+X4c+F1/u6Za/+ikrsw3wn5FmUf9pkdhdf8gP/AIHXxP8A8FAn/wCLcvX2xcf8gNP99q+H&#10;/wDgoK//ABbuvSieOfmlYfdStiGsex/hrYT7lbAXYXqWq8dP8ygglptQ+ZR5lQA/zKZ5lFFABRR5&#10;lMf79AD6Ki8yjzKAJaa6UzzKZv8A9qgA3/NQ/wA1Nod6AKl5916sWDxJapu3VXuPu1YsbVntUbbQ&#10;Wfpl/wAEbpFZvi7t/wCoR/7e1+lNfmt/wRvh8lvi7/tf2R/7e1+lNAH5o/t0eD59S/aSuNXV9lvb&#10;6Ta793/A68XT54n/AN6vor9t6/aH42T2ybUEumW+59v+/XznZ7Xh+989fGYmpL28j6GhH91El2ff&#10;/wBmse/dkk+atjZ9maVt2/dWJqXm+b92sY1TaURsLs61pWb/AC1Sttu35q0EddtEq4cpp2DrurQh&#10;dd25qz9Ndf4au7Gf7q15tSudMYljzti/LTHm+X/bq3Z6Pc3+9YIvu/eq7D4M1Cb7sS/99VxyxMYl&#10;+yOfR2qbZK6p/BXW23w9vvvttT/frh/FXiSXw3qiaZZrG9wv+tuH+4tbUKksRLliRKPJ8RoJYzuu&#10;5YGf/cWn23hvVbmZ/KsZPlridb+PC+Em+zef/aup7fmhhbYi/wDA6iT9pyVF/ceHtm772+837v8A&#10;xyvY/s+vP3jm9tSPVYfAetTf8u2z/far2leD7xLr7sLuifKkzfJXklt+1Rc2zbn0Hf8A3f8ATvu/&#10;+Qqm/wCGq7z51XQY9n8Kfav/ALColk9WYfW4HrsPw9vnf5p7ZN3+1Xa+H3bR7BbFtr+V87Tbvkr5&#10;qf8Aal1Dzd39gwf+BT//ABFVLn9p/U3+ZdFgRf7nn/8A2FRLIOePLIPrcT6t1WaW/s3g82OHd/s7&#10;68f8Q/BPT9b1y4vLnV5IVb732dURFry1/wBp/XpLf9xp9jD/ALb73rH1L9ojxZfxbVa0tv8ArjF/&#10;8VXZQySNH4ZESxZ7F/wzr4TuYkin1fUJk/h2MldRpvwo0HR/Ks7GK5+yL/Hur5gf4zeMZvl/tqRP&#10;9yJE/wDZKzrzx/4jvrhJ59cvnlX7rpO6/wDoNdksrjL4pGMcXyn29pfwo0yZfMW21L/Z2LvrE1Xw&#10;rY6bePE2p7EX+B4v3rN/cRK+YvD/AMV/GPhi8ivIvEOpPLF8/k3d07xN/vpvr1Pw3+0JbfExorHV&#10;Yls9b83ZFLCvyM38H+7XHWyKhKPMdMcbLmPQodH0+5+WK5vv+B2P/wAS9Pm0TT9NZftOq7N38CWc&#10;u/8A8e21zKa9PpWvRMzb9Hv4t8SI/wB2VfvpT/jNqV94e8P2mq6ftubdJdkrzNv2q33K+Plhowr+&#10;y5T0o1PdNOa809FdbaCR/wDptM3/ALJVd45YYkeWL/W/Ov8Au1wPhvxt/aVnFPP+5dvvfK+z/vuv&#10;Q/EmpQW1roi+bHvaxWX73953qJUPi90v2pXd938NNT7lZKa2r3SWywT/ADfPv21d+07P4Wrj9kXz&#10;Fh0oqLzt/wB75Kf/AA1fsg5gp2z+9VeSn+ZW0acSOYto9D/OtVP40rsLzwHfQ+H4tTiik3rFvnid&#10;fu//ABNXHCSq/CHtOU497Zf9+qk1tsX5V31bhmWZflqwm3b/AHHrGnQ5Jc0S5VOeJ7J+xTH/AMXb&#10;vm/6g8v/AKNir7m9a+JP2NUZfi3ff9geX/0bFX2361+o5TLmwx8jj/4wtFJRXtnnC0UUUAFFFFAB&#10;RRRQAVHMN8brUlFAH5mft8/sf65488ZXHjPwjB9vvbxVS8sfuPuX5N6f79fBmpfsx/E+wuHin8J3&#10;abf43r+gbxJoMWoW7vt+evIde8MQfaHVolf/AH1rpj7wH4it+zr4/wBu1tBkT/favVfilpWqv+zP&#10;4a/t6DydV0l/sEv+0i/6p/8Aviv09ufBNjMvzQR18z/tsfDeK3+Etw1tGqbpf4FolHlA/LL+Gvc/&#10;AO5/gZtb/oJy/wDoFeHzfJuWvePBi/Y/gmkTJseLUZd3/AkTZSIOy8E3P/EmtF/2a7CG5/dV5/4V&#10;3W2lxK23eq/wV1CXPy0Fm99u/wBqj7dWSk1P+Zv4qgsu/bPlp6XlVPLp9AF37TsWj7ZVLf8AL96o&#10;vOoAuveVE9z826qjzUx3+WgC99samPM396qXnUedQBa87/ap/nbGrMe6p/nUAaqTfN81WKx0mrQt&#10;n+WgDQR6sedVKOn+ZQBYmm/2qdYfPdRf71VfvVq6PCtsr3k/yW9uu9qkD6y/YQlvD8QPH0T2zJYr&#10;a2e24f8Ajb5/u19s18r/ALB/gm80f4ean4q1BWS48S3X2iBH/ht1+RK+okfstYxCRNRTKfVkBRRR&#10;QAUUUUAfz0/tRXMqftKfFVV/6GvVP/SqWvLXvJ/7tehftUXLf8NMfFhf+pr1T/0qlry/zqAO4+Et&#10;xL/wtLworfxajF/6HX7W2v3U/wByvxI+D77vir4U/wCwjF/6HX7cQ/6pf92okXEsUx4d67aKlqSj&#10;mtb+HvhzxJE8Wp6LaXiN/firyzxR+x54J1tXaz+06a/9xG81P/H694orpp4mvS+GRJ8av+wleWfi&#10;C3ax8Q239mNKvn+dE6Sqv8eyvsWws1sLOK2i+SKJViRP9laf5dOqsTi6+Ij+9kB8q/Hh9nxu1D/s&#10;D2v/AKNlrpfhv4ns/FulxeE9cb97FKsunXD/AH1Zf4K5L49v/wAXu1D/ALA9n/6NlrivtkttKksD&#10;bJYm3q6fw1zRj7p+u5bgo4rK4x+0d/8AGmzltviNqDSr/wAfCrKr/wDAK0PE+62+EHg9ZV2Syzzy&#10;xI/92tvSvH/gz4gaXaL4zVbbU7Nflm+dPN/75rh/id45tvGHiBF0+LZpVnEtva/Ls/4HsrGUTfDw&#10;rylSoTj/AAzHs5vmrds5vlrmrN/mrbs3+WvExJ79eJ4D+0nNv8ZRN/05/wDsj1+lvgD/AJEPw5/2&#10;Drf/ANFJX5kftFPv8aJ/14/+yPX6deBfk8F6Ev8A042//oCV34T4T8UzT/eZHWXX/IGSvhn/AIKF&#10;v/xQO2vuC/8A+QNFXwv/AMFC3/4oOvSieIfnDptayfcrE01/lrbT7lbASo9PqvHTt/8AtUAPd6PM&#10;pnmU2gCXzKPMqKnVAD6K9N8H/ATV/GHgqLXrbV9Nhluluns9MmaX7RdfZU3y7Pk2/c/vvUUP7Ovx&#10;EmvLS2n8OT6b9qs2vVuNQlSKKKJdm93dvu/fT5H+b56CDzeSmV9IeJP2Ldc03xRqttB4h0mz0q3n&#10;ZIJtTn2TNbrL9n810VP+evy15b8afhpc/CjXtM0W8tlttQ/s5ZbrZP5qNLvdH/3fuUAef0UUUAMk&#10;plPplAFe4+7T7Z5Ui+Vm2Uyamo7fwtQWfpv/AMEZZmm/4XBub/oEf+3tfpjX5kf8EXd274xbv+oN&#10;/wC3tfpvQB8B/tqWa3nxgut/8OnW+3/x+vnOz0ryf9tVb7lfQ/7a2pR2XxlnRzndp0Hy/wDfdfPH&#10;9ts/yL8iV+fY6MpYmR9VheX2USxc2cSr8/36ybnS/tDbtzVrQwy3K7lrSttNVPvfPXHy8hsYVn4b&#10;V227d9btt4etrZfmi31rQ+UlS7/4qwl7xcTPWwitl+WJf+ALT0REq1N92s+aTZXNKnzSL5j0PwfZ&#10;/wDEhllX5Hll+/XP+JPi7F4A+INppV4v/EquLVdzp9+Jt/366vQd1tollE38S7/++6+Uf2kPEKp8&#10;S5d275VVF2VjhMNHEVOSQVJcsT7L1XWLObw5NeW1zvRl+X5q/O/4qfE6dNe1Nom/0tm+V/7te2/C&#10;XxneXnw78QLPLJ9is1/db1+7ur5F8W3LX+rXcrfxStX2GT4L6vKUZHj4uvzRIdB1Jprx/NlZ5W/i&#10;ruLaZtu1q8vRJbWVGWvRvD15BeWaSyyqj/xI9fWSPNiXZptjJuqx5yw/earaXNijbW8t6dczafcL&#10;tlXelZ6mhS3/AN6mPcr91fnq282mJ/eo+2We35YmT/bo1Apbmp0KSzfdWpob+2Vn3QM+7+/VpNbX&#10;5FitqsAhsJd39ytC2tvsbeb5TO61n/8ACTsn3IFp7+J7n+6qVGoG7/Zty+m+ZLGsMrfPLNNL/wCy&#10;VheHkn0q689WZJVl3q9PfWPt8W1t2/8A26l3t8jVrT7CkfUF+6+JPAsWp2MSu67dQihT/nr/AMtU&#10;/wDQ62/D00HjzwHd6VK29JYvK+f+633Hrzn4A6xFf2t3pk7N5tr+9gTd/C3366Dw3NL4J8aS2LNs&#10;spW/df8AXJvuf98PXwOaYf2U+eP2T3sNU54Hm/gm5udK1a70G8XZcRSsmz/aX79ezeOb9bPXpbb7&#10;/wBgiitV2fxMsSJ/6HXL/FHwyuj/ABV8L+I1/c2V/eRJdO/3FZXTf/45/wCgPWZ/wkn/AAk/ia91&#10;dW/0dpWdf95q5ZctWl7X+Y2j7suU6O13J8z/APHw3zt/s1LvbfvqJH2L8v8AFUv+/XmyKJkdn/ip&#10;PO2VF/wGj5auMQJfO/vU9Hqo+3d8lHmVtyxAvb2etWHxnrlnZ/Y4NTnSL7n3v/Z65zzqPO/gq480&#10;PhJLafJ937lS+c/3t1Ukmp+9Uo9mHMfQf7GDs3xWvs/9AmX/ANGxV9tiviD9iyTd8WL5f+oPL/6N&#10;ir7fFfc5P/ux83jv4zFooor2zgFooooAKKKKACiiigAooooAYy71rgvFWm7JXZVr0CsTxDYfaber&#10;py5QPJHT5n+WvKv2k9Hi1v4X3cDKr/vf/ZK9tv7D96615r8WrNn8H3qt86RbXrskQfiD4/8ADbeH&#10;vE11ZsuxPNbbXceEvEkdtF/Z91Ls0/VoIn3/APPK4T7j17B+0J8H21i1vr7Tome9s/n8lP8Alqv/&#10;AOxXzfYbLnTfsMq/vYm/dVylnr2iXjWf+jN8m1q6W3vF214pYeIbnR9kV5uuYl+7N/GtdXpvjOzm&#10;VNtyv+5u+erA9Nhufm+9VtLquCh8SRP/AMtV/wC+qtQ+J1Rfv1AHcfaP9qm/avauPTxNG/8Ay1qV&#10;NeV22rKv/fVHvBzHSteMlV/tjPXP/wBsK/zefGif71Cakr/8t4/+/tAHQfaHo+0tsrCe82fL58H/&#10;AH1TPt6f8/Mf/fVPlA3vtH+1UL3P+1WF/bEH8VytV5tbi/570gOj87/aqVLlf71cVN4mgRtvnr/3&#10;1UL+ObGFfmuV/wC+q05Q5j0aG5X+9V1LxV/iryJ/idpif8vKv/ub2qjN8WoP+WcU8z/7ET1mB7W+&#10;qqn8VMj1hXb71eGv8TtTm/1GlXb/AO/FUKeJ/FmpS7bTTJE/2H+T/wBCp8wH0XDrFjZxebfXKwov&#10;/fde8fs/fs9658eNUtNT1qxn0T4eW7K/75dkuo7f4E/2f9uvHfgDo/gnwNpf9tfEPxN4ev8AxLcS&#10;rcWen28/2h7Bf7kv8LNX6W/s/fGDT/iv4ZlazngmuLBlil8n+7/B8n8NQWepaVYW+k2FvaWkK21p&#10;BF5UUSr8iqtaEdV46f8AN/DQQS0/5qip1QBNRTI6fQAUUUUAfz4/tOeGLmb9pT4pyq3yN4p1R/8A&#10;yalrzJ/CN0n8VfTH7Q+nxP8AH34kM0Tf8jJqX/pQ9edPYQf88v8Ax6r5QOR+Eugzw/FLwo393UYv&#10;/Q6/ai1+6n+5X5S/Du2tl8feH28r5/t0X8X+3X6sW3+qX/drGRZYojooqQHUU2igodRRRQSfF/7T&#10;+sRaD+0Vp8V4/kxatoUSQO/3Glilf5P/AB+ua8yvW/25P2ftR+M3gWy1LQF3+INBZpYIU+/LE330&#10;/wB6vzch8VfEHwTdPbfbr6GW3bY1vcfN/wCONVRlyn3+TcSUsFR9hVifZCPUqPXy7o/7T+uWDbdS&#10;022uV/vK3lPXfaD+0x4Yv2Vb5bjTm/6arvX/AL6WrlKJ93Qz/L6/wyPdLN/mres/uV554Z8feH/E&#10;DqNP1e0uH/uLKu+u7sJk+9ur5zFxOirWpVV7kzwT9oH/AJHJF/6c/wD2R6/UPwl8nhXR1/u2cX/o&#10;CV+UPxg8SQeIfHmp/ZZVmitf9F3J/eVPn/8AH6/V7w3/AMi/pi/3LWL/ANAr0cNHkifieaSjPEy5&#10;ToNQ/wCQLF/wKvhH/goW/wDxRGyvu6//AOQNFXwZ/wAFDn/4o2u+J4x+cmm/crYR/lrIsPupWwn3&#10;K6AHeZR5lMoqQDzKPMoooAf5lPqGtDTdKn1VZWintoUi/wCfiXZRIg+gPhv+0tp/gP4T6T4Tbz9j&#10;Lqn2x4YE3xSyuj27o/8Ad+Tayf3Xeur8f/tmeHvFS3di2h6leeH9cgli1jT0+z2rwM3lP+6lVPmb&#10;fF/H95a+Wn0qKG48qXU4H2tsZ7f5/wCDfv8A/ZatQ6LZvcQtE2oX9vubzfJs9ny7Pk/8foA9j+IX&#10;7Xus+MNWvbyz0W0s0uIGt13s7uq/bUukf/e3ptrzL4qfFfV/i74m/tzWlgS78ryl+zrsTbvdv/Z6&#10;Y/h6C2iilXRbnyl3bvt10ibv++ai+32yfZ9sGl2aN82/77xNUcxZy/mUytDXrz7ZqkrebHMi/Is0&#10;MWxGX/cqlQQMpklTVDJQBXuu1dHo/hKC/wBNinbdvauauu1eq+DIV/sG1/2loA+9f+CQGgxaIfi0&#10;I2Y+b/ZP/t7X6PV8A/8ABKq28lvig+3739l/+3Vff1BZ+df7b9m1z8eZf+wZB/7PXiFrZwQ7N3zv&#10;Xuv7cD7PjlL83/MOt/8A2evBYbn97Xx+Jj+/kfR0Jfuomk15s+VamS6rHuYWf/lrsoh3J82/fXmy&#10;pnVzHQJN/tVL53zIu6uce/2Nt21Mly396o9kHMbVzqSp92orD/Sbja38TViPM27durb8Mb7nVrdd&#10;38W6sKsYwjzFxl7x6wm7bbxb/kXbXxJ8Xbz+2PiJqErfP+9b/wBDr7O1K8W2ieT+CKJnr4R8Q3LX&#10;nia7lZvvNTyWnzVJTIxMvdPXvD3/ABJPgfqc/wDz9Tt/6BXyfqr77h2/vNX1B45m/sr4GaPB/fVp&#10;f++q+XJk856+zwUfikePWKXzb/u1taCn7p6q/Zvl21paV+5V1WvSlI44mm/7lfN+/trFvPEN4jOs&#10;UXk/79XbzUvsEqKzb/8AcqWbxDYzW/zQb3/26k01GaJ4hW5/dXLbJf4XroEtm/hlbZ/crlbC2trm&#10;T5VbfXW237m3RfuVnIqIfZl/39tEnlw/eZU/4FTPsa/P+9ZN38aVmtDBu2ys021v46eozV3xbtvm&#10;rvb/AG6fs8v+HfVeG2trbZLFF89XUejUAhT5vvbK2ET/AEes3Y/3q0rC5/h/vVrGRGpu+APEn/CN&#10;+KLS8ZmSLd5Uuz+61e8eKrZ9V8OafrUTK7r950/55N/8Q+yvmWb5JK+kPgnrFt4k8G/2RfS7Nu63&#10;Z/8AZavNzLDRnDmOvDVeSXKdhN/xcX4bvBKqvqCxfuv9m4X/AD/4/Xgnw61ho4pdMn+SWJt6769l&#10;+GmpS6PrN3pE7fMzN/30teWfGnQW8E/EZNVtl2Wmpf6R/wAC/wCWqf5/v18Nh/dlKhI9iX8x3Om3&#10;jP8Aum/hq753+1XL2GpK8UU8Tb0atjer/N/erGVMuMjT/h3VD5lRb/l20I/y1PKUSpt20f7G6on+&#10;5UW/Z92ttSSw7PHQk2ymedvWmVYFtH3U+b56qQzVLv8AmqokH0F+xGzf8Le1D/sDy/8Ao2Kvusdq&#10;+Fv2Jdv/AAty9x/0CJ//AEdFX3SO1fa5X/ux89jP4otFFFeycAUUUUAFFFFABRRRQAUUUUAFV7iH&#10;zo9tWKKAOH1jTdjO22uM8Q6JFqWm3FnLFvilXY1exXVilwuKxbrwyk2/btrpjUA/MT48aPqHge41&#10;Dyv3Nwq/uJtvyMtfG6eALzxtdS3k99pelamzN9z5N3+3X7XfGP8AZs0/4r+HpbG52w3G391cIvzr&#10;X57/ABK/4J7/ABW8K3ksulaVH4hsV+69jL+9/wC+GolygfG/ifwNqHhOXdeX1tcxN/HDLvf/AL4q&#10;jYeCbnXovPsYNQuU/vpZ17B4h+Bvj/QWZdX8D67C6/xvYyvWfDoniiziiibT9ZtkVNip9jlTb/45&#10;WYHnqfCXxD/Dp+rJ/uWuz/2erEfwo8Uf8srPWf8AgexP/Z69CTR/Fly37rSvEEyf7Fncf/EVbTwB&#10;49vF3ReFfE03/bjLT5ogeeJ8K/F+3/Uap/wO6iSrCfCvxYi7vKuU/wB/UYq9Dh+DnxLvPu+CfEj/&#10;APbjLV2H9nX4rXK7l+H3iR/+3F6j3QPL3+FfjZ/lilgh/wCu2oo9H/CpfGcf3tc0uH/t8r1uH9l3&#10;4t3n3fh34i/4Ha1pw/sc/GC5jTb8O9Zf/fVE/wDZ6PdA8X/4VP4o27ZfFmlp/wBt6sf8KfvH/wCP&#10;nx7Yw/7nzV7lZ/sPfGub7vw+uU/67TxJ/wCz1sW3/BP344Xn/MoW1t/12vko90D51h+D8G3dP8QV&#10;T/cip3/Cn/Dm1PtPj+5m/wCuMFfTsP8AwTc+Nd03zafo1t/vX3/2FbNn/wAEvvi7Ns82+8O23/b0&#10;7/8AslHugfJP/CovAqNubxVqk3+5BU0Pw3+Hdm25dV1uZ2/j2olfaFh/wSt+Ikif6T4v8Pw/9cYp&#10;Wrfsf+CU/iIf8fnj+xRf+nexZqfNED4d/wCEe8Dpcb1l12aLb9zzUT5qsJZ+CYfu6ZrMyf7eovX3&#10;/Y/8Ep7WNFW8+Id4/wD1x05K2bb/AIJU+Evk+1+OPEE23+5FEv8A7JS5gPzq/wCKQRvl8KyTfL/y&#10;8X0rU5H0GH5ovBOl/wDbbe9fphZ/8Eu/hpCytPr3iS5/3rpF/wDZK3rD/gmt8G7P/X2erX//AF8a&#10;i9HMB+Tmq2en+JLq0X+xbSw8ptmyxi2bq/Vj/gnv8PZfBPwlu7mXT2sP7SnWWLzfvsq16p4L/ZE+&#10;E3gGSKbSvB1j9oi+7NcL5r/+PV67bWMFnCkcESRRL91UWo5veAjjqZEapfLp9ADFWn0UUAFFFFAB&#10;RRRQB+Jn7Q6T/wDC9viL8vyf8JDf7f8AwIeuHtraXytrQM+7+4te1/HJNnxm+ICq0b79fv8A76/9&#10;PD1y6W0HlJ58FtvX7vktWoHH+A7byfH/AIfVrZk/06L53/36/U2FNkSf7tfnV4Y0pf8AhINHnaKT&#10;zVvIvnRvkX56/RWH/VL/ALtc8i4j6KKKkoKI6KPu0EjqKbRUFDq5fxP8NPC/jO3eDXNB0/Ut3yf6&#10;RAjvXUUUuUk+YvG37AHw78SebLpn2vRJW+6kLebD/wB8NXz148/4Js+JdN3y6Dd2msRf3Ebypf8A&#10;vhvlr9JaNq0csjTmPxU8bfs2+OPh+27U9FvbNFb5ZZom2f8Afa1ysPiLxt4et3tYtV1SG3Zdjqk7&#10;7K/dWa2iuY3iniWaJvvI6791eeeMP2b/AIb+Nt7an4VsXlb/AJbW6+U//jtRylxxFWPwyPyi+Bvh&#10;LU/GfirR9BtommuL+8WL5P7rP87/APAE31+1Fntht4lRfkVdi1558NP2e/Avwoupbzw5ocdndyrs&#10;a4mleV9v++1ejIm2riYSNDWP+QRB/u18Cf8ABQ5/+KS/4EtffGt/8gi3r4C/4KIv/wAUqn+8tbRA&#10;/O+zrYT7lY9n9+thPuVsQOptFFABTqbTqACrelak+lXDy+RBc7l2bLhd6VSkookBq/29qdz+9gRb&#10;byv+fSDZtoTUtX1tZn+0zv8A3vm2bqm1W8/s23TT4PkTb8zvU7vFbaG67vJfb8uxvvbkR9n/AI/U&#10;AZWlabc63LsWVXdfnbzm2bV/v1b1LQVsLP7S1zHMrN5SrD/eqHw35v8AayNE2z91Lub/ALZPWt4t&#10;83+zdPl27LeVmdYf41+5QBzP8NPjplFBHKPqJ3o8ymSUAV5q9j8H3Mtt4Z0+Laz/ALqvGZvu1734&#10;MeX/AIRLTNts3+oX59tWB9//APBLdmx8S93/AFC//bqvvSvg3/gl67SN8Td8bRt/xK/ldf8Ar6r7&#10;yqJFn5w/t5O3/C8pVVv+YZb/APs9fO9hC0LbpJd9fQv7d/8AyXqX/sGW3/s9fPsdfNV/4sj26f8A&#10;CiaCO33mamPeeS3ytVXzvl2tVHzonl+9XJKmdMZGm94zt81HnbP+WtZ73LbflWqX73d87VzcpfMd&#10;Al5XW+A/32qblX7q154iLuRvmr1D4Vw7Le7n/vMqVwYuPLTNqUjT8c3723hzWJf7tqyf9918WPN9&#10;p1aVv70tfWHxm1X7B4B1Nt3+tlWL/P8A3xXyV4b3X+vWUX3/ADZ1T/x+vSyenyUJSObFS949N+P1&#10;y2m+EtE0z+BbWJP+BV872yeZcV7n+0tqSpfxQf3W2V4lZ/eavpMN/DPNrfES7Pmq3YzL8+1aqSVp&#10;6Iivv21tIyLD6VFfxfvfv/30rMm8MbPutXR/dplzDvXcv36OYrlMzTbZbCLcv36veS1y3ms1MS2d&#10;P4d9H2lkWsxmhsZIvlqleWfnRf7dUf7Vn3fe+Sr1tefaoq11Aop/adsu1W31p22pOixLcuqStTLi&#10;82fKytsrHvJp0/erRqB2KfcpLabYyN/drn9K1K5m+WVa1t/zbfm2fw1YG1efwNXYfBzxUvh7xhbr&#10;O3+j3X7pv+BVwqTb7X/dqo940LIyvsdWrWUfaw5TPm5ZH1L4tdtB8XWmpwKr/aNr/J/z1X7/AP32&#10;n/oFXfjBoP8AwmfguW5tlaa4tV+1ROn93+NP++K5rR9Ybx58Pvt27fe2/wC9X/rqv30/4Gn/AKHX&#10;cfCvVW1LRvs3mq/lNv8A96JvuV+cY+nLD1fax+yfQ0JRnA8P8Aax9psHs5fvxfd/3a72wfem3+7X&#10;nHjbR2+G/wAS7iJV2WUrebF/1yb/AOI/9krsIZvuSxN8ldFSMZr2sftERl9k6DeyNVjzvl+WsRL/&#10;AH/K1asPzr96uCUeQ2LCPvWnptqo+xf46Zv2fKrVOpZbdNjfK1Nd2qFLnYtHnb6sgf5lO856iqbc&#10;1WB9DfsOt/xd7UP+wRP/AOjoa+8q+Df2HX3fGDUP+wPL/wCjYq+8q+1yv+AfPYz+KFFFFewcAUUU&#10;UAFFFFABRRRQAUUUUAFFFFABRRRQAm2m+XT6KAI/KRuq1E9hbSffgjb/AIDVmigCtHZwJ92FU/4D&#10;U3lJ/dp9FADPLpnl1NRQAxVo8un0UAM8uin0UAJtpaKKAGU+iigAooooAKKKKACiiigAooooAKKK&#10;KACiiigAooooA/IH45WEr/Gnx6zefC/9v3jrsi3pt+0PXG7Hs2Td5bu3+zXYftCQy/8AC4fHvlNP&#10;C76/eL/sf8fD155cw3ltFEqzyJ8v3HrUDb03xJPot1b3Kxb3ilWX5G+9X0h4J/bA0y8WK28Q6ZJY&#10;P9xbiH50r5Ph8+ZUZpW2f7taGxf9VFu/75rLlA/RLw/420PxVFu0zUILz/YRvnre8yvzUs31PR5f&#10;P0y5nsLhf+W0PyV6h4S/af8AF/hVUi1WP+27T++/yPUcpfMfbf8ADRJXj3gb9pbw14mRIrlm0q4/&#10;uXH3P++69WsNVttSiSS2njmib7ro2+pAsU+mfLRQUS0U2OnUEhT6ZRQBNTqiqWgCaOnVFHUtAFjX&#10;P+QXa/7r1+fX/BRR/wDimUX/AKarX6DeIv8AkG2n+7X53f8ABRT/AJAcP/XVaqIHwLafw1qp9ysq&#10;z+8lbFbEBRRRQAUUUUAFH8NFQu9AGy+pRXNm8U8HnS7flf5PvVDZ6xPZ27xeUs38Cb2f5f8A4qs/&#10;zKZuaoI5i3Z3k9gr+QzQys2/zkah7y5mXbLO0yN/fqvR5lAD6Z5lH8NMoDmCiiigCKb7te++DJmT&#10;wlo67m/1C/xV4FN/q3r6d8E20SeD9E320f8Ax6r8+3/YqwPuf/gmSzFviRu/6hv/ALdV9z18R/8A&#10;BNuFY5viKyqqbl035V/7eq+3KiRZ+b37d/8AyXpm/wCoZb/+z14Bs/2693/b0fZ+0BL/ANgy1/8A&#10;Z68Ctnr56vGXtJHtUvgiV7yGX7qtsrPSzW2+Zm3vWxefd+9WfWPvcpYI/wAtH3qi2fNTPOXfXNKJ&#10;ZbRNjfNXtHgC22eGYm+48rb68S85UX5pf92vetHh/s3w5aL/AHYK8fGy906qJ41+0hfyQ+ELWDd/&#10;rZWl/wA/9914p8HLD7f4+0qL+BZfN/75r079p+52RaZbL/zyd/8Ax/8A+wrj/wBnWz3+Lbi5b7lv&#10;as9fQ5fHlwhxV/4pg/tA3P2nxNKvzb9zPXmth935q6j4o339oeJrht2+uXh+S3r2KEeWkcNT4gmm&#10;q1ptyyL9+s25SnWb/L96tydTsEmbbUyPuXb/AAVk2d5/o+2n3N4yLtrnLNV0X+9WPqV5s+WqSXkv&#10;99qZNJ5yuu3fu/jrSMTPmInud7VLZ6k0Lbf4Kof6lt23ftqWHd/drQepsTTNcrup1gn7l2b/AL4p&#10;tnMkMW6VfkqGa5WZv3XyPUahqWPOZ227tlayI21Pmrmbm52Nt3NRDfyzbF3fd+7VhqdhZv8ANtZq&#10;q3H+tqvpUzvGjNVq8T+L+CuikZyPWPgD4kW2v7vSpW+SX/SIv+A/f/8AHK9R8O3i+D/G7xL/AMek&#10;rb1/65S//EPXy94Y1VtH1y0vNzbEb5v93+OvpbxV5T6Np+qwOvlWreUz/wDTJvuf+yV83m2G5z0s&#10;JULv7SfhL+2PC8WtQRf6RYN8zp/HE1eVeANe/tLTfIb/AFtv8n/Aa+kvDNzB4t8H+Rcr5yNE1vOn&#10;96vk25s5/h14+u9Mn3bIpfKZ/wC+v8D18/gpc1OVCX2Tvqe7LmPTYf8AWJWqk2ysKGb7jbq0E/vU&#10;pFxNNLn+9Q7/AN2qO/dT/MqOUstxzf3ql37/AJlqkj/3qsR1HKBLvXd8y1Mky7qo/aEqVP8AeolE&#10;D6R/YbmWT4waht/6BE//AKOhr70Havgb9hlf+Lxah/2Bp/8A0dDX3yO1fZZX/u589jP4otFFFeyc&#10;AUUUUAFFFFABRRRQAUUUUAFFFFABRRRQAUUUUAFFFFABRRRQAUUUUAFFFFABRRRQAUUUUAFFFFAB&#10;RRRQAUUUUAFFFFABRRRQAUUUUAFFFFABRRRQB+NPx7mi/wCF2fENVll3rr9/u+X/AKeHrgnmZF/4&#10;+Wf/AG69C+OlxK3xr+IUXkRun/CQ3/zr8v8Ay8PXAO9yjJFLbQPbr8+/ds21YDrbzXVF3T/981et&#10;pm3/ALhvnqvYXOxt0sSu/wDAlWnvFf7sVAE32y52/wCtb/vqnNct8jSyq71FbXkTy+U38P3qf9pt&#10;t2376/w76ABLnzlfdP8Ae/groPDHjDXvDFx9p0rWrmzRfvQu29Grn4b+Lb+6X5/4dlSpeecv3lpA&#10;e++Ev2vbmz2QeI9PWZF/5eLT/wCIr3DwZ8Y/CvjZf+JfqsDyt/yxmbY9fC6tbSS/63ZtX5vl+9Q6&#10;W27zd7JL/C8PyPU8oH6QJMrVYr4N8JfHXxr4GWJY9Q/tWy/59775/wDx+vavB/7Yfh7VWSDX7aTQ&#10;bv8Aid/ni/77qOUvmPoiisXRPFuleJLVJ9N1CC/ib+OFt9bCP/tVIEsdSx1FHUtABUyfcqGnx0AX&#10;fEH/ACD7T/dr86v+Cij/APEpiX/pqtforrfz2dp/u1+dn/BRpNmlw/8AXVaqIHwRYJ81ar/crJ0/&#10;/XVrP9ytiCLzKPMoooAPMo8yiiqAPMoooqeYB1H8VN8yioIHUU2meZQBLTah8yj7V7UATeZRVR7n&#10;5aPOoAsIjXlxFbL9+VlRK+yLOz03SbW0tpbpU+zwKmyvlf4V6bBqXihLm88xLS1+dpkX+L+Cvp22&#10;17QU8rdYtcyt8nnOv8VWB9r/APBOF7N2+Iv2RmfnT925ve6r7Xr4s/4J03UV3J8Q3g01tNixp3yv&#10;u3N/x9c19p1Eiz8xv+CgMzR/tCS7f+gZa/8As9fPdvctu+9Xu/8AwUKmk/4aOlVP+gTa/wDs9fPV&#10;hC/391eVWj7x6VKXuHR+cu356h3xfw1SR/m+apURpPm3VyHSFw2xaz/vVemT+989V3RvvVyyKLGj&#10;2bXmrWkDLv3SqlfQuq/JZ+V/uoteH/D+2+2eLbL/AGW3V7hqX3rdf42bfXg4r35ch6FA+V/2mbzz&#10;vFH2bd/qook2f+P0/wCANn5Oh+Jb7+7B5Vcv8eL9bz4g6m2//lrs/wC+Pkrrfgzub4c+I1i+/u/9&#10;kr6qlT5cNGJ5U5fvDwrxbN53iPUP7nm/LVKP/UUzW939rXe77/mtTk/1NepH4Tj+0RTQ71p9hYM7&#10;fNu2U6poXlqhmxZ2eyL5v4vvVLcwrt3L/DVe2+Rd0rN/wCq9zMzs/wB6o1LKn2b5vu1bWw/d7v46&#10;qJdMjVbtka5b71WRqVHh8tqt2Fmzy/L9/wDuUy8s5Ub5fnqvbJKjbmbY9AamneQtNb7f41rHdJbb&#10;5624fN8pPN+Tcu9aNSs96p/tfOr7fvLUBqcy7+cu5qsWG7zU2VN/ZTTL8tXbCwe2b++9WGpp2ybd&#10;9XZvnt/92orCzvJmfyLVpt3yfJFvrqNN+G/ijVVTyNFu/n/jeLYn/j1KNSMRcpxO/wCavoHRNVl1&#10;T4Qax5v/AC72MX3/AO8u+uc8PfAHUEuPtOrzwWyK3/Hujb/++6Pip8QtD8MeGZfCeiyrNd3Uq/ap&#10;ofuKtceLqRre7E6aEZQ96R7b+z9qv9peGfN3f3Ub/ermv2qPBP8Ao+n+KLaL7v8Ao91s/wDHH/z/&#10;ALFH7LV5/wASG9tm/wCWsu+KvbfE+g23i3wre6Vc/PFdQMn+639//gD18BKp9VxfMe3y89I+V/Bm&#10;q/2rpKfMvmxfI1dRbTN91v4a8k0d7nwf4quNMvF8l4pWt5U/2q9QhmX+KvarU+XU5qcjW+Wjeqf7&#10;lQo67qsfutlchsPTa9D7kX5aitnRm+9sqxM6pE+5qOUs5HVfELW2oeUq/JXV6Peedao396vNNYuV&#10;m1KX/eruNBk22EX+7XTUp8sTGMj6s/YVk3fGXUP+wLP/AOjrevvkV+en7Bl4rfHO+g3Z/wCJFO//&#10;AJGt6/Quvpss/gI8PGfxRaKKK9Y4QooooAKKKKACiiigAooooAKKKKACiiigAooooAKKKKACiiig&#10;AooooAKKKKACiiigAooooAKKKKACiiigAooooAKKKKACiiigAooooAKKKKACiiigD8efj9DLJ8bv&#10;HXkafPN/xP7zc/mr/wA/D/criLzbt8ptPnuVVtjb50+Vf++K6/402zXPxz+IflQSP/xUV/8Adb/p&#10;4euH/e2d15X9mTo7N992+dqsDQ+32MKos9iyblVFf7Uny/8AjlWH1uz81Fis2eJfnV0nrKSb7M0v&#10;m+YiM3lS/ffb/sVFNpUVsz7oLl32/KiRP8tAGwmsaU/zLp7ebu/jnoubyV5U8pmRN3y/LvrJh+ze&#10;b/x6t9rX++tXkudit5sE6Ov8bq/y0FmxDqWy3+Wxkfb/AMtvN/8AZKsTarPc2u6K1VNq/wDPWsm3&#10;037UqQRWd3NKy/K+3ZuqL+yr5FdZbG53t8jfLQQW01K5uF2zzx/d+Xzvkqxcw6rMqLKrTW6/xwxf&#10;+z1kpfwQrLBeWLeaq/Ij/wAFWE1iWG32tBOluv8Ac+5QBb8m88//AJBUj7v9l6Z/Y/yvFc6VIkrK&#10;zqkzOm6rFrYaneeVOsUiRN86/N96hLDU9Wb/AEVZHliX+NvnoAt6JbT+GIkn0yzvtKu1/wCW1vK6&#10;JXpvhv8AaQ8beGJdur6G2t6fv2LMnySrXl/9g+I/KdvsNy/3tyOybKmh0rXvs+1rZtkXzsm7+L+5&#10;R7oH1x4M/aH8J+LfJia5k0e7b/l31BfKfdXqFteQXMSNFKroy/fSvzfvPs1zvW+tt6L993X7tdFo&#10;Pirxt4Dt/tPhfV2+zxf8ul2zyxf+PVjKmHMfoQnzU+vlLwT+2kttdRaZ4z0OezuNvzX2n/6RF/wP&#10;+Ja+hfBnxR8NeP7BLnQ9XtNSi/6d5fn/AO+KCztdY/487X/dr86v+CiO6bT3/wBmVXr9EPEl5HZ6&#10;TFcyssMUUW9ndtqLX5T/ALbHx+0Pxh4juNF0OVdViTdFLcRf6pW/3/4qIkHylYffrSmrFsJtku1q&#10;1Zpt9bAPoqv5lHnUAS0eZVfzqi+1e1QBa8yh3ql9p2VE95QBoedTPtXtVKHz7n/VRNN/uLvqX+xN&#10;Xdf+QfIm7+/8lAEv2lf71RPef7Vbdn8N9VuVTzWWHdt27F312Gj/AATazl83UIJ7yL+Ha+zdQB5Z&#10;Nf0+zhvtSZFtraeZ2+7sWvddN+Eunws88Glb9rffdt9dRDpv2aJFitrbeq/Kjr/DQB872fgbXrz/&#10;AJdmhT/ps2yt3Svhu6XCf2neKn+wle1vN9jliVpbb+4uyCizeVGf9/BMjK25E2fNVgcpo9tpmgxP&#10;bQeQiS7d1dBput/O/kTt83yMifxVejSB1SBomdFb5U8r7tXbbynvPlgjRP76Rfe/3PkqiD7p/wCC&#10;Y0ksyfEVpfP+7pv/AB8L/wBfVfdVfDH/AATJuvtP/CyG2yfL/Zvzuv3v+PqvuespFn5c/wDBQdP+&#10;Mk7hv+oTa/8As9eC2abIt1fQX/BQCHzP2kJf+wTa/wDs9fPu/wCzL975K8qtL3j0qUfcB9v8TVYh&#10;vP4azE/0lvlqx5PypXHzHSW5pv8Aapn31+9UWz+9UO/5qwKPQPhFbb/EEsu3/VRV6hfybL9P9mLf&#10;XFfBWw/0C9vG/il2V0viG5+zRarP/wA8oP8A2SvJrfxTtp/CfDXxL1Jr/wAW3sv96eV//H6634Ie&#10;OYPCWqXFjqrf8Sq/XbK//PJv4HrhfEP77WZWb79Qp/er66HuwPB+0fRfj/8AZys/HLf2vo19BYXF&#10;wu/e/wDx7z/7e9fu15Pf/s9+NtNZ1XSPtiL/AB2kqSp/6HW78OvHOq6JbpFp+oXNtt+8iS/I3/AK&#10;9Ttvid4j8r5ryCbd/wA9rOJ//ZK55SqQ+E6YxjI+dJPhL4sSXa2g33/fqprX4S+L5rj91odyn+w/&#10;yV9ATfE7xC7fNcwJ/uWcSf8AslUX8f8AiH+HUGT/AHFRKx+s1C/YxPL4fgh4xvF2tpiw/wC286f/&#10;ABdXof2e/FTMrbbZHVv45d1d6/j/AMS7fl1q7T/clqlc+J9avF/f6rdv/vzvS9vUH7OJzK/sx+I3&#10;+ZpYE/2Nr/8AxFdBZ/szXkKp5+pqm7737iq815eTfeuZ3/35Xpnkt/ean7Sp/MV7OJpzfs8aVbf8&#10;fPiNYf73yxJ/7PUX/CjfBMOxp/EbTf8AbdKpfZfepUtanml/MHLE2P8AhWPw5s1Tzb6R3/66u/8A&#10;7JUr+GfhhbRIn2aSb/cWWsJ4Vpj2tLmkXyxOjhh+HNm37jQWm2/34P8A4p6uw+J/D1n8tn4ctk2/&#10;dd4Ik/8AZK5L7L71KifNU6iOz/4WXLCu2DT44U/3qz7n4kavN91YIf8AgO+sd1/0fdVJ3VPmo1LH&#10;a34qvpreWW8vGdFXfs+4lfPT2c+vau7Ku+W4l316L4t1Vrz/AIl9n++ll+9srW8JeEotBt/NnVXu&#10;G+8392n7T2UeYnl5j2D4Yumg6TpTRbU8pVVv/Z694trlf4W+VvnWvnfwTcr+9tn/AN5a9l8Jal9p&#10;03ym+d7f/wBBr4jExvV5j2IfAeBftReD/wCyvEdp4htl/dXi7Zdn/PVf/sf/AECsfwlra6xoyM3+&#10;ti+Rq+ivip4VXxt4L1DTPK3y7d8D/wC0v3K+P/A2oNpWsvZz/J5rbGR/79e7hJfWMNyy+KJwVI8l&#10;Q9Ys3Zflp+sX72dk7L9+q8M235lqLxDDv03dRy+8aFfRNYlvGdd++Va1Znab727/AHK4rw9c/ZdS&#10;2rXa+dvt3b/Zq5R5ZCjI86v5v9Mf/ervdHm/0CJv9mvP7zb9qeuts7n7NpKM38K101I+6RE+mv8A&#10;gnnf/bP2kNW2/cTw7cL/AOTFvX6Vetfl/wD8E05vO/aG1j/sXrn/ANKLev1B9a+hwUeWkeJi/wCI&#10;LRRRXecYUUUUAFFFFABRRRQAUUUUAFFFFABRRRQAUUUUAFFFFABRRRQAUUUUAFFFFABRRRQAUUUU&#10;AFFFFABRRRQAUUUUAFFFFABRRRQAUUUUAFFFFABRRRQB+OPx61JW+OHj3/Sp38rxDefulVvl/wBI&#10;f/brirW+vv3u25uYdzfcX96m3/vuvSPjdbrqXxk+IHm3y20X9v3kW/7S/wDz8P8A3a4+z0SCwVJV&#10;X5Nuzzkut/8A+1VgZk1/fabLua+u3i/2IE+Wraak1zLEsuoXfzbdvnKnzVKmmwbpZ2toJnf/AGU+&#10;b/x+prDynX/kBrs3Ntl+y7//AGegCGGzn82XyGbzV+Tey/w/98VpzWd8kXmt9reJfvbIP/sKz4dH&#10;nS6eWexWbzfl/exfI3/fNaCabKi7Vl0Z5Ym3+dNdOm3/AGKAMf7ZLa/NLc3dsn/oP/AKvabDfXMS&#10;bvtb/d2//Z1d1Wwvofm8/wAOpErb/nZ3/wDZK5+/0Sd5ZZ1+yXkVuvms9i2xKANi88N/62WWWTzW&#10;+66N/wCh/J/v1mQpv/0Zp59m37iN96qlhCs29V1COwlZf3SXay7933Pk+St6HQ5USVm1WxSX+4iy&#10;7/8A0CgDP+0xfaHgXz9i/wB+d6c+sQQy7mlnSJV+WJWf5mo/sH/SJZ2vI5reJf3Twq/71v7lH9m2&#10;26Lzblvu/Mj2v3V/77oAJv7Th/1TSIm37ib/ALn9yorDUvOV5WZraL5t3zPs/wCB1qpDZzb5/wC0&#10;5H2/3IP/AIt6tpbS3nlNBqEaW/3G85UR93+5voAzP7SihvE23Mc3+w60f2xPCv3rbYzfxwVrQ6JF&#10;eROzaqqfLs37kT/2enJ4Y8mVPK1W2f5d/wDB/wDF0AYtzrE6KjQLA7/xfLWJDokENx/adjfXOlar&#10;/wA/eny+U612d5oP2lXn+2W3zfuvJ2oj/wDodVL/AEGJLdv9Mgtvl/2KADxz8QvG3jzw/pmg+I/F&#10;VzeaZaxNE0MK+U8/9x5dv3q8X+Ivwx32CfYWtkiVflhRkr1Wbwr9pv4li1qDzf8AbV6b/wAIfczL&#10;LFZ3lpf7pfmSHfv/AOB7qAPinUvP0q8eK5tmhdW/iqZNSimX5Wr618T/AAxudYidb6DSUi/vvsR1&#10;+evP7/8AZ/ght0lbSo0T+F0uk+agDwr7YtM+072+WveE+BumQ277rHe6/e2M9bGifDFtKW4l0+xj&#10;eKJd+y3b52qAPnq30TU9SbZBY3L/APAdldBYfCXX79ZWl8izii+950vz19C2fgG8maJry5trba2z&#10;Y8su9a1bP4XLteX+07T5pVRt7f8A2dAHh9n8CrN7fdPryvKv+thhXZtrq9N+Evhy2V4mVrz+67wV&#10;6RNo+nw/aPN1eKZLeVUlTyt//fHz/NUv2bT/ACtsV5sTbvid22bf+AVYHJWHhGxtf3S2dy+37qeR&#10;V19B23DyQW1z5Vv/AAOuxF/2K2HvLG22K2uSb0X5tjI//slW3vLN1l8/V4Ei2/fRX+Zf++KAMS/m&#10;iuZYla2u7l1i2bHbe/8AwD5Kz4ZtjPE0Vzcurfc2/drYe5sXaWJtc09ImVtsyLcO/wDufcqulgiW&#10;6RQeIZ5kVvv29q+//wAeoAimdbaDyl09Ullb/XPPKj7v9zfWfcu3nvL9jn2N/Btf5a6t/t15Km3W&#10;tWS3Vt/yWtx81H/CK/bG/e3mpIkq/wCums7jf/49QBzNtZzwxbpbZfmXd++X/wCwqvbWzW155u2D&#10;5l2bP4FrQtvDy2dw8CxX00TfdmSzf5lX/erQbwxbPEjN5iW+3eu+zffuoAm0q/Z1l8uztkdU37PI&#10;R/8A2SpbPVbm2bzYmsYXb52R4qfDpWmXOl+f5sb+U2xk+yvv/wCB1K9hpEyvE215VX772ez/ANnq&#10;iD7Y/wCCcF5Net8RGfZn/iXfvFVNrcXH91q+26+IP+CaUNtbf8LFitSzRL/Z3zMm3/n6r7frKRZ+&#10;Y3/BQD/k4aX/ALBlr/7PXzhN8619Ff8ABQbd/wANES/9gq1/9nr5wd9614lT+JI9Sl8BLCmyrfnJ&#10;Wcjtuq9Ci/xVjym4z5vvUPCyNu/gqX5np9yreUi0wPbfhjbrbeD7f/pqzPVLx5f/AGbwl4gn/vKy&#10;LWrompWeleH7SDzV82KBfkrgPijqrf8ACCuq/wDLVvmrxOaMqp3/AGD5E1ib/ibXH+9VG5uW+Spr&#10;n57+Vm/vVDcw7/u19kvgPC1NPw3r32O/Rf4G+SvaNNvFms0+avDNB0qe51KJlX5Fbez16XC88K7l&#10;auCtL3jopnYPN81H3q5pNSlT/bq1Drf96Nq4+Y6TbRKfs3/LtrHTXl/hjarH9sSv922aseYo1Utm&#10;qXyV31lJrF992Kzqu95qE3/LLZV8wG6+13+Vlpv/AAJawYftzt95asW1hqDt/rVSr5gNbYv96oXd&#10;d33qiTR7mb5mnb/vmq/9iMku5pWqPaD5S79pXb8zU19SgT7zLTodEgf727/vqrH/AAj0CL/qqj2g&#10;cpVs9egmuktvKabzfkXYtYOtw3015cW3m/ZkiZkbZ9+uz8MaJB/wkGntt/5br/6HT9bs4n1zUG2/&#10;enl/9DqPal8pw+m6DFYJuii+dvvP/HWkm5/l+atj7MqLVd0X+FaiUuYZY0e5bSr63n3fJu+avVtN&#10;8SL4e82+kVprfyvmhT+KvHERq9j+FHka20UVyquixMjI9ePiKf2joiY+m/tA32sWtxFpXhO5v3Vt&#10;i75dn/slfP8A48S8fx5LPLp/9lXt032hrTd91mr7A0fwxZ+HrWWKxg37tz7K+cfGD/298VdY1CWD&#10;YtqyRKv+6ldGBlH2kuWIVo+6XrPd9nTd9/bV28+ewlX/AGapJNTvti7drVvy++QcV532a83K2za1&#10;dwl4v2B23fw1wWt7UuH2/J81Ca3/AKB5G5t9d/s+Yx5hl5cL9o/4FWnqWq7LCKJf4q5l33UPMz/e&#10;aun2ZjzH2F/wTGk3ftB6t/2Ltx/6UW9fqZX5W/8ABL1v+MgtW/7F24/9KLev1Sr18P8AAeViPjCi&#10;iiuo5gooooAKKKKACiiigAooooAKKKKACiiigAooooAKKKKACiiigAooooAKKKKACiiigAooooAK&#10;KKKACiiigAooooAKKKKACiiigAooooAKKKKACiiigD8bP2hns7z4zfECKW2jTytdv9rq2x/+Ph65&#10;e2177Ha2lt81zt+dneX5/wDvjZXoXx6vJz8YPHTyRaXNDBrl/s86RQ6/6Q//AE8JXmVnrGp7bhop&#10;Y0iVv3U27/7OrLNhNb3yy+Us955Xzsnm/d/75Sn3/iryViWzg8mVW3rDul31Shubx7Xz47y2tpWl&#10;8qVJtif+z/NTJpp7nVPI+2Wnmqu7fCv3v7n8dBBbfXrlLf8Af/62Lc/zz7P/AGSqMOpRIsss6+cj&#10;bpZ97b4m/wBz5KsQvfWf7q5vIHfdsZkifft/uJ8j095opotsWoxvv+SX7XE7/L/H/wAsqCyl/aTT&#10;f6htkTN8qbd//slO+0wWavB+/dGZYtyRO+3/AH/kSqVnZ6Yl4m3z/NVvmdJ3+X+5v3RJWrvgjt9s&#10;F8qStu3b53/df99UAQLZr9qlluZZ0i2/3dn/AKC9SoltbsnmrPc2/wArq7/f/wDQ6sf2kt5b+VOs&#10;Cbl+zzwv/C39/fvqxok09tcfZt2+JvupbtEjr/sO7b//AB+ggz5v7P8AtH/HjPNFFu+5F/8AZ1ds&#10;Jotu77HJbJb/ADrviiidfk+T733qu/2rPp9//plzOj7tmzz0RGX+BE+/V7fbXkXnyQRwysyuz3d1&#10;K7/8D2pQBmX8l4kT7op/Nl3Ps2xfN8lFg99NZxT7rt0ilX5/KVE/uJs/2qtp++V54p4Lm3Vv3TpF&#10;LsVf++Kz31uK/t/Ltlj0pWl83YkD793/AHw9AFi/hvNV1Z4tstzdxJ+9SXyt67k/2qr/APEw+e2n&#10;iZ/KX5UhWL5f/sqydS8QyzbEiiW53KqNcTKibfn+/v2JWPvudVVIop7lPm3qj3Wz5d9UB2E1/qdh&#10;FFbOyojfP5MMSb6ittevtVWVf7M86VW/e74ok3bf79RW1hPD92JX3fPve6ierX2aV7WVZVgtvm3+&#10;d9qSpAx7/XtMvF+axWF13Ps8qh/EkHySrosb2jNs3ra7P/HKffvBHcP5983y/d8mVNm2mQwy7n2q&#10;3ys3/L5FsoIJrjxOupS/ZrPw1C8v396QbH/8eqvNrF8/7j+xYIfvfJ8lV4fPtmllnitPtFxLsZ0l&#10;SV1+T+B/4ayWs1+1eRbT/P8A7c7/AC/J/foLNvRJrmzs3W50qDYzN87t8/8A47Ut+l4/23zbGC2i&#10;Vtmx1i3r/wCP1lQzXKXUUE8ti9p/02lXf/ubN/zU68v7F7fcy6fNuVU2JB/D9z+/QBoujWcSLLpE&#10;D+V86vDs3/L/AAVas7HUEaWWJbaHb8jfaLy331XsP7MdXlntlRGiWJUhaJEb/vpH+as2zh0/QWeK&#10;WW7S383fv89f/ZYqAN25vPtEW2WTS4Xi+6+6J3b/AL5rC2ajbXFxLF9mmidv9jYq/wDstOubbQ7n&#10;95c/a7z+CJJon3/L/wAAoS58KpavFbafcu7N9xIpX+b/AHKANBk1fTbfzVubaH7Uu9khukfzdv8A&#10;BT7b+2ry3liuYJ4bfb8371HRl2f7NVdS1XSra1i/s+K501LX518pZdm7++6f7lT/APCeRTRJHbXL&#10;b9vzI88v/wAWlAFCbw9BcsirK3k/xff2L/cpJoV039wt5bJu+9+/Z/8A0Grd5eRbvNls55ov9hnT&#10;/wBnp8KQeVEq2fzxS798yu77f+AvQBRmudTeWK23XMO75/ORZXRaqvcyp+6lae8lb++r/N/309dB&#10;NdWdzFerFZ2P72LZ5371f9z+P5qz7a586Xb/AGVGnm+U8X2e1d/u/wC69AFF7C8vLeVltoHSJdjb&#10;9m9f+Ab6pJDPN83keTt+7DDF96ut1u2ubmVJYvDiw7dvzvE77f8AgbS1halpv+j+a1tbfvW2f6h0&#10;RW/4C+2gDNhmvPN2q0aeV/y7vEibf9utX+1by2XylubTyovuvNL87N/wGodH8Ny2dujTz3L27f8A&#10;LGGBHdv/ABz5afNpW9nX+07lP4FTyn+Vf++KAPuj/gmPNPNJ8Snub5byVl037jZVf+PqvuqvhD/g&#10;l98ifEqDf5vlNpw3bWT/AJ+q+76iQH5j/wDBQZP+MgJW/wCoZa/+z18z+cu3bX0x/wAFBP8Ak4KX&#10;/sGWv/s9fMU02/5a8er8Z6lL4Bv2n5tqtWlDMu35mrH2L97+7UX2zfUmhsTX/k/daok1TzpUVm2J&#10;WZ529dtV0+SWk4+4B9B6PYQXkUVz8zuq7F/74rG+KNmv/Ct71mf/AFW1q2/CM0T6Tabf4lV2/wC+&#10;Kyvic8H/AAr7U4JGXZL8n3v9uvjqd/bxPal/DPjJPvbmrSsLBtSuEWJf956IdKlubp4oom2b/wCO&#10;uz0rTV02Lyl+d2+89fc1KnuHz8Y++W9N02LT4vKiX/eerrw+ctMh+SrEM0W7dXke8dwW2jrt/e1r&#10;WdhbTLtqHeu371NS5X7q1j75qdBbaVB9n/1S0zZFC23atV7a5VIvmlqouqrqV4sUC7Pm2b5m2JUR&#10;jMs6BbmCGL7u96EtoJvvfJVXUtH1XS7Xz7mxkS0/5+4f3sX/AH2vy1jzX7bfv1fs5C5jY2QQyvt2&#10;1D9+VNrbKx4blnl/2F/jq8m7duVlo5SdTY+0qn3ahuZlfZVJJlqu8336v2QuY03ufJX5aY+sLt2t&#10;WP8A7zUyZ2q/Zkcxt6bqqx39vLu2bZVerd/cr/a16rf892rkU3feWtPVbn5tPvv+fqLypf8ArrF/&#10;9hso9j7ocxoblffTHhqqk3y1Lv3rWPKbld9yNXW/DHxnB4V1yWW+3fZ5YtnyLu+auX+X7tV/uNt/&#10;8frGVP2vuijLlPVrn4tRWd5K1p5jxN8iptrzS/uVub+6vGXZ9ol81qrtH/dp/ks/y0U8NGl8Jcqn&#10;OVJrnYv7qpbP+81H2PZVhEXyq6eUy1OS8Tp/pj7axET5q1tYm869l/2WrP37a76cfdMJDPJpjotP&#10;86onmrblMT67/wCCX23/AIaI1X/sXLn/ANKLev1Ur8qf+CXv/Jxeqt/1Llz/AOlFvX6rV6FH4Tz6&#10;3xC0UUV0HOFFFFABRRRQAUUUUAFFJmjNAC0UlLQAUUUUAFFFFABRRRQAUUUUAFFFFABRRRQAUUUU&#10;AFFFFABRRRQAUUUUAFFFFABRRRQAUUUUAFFFFABRRRQAUUUUAfMniz9gL4aeMvFmq+I7+bWItR1G&#10;7lvbj7NLAqmWVmZzhoj/AH6jm/4J5/CmaHayatvVdvnebBu/9FV9P0UAfLa/8E6/hb9nWI3GtOu7&#10;c37y1+b/AMgUy5/4Jx/Ce5b/AFmuwj+7DdRKv/oqvqeigD5X/wCHc/wu3J/pev7Vbdt8+3/+MVP/&#10;AMO7/hhud47zxDC7Nv3JeRf/ABqvqGigD5nh/YC+G0Nv5S3uvZ27d32iDd/6Jqk3/BO/4cSM5Os+&#10;KhuXY2y/iX/2lX1LRQB8xWv/AAT5+Gtum1r3xBcL/Es1zA27/wAg1J/w79+GqQvFFfeIoVb+5eRf&#10;/Gq+maKAPmmD9gv4ewXCXEmq+KLmZFZV87UU+Xd1+7FWi37EHgDy9o1HxIv+1/af/wBjX0LRQB8y&#10;p/wT/wDhv5vmS6n4muTv3/vr6Jvm/wC/VSQ/sA/DKGXzUn11X/6+ov8A41X0tRQB8y3f/BPv4Y3m&#10;/fda+u/72y8iH/tKmJ/wT1+FiLt3a0/y7fmuovl/8hV9O0UAfMP/AA7x+Fm5v3uu/N/09xf/ABqr&#10;f/DBHwzVflk1tP8AaW8TP/oqvpOigD5t/wCGB/hhzu/tp1b7yteL/wDEVnw/8E7fhZC0v+ka+6N/&#10;yya8i2L/AOQq+oqKAPlA/wDBNf4U+ZuXUPEyfNv2rfxf/Gql/wCHcfww3/8AIT8UbP7n2+Lb/wCi&#10;q+qc0ZoA+Tof+Ca/wshm8z+1PFTjb91r+Lb/AOiavH/gnZ8MNqKt94jTb/dvYv8A41X1HmjNAHyn&#10;ef8ABN34XXi7ZNU8VbP7q6jEP/aVMj/4Jt/CyFdq6n4qRv739oxZb/yFX1fmjNAHyvJ/wTp+G00i&#10;tJrnix9v8P8AaMX/AMaq6/8AwT4+GbLtW78QQ/3tl3F83/kKvpvNGaAPmG3/AOCefwytrhJkvvEn&#10;mL/0/Rf/ABqpLr/gn/8ADq6uEnOq+KElT7rRahEv/tKvprNGaAPntP2I/ACWrwNfeIn3nLO2oLub&#10;/wAcqpd/sHfDXUJPNnm195v77X67v/QK+j80ZoA+bP8Ahgf4Z/YEtPP1/wCzrJ5uP7R/+wrPj/4J&#10;0/CmG6e5WTXfNb/p6i/+NV9R5ozQB8wyf8E8PhZMiLNNrs+37vnXUTf+0qtWH7Avw302J47a819A&#10;3/T1F8v/AJCr6UzRmgD5pP7APwzdnaS61+Uv97feRHd/5Cq1L+wr8PpP9VqPiOzXbt2298if+0q+&#10;jaKAPLfgx+z34a+BP9sf8I9PqVy+qiL7TLqMySu3lb9n3UX/AJ6tXqVFJQB4b8Wv2Q/BPxm8XN4i&#10;1651iG/aBbfFlcqibV9mRq41v+CdPwubreeJP/A6L/41X1JmjNZ+ziXzy7nys3/BOH4WOv8Ax++J&#10;P/A6L/41UP8Aw7X+FX/P74m/8D4v/jVfV+aM0eziP2ku58o/8O2fhV/z++Jv/A6L/wCNUv8Aw7b+&#10;FX/P74m/8D4v/jVfV1Jmj2cQ9pLufMsP7AXw/toUjg1zxVCq9Nt/F/8AGqz7z/gnL8M9R/4+tX8V&#10;XH+/qEX/AMar6q/Gj8ay+r0v5SvbVP5j5KX/AIJn/CaNsreeJR/2/wAX/wAaqT/h2t8KP+f3xL/4&#10;Hxf/ABqvrHijir9nDsT7SXc+UE/4Jt/CtP8Al+8S/wDgfF/8aob/AIJsfCh+t34k/wDA6L/41X1f&#10;kUZFL2NP+UftJdz5T/4du/Cr/n+8S/8AgdF/8aoX/gm98K433Lf+Js/9f0X/AMar6s/Gj8aPY0/5&#10;R+2qfzHyt/w7h+Fn/P8A+Jv/AAOi/wDjVM/4du/Cr/n+8S/+B0X/AMar6s/Gj8aPY0/5Q9tU/mPm&#10;XR/2A/h5oM/m2OseKLZ/49moRfP/AL37qq+rf8E9/hZqs/ms2t27fxC0uYkVv9rb5XH/AAGvqL8a&#10;Pxo9jT/lD21T+Y+Vk/4Jx/CyNdq33iT/AMDov/jVSp/wTq+F0f3b7xJ/4HRf/Gq+pPxo/Gj2NP8A&#10;lF7ap/MfLf8Aw7q+F2c/bvEn/gbF/wDGqP8Ah3X8Lv8An+8Sf+BsX/xqvqPmjmj2NP8AlD2tT+Y+&#10;WP8Ah3N8LP8An98R/wDgdF/8ao/4dz/C/wD5/vEX/gZF/wDGq+qOKOKfs4dhe0l3Plj/AIdy/C3/&#10;AJ/PEf8A4HRf/GqWb/gnZ8LriwS0e+8R7En89W+3RblfG3/nlX1PSUeziHtJdz5ZX/gnP8Lo2+W+&#10;8SD/ALfYv/jVT/8ADvP4Yf8AP74h/wDAyL/41X0/+NH40vY0/wCUr21T+Y+XP+Hdnwv/AOf7xJ/4&#10;Gxf/ABqnf8O8Phj/AM/3iL/wMi/+NV9Q/jR+NL2NP+UXtqn8x8vf8O8Phh/z++If/AyL/wCNU7/h&#10;3n8Mf+f7xF/4GRf/ABqvp/8AGj8afsaf8o/bVP5j5fb/AIJ4/DB25vvEX/gZF/8AGqb/AMO7fhfj&#10;H27xJ/4Gxf8AxqvqL8aPxo9jT/lD21T+Y+SJP+CZnwlmYs194mO7/p/i/wDjVM/4djfCT/n98T/+&#10;B8X/AMar66zRmq9nEXtJdz5E/wCHYfwj/wCf3xR/4Hxf/GqT/h2D8I/+f7xR/wCB8X/xqvrzNGaf&#10;s4i9pLueBfAz9jfwL+z/AOL5/Enhu41mfUZ7N7FxqFykieUzI2cLGvzfulr3zaaXIorQzvcWiiig&#10;Bq15t+0ZrmoeH/gP4+1TS7ubT9Rs9Gupre6t22vG6oSrK3avSVryT9ra8/s/9mP4oXOzf5Xh29fb&#10;/wBsmqo/EKR+TaftT/F//opHiT/wYy0//hqT4v8A/RSPE3/gxlr56T4lxf8AQPb/AL6p/wDwsuD/&#10;AJ8W/wC+69W0DzPfPoH/AIam+L//AEUfxN/4MJaX/hqb4v7f+SkeJP8AwYy189J8SIP+fOT/AL6q&#10;X/hYVm//ACwkSi0Be+fQH/DU/wAX/wDoo/iT/wAGEtH/AA1P8X/+ij+JP/BhLXgX/Cf2Lt/qpKlT&#10;xzY/3WotAdpnvf8Aw1P8XP8Aoo/iT/wYy0jftSfF/wD6KV4k/wDBhLXhH/CeaZ/00Spf+E209/7y&#10;UWgL3z3D/hqb4v7f+SkeJP8AwYy0n/DU3xf2/wDJSvEf/gwlrxb/AITPTHX7zUR+KtMdvmlb/vmn&#10;yQD3z2z/AIak+L/3v+FkeJP/AAYS0P8AtTfF5P8Amo/iP/wYS14r/wAJVp7/APLVv++af/wk+n/d&#10;81v++aVoB757F/w1N8X/AJ/+LleJPlX/AKCMtMsf2pvjDJFuf4j+Jj/3EJa8bfxDY/Ptl/8AHals&#10;9esfKT9+qbf9mnyQD3z2dv2pPi//ANFI8Sf+DGWn/wDDUfxf/wCij+I//BhLXkH9t6d/z3Wnf2xY&#10;/wDPdaVoB7567/w1N8X/APoo/iP/AMGEtH/DU/xc/wCij+JP/BjLXkX9qWP/AD3WnpeWzfdlWnyQ&#10;Dmmetf8ADUnxf/6KR4i/8GLUN+1J8X/+ij+I/wDwYS15L9sg3f61af8Abrb/AJ6Lv/3qrkgHvnq/&#10;/DUnxd/6KR4k/wDBjLR/w1J8Xf8AopHiT/wYy15R9sttv+vj/wC+qPtMX8Msf/fVHs4B756uP2o/&#10;i+3/ADUfxH/4MJaP+Gpvi5/0UbxJ/wCDCWvIptSgs1Vp22JL916b/b1nt+WX/wAdqeSBfvnsP/DU&#10;nxf3f8lF8Sf+DCWpv+GpPi1t/wCSi+JP/BhLXjSa9Zv/AMtaP7Yg/wCetHJAj3z2D/hqb4uf9FF8&#10;Sf8AgwlqP/hqb4v/APRR/Ef/AIMJa8m/tiz2/wCvWov7Wtv+ei0ckA989fj/AGpvi43/ADUfxJ/4&#10;MJadH+1H8XNvzfEnxH/4MJa8gh1K2aXas672qV7lYYnaT5EWjkgHvnqv/DU3xfbp8R/Ef/gwlqb/&#10;AIaj+L3/AEUXxH/4MJa8VfxDp+3d9ug/76qeHW7F0TbeQP8A8CpWgHvnsf8Aw1B8Xf8AopHiT/wY&#10;S0yb9qb4uRr/AMlH8Sf+DCWvKP7StP8An5j/AO+6rzalbf8APVafJAPfPTJv2rPjDH/zUzxN/wCD&#10;CWqr/tYfGT/opvib/wAGMteXzXMT/wAS1VmmidvvLUcsDSPOesf8NYfGb/opvib/AMGMtO/4aw+M&#10;n/RTfE3/AIMZa8i85f79Sx0csCvfPW/+GrvjJ/0U3xN/4MJaP+GrvjJu/wCSm+Jv/BjLXk8zrTPO&#10;o5YEc0j1v/hrH4xf9FN8Tf8Agxlpy/tYfGT/AKKV4m/8GMteQb91WIaOWBfvnq//AA1Z8Y93/JTP&#10;E3/gwlob9qz4x/8ARTPE3/gwlryinIjUcsCPfPU/+GrvjJt/5KZ4m/8ABjLTD+1b8Zl/5qZ4m/8A&#10;BjLXl+z5qa6VnywD3z1Jf2rfjN/0U3xN/wCDGWn/APDV3xk/6Kb4m/8ABhLXk/mU/ZvWr5YB756p&#10;/wANWfGYfe+JniYf9xCWm/8ADV/xl/6KZ4m/8GEteVTO1MhRqjlgHvnra/tYfGTd/wAlM8Tf+DGW&#10;j/hq74yf9FN8Tf8AgwlryeOhHo5YF++eu/8ADVPxk2/8lM8Tf+DGWoX/AGrPjMnzf8LM8Tf+DCWv&#10;LUdqJtzrto5YEe+enf8ADWPxn3f8lN8Tf+DGWoX/AGtPjPu/5Kb4m/8ABjLXl7o1Hl0csA5pHpv/&#10;AA1h8aP+in+KP/BnLT1/a0+M3/RTfFH/AIMZa8t8n5qlSH5qOWA+aR+wH/BOjx54i+InwDudV8Ua&#10;ze69qaa1cW63WoTvK+xYotq7m/3m/Ovqo18gf8EuV2/s23Y/6j91/wCioK+vz0rgl8R3Q+FH4wft&#10;NftXfFLwv8fviFo2j+O9f0/T7DXLq3gt7e+ZIokWVtiKleZp+2d8Zv4viR4k/wDBjLWf+1sn/GTn&#10;xS/7GS//APRr15H5de9Tw0HBM6eY90T9tD4xyfd+IviP/wAGDU1/2y/jN/0UXxIn/cRlrw/5qmT5&#10;q6Y4WASkey/8Ni/Gjf8A8lK8Sf8AgxlqT/hr740N/wA1M8TD/uIS15BDYM/zVYW2f+Ja7I4GBjzH&#10;q/8Aw1l8av8Aop/ij/wZy0//AIaw+NX/AEU7xR/4M5a4Cw0e5uYv3FtJN/wGtiz8AaveRebLEsKf&#10;7bVX1GHYiMjrE/as+ND/APNTvFH/AIM5afN+1N8ao/8Amp3ij/wZy1ysPglrZvmuV/4BVhPCsTy7&#10;GaR/9xa2+p0v5A5pG/8A8NXfGcN83xO8Uf8Agzlq3D+1R8Y2X5vid4o/8GctYr+DLNFTdbSP/wAC&#10;pqaDbQtt+x/99NRHB0/5C/fNZv2rPjLu/wCSoeJf/BnLU1t+1T8Zmf5viZ4o2/8AYQlqCz8MNMu5&#10;bGP/AL9VN/wjc9s3y22z/ciqvqNPsHLMkm/ak+NDfc+JXij/AMGMtN/4ah+Nv8PxI8Vf+DGWtDTf&#10;BmoXjfLbSv8A7i0ar4A1Wzbc1nMif7a0SwtH+QjlkV0/ab+N+3/kovir/wADpaY/7S3x0/h+I3ir&#10;/wAGMtNtvCt9ctt8ht/+7W6nwr1e5tfNisZ3T/YWtPqlPl+GJfKYKftMfHTd83xF8Vf+DCWr3/DS&#10;Xxydf+Sh+KP/AAYvWfdeD9Qs7rypLaRNv99a6DRPh1qGpfds5H/vfLVxwlOX2YhymP8A8NGfHTd8&#10;3xI8Vf8AgzlrQh/aJ+OW3/kofih/+4i1aF58MdVhb5bOT/vmtvw98E/EOsf6rT53/wCA1f1OjH+U&#10;jlkcXcftEfHYN8nxD8Vf+DBv/i6bD+0Z8dt3/JQ/FX/gwb/4uvU9Y/Zp8WW1qk/9mT7HX5flrj3+&#10;DPiWG42tpVzv/wCuVYyw9Hm+yHLIwX/aK+O+35fiH4q/8GLVmzftIfHvd/yUPxf/AMAvpa9Ns/gP&#10;4jmi/wCQfP8A7m2uX1v4V69pVw6y6Zcp/wBsnqJYej/dLjE5y2/aP+Pcn/NQfF//AIHS0+b9oz4+&#10;xr/yP3i//wADpa6jw98KPEeqzbYtPnf/AIBW9f8AwQ8UQ2+7+yrlE/3aI0aPL9kJRPMYf2kvj7u+&#10;f4g+Mf8AwOlq0/7SXx4T/mfvF/8A4GS13Oj/AAN8T6ldeVFp8/8A36eug1L9nvxVZ2e5tMn/AO+a&#10;qNGj2iRyyPF2/aV+P27/AJKD4vT/ALfpakh/aY+PH8XxD8Xf8Cvpa7H/AIVX4lSfaunz/wDfNdx4&#10;Y/Z78Z6qrtFpk/3f7tTGjR5vshyyPF7j9p746R/81F8WD/t+lqvD+098dJG/5KR4v/8ABjLXrfir&#10;4ReL9BuNstjJv/3axNN+Gviq/l2/YZ/++aj2eH5vshGJx0f7S/x027m+Ifiz/wADpagm/aa+O275&#10;fiB4u/8AAyWvU7z4P+Jbawdm0+5+X/Zrl4fhjr00u1dPuXf/AK5PXXKnQ7RCMTlk/ae+OKfe+Ifi&#10;z/wOlqC5/aq+N6L8vxF8Wf8AgdLXrdn8DfEr6a8/9mXLoq/3a5e5+GPiF7zyotMud3/XJ6iUcJ2i&#10;HLI4NP2pvjo7f8lD8X/+DCWrf/DVPxvRfm+Ifir/AMGEtet+G/gb4xv5dq6Vcp/vxVZ8Q/BDxVo8&#10;Pmy2LJ/vxVpGOE5ea0R+xPDn/as+Om75fiL4q/8ABhLVqz/ag+Ojr8/xF8Vf+B0teo6V8GfFWpfN&#10;FYt/3zXQTfBPxHZ2v73TpPu/3aqnHDS960Q9mzxGb9p746eV8vxF8Vf+B0tV0/ae+Ozf81K8W/8A&#10;gdLXrP8Awq7XppfKXT5P+/VXZvgz4hs7V559NkSJV/jirsjTw0pfBEx9nM8cf9qD447X3fErxUn/&#10;AHEZaz/+Gqvjpu/5Kf4q/wDBjLXp154G1Ddtgs5/+BLTLD4S65ct/wAeMn/fqoqQw3/PqIRpzPNk&#10;/aq+OW75vid4q/8ABhLSzftVfHL+H4meLf8AgGoy16RqXwl16wX5tPkT/tlVS2+FutX7bV0+R/8A&#10;gNZShh/+fUSvZzPP/wDhqr46bf8Akpniz/wYS1L/AMNTfG/yv+SneKt//YTlr0l/g5q6W+5tPZP+&#10;A1Uh+F2qu+3+z9//AAGpjRwv8iH7OZ5w/wC1d8cE/wCaoeKv/BlLS/8ADVPxvdd3/C0/FCf9xOWv&#10;Qb/4S30Nvul0r/yFXM3ngaJG2y6fsf8A3afs8J9mBXs5mZpv7V/xqdX3fE7xQ/8A3E5a0F/ap+NE&#10;jqq/EzxR/wCDOWs1/AcHz+VA0NZ//CKy210jffSuSphKMveUA96J6VZ/tNfF5bf978R/Ee/b/wBB&#10;CWqk37U3xeSX/ko/iP8A8GEtchND8u2ucuUb7ZEteXLBw7HTGR6E37Vnxj3f8lK8Tf8AgwlqvD+1&#10;Z8ZZJHH/AAszxN/4MJa4C5tvm+7WeibGeiOHhH7BR91f8E3vjl8QviN+0PrOj+KfGWseINMi8PT3&#10;C2l/ePJEsq3Fum/a38XzN/33X6btX5I/8Eq/+Totd/7Fe5/9KLSv1uavCzBRVf3DmWwtFFFeaMRa&#10;8f8A2wv+TWfit/2Ld7/6KavYFryH9ryCW4/Ze+KsUC75X8N3qqv/AGyaqj8QpH8+NFX/APhFfECf&#10;8w1v++qY3hfXv+gXJXt/Vq/8p53tqX8xTo3LVn/hHdb/AOgXN/3xR/YOsp/zC5qXsKv8pftKX8xU&#10;/wCA0zzKvf2Hq/8A0C7n/vimPo2q/wDQLuP++KPYVP5Q9rS/mIU+792n7/l+6v8A3zT/AOzdT2/8&#10;gq5/79Un2PUEX5tMu/8Av09R7Kr/ACBzwIt6/wB2j/gNTfZrz/oH3P8A36o+z3n/AD43P/fqq5Z/&#10;yi54EPy/3Fo+X+4tP+y3n/Pnc/8Afp6Ps1zt+azuf+/T1Hs5hzwGfL/cWjftp/2O53f8edz/AN+n&#10;o+x3P/Pnc/8Afp6PZzDngCP/AHd3/fVPSbZ/E3/fVEdnOn/LtP8A9+np32Ofd/x7XP8A36ej2cw5&#10;4D/tLf8APVv++qel/PC3yTyf8Alpn2Wf/nhP/wB+mpnky7vmgkT/AIC9Hs5k88Cw9/cuv+vnT/gV&#10;NS/nT708n/fVHkyf88pP++aY8Lbfut/3zV8syrwJUuZXXf58n/fVWI9bvoWRoryT5apImxfu0f8A&#10;AaPfA2Ne8Z614kitINV1Ce8t7VdkEL/ci/4BWPv/ANmnvD/vUJC1RyyAryXK+ai+X96rHyv95Kd9&#10;n+ajYu7/AOyq+UBm2L7u2l8lf7lS7E/y1Mf5Pu1AAiRo33fnSqu+81JpYombZu2feq1/D/DVV49j&#10;bopWTd97ZQaBZ2ds9vuli+eh7a2h2bYm+b/aqVHWGJF3Ux9r/wAS0cgD1RfvLu/76p+xP70n/fVM&#10;SZfu0z5d/wB6gAe5VPvNJ97Z96rCQ/7Tf99VXeFX+8y0/wA7/aqRljyf3T/vZE/4FUSTXif8t/8A&#10;vuhHX+JqHdX/AIqQakv2m7/57rTHubn/AJ7rUW/Y+6jfuoFyj/tl9/z0ofUr5P8Alv8A+PUzzKH2&#10;fxUD1D+1dQ/huW/76o/tjU0/5eW/76qJ9u2ofMoDUsf25qf/AD8/+P03+29T/wCfmq7/AHKh+9Uh&#10;qW/7Y1P/AJ70/wDt7U/+e9V6ZJQLlLH9t6m7f6+l/tvU/wDnvVamP8tBfKWP7b1NP+W9Ca9qq/8A&#10;Ldqr02gOUtf8JDrH/Pel/wCEk1f/AJ71U8yoagOUvf8ACVar/wA9/wDx2j/hKtX/AOe//jtUfLps&#10;lAcpof8ACVavu/1//jtM/wCEw1f/AJ7/APjtUqZQHKftV/wSPvp9S/ZYu5rlt03/AAkl4v8A5Ct6&#10;+12r4j/4JB/8mp3f/YyXn/oq3r7cauGXxHRE/Aj9qy4Vv2nviojf9DHf/wDo168l2ba9K/a2fZ+1&#10;J8Vf+xkv/wD0a9ea2btMyLX1tGPPCA5SJUTdViGFvNT5atw2DTSpFAu+Vq9F8MeDFsPKk8j7Te/7&#10;f3Fr040+QI++Yuj+DLzUoklZfs1v/fmrt9B8E2afLBZteS/89nr1v4S/s9+KvipqifZraSaFG+eZ&#10;1/crX3L8N/2N9B8N2sTavL9vlX+GJdiVhVx1Cj8Rcaf8x+fem/CvXL9kWK28lG/2a9f8Dfsf654g&#10;VJZ4pEib+Pyt9forongDQfD6Ithpdtbbf4ki+at7ZFHXkVM6/wCfUS+aMT4Pf9ge+m+5Kv8Avu+2&#10;t3w9/wAE/YoW3X19HX2bNcwWybpJVRP7zVmTeNtEtvlfUI65v7Qxc/gIlUieH6X+xb4Rh017a7RZ&#10;nf8A5bItUrP9gfwLDeefLPdzf7LKtfQFv400i6X91drXL+IfjFpeju8arJcOv9ylGrmOIlyoPaHP&#10;ab+yr4DsLcQDTFdV/irRb9mn4fyKitoMXy0aX8etMvW2vatF/wBtKv8AiD4xaXptr5kA+0N7NR7H&#10;M5S5bMPaF7RPg/4U8Np/oOkQQ/7yb60NS8AeHtVXbd6RbTKv/TKvM4f2kInuNrWa7P8Aera1L48a&#10;bDo/nwKr3H916uWW5lzfCRzHRr8HPB0Lbk0Gz3/9cq0rHwHoWm27wQabbJE33l2V4U/7T2pQz/8A&#10;HtbbK7Dw/wDtD6feWrtfReS6/wB2tqmU5nTj8IRkdhc/B/wZcy+fP4esZn/2oErS034d+GtNT/Rd&#10;DsYV/wBiBa8S8VftSNZzyxadaQTJu+8zNVTw/wDtWzyXCrfWVukX+xuo/sfM5Q5i+Y+g38F6E/3t&#10;Is3/AO2CVZtvD2mWH/HtYww/7kVeR69+0xpGnab59ovnSsv3GauFtv2wJGvNsunw+V/sVEMnzGpH&#10;m5SD6dazgm+VoF2f7tQf2Dpjt/x4wf8AfqvHrz9pzRodF+0xKv2r+5urzW8/bJ1VLh1gs7Z4v92p&#10;p5PmFT7IH1gmj2KfMttGn/AahuNB0yb5p7KB/wDeirwLwr+1vaXlv/xM7ZYX/wBiuP8AHP7YWoW1&#10;xLFpEEflf7a7quOS5hKXLyhzH1lbaVp9t/qLaFP9xam+xwN96JSv+7Xxl4S/bG1x7qJdQigeLf8A&#10;NsWvQvFX7W1jZ6Msunxq92y/x0SyXMIy5eUvmPohdNtt27yI/wDvmn/Y4G+Vo1evjrTf2ztae8RZ&#10;4rbyv4vlr0C//a00+HRPNgjX7Vt/jolkuYR05QPoD+yrPd/x7R/981KlnAn3Ylr4nvP21PEf2x1g&#10;itNn+7XZ+Ev2wGmtXbVVj83b/BVyyPHcvNykH1BNDB/y1iX/AIHTvsdr/DAvzf3Vr4k8bftgeI3v&#10;HXSrlbaL/rkr1Y8D/teeI/tUS6vcx3MX8X7pErX/AFfx3JzFn2sbOB/+WEe3/aWov7NtEb/j2j/4&#10;CtfNnir9r+Cxt4m02CORv9tq5zSv2zNQe6iW8trbymauf+x8dy35S+U+u1s4vu+Wv/fNM/s23/54&#10;R/8AfNfO+vftbWNrpay6fBG9xt+ZHrz+2/bC8S3l5tWC0SL/AHaink+On9kOU+y/s0Uf/LNaHtoP&#10;+eSvXzZ4f/azinsHa+jj+0L93Y1cprf7Xmr/AGh1s1tkiVv41qo5Hj5yIPr5beL+GBf++aPscD/e&#10;iX/vmvlXwn+1peTXSLqCxuv+xXT+IP2oVhb/AIl8Ee3+Le1P+w8dGXJyhzHv39j2P3vs0e//AHaZ&#10;Nodjcp5UlpC8X9x1r530T9qiW5vEivFttlbfiT9qLTbC13W0sCOv99qJZLmMZW5SOY9a/wCFe+GG&#10;+b+w9P8A+/CU+HwL4fh/1ekWif8AbJK+Yk/bYiS42teWOyuts/2wvDj6b5st5aebt/vVcslzKP2Q&#10;5z3WbwTod1Fsn0q0lX+60S1Xh+Hvhq2/1Wiaen+7AlfNF5+2fZ/aP3Wp2KJ/c210vhX9rzSL9v8A&#10;SZ45v+uK1csjzOMeflF7U9ym+Hvh25Xa2i2mz/rktZifB/wtDP5sWlRQy/7FeVXn7WmlQz7IPL2f&#10;7S1q6D+1Dot+3+ktGi/7K1j/AGXmcI35Sfanoeq/CXw7rFr5FzYrs/3q851j9kPwpqV008clxbf7&#10;Cba17z9pPw5C37u5g/4E1aHhv496H4kuPIgdXf8Ai2N92s/quZ0Y8/Kbe1kePa1+xPBul/s++gdG&#10;/guIvnr54+Kn7Jfirwqr3K6a1zar/wAtbRfN2/79fo+PF2mbV3XK/NV6Ga21KLcsqzRNRDMsZS/i&#10;xD2nMfipqvgm8sGl82Jvl/j21yV5pTQ3iblr9hfij+z5oHjizumtraOz1B13b4l+R/8Aer87/jZ8&#10;GdQ8E6lLBc2zQuv/AKD/AH6+kwWLoYqP94v/AAnz7fw/Nu21zjpsuJa7DUrNrZtrfw/x1zTQ75Xa&#10;nUphGR9Rf8Eq/wDk6HXf+xZuv/Si0r9bq/JP/glirR/tRa2p/wChXuv/AEotK/WyvkMy/jmIUUUV&#10;5gDV7V5n+0onmfs//EJf72h3Y/8AITV6YvavM/2lv+SAfEH/ALAl3/6KataP8SJnU+CR+OqeHpXb&#10;avl71Xf96q76JKm/5V+X73zU5Jm/vUeY3/PSv1RUqlviPkZVcN/KD+GZdu6iHQZ9zrtVHWpvt918&#10;/wC/b5vvfNTEml/56tUeyqClVw32YjP7BlaJJf3fzfdTd89CaJK0qKirvajzpU2fM3y/dq39snfy&#10;m81ndfu1EoVCIzo/aiMTwxeO0q+R9371Nj0efb/qG2f39tWEvLnzfN89t/8Af3VYfUrl1iVpf9V9&#10;2p5Khtz4T+8ZL2GxtrLsf/bqZLNdv3auzTNeSvLL99vvUxE+aunk933jhlOPN7o1LZf4lWrUNhB/&#10;dX/vmnolWIYV3VnyIjnY+Gwg3f6pf++a0IdNi/55R/8AfNMhSrtsnzUciDnY+HR4Jvl8pU/3K29K&#10;0SCGLbLtm/3lqvZ1u2aVHIRzs0NJ0qzT5Ugj2f7tdRYabZ+ajfY4/NX+PbWFZ11Gm/wfNWMoF850&#10;ulWFm+zzbOB/+A12Gm6Vpm75rG2f/tklcppr112lTKmzdXJKJcZs6PTfDGg/O39i2Lu3/TBPmror&#10;bwr4edfm0HTX/wB+zirK02ZdtdLYTLtSuCUTsjM2NE8C+Fbn/WeGNG/8F0X/AMRXQJ8K/A8yfN4Q&#10;0J/+4dF/8RVLTbjYtbFtf/LXj1qUpHdTqmTf/Bz4fOvz+CfDr/72mW//AMRXJax8E/hztf8A4oXw&#10;7/4LLf8A+Ir0O81Lf92uc1W8+V6KFOUQqVTyLWPgr8N4d/8AxQvh/wD8F0X/AMRXGar8E/h3NvX/&#10;AIQfQv8AgOnRf/EV67r22ZvlauVmmiR3+bZXrxgc0pni+sfA34dv/wAyhpKf7lmlcZqvwN8Afw+F&#10;9NT/AHIEr2PW3V2dlrh9Yf5tv8FehTpROCVWfMeM6x8GfBKN+68PWKf9sq5e8+DPg5/u6LAn/Aa9&#10;d1JFesrWJovs7xLL8jfwbfu1cqcf5TanVl/MeNXnwW8K7vl09UrEufgt4a3PttmT/gVesP8AI3zN&#10;VfW3s3hiito9jr95/wC9UewjzfCbRnLllLmPGrn4M6Cn8Mn/AH1VSb4LaLt+Vp/++q9W2Qeb+/Vn&#10;Tb/A1VNSe2mb/RopET/bbfV/VqX8pHt6nL8R5O/wc0zd8ss6f8Cqu/wf0/8A5+bn/vqvUNn96mOi&#10;1f1Sh/KH1mp/MeW/8KftP+fy5/76pj/B+2/6CFzXpuz5ai8uj6jQ/lH9ZqfzHmX/AAp+Db8uoXNQ&#10;/wDCn4n/AOYhPXqez5aZ5KpR9Rofyh9bqfzHl/8AwqJdv/IQn/75qL/hUf8A1EpP++a9T2fLTPJo&#10;+o0P5RfW638x5b/wqP8A6iUn/fNJ/wAKj/6iDf8AfNep+T8tM8n5vlqP7Pofyj+t1/5jzD/hT7f9&#10;BKT/AL4pj/B9v+gk3/fNeq+XV62SCziS6Zo5pW3IsP8AdqJYKh/Ka08TVlL4jxr/AIU3J/0Em/75&#10;pH+Dk+3c2pN/3zXqtbDWdj8/zL5Xlb1bf/FspyweGj9k6adatU+GR4l/wp+fb/yEv/Hai/4U/P8A&#10;9BL/AMdr1po/7tRQo275q1/s3DfynB9er/zHlX/Cn5/+gl/5Cpn/AAp+5/6CX/jtewQwxJKvm/cq&#10;xqVtbJLE1tKroyfwVH9n4bm5eU6Y4mv7P2nMeMf8Kdu/+f8AX/vmmf8ACnL3/n/X/vmvddH0q2v1&#10;/fz+Tt/2qdeaPYpayvFP+9i/g3VzyweGjLl5TsjLESpe1jI8I/4U/ff9BBP++aY/wf1D/n+j/wC+&#10;a9iSGpnSuj+zqH8p5v8AaFc/Rj/glDoE3hz9mK8sp5Vlf/hIbp9y+8UH+FfZp+WvlT/gm+u39n+6&#10;/wCw5c/+i4q+rDivhMTCNOvOMT6fDyc6UZSP59v2tlb/AIam+Kv/AGMl/wD+jXrzzTU/e/Kvz16b&#10;+1ltf9qT4qL/ANTHf/8Ao165XwPo/wBpvHnb/llX12FjywhI2+M9A8E+Et8sSxRedcS/+O192/s2&#10;/sxweLLCK+1CBodPVvml/jl/2K8n/ZL+D8vjjxNFG8X7r/Wzzf3Vr9O/D2iWfh7SbfT7OJYbSBdi&#10;pXHmGP8AZ+5A6eXkIfD3hjTPCWmxWOmWcdnZRLtWGFdiUah4w03S22S3K7/7q1zXxI8Z/wBj2fkW&#10;0uyVv46+f5vFSvdO08rO7N9+ubAZTVx372qc0pHvviT4nQW1r/oTLv8A9qvFfE/x7/sS/wD9O1CR&#10;H/uQ1yWpeJ3jvNu5nSvPPiXNbalYfbIrmP7XF/Akqb9tfbYHIqFL44mMpHoviD9qSCa12+VfXKV5&#10;/eftGztvW20hv+2stePzXMly39xKqv8AI3+tr6qjlWGpfDA5vaSPUn/aB8Rp/qoLaH/vquf1j4x+&#10;KNS37ryOH/cirinulRapTXP92u+ODoQ+GIc0jpU8f+I0bd/a8/8A3yn/AMRTLn4heJpl2tq8/wD3&#10;wlcu95/s1E9/V+ygHNI6P/hM9eRt39qyf98pRN8SPEflbf7Vb/v0lco95Vea83/w1PsoEcxuv8Rf&#10;EKN/yEG/79JVuH4teIYV2+fG/wD2yrjHm/vLTZpvl+Wo5Q5jqLn4o61u/wCWP/fNV4fidrSN96D/&#10;AL5rkXm31E91so5DTmOzv/idrUy7d0af8BrPh+IWr7vmnj/4Atck94z/AMNVnvKwkVzHcXnxI1d1&#10;2/afk/3ayv8AhPNX/wCfn/xxK5R7zfVea8/2qzDmO7/4WLqqrt8//wAdSs+58banM3/Hzs/4Clcl&#10;9pbZQ91QHMdVD451WFv+Pxv++UqxJ8QtVf71z/47XC/avamPctWfMEZHd/8ACeah/wA9dn/Aar3n&#10;jbVbldv9oSJXGfbKZ9s31HMXzHTJ4w1VJf8Aj+Z/9+tW2+Jeq2ybdyv/AL61wX2r2pj3mxfvVHMH&#10;Md3N8SNRmuPK2wb2qGPxzq/lJK0/ko3+zXCpM32jd/dWmJctt27mf/foL5j0B/G2qzf8vzf98pUX&#10;/CYanu/5CEn/AHytcilz8tPS6qg5zu08bam8W3+0J6hfxVqDLt+3T7P96uPS6qb7TvrSIe1kdba6&#10;3c7f+Py5f/tu9D3/AM3zSzv/ANtXrmobnZ/FVjzt7VtEjmOtsNVaFvlnk/76rY/4SSfb/r2/76rg&#10;obnZV2G8q4xI5js4dV8z5mZnf/eqw95FcxfvYlf/AH1rlLab5fvVoJN8v3q2jEiUjYhSz+95Ef8A&#10;3zWml/F5W3ylrl0marENz/tVty8xB0sN5Fu/1Sp/wGtOHW2Rq5FLypkv23VtygdlDrbO3zfPWhbe&#10;IfJ/vVwqX/8AtU7+0m2/f31HIB2d54nf725q9V+G982m6et5KqpLcV85Pquz/Yeuo0/4tahZxfv1&#10;W5h+5s/u1y1qSnHlNIn1Ha+JJbxv9bXb+A/G0+m6okTS/um/g3V86+BvH1jqtrutp/3v8UL/AMNd&#10;xoOsf8TLz2avmMblsKsZQOiMj7Q03Uor+3Rlbe9eaftAfCO2+J3hC4RVVNQt13xS7fvf7FcZ4V+I&#10;stjqMPzfut23bXv1hdJf2aTx/OjLur8vxeEq5bV5jpjI/Gr4heBrnQb2W2ngaF1bZs/u15j9jVJX&#10;X+5X6MftsfCuKzhfXLOLZ9o+Ztv96vz316H7NdP/ALS19lh6kcRQ9qXI+h/+CYibP2qNb/7Fa6/9&#10;K7Wv1er8o/8AgmP/AMnTar/2Ktz/AOlNpX6uV8Xmn+8EC0UUV5ICeleY/tKf8kB+IP8A2Arv/wBF&#10;NXp3pXmP7TH/ACb/APEP/sBXf/opq3w/8aHqvzMK38OR+NdFRI9O8yv11bH58Pp8dQ+ZU1MB38VP&#10;qJPlqWpLBN1S03ctOjoAmRKnT79QVKj1AEsdW4fvVSX/AGqtQ1BBpo/y1btt9ZkL/NWhC9AGxbP8&#10;yVsWz1z9s/zVt2b1EgOltpvlrd02ZvvVy9nJ/erWtv32z9+ybW/g/irGRZ3thc766uwmXdXA2E3l&#10;t81dRZzVxyiHMd9YXiov3a6Wwv8A7tef2d58tdBZ3lcconTGR3ttqT1ppqv+1XCW2pf7VW0v/wDa&#10;rm5Tp5jq7nVW/vVg3+q1nzarvWse8v8A/aojEiUh+pX7bX+auPv7/wC9V2/1L5X+auV1K/8Ameuy&#10;MTGUjM1W8+/XKalNvb733a07+8rmr+52V2RiYGTfv9/5q52/2vF/crVv7nfWFeOtagZM23+9WfNV&#10;6827qzJn+atdQK81UpvvVames93+ajUsimqLev8AdpzvUXmVYDPMoptM3/3qAD5aNy0fLTPloNB9&#10;MprvR5lBmH3qN+2iOjzKsgI6Z/FRHRQWPplHmUVRIU+OiigQj/fpflpklM/hoGTb/lo+amb120/f&#10;8tHKF2Hzbaljqv5lP3/LVgfp9/wTl/5IBcf9hq5/9FxV9UHvXyp/wTh/5IBd/wDYcuf/AEXFX1We&#10;9fluO/3up6n2+E/gRPwN/agtlb9qH4qM3/QyX/8A6NetH4V+FX1X7JAq/wCtl3t/u1k/tSXOz9qb&#10;4pL/ANTJf/8Ao16+g/2TvCS63r2mW23fu2p/31X2lP3MIpHRTj+9Pvz9lL4Zx+Bvh5FdyRKl7qP7&#10;3dt+7F/BXf8AxI8Yf8I/pvlQf8fEq/JXT6bZxafp1vBEuyKJdqrXz78V9eZ/EVxubekXybK+bwFD&#10;69i/eNqkjkvEniprzes7M7rXk/jP4haf4b/1/wC+uG+7CjVifFf4r2em3T2dm2/UG+9/cWvn2bVb&#10;nUtRllvJd/zb97tX6/hcLGjA5D0DxJ8UdV1Xf+9+zRfwon364H7S02pfaZZWd/7+6s/UrzfK/wA1&#10;ZUOpNcs6r99a9D3YR90z5T0BNYWa3/26ie43ru3Vy1m8sLbt1XPOb+9XZGXMcxq/bP4ahe6ql9q9&#10;qPOVq01AsedvqJ3+ameZUW/f/FSkA53qJ3o8x/u0ySswIvO3ttplzu20/f8AxUx5mdf4agCr81Qz&#10;P/DT5rmq/wBq9qmQEW1qhmVv7tWHuWqu9y1YyAr+TJ/dpr2cv92rD3LVC9y22sihqWbUPYN/epj3&#10;jO1H2j/aqAD+zfl+9TH03/prSvcbF+9VaSZm/irOQEyaav8Aep39mxJ/y1qq8zr/ABUzzv8AaqOa&#10;IFt7Bf71V3sF2/eqHzv9qm+c396l7oEsNhs37m+9TPsyp/FUT3L/AHaYjturIstpbfJ96hIaYnyf&#10;xVNuWtQCnQ02Omb23fdrSJBdT5qtp8tZ8Lt/dqXc1bRA046vQ/erGR2rQhdkb7tbEm9C6otSo61j&#10;o8v92rEKT/3WraIGr51TJMv96sxLO5f5liaraWc/92riBaR9n8VTJN81Z/2O5/uU/wAmf+5V8wF9&#10;7xV/iqq+pL5u3zazJrlt21fv1halrH2b5du9933KiVQDqn1L97/sf36tpfrtrj01LYqN5TVbS/3r&#10;uX5Kx5izoodVn0fUor6xl8l1r334b/EK28SWqRK3k3q/69P71fMX2ln3rXR+FdSnsLqK5tpfJmif&#10;/vqoNj7L0q4/fJ81fUvwr1hbzQUg3b3Wvh/wf4wg1LSft0sqw7P9bv8A4a9Y+D/xstk8c6Vp8G6a&#10;3um+zs718dn2BliMNzx+yXGXvHuH7SfhX/hKvhbqsSr+9t4vNWvyH8W2DJPKjfwtX7daxZxalpd1&#10;bN88UsTI1fkR8bPCTeHvFuq2bLs8qdkr5PI580ZUju+yd5/wTPVh+1FquVx/xS91/wClFpX6p+tf&#10;lt/wTVRf+GktTb+NfDN0n/kxa1+pNeRnEeXFNGQtFFFeMA3uK8w/aZ/5N/8AiJ/2Arv/ANFNXp/8&#10;VeX/ALTn/JvvxE/7AV3/AOimrfD/AMaHqvzMa38OR+M3mUblqLzKdX66tj4AmR/mpz/3qr/NT6YF&#10;hHp/mVXp1AFhHp6Pvaoo6cj+W1BBYT79TI9VEf5qsR1IEqffq2j/ADVS+bdUu/5qxA04Xq7C9ZSP&#10;81WkmagOY27aZa1YZq5+F60LZ6ks6izufubq27O5+ZNtclbTbK2rO5VKgDsLC/3/ACq2/bXQ2F5s&#10;/irhrC5X+Gugs777lcsogd3Z3ny/erYs9Sb+J/8AviuEtrzZ/FWnDf7Pl/grGUSjvYdV/wBqn/2r&#10;srj01Wpf7U/2qx5TTmOmm1b5fmrJudV+WsW51JXXa3z1n3OpfLtX5EWiMQ5jSvNSV99c7f3n+1UN&#10;zfrt+9WLf3m9X+atoxMxl/c/7Vc5f3n36mubz5fvViXNzWoFe8uflrEvJmq3eXPy1lXNzvqwK9y9&#10;Zkz1LNN/eaqTv5jVrqWRTP8ANVR3p8z1Xd6NQGO9RO+xaZJTHerAN/zU13pm5aPMoAf5lM3NTN/y&#10;013oAd5lCPUX3qPu1ZA/zKNy0yOiSgsf5lOR6ro9PR6ogf8AcbdTvvVF/FRHQBLR81Rb/wC9R5lA&#10;EtH8NReZT/4asB1H8NRfNR81AEtFN3ttooGfqD/wTe/5N/uv+w5c/wDouKvq6vlD/gm5/wAm+3X/&#10;AGHLn/0XFX1f61+W5h/vdX1Pt8J/AifgT+1Nbt/w1F8Uf9vxHf8A/pQ1fa3/AAT+0H7Z4v8APZfl&#10;tYNzV8eftNQtN+1N8SlX/oZLz/0oev0J/wCCe+ieTa+ILn+PakVfYYz3MvhLyOuj7p9haxfrpul3&#10;E7fcVa+KvjZ8RV0pridf+PuXdt/2a+sPjBqC6b4LuG37N38Vfmr8Qtbl8SatcXLSsiM2xUrfhXDc&#10;8ZV5GNSXKeaa27XjXE8svnSy/O71z/zJsX76LWxqsMrttVfkrC1LbZ2/m7tm1a/SJGPMZmq6rFDv&#10;i83/AEhv9V/s1U8N6lK7eUy/OzfM9QaVas8Ut5Ou97hvlrS0S2ih1Lb/AHq5uWXMHMbF5Dcpsf5q&#10;sJeK9um779W9v8NSppSzfw13xOaRmQzK/wAzPV6ws5b9fNVfkarT6VEnzbVrT0ebyV8v+D+GtogU&#10;n0G5/iZUqFNEnkV23L8tdG6NVfa1aagYX9jyf89VqH+x2Vv9bWxMjVXkT+9WfKQY82m/9NaryWH9&#10;1q25oaqOlZgYr6Vv+9LVd9N2fdatp4fmqu6baykWY72a/wB6ontl/vVpvDVd4axlEozHtv8Aapn2&#10;f5a0HSonh2LurLUDPeFUpj2y/wB6rfk76HhrACl5K/3qZ9l96t/ZfemJC1EgKj26/epvkpV3yd9M&#10;+zvWJZVe2XbTPsypWh5ND27PQBS+xrtRm/io+zL/AHautD/o6Kv97+7UtzoN9Z28TT209slwreV5&#10;y/eoAzfJ/gp3k1YSFtu2pkhrblIK8K/7NWPJ+bdtqwkO1d1S221/mVt/+3W3KAyG2q2lur09ErSS&#10;Fdv3a2jEkqpZrWgkKpsohhqwkNbcoDoYf9mryIrq60yFG21dhTZVxAfZyLDb/d+eraJE60xEV/mq&#10;3D/u1QEP2CJ6ivLD/R3SL+7Wwib1oeH5dtAHkU1tdPebvubaHsGmfcy12WpaPsZ2rKeHZWXKBjzW&#10;bJb1j/b183arb9v3q6PWLn7NZu2352X5a5+28KxWtrLqC7t8v+tTdWMiixDM33lroNESW5bczbK5&#10;+2/u1tabuVkarjEZ2emzND+6Vm+Zq9Q+G77dcsmX76yq9eX6V87bmr1P4YvFDrlu0v3FbfSxUeaj&#10;OI4/GfprZzedp8UjfxLX5v8A7avhtdH+IN7Kqf8AHw3m1+iXhG8j1Lw7p9zF86SwLXw1+3w6p4wi&#10;Vv4oFr8Xyf3MdKJ6kTgv+Cbse39pjU/+xZuv/Si1r9Q6/L7/AIJw7f8AhprU/wDsWbr/ANKLWv1B&#10;rnzr/fJEBRRRXhgN7ivL/wBpz/k334if9gK7/wDRTV6h/FXl/wC05/yb78RP+wFd/wDopq3w/wDG&#10;h6r8zGr/AA5H4vfxU/zKr7/mo+9X66tj4AsR0fN/cpif71P+XbTAd8zrT0+5UXypRv8A7tAFhP7t&#10;So9VEeno9BBbjqXzKqJN8tTfe/iqQLCPUqPVL+KrSPUSAvI/y1YheqO/5amheoDlNKGb5q07abZW&#10;Ek1XbabYvzVJZ0cNy1aVtc1zUM2+tOG5qCjqLa58tq2ra82VxsNzWlDf/LUAdnDf/wC1WhbX/wAt&#10;cVDf1dTUvlrPlA7NNS2fx07+0v8Aarlf7U/2qE1L+Oo5QOie/wDmrK1LXooWiiaVUeVtip/erPfU&#10;P4t1Z95crJ83y/7NHKBpzakrr81ZNzeN8/zfJWVczVnzXkqUgLtzN/tVlXNzTHuf7z1n3NzVjG3M&#10;3+1Wfcv8tOuZvlrNmm3rWpQyZ/lqpM9E01VZpqNQB33VU3/NTHemvNRqa6g7/NUMlN8yh3o1DUKY&#10;7tUTvR5lWZDv4aN7bai8yiZ6AHx0eZUP8NHmUATeZR5lQ72/ioqwHo/zU/8AiqGiggm8ynVXp/mV&#10;QD6N/wDDTN+6mb23UAWKbTN/96hHoJJaPMpvy/xUbloKHU2meZT/AOGr5hn6jf8ABNn/AJN7uf8A&#10;sOXP/ouKvrA96+T/APgmt/yb1df9hy5/9Fw19YHvX5bjv97qep9vhP4ET8KPj/8Avv2tviJF/e8U&#10;Xi/+TD1+kv7Bqb/CWtS/3rivzf8AjZ8/7ZHj/HT/AISq8dv+AXDV+iP/AAT1v/tXg3xAv928Wvq8&#10;dL/hNgddM9l/aQWR/hzcKn975q/OrxDDFdXHy/cX5K/QX9qXVW0/4d3G3+JWr859S3Iu5W/26+n4&#10;Tj/sX/bxx1jn9V2o21K5fVYYrn5WVdjfero7x9/zVhXULO1fcyj7xzGfc6bBDEirUOlaVcvcPPHF&#10;v21bv3+XbWrpVz9g0a4f/lrL8i1zcpfMFn++XdW3Zp8tc/4VhZ7D5vv7q6NJl+6ldMfhIGP9yiGH&#10;5kqVEd6vWdm25K0IJWhbalReXWlMm/7tVXtm20agZ7w/M9V5oWrYSzlmZFVfnb7tV7mzlhleKf5H&#10;VtjVYGJMlV/J/wBmt37GtV3tl3VhygY/2f8A2aqvZs7VtXKNu27aalm3z/L8lRKJZz72DLUL2bfd&#10;Va6OazXclD2y/wB2o5QOUewlT73yU9NN3t8y/JXR/Z1+81ZiWd8+rSq7L9k2/LUcoGe9nsTatRfY&#10;W/u10X2NUo+zK/3aj2Qcxz/2H/Zo/s1/7tdB9lX+KnpDElHsg5jmk03/AGatQ6b/ALNbD2y7qa77&#10;FdVo9kHMZn9j+c3yrR/ZS+U/zLWxpWg65r11KumWLPFEu9n/AIKpOjea8TL8ytsasYxjIoz4dNaG&#10;4SVfk2tvWrWoPPqUqNc3Mk21vl3v92rCJ8vmy/8AAUqJ0+X5Wq/Zj5ik9mu77tH9kp61oR/99vTq&#10;uMSOb3TPTSonV1b7jUQ6DFZxbYl+StFt2/5fnSrqW0v8UTfKu9n2/wANXyxL98wUsG/u1oQw/LVt&#10;E+ba1SvD/D/GtXGJMvcK6W2+rCWtPh3pV3+GtuURXSGraQ7KfDDVry6OUCJIasQwtVhE+Wpk+5Ry&#10;kCQp81W9i7qih+9Uu5qvlApXlj9/5a5/VdN3r935663ez1mX/wB56jlLPMtetn3PuX5VWn6D8+ly&#10;xN9za1busW/nRPWFpqNbWFx/tVzcvvAZNuu9q6CwTy/4qxbNNrV0FrCu6riUdLpaecv+wtdxoly0&#10;PzL/AArXD6V93atdboiNNcbaqfvQD7R+kHwHv21D4T6FL/egr5X/AOCg2lN/buk3P8DWvzf9919O&#10;/s2wtH8I9E3fJ+6rxf8Ab40tZtB0qf8AiXctfh2H9zNJRj/MenTPBP8AgnDbKn7SGpyj/oW7pf8A&#10;yYta/Tvua/M7/gnQmz9ojVf+xeuf/Si3r9Me5rnzr/fGAtFFFeGA3uK8v/ae/wCTe/iJ/wBgK7/9&#10;FNXqH8VeW/tP/wDJvXxG/wCwFd/+imrfD/xoeq/Mxq/w5H4q+ZT0/vVX8yno9frq2PgCxv3Ub/mp&#10;nmUI60wJfMp9ReZRQQWI6d5lV6f5lAcpL96pkmqvHRv+agC75lPR/mqv53y0b/mrKRZoJNUqPurP&#10;R6lSbZUAaaPVuGasdJqsI/8AtVJRuw3P+1V2GaudSb+KtCG5+WgDoEvNlWob+ud86rENzUAdQl4y&#10;fNuqx9r/ANquZS5/2qm+2NUajOlS8p/2xkWuf+2UfbN9Go+U3Xv/APaqvNf71+9WP9s+T79RPc/7&#10;VIrlNB7z/arPmvPm+Zqrvc/3az7mb5vvVmItTXlZ81z/ALVRTTVUd6DXUfNc1UeaondqrzTUBqPm&#10;eqjvTJpqrvNWuoaj5nqvv+amO9RO9BY93qHe/wDeprutMpAS0PuqLf8A7VHmU9SNR9FQ7/8Aapvm&#10;UahqS7/lo8yot+6irDUlR6Hdqi8yjf8ANQGpL5lHmVF5lHmVZkWPuJTPMo8yiqAf5lHmUymfw0AT&#10;b960fw1Cj0b/AO9QQWEeiSoqY7/7VAE3zbqdUSfcod/9qgZ+p/8AwTV/5N5uv+w5c/8AouGvrPvX&#10;yT/wTQ/5N2uv+w5c/wDouGvrWvy7Hf71U9T7fCfwIn4e/Gqz/wCMwPiO/wD1MN+//kV6++f+CeMa&#10;Q+F9d2/8tJV3V8M/Fj5/2tfil/s65f8A/o16++/2AYY4fAupbfv+f81fVY6P/CbA66Z237W+5Ph9&#10;cbf7rV+fMzt9l2tX6P8A7UWmtf8Aw1u9q79qNX5x6lC0LSq38TNX1nCU4vBHHWOavIdlZLu1a1/9&#10;51rGf79fdSOYq3Xanom+3/2KZddqihhZ2XbXMBq+G0ZLNF/2q6O2s98qf71VNKsGSJF2101hbbGS&#10;tokEKWCu39ytCGz2LUv8VHnbG27WrcAeFUqq6fNViaaod67qAIpk+Wq+z77fxs+9qsP8tVHfbQA1&#10;0qHy6md/lqo7/c+ao1ALl2m+8i/Ku1ai3/LTndfnaoPOSsixJF/iqq/96rHzPVdvN/hqAGb1+Smb&#10;/mokRvK3N9+hPnVN1PlAHTdTfuLtp3mU3y6RBD96n/NT0TYtQ723/wAVAD/uN81RPtf/AIF96h33&#10;VDv+apA2LDx5r3h7RpdN0xV8qVv9c/8ACtZSJ/e+d2+9vod91GxttY+z5ZBKQ/7nmqyq+5fl/wBm&#10;ofu/w1VudYgtpdsu7fTobyK8+aBt9bFkVhf/AGm4uIJYm3r91663w94SnvJYpbndDasu7en8VTeG&#10;PDyu32nULNvsjRb4v9pq2rnXorC1/dN8sS/uoUavExuN9l+6PewGW+1/ezNCw0rTNNs/IaBZlVt6&#10;vMvz1t21zY38r/Kszt+6ZNv96vNLnxg00v3vJ2t/y2qxYa8tne289z56aezb96fxV89LFTl9o+sj&#10;haUfsndv4b0rUl+a28nd/wAAeuf1jwHPZ2/2m2b7TF/c/jWmf8JIv2zbFcyTRbdivcN8+2t7TfEP&#10;73/WxvE38H8daUMwlSkRXy2lVgefon73bt+7VhE+Wul8W6Cv/IQs0bym+8lc4j19xhsTHER5on5/&#10;icNLCz5ZD4U+WrsO16qp/d/vVah2psrq1OUsR1MiVDHUyfvt+1lTb/fo1AIfvU50+aiH+9T9m6jU&#10;BkKfNWbf/wCsetWSsrUn/e0agZNyqvvrn75Fht3210E3zq9Yt/8AvLeuWRZz6J81ats/zJWf9x60&#10;Lb760RKOg02Zt3ytXoHg+aJ7pPNbZ81edWz7K6jRLn5qufwFR+M/TX4AzRTfC/R/I+4sVeSftyQq&#10;/g/Td399q7X9ku6a5+Een7v4VWuN/bshZ/ANgy/wytX4hT/dZv8A9vHqRPnj/gnoqj9orVdv/QvX&#10;P/pRb1+lPc1+a3/BO/8A5OE1bP3v7AuP/Si3r9Ke5rkzv/fGQLRRRXhgN7ivLf2ov+Td/iN/2Arv&#10;/wBFNXqX8VeW/tRf8m7/ABG/7AV3/wCimrfD/wAaHqjGt/DkfibT6i8yjzK/XVsfBlinVXR6f5lM&#10;RLvbdRv21F5lFBJb37qZVfc1P3NUlFjzKPMqvv8A4qd5lAFvzKl86s3c1WEmqALSTU/zKqI/zU9J&#10;qgDQSarCTVmJMtP875qk05TVSaraTfLWIj1YS5+b71QHKbCXPy1Mlz8tXfh78Pdf+JerS6focCzS&#10;xL5srzS7EVa9L/4ZI+IP/UN/8Cv/ALCvDxObYHC1PZV6vLI9WjleMxEfa0qfNE8vS52fxVYS8+X7&#10;1elf8MnfEFP+WFi//b1Tf+GVPiIn3bG0f/t6Suf+38u/5/xNv7Fx/wDz6kec/aP9qj7ZsX71egP+&#10;zB8Rk/5hUD/9vkX/AMXUT/s0/Ej/AKAa/wDgZF/8XVf23gP+f8Q/sbG/8+pHCJeVE9z/ALVd2/7N&#10;nxIT/mXm/wCAXUX/AMXVR/2e/iMi/wDItT/8Bli/+Lo/tnAf8/4h/ZON/wCfUjh3m/2qqTTfNXcP&#10;8AfiIn/Mr33/AADZ/wDF1Vm+A/xG/wChV1D/AL5q/wC2MD/z/j/4ER/ZeN/59SOJeaq7zV2b/A34&#10;go3/ACKeqf8Afiqj/Bbx/wD9Cnq3/gK9V/amB/5+x/8AAg/s3F/8+pHG+ZVeab5q7Cb4OeP0/wCZ&#10;Q1n/AMA3qo/wf8dfxeE9Z/8AAN6v+0sH/wA/Y/8AgRH9n4v/AJ9S/wDATj3f5qid66qb4S+Nk/5l&#10;PWf/AABlqq/wu8Z/xeFdZ/8AAGX/AOIq/wC0ML/z9j/4EP8As/E/8+pHMu9ReZXRzfDfxen/ADK+&#10;s/8AgDL/APEVUk+HvipPveHNW/8AAOX/AOIpfX8L/wA/Yi+o4n+SRiO9N8ytV/BPiNPvaDqSf9ub&#10;1E/hLXE/5guof+Ar1pHG4f8AniTLB1/5JGZJTNzVe/4RvWk+9pV9/wCAr0x9E1VPvafdp/2weq+t&#10;4f8AnJ+q1v5Cp5lFRPuhl8qRWSZfvI60blrtjNT2OWUOQlR6POqLzKZv3VWpGpY3/NR5lRJ8tHmV&#10;Yaku/wCan+ZUW5aZ5lWGpYo8yovMo8ygyLHmUymeZTfMqgJY6fUO/wCajctAE0lMpm/5aPMoAfT/&#10;AOGoaPMoA/Vf/gmf/wAm63X/AGHLr/0XDX1pXyR/wTL/AOTdbr/sPXX/AKLhr64r8ux3+81PU+2w&#10;v8CJ+JfxZf8A4yw+LX/Ycv8A/wBGvX3b/wAE77x5vDOvRN91ZVr4S+LkOz9rD4r/AO1rl/8A+jXr&#10;7o/4J02zQ+F/EErfxSpX1uOl/wAJqj/hOqme8/tCXi2fw9v9/wDEjba/NnW7lbq4lb/ar9Ev2otz&#10;fDe6/wBxq/Njf+6dv46+m4Qh/sTOaqY959591Y81at4+9qx5q+9kcZXm+dafZ/eSipbZNjJWYHZ2&#10;c3yp8tatr3rCsH/dVsWb1vEgu7/v0z5nl+98lP8AJZ1mba2zbUs029v4U2r/AAUwIv8Alqjbfk31&#10;FN5f2h/KVki3fKj/AMNOmeopKAGO/wA1V3fdT3eonfy1dv7i0AUdVmWG3SWVtiLWVrHiGLTdL+2R&#10;L5yVz9/eXPiTVEittyW8TbJYa3dS0qKbRpbPaqbV31hzATabqsWsaek8Xyb/AL1S+cv2hYlVnl27&#10;/krmvAcPk2dx829N3y10GzybhJ1Zkl2bPkpFkr/3qi3NTPO33G3cvy/e+amTTKnzs2xKCB7vs+9U&#10;XmfN975KZ8r/ADbt6UyagB7utHmVFVSF9ksu7+L7tQBYeZt1P85v71V3f5qZv/2qkB/mUxPv0z5m&#10;V2VWdF+89N87YtBZLv8Am+anpeeS38T1R86ld/l+WiRBnarptzf3UrMzJF/F8tb3hvTbOa8tLGWX&#10;ybeVvmeqPnS+V/E/y7Pnauu8Ewy21ncTy2a/ZLhdkV3Nsfa1ceJqexpcx2UKP1ivGJsapqTaPbxW&#10;cUrOitsXf99Vrh5teWb96qskSy7VmRfnarviG8/dS/upH+b/AFyfw1z+n+e8u2CVn/23avzqvXlO&#10;fNI/SoU4whGMCX+0o7mW4gZd77fmd60LPRNTv7D7N8uxV+V3ldKtw20sLbZf32351iRUf561bD7Z&#10;uRrmXe6/eSub2h2xiEOgr5CQefvuNvzXDxfxVbf/AIlUsTSxM7/c86GjyYn2bpW8pm+/u+daiuba&#10;5s7f5ZVdNmxndv4aOYuUTsrCFdYR7a8uZLbyn3psbfuWuX1WwbTdSlg/2t9VdBuZYbi38/ajr91/&#10;N/8AHK1fG155NnZXKq1zLLL5TbPv7q+nynFyhU5T5XOMNGVPmM9PkVP79W0dasW3g/Xn8rbot9sl&#10;Xev7h6dc6VfaV/x+WM9t/wBdonSvuPbUpfbPhpQlzDUdXWneXRDbTuqS+RJsb7uxfvVe/srUNv8A&#10;x43Py/e/dP8ALR7WAcsyukzfdqWOqifebd96rCPWhBM6Vg6r/ra29/8AtVz+of8AHw1MDPmf5XrK&#10;f54nrSuv9W9Y7PsirCRZlP8A8fH3atwv8yVmXL/6Ruq7D87VEQN62f5q6XRE/wBISuUsE+ZK7Pw9&#10;5SXCeb/DVS+CRcT9Gv2VbNrP4W6eu3+FP/Qax/2xbD7Z8LJZf+eUtdB+zZeRXPw00zyvurEv/oFc&#10;v+2dqv8AZvwx2/8APWXZX4dL/kb/APbx6VP4T5e/4J7Js/aO1j/sXp//AEot6/Smvzb/AOCfrq/7&#10;SGsbf+hen/8ASi3r9JKwzz/fGAtFFFeEA3uK8q/aj/5N1+I//YAu/wD0U1eq/wAVeVftS/8AJuvx&#10;J/7AF3/6Kat6H8aHqvzMav8ADkfiR5lPqLzKd5lfra2Ph+UfT46hpvmUySxR5lV6KCSx5lO37ar0&#10;3f8ANUFFjzqcj1FuWmeZQBb86hHqp5lG9t1QBe8ynedVVHo8ygfKXUen/atjVnpNTkepNNTT+2VL&#10;52+s2OpfMrORZ9W/sMbf+Em8Sysypts4k/8AH6+w98X/AD1X/vuvif8AYth+03nitmX7sVun/odf&#10;Uf2WP+6v/fNfz3xZ72aVP+3T9u4e/wBwidwjr/eWnb/9quK+xxf88l/75o+zL/dr4+MT6U7j/vmi&#10;uH+zpR9m/wB7/vqgDuPLo2tXDpCyfxN/31T/AN5/z1k/76o5WI7Ly6xfFX9tJYRNoMUD3fmru+0f&#10;c2fx1jr5qf8ALeT/AL6p2+f/AJ7yf990RjyS5hchmW03xEhnt/NsdNuUb/Wp5u3+Ol/4STxj/ZOn&#10;3y+H4vNZpUntN3z/AH9sVaG+5/57yf8AfTUm65/5+Z/+/rV0+1j/ACjjAqf2144+0Sq3hi0mi+ba&#10;32pV+7v/APQ/krqPDdxqd5pcUmr6fHpt7u+a3hl81P8AvqsPzrn/AJ+pv+/r0m+5/wCfyf8A7+tX&#10;PJuZVkdj5dG1q5Lzrz/n8n/77pj3l5Crt9qnfav96uaz7hyI7DZ81MdK4+21W+m3r9rmR4m2Mj7N&#10;6tUv2++3f8fkn/jlTJPuFkdNMjeU7L9/b8tc5oN/fXmqSxTxMif7a0z7fqH/AD9y/wDjlN/tLUN3&#10;/Hy3/fKVcebuFkQ6lrGoQ+I4raK232m75/lqbxhqV9o9vE1jp/2x2b5kT5Kc+pX33vP/APHaP7Vv&#10;n+9P/wCOpV80u5XKux8MftqoqfFWyl8pYZZdMidti7Pm3vXgm/5a94/bYuZZvi/b+a29106L+H/b&#10;evn/AMyv6P4ef/CdQ/wn4TnX+/1CXzKKr+ZT/Mr6bU8Il8yn+ZVfzKPMrQgseZR5lQ+ZQj0AWPMo&#10;8yovMo3LQBY8ymeZTfMpiPVkaljzKKikpm/5aA1LdH3Eqv8ANTqA1H0eZUVOpBqfq1/wTH/5Nzuv&#10;+w9df+i4a+u/8K+Q/wDgmL/ybjd/9h66/wDRcNfXn+FfmWN/3mfqfZYb+DE/Fz4sW/mftZfEz/sN&#10;X/8A6Nevvv8AYJ0r7B8Ob2X/AJ6z1+fnxcudn7WXxM/2dcv/AP0N6/Qn9g++W5+GlxF/Gk9fTY3/&#10;AJF8DanueoftAWDX/gG72rv21+X9/wD6NcSx7dlfq78VHjTwbqHm/wAS1+WXi1Iv+Egvdv8An56+&#10;k4SqS+rSj/eOaocpeP8ANWPeP8r1o3/36xr99kT1+iyOYLaTc1Xl+Rt1Y+mzb5K2H+6jVjEDoLCb&#10;91W1Z/8AoVc1ps37qt2zf91XTEg2Ifuuu5vm/wBqnokTrcNLPs+X5U/vUzZuVPKff/eo2NtdV2/L&#10;TAa/3v8A0Kq8z/NVhn2Lt/vVUkoAZJWVrGpRWET+a2zcvyVoTP8ALXGeNnieW0iaJn3NWcgNawsI&#10;oV8+LbvlXezp/FVfWHvPs6RWy73b73+7WlCiw26KvyJtXbUSL5O9t1MDP/s2KzsEiWX7Mn8WyrFn&#10;/wAe6L5vnIv3Xan3O12+aLfTP9Wv9xKAOXmm/s3xNuZmdJa09ehkvNLliib56hv7CKbzfKX96reb&#10;vq9u2N/6FWfL7wGT4Yv2ubPyJVZHt/krTd/mrE+yy22veev+qlWtZ3rECXzKif8Av7aY8jbfKX/V&#10;Ux5v71UAf3qbDt2/NQ7/AN2ofub1/vVMgH+d8sq72RG+9/tUz71RPuqpNczpL5Sxb3271+WomWW6&#10;POrb034deLNbltEg8Pah+9+7vgdE/wC+67pP2VPHU14kE8FtZoy/655d6VwSxdKHxSNo4arL4Ynl&#10;XnNGvzN8ldrZvLoPhxILydZom+eLZ/Dur1bR/wBkOC2tUbxDr33f+WNjF/7O1d74b+BXgXTbWW2n&#10;trvVU2rt85t//fFePmGLjiI8tI+hy3DSoy9rVPjy81ieFZYrW8ZLeXb56bfnan6aivb+atm371f9&#10;z5a+4IfhF4J028We28J2iS/wu8W51rbRNOttkH9n20Kfwp5CV8l7GU/iPqo4mP2T4n0rTb6/uEit&#10;opHdf7i7/wDgFdLYeDNeuWdV0jUHdfu7IHr7N0HUtPtriVfItETbv/1SVbTVfszPEs6+azfun2ps&#10;aj2Mg/tD+WJ8eP8ACvxjqSvEvhieG9Vl8p2XZu/8frprD9m/x1rcTxXkdpprrL5SvNL8jf7fy76+&#10;rYdVlmbyNu+Vv4P4KZN4gltf3EXmP5TfceL7tHsTmqY+R5P4S/ZR0PTZYrnXL77fLt3fZ7ddkW7/&#10;ANCavQ9N8GeFdE81dP0i2hlX/ns1S6r4nisGinnuVtklX9183/fdc1qutwPZXc9nctcyq29oUrso&#10;U5SOCVapW+I7j/hJltn8iWJXeJfl2rUN5NpGsJtu7SG5+XesU0Wx68qv/E949/5sHyf89YZvkdV+&#10;T7lTWfjNdYaKexl3xW/yM80qb/8Acrq9j73umPs4Hp8Om6VbxL9h0+C2SLcnlNErfep8N9Y3l1cR&#10;Kq20qRfvUdV+Za42bVfOaXyLxUf7/wB3/viuX/4Sq+h/0mWWF9/3ru3id/u0pUZ/zBGlE6fXvhdo&#10;PjmCWKS2i03Um+eC4h/ir5q8T+GLnwfrl3pFzt823b76fcavovwf42nv9kFzZyfaIl2fwI/m/wCx&#10;TviR8PYvidYyy2Lxw6rZrvaVP+Wq/wByvSwWLq4efLVl7p5WLwkT5a3si1z9/M3nvW8+6GSWJotj&#10;q2xk/u1zl/8A8fNfbfY54nz32uUpXNyzxP8ANWDNM7qtbd467X+WucupN/8AsVjIsg375d26tKw+&#10;996sff8AN8tatn9yiIG9a963dNmb+9XOWe2uj0eFfN2/3qv7Ei4n6P8A7KvyfDu0j/6dov8A0GuP&#10;/bySV/hvp+zp9p+au9/Zrt/J8E2//XNP/Qa5j9tizab4a2+3+Gevw+p/yOTvj8B8zf8ABPlNn7SG&#10;sf8AYvT/APpRb1+k1fm9+wGuz9pDVV/6l6f/ANKLev0hrmzz/fGWLRRRXhAN7ivK/wBqT/k3L4lf&#10;9gC9/wDRTV6p/FXlX7U3/JuPxJ/7AF7/AOiWrah/Gh6oxq/w5H4h+ZR5lReZRv8Alr9ZWx8VqO8y&#10;jc1ReZR5lPmDUl8yjzKi8yjzKBEvmUeZVd3oR6gOUto+6jftqp51HmUD1LHnU/zKqeZT/MqQ1Lfm&#10;UeZVfzqPOrPmLLHmU5Hqr5lO3LTAvI9O86s9Jqf5z1nIs+uv2GE85fGEv/Xun/o2vqbya+Yv2DE3&#10;6T4tl/6b26f+OPX1R5Nfz3xLLmzSqft2Re7l9Mr+TTvLqx5dP8uvlD3uYr+XTPJq95dHl1YcxR8m&#10;m+TWl5dRPDUBzFTy6PLrXuYbK3upYmgkfa2zf53/ANjUW2y/595v+/y//E0zP2pl+TR5Namyy/55&#10;3H/fxf8A4ml2af8A3bn/AL6Wgv2hleTR5dauzT93/L3/AOOUfZtM/wCnz/xyoH7QyvJpj229XVv4&#10;ql17UtP0ddPVVuZpby6S0T7nys3/AOxVhE/2aC4yMXT9BXT7q7n8+e5luGVme4be9aHk1d2f7NHl&#10;1Eg5il5NM8mtDyaPJoDmM/yaPJ+atDyaZ5PzVHKHMfn/APtt/J8Yov8AsHRf+z18/wDmV79+3J8n&#10;xpT/ALB1v/7PXzz5lf0jkH/Itpf4T8Qzr/fqpN5lEdQu9HmV9EeCWKKi8yjzK11JJfMp8dV6fRqB&#10;Y8yjf81V6cj0akFij/bqvRHVgWPMo3NUXmU/zKCyX5qKYj0VZnyhR5lN8ymO/wDDsqBn6yf8Ewf+&#10;Tb7r/sPXX/ouGvr6vkH/AIJf/wDJuN5/2Hrn/wBFQV9fV+aY3/eZ+p9fhv4MT8Uvisn/ABl18TN3&#10;3G1zUf8A0N6+5v8AgnrM7+GdYiZm2q9fC3xk2f8ADW3xH/7Dmo/+hvX3H/wT42x6LrES/wC9X1mO&#10;j/wmr/t0umfRHxuk2eBbtl/vLX5a+J5v+KgvV/uysn/j9fqv8WbP7Z4HvV27/utX5a/EXTWs/GGo&#10;fL8jStXt8Jy/2aUf7wVDh76sLVX/ANFlrav/ALlYWpbns5f7+2v0KXxHAV9Hm3yvW7v+WuV0Hdud&#10;v++q6JHqIgbemv8AuttdHZvvi+WuXsH/AHW5a6XRH3wp/tV0xINqH7tK+z+Gj7juu7ftqF/v1oAT&#10;Sb6qv/eqX7tV5n+XbQBFM+z+FvvVx+vJHD4gtJ55/k/uV2uqX7alcRStEsO1drbP4q5/VdN+33lo&#10;y232mXd/H/DQBdd2dfl+dGqK1kih83z4pHTa210b7tSvth/df3azbbUoLyWWJd3mxfI1AFh3VF+b&#10;79VJr+XyvK3fuvN31bs7O51JvKgi3vXRaboOmWf/ACEFV5du9Xdqz5owLjGUjj7bR7y/lRYoJNkv&#10;3X27Km/4RvWvtnkNp8qSsu+LZ8+5a72HW7a/sJbaK5jd4m+VEapYdVbztEl3f6pvKZK5pVYm3JI8&#10;quUltrh4J1aGVf4NvzrUSfPLtll8lP7717Rrd4uvRahBfRLc/Z/nid/vr/wOvOfEngyeFlvLFfOt&#10;5V37N33ajmI5TnLy5iuZU2qqJEqRbt33qiZ1/iqq77F/i/8AiqY7/wB2ggtojbXZU37aYjtcypEq&#10;s7ytsVP462/Cvw78R+Mlll0jSrm5iiXfK6fc/wC+6+ivgz+zx/wit/8A2v4lWObUF+e1tEb5Frgr&#10;4ynSj7p00sJUqyPLfDf7NnizWNk99B/Y9l9/fcN87f7lfQHw3+EXhXwxb/urFby9Vfmu7779dP4k&#10;8Q7JUgaVrmVvup/dWsD/AISHUPssUcVssNurb2fbveX/AHK+bqYurX+I+npYGMI8x1qeIfst0i7l&#10;2RfI3krVu51VrnYsHyIv3Zpv4q831jXotNt4rq5naaWXbuhhi/houfGFmlxFA0Uj3Eq77XyVdE2/&#10;3H3Vx8vOdp0upX94/mxSxKiK3yu7fern7PxhBbW/2mfdZw7m3fN88u3/AGP++65rxJ45uZtHvWli&#10;+2Ju2L829Iq5TW/H66teafY6nqEFtLcbXW3/AIFVaIxjGRX2eU9Q0Hx1FrcssWmTreSq2/ZDKm9l&#10;/wBv/a+ertz4wa8vPsa+RvVW2ojb3/4BXhv/AAkOkaxqV3Z+VBZ6fbxebE8LbJYv9v8A3adpXirT&#10;9K02926gzxWf7qKV2+dl/uVrGxlqe3Pqts9vbwS3LQvLLvi/9nqWw1uKZdQnWdd9vKvzp8+6vD08&#10;YaH4kutKX7ZJ9rVvNl2Nv2/7DpXcWf2Z9Gll0y5VHtdzqiM/71Vf+OtJcvL7oub3ju08T3l5Ld/2&#10;nB9g8p1+d/4V/wB+rD+MJ3uniWfYkXlS73ZNksTV4jc6xrVn4ceC88j+z4vuu7b9/wDv1S1L4rre&#10;eDdPis9M33Ct9lV3X+H/AGK4KlSJty83vHsvirW4rO1/tC8ufOTdsVHX5Ergte8c3ej3n+jLG9pf&#10;t5UEyfc27P4/9qsez8VW3iHTYtK1JWfzfu/NseJv4Erzd9bs/DfiFLO80+R7u33O32hvk3b/AOCr&#10;lUjAiMT1PWPHK6LdWUt9thlt4N8VvN8n/jlUdK8YXmsWt7eLFbOkqr56QrsRv/sq8N+LXjZfHOqe&#10;fEzWyRLs+T79Hwo+JH9g6XrdteefeLcReUu//wAcrm+u/vOUiVM+jbP4lwarFb2cttHDd2rLtuN3&#10;z/7H3a5rR/FuoaleaxZxRSJ9jb979k++rf33rhPDej6h4hlRbnUGsJZVZ4ndvk/3Kz7N1h1nUNVg&#10;nazl81kldGfYrV0yqR+IuPwnvfhXxhHqVrLBpF4z3dvP9ni3/wAUrf369g+Guq3knlNcxTpLu8qe&#10;F/uf7dfJPwWvIPGa/Y76Bba9ivFuJbuFkTzYlr6m+Hr3j/bbm5ln8qWdng+bem3fXZKUZ0jjqnhP&#10;xm0X+wfiRrEHl+Sjy+bF/c2t89eW37/6RXuX7SV99s8cxLt2PFZqjf8AodeD37/6Q/zV9lgf4FK5&#10;8nV+Iq3M3yvXOXk1bd47eVXP3j/LW8tzMih/1ta9qn+1XPpu3VsWbtURKNi2f5q6vw9Mv2pGauMs&#10;/v10ejv/AKVF/vVtP4CYn6mfAW4ifwr5Uf8Ayz21y/7YtxFa/C12l/inSl/Zv1RpNNvYv7jLWJ+3&#10;Juf4V2+3/n6SvxGpDkzj5nrQ+E+fv2DE/wCMldVb/qXJ/wD0ot6/Rmvzm/YNTZ+0pqX/AGLM/wD6&#10;UW9fozXJnn++MQtFFFeEA1e1eV/tTf8AJuHxK/7AF7/6JavVF7V5T+1V/wAm2/Ez/sAXv/opq1o/&#10;xYGdT4JH4bu/y0ed8tQ7/mo+7X6utj4rlJvMoqHzKPMphyk3mUzzKi8yjzKkZL53zUeZVfzKf5lQ&#10;VykvmUzzKi8yjctAcpY8ymeZUXmUeZQHKWN/y0zf81ReZTPMqNSy35lSo9VfOo37qyAteZR5lV/M&#10;o8yp5i+U+4P2AE3+F/Fbf3ryL/0B6+rvLr5c/wCCfSf8UT4lb/p+X/0Cvq3y6/nviH3syqn7NlPu&#10;4GkVfJo8mrvl0yOvm4nscxX8mn+TUtHl1QcxX8mmuny1a2bqa9t8tAcwX8O/Urj/AHqr+TWZfR+K&#10;Jry4lgbR/KZmdVeKXf8A+h1Fs8X7Pu6J/wCRafKEfhNC/hn+yv8AY9vm/wAO+s9E1fdtaC2+79/d&#10;95qZ/wAVn/z7aE//AG3l/wDiKHfxj/0D9Ef/ALfJf/jVHKUbCW3y0/yaxPtPjFP+YVoj/wDb9L/8&#10;ao+3+MX/AOYHpP8A4M2/+NUezHzFLxtD/pHhf/sMRf8AoEtdV5NcreWHiXW9U0T7ZpVjZ2llfLdS&#10;zQ3zyv8AKjp9zZ/t12vl1co+6HMVPLo8mr3l0zy6jlDmKnk03yau+XR5dRyhzFLyaPJ+arXl0bPm&#10;o5Q5j84v28Pk+OCf9g63/wDZ6+dPMr6L/b5+T47f9wy3/wDZ6+b/ADK/oTIv+RfS/wAJ+O5t/vtU&#10;loqLzqZ5lfQxPA5S35lHmVU8yno9XzByljzKlR6q+ZTvMo5g5Sx5lHmVF5lP8yr5iOUl8yn+ZVfz&#10;KI6vmAsb/m+9TvMqv5lP3/LRzASo9P37qi8yjzK0Ald6ZTaZ5lBJ+tX/AAS9/wCTb7v/ALD1z/6K&#10;gr7A/wAK+Pf+CXP/ACbbd/8AYeuf/RUFfYVfmeN/3mfqfWYb+DE/EL41v/xlx8Sl3f8AMfv/AP0N&#10;6+3v+Cel+r/21B/GsX/s9fC3xyfZ+178RV/veJL/AP8ARr19ff8ABO6/b/hMNYtt33oK+1xHvZdL&#10;/DE2p7n3F4/uktPCd9JIvy+VX5gfGN1/4S3UGX+Kf/2Sv0q+MEzR+BdTVfv+VX5dfFT5PHF38zfN&#10;teuzhOn+5lL+8RUOEvKzZk+V60rx/mrKmf71fpkjgKSIsNw6rVq2f5ttVd/+kPT7f/W1iBu2z/wt&#10;/erstN8qH5YvnT+F3rh7PfXXaV/vLXTEg1Y5P4qHmqv52zetP371rQB1VX3bqsVC7/NQBE/3d1M2&#10;J96nyVUuXagCJ3i3PudU+XfWUtnc3Os2/wBm/c2jf6+b+CrvkyzSpFF9+ttNNb7L/qmfT7fb5rp/&#10;E1ctSpym1CnKqSw3ivexWOkN9jiZlSW+m/h/26f4g8Nt4b1aW01O8W8lX7rxNvRv9us+a8XyniiV&#10;UiX+P/0OuUTxU15sbb8ir9+vNqVT1Yx5DpZobGZdqr5Mrf3aLa/ubPyom3PEku/5/v0eFdBfxpYX&#10;cumahC+q2/zrpjr88q/7D1N4N8Ja145upYLPT5PKib97cP8AcirjnXjD3jsjD23umwmqrc3V3LEu&#10;9JYvlra0rTb6/XSYIrOR3Ztjb1/vV6T4J+EWleDLfzbzdrF39+V5fuRf7ldfeaxY2c6eU3kvt+Wu&#10;D+1v7p0/2XE+d/FX7M3ihL+WXT4rb7Pt3/PdJ/3xW98Pf2WpXW31PxRfRpbq29NPh+d2/wB+van1&#10;6KaJF3LC+75Uf77NUWq3ksP7iCLY+3fv3fPurjlja84lxy6hSl7x1dt9h0TSYtPsYILO0WL5bdV2&#10;bqxLzWJbxX8pltvlZPORXfd/uVz9nqVy7ebeWLOlrA22F2+81clrfjbU3uLiBf3Nvby/JM/34mb/&#10;AHf7lcf96R2RjHm906DVfG0GiLuWzne7WDytk3zu1eb3/jOXUtDlb5rba2/5G+f/AHKdeeJJZtel&#10;is777Tt+eV5m+T+58n+5Xm6Xk/8AblpYzrcvF9q3zv8AfT+/8lYyqe9zG/unbP4tubDTdQlgVUvf&#10;KV/s9w33f/stlQ3njyDUlt11CBk0+wi/fp9/5v4Nn8X3HrzfW9Ws9KsLu7nvF+2rO1wsO3e67vuf&#10;PXG2fiHVdYifU4pVmuFb9wj/AMX+/WNTF8ouU9as/iRbWdxqG2zWz0dovs/kwq7o39/738XzpXG+&#10;KvEK3mmy3MHlvaS3XlRTL8iN+6+5/wCh15jeareeU8t5Kry+a263dt+5/kqvNr18+hpp8C/6Pbsz&#10;7933mavKnmEeYjlOmufEljf3+6dvsyWqpFB5Lf3arp4q09bG4s7Z/tMu3e0z/fZq8n+3z3MXkNtR&#10;F+fZt+eruj20G92ZpEiiXfLvavOjjveDlPZfB/jOfwrcXdteK1nqG3fa/aG3/wAFex/BzXm1W1l/&#10;tNbSaLUopUld/wC9sr530S8bWNU0y2ivJL+781XV2X5F/gRK998B6bFol5ufV4Hu1VkWFV+Tcqfc&#10;f/0GvoMJV54kcphaxr1zMtx9jlZLS/3RNbuvyUaJo95MtlpU8+z+NXRvu1F4hs4tHutMsZVaa6+W&#10;Vv3vyfMlVH03U0lTUE+R5Yt67P4P9iuSpKXMdnL7poaJ4kXw3qVxP/rtsu3zvv7qzPGeqy6l4gl1&#10;jU2beu1P3P8AD/sf98Vsab8PfOtbSXdIktx8/lbfkrT8YeBlv9ct2gij+z28UX2qH7m5qqXNVjyk&#10;csYnnWt6JLNf3Hkbvs8v/LZPufMlWPDHg+d7pLFbNX2/PFvbbu2/PXtSeBoH8Oyy20Xko214ERa5&#10;3W/CUupXFl8y/aLf7txbrsf/AHK2jhuUPiOc0qwbwfcS31zK03mxS+Qn8CuyPXFaPptzf6oi+a32&#10;K6bzWTds3NX0B4b8E3P2O4tl23Nx9l+VJvnRao2fgyfT/Fvn21jGkvy2/wC5b7nyVsqfMHLEsfCv&#10;wxFYeI5YlbydPt9sS7/ndq+m/BulfYN8W1n27mXd9yuH8G+FZXltG8vyfs7ebK8MSJursvGWvQeA&#10;PBN2zKqXDK3kJu3uzNXqqPL+6iePXqRifMvxW1X+3vHOsX38Hm7Ff/drzK8/171u3lzvT5v9b/FW&#10;Ffo27cq193Sp8kIwPkpS55GZef6uuauXrorn7rrXNOjbnpyAih/1tatt93dWVDu82tW2/u1ESjTt&#10;vvrXYeG4VudUtIv70q1yNv8AwV3fgC2WbxNpi/8ATVauRUfjP0T/AGbLDZpuoS7fvNUP7Ydgtz8J&#10;33fwzrXS/AHyv+Ebl2/3vmrH/a0RX+Fsu5v+W61+J4iXNm//AG8epE+YP2H4fJ/ac1Jf+pZn/wDS&#10;i3r9DxX58fsWps/ae1Db/F4Xn/8ASi3r9BxXLnn++MJC0UUV4RA1e1eUftWf8m1/Ez/sAXv/AKKa&#10;vV17V5R+1Z/ybX8TP+wBe/8Aopq1o/xYGdT4JH4Wu60VFRJX6ipaHyJL5lM8ym+ZTKoXKS+ZR5lR&#10;fMlM8yo1DlJvMo8yofMo8ylzF8o/fuo/iqLzKlh+eseYB8lHmVXd/mpnnUcxfKWHejzKr+ZR51HM&#10;HKWEen1U8yn+ZUSkBY8yneZVXzKPMrHmNIH6Ff8ABPSHd8NPEEv97U9n/kJK+q0hr5k/4J4w/wDF&#10;mdTl/v6s3/opK+pvLr8Ezv38wqn6/lv+6Uip5NHk1b8mjya8TlPSKnk0eTV3y6PLo5Q5il5dHk1b&#10;8mjyaOUOYqeXR5dW/Lo8uo5Q5ip5dHl1a2v/AHaXyavlDnKnk0eXVvy6d5dHKHMUvJp/k1a8ujya&#10;OUOYpbPlo8urvk0eXRyllLy6f5NWPJo8ur5SOYqeTR5PzVb8ujZ81RyhzH5k/t//ACfHp/8AsGW/&#10;/s9fNvmV9If8FCH/AOMgHX/qGW//ALPXzP5lfvGTe7gqX+E/KM0/3uoS+ZR5lRI9Fe1zHjEvmU9H&#10;qv5lHmVpzE8pd8yhH+aq/mU/zKvmILHmUb/lqvRRzF8pYR/lp3mVXp/mVqRyku/5qm86qnnU9HoI&#10;5Sx5lHmVD5lHmVYcpNv+aj+KofMp6PT5gP1w/wCCW3/Jtt3/ANh66/8ARUFfYPrXx9/wS2/5Ntu/&#10;+w9df+ioK+wfWvzrGf7zM+ow/wDCifh78ekVP2uvHjf3vE15/wCjXr6x/wCCfVmyePtQlX7nlMlf&#10;JH7QU+39rLx8f7vii6/9KHr7C/YAv1h8ZahB/G0TV91Uj/wmv/CVT5uc+2viRZ/bvBuqJt+byHr8&#10;vfjfYNYeMEl2/ei/9nr9WtcRX0m7VvuNE1fml+0zDAmuI0VPhCprOkFQ8Cvqx5n+9W1fp81ZVymx&#10;X2V+nykcBzl5f/ZrpP8AarTtpn3VzXihGSKKX7nzVu6U++1Rty/Mtc3NIDo9Nf8A0iu4sE8m3Ta3&#10;364nw9te8+Zq7iGa282JXlWuyJBbm8r/AJZKyf77b6bsbb935P79Oe5g3bf4KPt6ovlbm2f3K3Ai&#10;m3eU7Kq/LULp833aJr9Xaqr360ASzfPVKZPm+9TJtSqK21XdeRL8qJ/FvrOUgj78iW2f7NL5v8Vd&#10;X/aUth8L/Edy21PtE8SQI/yI22uP1CZdu5f4m/gqpNDfeOdW0zwvZzt5V029tn3Iv9uvnsXW+0fS&#10;UKHLEi8BpffEjW4tM09VT7Q3713XfEtetW3wBtPGlrFeTxSeD7uJNl1Yuvm27bP44n3/AMdegaVp&#10;Wi/CjSf7I0XSlhfyl3P/AByt/f31bfxBvXzZ2+T+FHavm62LkexTwUZ/Eef/AAu/ZmttHuP7T1DX&#10;pJr1Zd8UNp+6/wDH69wv7+DRNN+yrBHYRbfuJ8m5q4JPGywy/L8n+5VHxb42ivLXat5BbXa/Orzf&#10;Ojf7FcEqsqvxnf8AVowj7preKvFVzZ26W0U6vErN5sz/APLX/wCxTfXKf8JPFeM7NLs8r+CH565e&#10;bxV/wk+l6xcxXiw/Y4GSWFF+7L/sVyln4J1O48L3eoNfQW16u3yIZp9n3/7lEpfyhH3PdkeoQ+JG&#10;SLzWlktt27yrhJ9nlKv3/koh+KkV/rmmaerqlvdRb5/vu/8A49Xj+ieGNavGt7HU4JPs6y+bueXf&#10;uVk+5/45WV4JSebxvqeotFPbafZxMjTef/F9xPnq+aUTGXLI9j8T+LbxNUu7azvpPslv/wAfVxu/&#10;uJ/7PXE2HiTU9b1a4udVl+zaVcS/v/8Ankq/7afxNWVNqUv2O70rTNKub+L5nnu7iX/0B64rVfEN&#10;m9vFLLLcppTK0X2SH77bfuf7tY1KsYmMTvb/AMeaD4n8VSwW1nbQ2lv/AKp0VFdtv33euS8W/FGK&#10;2uLueJWT7LF9ntbj+Bt3+wv3K4rR9b+xxXGoS2bIixfZ9iffZWSqPifxDBqVh/Zmn6VHbJv+a7+d&#10;33f3K8qtiZezNox946j7fBr3he3nsfvtFsvHmX5Fb/8AYrlLC5/4k0sUsq+arNtT7nlbn/gf+7Wt&#10;8KPFVn/Zd74XubPel62/zk/g/wCAVoa9o9zc6Xd/ZoIET5URE/u/3K4/erR5jY8nvLx/tG2Vv+B/&#10;fqWz8/zZYFnXylbzd7tW2lhbXN5/ZTQKk0UW/ft2Pu/uUzSdEimuHtmg+dV+VP42ry/ZSlIDC+x+&#10;dB58ts2yWX/j4/vVofYLaGVFRmeJZdm/b/ra6qz02x+0S+fO3+hqrxWj7/3u75Pv/wANaD+Eta+0&#10;Pc2cCpp+37ifOi1r7CRcYmt8N9Ktk825nl3yrFvghT+9/A9eteGNEW51HyrOxje3t1Z1uEXZubZ9&#10;z/2WsXwr4YittN+0tZreJL+6VHtdu11r2Dwx4burltPng22y2qs+zb975P8A4uvp8NT5KRHLyHmy&#10;aJc6l4+vZZ4Fd7W5l+Tb97569L03wn/wklvtZfJ2qu1HZNir/wB8Vt6D4S1BIrtr6LZdszbURfnb&#10;d/Hvr0Pwx4Yi023SJol8qLc6f3/9yuynT/mOapVOMfwNaWa27RTrZxeVs2P/ABVLNojWepXu6C0v&#10;LhlVFRl+TbXXW2j/ANsapLPcztMitsihf7i11UOiK91uaD+H771f905pVzzdPBjXNhcRMy227aio&#10;jfItMh8E6Zp9wkqxtNer8jbf7teo39tbPbxRfLsZvmqjJ9hs5N89zGixfxJW0Y8xlGvE5+20eCGz&#10;l2wfIy72/v8A/AKr6J4X2S3EsVmsLyrv3v8Af3V003iTSpldWZUi+58tF54ts9P0/wA+zXe38NbR&#10;o1P5RSxMR01zY+EtBmubxo0SL52+bY7V8v8AxF8eXPjnWXuZJZHsom22yM3yba9e1XwfL48lln1C&#10;WR3b+BGdEWsnxF+zTfR2L3OlXKvKq/8AHvM2+vXwnsMLL978R4mLlUq/AeBX6MyvL/d+Sufv938L&#10;11epWzWEsttKrJLE2yVH/vVyl5956+rl7/vnlcplXkz/AGf5q5R/vPurpdSf918tc1M9ccpAEKbJ&#10;dy1sW3z1jw/erVte9ESjWtt9ei/CtGm8W6f/ALLb686sa9V+CFt9p8b2n+yrf+gVU5e4aR+I/Qr9&#10;nlm/sm9X/arJ/bGkZPhT8v8Az8xV1PwLsPsuhysy/easT9rG3+0fCyX5d+25ir8TrS5s3+Z3xPmv&#10;9i3/AJOWuv8AsV5//Si3r9BBXwH+xyvl/tOXS/8AUrz/APpRb19+Csc8/wB8ZchaKKK8IgavavJv&#10;2sP+TaPid/2L17/6JavWV7V5L+1h/wAm0fE//sXr3/0S1a0f4kTOp8Ej8JfMo8yoqY7/ADV+lqWh&#10;8tylimu/+1UPmU13bdT5g5SXzqPMqKjzKjmDlJXemeZTaZ5lRzF8pL5lCTbKq7/mo8yo5g5Sw77q&#10;PMqv5lElRzF8pY8yj71V6d5lHMHKP8yn+ZUNCPs3/wC1UcxfKTI9O3/NUXmUb/mqJSHCOp+mv/BP&#10;G22fAeV/+eurXH/oEVfUHl186/8ABPq12fs8Wkv97Ubr/wBDSvpLZ81fhWaR58bV/wAR+q4P3aES&#10;v5dP8urHl0eTXlcp6HMV/Lo2rVjyaPJq+UOYr+XTEhV5UVvubqt+XRCn+kRf71RykSl7oPIqSuqw&#10;R/e/u0zcv/PCL/vmpnT/AEiX/epnl0cpEYx5Rm5f+eMf/j9M3xf8+0f/AI/UWpabLfqixXMlttbf&#10;vh/iqq+j6g7J/wATX5V2/I8CfNV8ocsTS86L/n2j/wDHqN8X/PtH/wB9NT/Jo8mjlK5YmD4h1v7B&#10;qWiWcFsqfb7pomfd93907/8Asla2yuc8Wwt/wk3g/wD6/wCX/wBJ5a6vyavlNI8sSv5dMq35dM8u&#10;jlDmK/l0eXVjy6b5dRyhzFfy6NnzVY8ujZ81HKHMflp/wUM/5OEl/wCwdb/+z18yV9N/8FFP+Tir&#10;hf8AqGWv/oFfMVftOUy/2Sl/hPzHMv8AeZDtzUeZUXmUeZXt8x5XKS0/5aip3mVfMRyk1FMoq+YO&#10;Ul875aEf5aip9MjlJfMp+/5ar05H/hquYOUm3LTo6i8yjzKvmMy35lG5ah/hoq+YZN5lH8f3qhR6&#10;fRzEH66f8Esf+Tarv/sP3X/oqCvsXsa+Of8Aglj/AMm03n/YwXX/AKKgr7G7Gvz7F/7xM+no/wAK&#10;J+Fv7Rlz5f7VnxHb+54mvP8A0a9fUn7B+q+T8X/I/wCeqt/6BXyx+0pC3/DUHxKb/qZLz/0oevon&#10;9j9J7D43aY0X3HZd1feR/wBwlH+6XGR+mfiaTZ4e1Bl/55NX5ifH52m1K0Zm+Rmav1A1iH7RpN3F&#10;/eiavzK+P1g1s1urfwytWfCMo89QioeGX77/APvqsW5f5Xrav/masK5Sv1GXwnAYWq2f2+La1S6a&#10;ipEkf92i4+7TLB/3tc0vdA67w8/+lba6W2h8y4Rmb7rVx/h6ZvtXyrXZ2e19jLt+9XZTA0tm/wC7&#10;UToj1Y+ba6/wVUd1RttdRA10qi0f92rDvVff/doAqzJ83zUyzRftX+6tWH+aqU0jI25a5anwl0I+&#10;8S6rc/ZrB5Z9yf3fl+9Xe/sr6Cs3iDW9an3bLeDYqf3d1eeTIz2qfaV85Ebevzfdr3P9nXa/hnxL&#10;JAq7/Ni/9AevlcX8J9PQ96RreM9biub64ufKaGJN3z7vnbb9yvPNS8VN9neVW+df79dR4qhlfzVV&#10;vvfe/wBmvInmZLO9W5/hl2V83KR9JA0tV8ctCtcPr3jmzmaVrmWRJVXfFs+4zVhaxrDTXDr/AHfk&#10;rzzXobl7pGZ/3S7krx61bkDmkep+DfidZ+G7iW8ufLmiuG8prf8AvL/fr0PVba51XS0vLOdblPlW&#10;CXbvTyv7lfJl/wCbDsl3fJXtv7PfxLitpLjw1q7N9iv/APUTf88Ja4KePnGpyyNoxjL4jQ/4TzXE&#10;iu9ItpWS9XckSbt/n/wbP/H65ebXtTs/Bcs9zA0P+lbFhSX5GlX/AGK9I8bfDeCwv5dQnnls5W+e&#10;B7f53/23rPh2w2t3pF5dx36XDeaqPB86/J99n+TbXsfvKpxypx5vdMXTfGd9qXhy1tp52m+1MqLD&#10;bt8kVVNH8K7G8QSxSxwxWETeUl23+tZv4P8AeruIfDEusabZS6VBA9vFO0UtvNsSX5dlZ+seFf7K&#10;ltPN09ptPvJf3rq3/LX+4n+zVypyjH3g5TyfVbC8mv8AT3laJEVViVIW+/Wxo/2TUrq4gltms7SJ&#10;X+1PbtvTd/A9bc3g9Ybz7NfRNbOrNEyff/df/FJXQW3gltNuLuDTVkud23ytm1EZf7/zVwRoc4cp&#10;5Jo9s1h4g0+eJvJeWXf5237v/Aa+g9N03ZFqcUlmtzbsy3CzQ/cVmT53/wDHKtf8KZa8W3lVrbeq&#10;72Sb/wAf+evQPCXgxvD1g86StNuX7n30p4fDSpe6dMpRkeG6l8Opdelt76BYEeKXezu33v8Axytj&#10;w94MWFvt15Zx7LiJkimh+fa1d1Don9q6ld6ffan5MUv71fJ2Jtb+Ouo0rw3BolvLBFtmi+/vT966&#10;rXo06EeYxkeG+EvA2kbl/tPdDuZt399ttdRYaVPb3SQMv+iL923f5H+Z9iV6Amg2P2OLzbH/AEtp&#10;/vv9/wCZ0/8AHdldl4V8N+ddOzQLePcbkZnT5/8AYq40PeL5oxOd8JeEvJt3ln8+5Tc25HbfXrvg&#10;/wAEr+6nuVkT5t7bP4q2/B/gaK2s4llg/e7f4K1fFvjPRfAdn/pNyv2j+GFPv1tKUYfEebUrSn7s&#10;SWHRPmdlXe7fdf8A2a0/7KiRZZZWWvD9Y/al+Z4NI0xnT/n4dtu6vL/E3xL8UeJFu5ft1zDZXCtE&#10;yQtUe25jm9jU+0fQHjD4u+Ffh7ZssU8F/qG75be3+avJ9V/auvJldbHSlR2/jmb51rx/TfCs9/ee&#10;bLLvi3b9/wDHXZ2fhuzsLd75lV0ZvKX/AHq6acuYuUSwnxa1zXopUluWRGb96n3NtbFnqt55Tss7&#10;TbV3siNXH6x5UOpJZ2cW91+dkf8Ahb/brs/DHhu5uWi2r8n/AC1f+CvSp1v5TmqUzf8ADGiXmsXS&#10;Szy/I38Fet+G/B63kTqy/wCqaqPhvw9BZs8UEX71vuvur0awddHaL+OV22qn+1WOJxcox9082REm&#10;lWOmxos8ao7L96qlt4hsftj6Yyt5v3N6LRrzzpeeVK2/d87bFrMTzbiXb9m2O33riZtqLXm8vPHn&#10;lIuifKvxi0ddE+Iet225XRpd6/8AA/nrym8TZvr3D9ofTYrP4hyrG2/dAr/drxXUodjPX6Dg5Snh&#10;4HlVY8kjnNS+SJ65eb71dRqTrtrl5qdQxCGtO2esyH/brQt/vVcSjYtvkr3P9m+187xa7f8APKKv&#10;D7OvoD9mZV/tnU5Nv3YF/wDQ6iv7tKRUfjP0E+EEyy6G6/3W21zX7U9xFa/C268z+KdK1vgs/wDo&#10;d0v+1XGftqTPD8I9y/8AP5FX4lKP/CqepE8I/Y5ZZP2nL1v+pXn/APSi3r78Ffn7+xa7t+0pdbv4&#10;fC8//pRb1+gQozz/AHxhIWiiivCIG+leTftaf8mz/FD/ALF69/8ARTV6z6V5N+1p/wAmz/FD/sXr&#10;3/0U1aUf4kfUiXwn4OVFJR5lM8yv0NS0Pmh+/bRUXnb6Z5lPmNdSWm7/AJqZ96meZWPMGpY8ym7/&#10;AJqZ5lMo5g1DzKfTKb5lSWO8yjzKi8yjzKz5hcpL5lP8yq/mU/zKjmL5Rzv8tHmVE77qEfbUcxfK&#10;WPMp+5aqedT0eolIcI6n60fsBw7P2a9E/wBq8un/APItfRvk14D+wbC3/DMnhr/aluv/AEa9fQ2y&#10;vxrHe9iav+I/TMP/AAolfZ/s0eXVjy6PLri5TfmIvLo8urHl0eXUcocxX8uq8yS7f3TbHX++taHl&#10;0eXV8ocxx/8AwjGuOzN/wll6m5t3/Hrb/wDxFJ/wiuvf9Dbc/wDgHb//ABFdj5dGz5aOUOY5H/hG&#10;/EP/AENUn/A7GKj/AIR7xGn/ADMqv/vacn/xddd5dHl1fKHMcj/Ynij/AKGO0/4Hpn/22j+xPFX/&#10;AEMOn/8AAtM/+2113l0eXRyhzHE/8InrN1rOlXmpavbXMVhK8qxW9n5W7cjp97e39+ur8urfl0eX&#10;RyhzFTy6PLq3s+WmeXRyhzFfy6Z5dW/Lo8mjlDmKnl0eXVvy6Z5dHKHMflF/wUW/5OMu/wDsHWv/&#10;AKBXy5X1H/wUdT/jI67X/qHWv/oFfLnzJX61lcv9kpHwGNjzV5B8tFN8yjzK9XmPN5R1P8yoqcj1&#10;cZEcpN/DTNzUeZTPMq+YjlLFFReZR5lHMHKW0Tfv/wBmjeu6q+/+78lOjq+YjlJvMp2/5aro/wA1&#10;TeZV8xHKS/8AAqPMqJH+anVfMMmp1RR0+rA/Xf8A4JXf8mz3n/Yw3X/oqCvsg96+Nf8AglX/AMmy&#10;3n/Yw3X/AKKgr7KPevg8V/Hme7R/hRPwy/aeZR+0v8Sv9jxDeN/5Fevpv9i2Rbj4vW/m/f2/LXyv&#10;+09N/wAZP/E1f+phvP8A0a9fQf7Jesf2V8XNE2t/rWVK/Q172A/7dCPxn6mTJut5V/2a/Pv9q7RY&#10;ree4aL+Gev0Cm/493b/Zr89/2lrmW803VZ9zfLPXl8J80sTIuqfLuq7dv+9XOXH3a27l/OiRqxLn&#10;7jV+tnBIxLj+Oq9g7+bVu8+SqVn9+uaRB1vhXb9v+f8Airu9HtovtTxStsrzzwrue8TbXdwuzypu&#10;VflrppyKNib7z1mXMf8AFWlM/wAv3azZvkrq1Mhm9fnqu772/wB2j+LdTZpNlGoEMz7PmqKzdd1x&#10;Ft855Yti/wDodFz/AL1Uoblra6eVV3/LsrOr8JdL3Zmk8MtzaxRKvz/3K9Q/Zp1X7Bq2t+HL6CSz&#10;uNSVbi1mf7jMv8Feawor6TL83zqvy1y+seLdT8PalpWoWdzJ9ts5VeL/AGa+YxdOU4n1VCpGB9Ve&#10;KtHa23t9y3ZtkteL+JNE+zNcRRRL/pDb97/fr6I0HXtP+Jfhm31WJvJuPIV7y0/jgZ/79c1rfhL+&#10;FomdF+69fJVYy5uU96lLnPlrxJon2ZvPlibb/BsXf/33WI/hVHs90W2ZJVXzU2/PFX1RYeG59NWV&#10;YLGC5Rl3sky1iP4MudSvbi5trFZrtm3ywv8AxVx+w54lnzLeeFbP7HulXYjN8vy1ieHvD/8AYnjK&#10;3l8hkRWWWJ9lfWv/AAgbeIbpG1OzWz0/a220m2b93+5Vv/hAGm2RQeX9ns4Nip/ermllvMy+aMS2&#10;6Wfi3RrKf7Nc2cTWrfPMrojN/wDt1wmt+D53a7ittPb7XKq7ri3bf5S/x/8Aodex+D7CeHTbSLyp&#10;08r7yXC7EatDVfCst/8AaJ18zyrj7yIqfLt/z9+vb9nHkOPm948U8H6beaDL/wAeMieauxpnXejM&#10;38aPVjxP4P1X7Ovn/Pb7vNit9/8A4/XseieG5YWeJt32XdsWHd8ldVc+D4LmJNv7mVfu/wAdY+z9&#10;02lXjE+epvhuuqtp99bQf8TPyvm3y/Iv+3/d3V12leA76aVVvINj28Xy+Svzt/v161Z+DJZrp921&#10;9zb2R12V21h4PWHZL9x/uVcY8hx1sTGJ5ZoPgZbNbfdbf6RKv3P4Frpb/wAGRPYS7l+dV+bZXd3/&#10;APZHhu1l1HULmOzt0X97NM2xFrh7/wDaE+HdrZ3Fz/bltMirs+T77f7ifxUqmJpcvKc0ZVZy5oxO&#10;R0fwNZzWflSqry/fZHi/h/36tw+EltvlWXyYl3JFCkVbvhXWNI8XWr6npU8k1vKzfc+TbXTfYGf7&#10;sG9Franycp0yqTOJsPDbebLLEyvK3yfOvzr/APErXTWHh6z8PWb6hdtHbW9rE1xK71Df+bovm3Nz&#10;cwWdovzsj/JXzr8dfjY3irytD0W8b+xIvknmX/lrXnY3HU8PT5i6dOpiJHoFn+0zF4h+IiaDpG2w&#10;0S4X7PFdv99pf4HqHxh4VndmuZ900rtv3vXzPYJ9mvIp4m8mVW3rX1b8PdYn8beGd1zK1zcRfI39&#10;+vKy7F/XeaMjpxuG+rxjVieW3/hhtybVVNy1FbaDLbN5f/LKvYH8E314yxeVs3N/dq7bfCtU/wCP&#10;y5VEX+NFr1o4eRwSxJ5fo+lRQ/Kvz/NXdw6DF/ZKXLRK6W6tLveu48PfCiK8aXyN00Srs851rpYf&#10;AFpbW6WzTs6L8jJXoxlTj7h5tSv/ACnzv4D+Hs+sS3Gp321EaVnb/br2Kz8Ktst7ba0PlbXXZ/y1&#10;rR/4lXgmSKztraObzZ23bW3bK0NN/tDVNRTbthtFl/h/2auMuU5qlSUjQ025ghukgRV8379dhpqQ&#10;QyRNLt+Vt9cclt9p1hJ4pVRd2yX+/tWt6/1hbD5mXZEqs8v+z/crgxEec5pB4t1K20r7RfRQLc3D&#10;fJFsX565SaH7ZcOyzz3LyszxIq/IrVvJZvf6XLLL5kzt86pupNFmaza3ZYtjbm+R6iPLCAR90+WP&#10;2jU8n4jSru3+VBEn/jleI377riWvc/2nLmK/+IMssHyOsWyVP9qvCpvnl3V+kYD/AHan/hPNqS55&#10;HOa3HsirmX+/XV+IX3rXKP8Afq6hA1Pmq9b/AHqqR1as6uJRt2dfRv7Maf8AEy1P/rktfO9gn3K+&#10;jv2Zv+PrVW/2VrHGfwjSPxH3P8HLPydOu2/vba5f9sC2+0/CmVf7tzFXbfCW5WbSZV/utXJ/tYbF&#10;+FF2zf8APeKvxWUv+FP5npRPmz9in5/2ktQb/qW5/wD0ot6/QEV+fP7EMm79pDU/+xeuP/Si3r9B&#10;hU51/vbCQtFFFeIQN9K8k/a4/wCTZPih/wBi9e/+iWr1v0ryT9rj/k2T4of9i9e/+iWrSl/Fj6kS&#10;+E/BSmeZTP4qbX3y2PBiS1FuanU2o5i+UPMpnmUeZTKjmDlH0b/mplNrHmL5SXzKZ5lNoo5i+UKc&#10;702io5i+UP4ad/Du/gpv8NM+b7u77lQHKPp0dNo/g+9Ucwco6n/xUyOnp9+s5yN4RP2N/YYh8n9m&#10;HwZ/tLcP/wCRXr3ivF/2Lbbyf2Z/An+1Zs//AJFevbvLr8nxX8WZ93Sl7hD5dP8ALqXy6PLrn5S+&#10;Yi8un07y6f5dPlDmIvLo8upfLplHKHMReXT/AC6d5dP8ur5Q5iKmVY8ujy6OUOYi8ujy6d5dP8uj&#10;lDmIvLpnl1Y8ujy6OUOYr+XT/LqXy6if5aOUOYZ5dHl0yzvEv7OK5i/1Uq713LtqxtajlAr0eXVj&#10;Z8tN8ujlDmPyU/4KQf8AJy17/wBg61/9Ar5X3/NX1R/wUj/5OWvf+wfa/wDoFfKn8VfpeX/7tE+M&#10;xf8AHkPb/ZopnmUV6Zx8pNTKZRVcxHKTeZRUPmU+jmIlEljo/hpqPTq25iOUej/L81S1X3rIqLt+&#10;7T0er5g5SWOioqfRzEcpLHRTKfVxkRKI+nR02OituYk/X3/glX/ybLef9jDdf+ioK+yj3r40/wCC&#10;VP8AybHd/wDYw3X/AKKgr7LPevicT/Hme1R/hxPwf/aeVv8Ahp/4n/8AYyXn/o169x/ZdVm+LHhp&#10;l/56xbq8W/agdY/2lPie3/UyXn/o169m/ZgvNnxG8OSr/eir9Iox/wBiUf7oR+M/WWZPMtT/ALtf&#10;Bv7RWm+TYeIImX+NnWvvJf8Aj3/4DXx1+0xDA8mtRR/88m3V4PC9TlxUol1D4SuV2L8tYU33q2rz&#10;/wBmrCufkav104JGTf8AytVKF9jVd1L7lZqP5bVzSEdV4Yk2XiNXbTXM7wP9mg864VvuV5/4ef8A&#10;0pK9C01/3tdNH4QOguUX7PF8mx9vzJWVM/zJuXfEv3q1bx1+T++1ZU1dupkVN/mSvtXZF/DUUz0I&#10;rx0I9qlx/pkTTRN/c/hqwMy67VV+5LuqxN/qv4v/AImqMzttrCYHTWyS21q/2mJof+Wvzr97/crl&#10;38qbWYftKtNtVriLYvyM38CPXVQ6rFqWm6ered5sUXlS72+TbXP69qVzc+HEs1b91Eu//b2/3K8W&#10;UuU+hhyygc/oPxd1rwB8RLfU9MlZ4lZftMO75Lpf9uvujwf428NfEK3SXSryN5du+W0ZvnWvgeTw&#10;9ouvN5uoNJpt7/DcW/3G/wB9Kb4b8Wy6JqUsUF42y3bZFNCzpurxqmE56nNKRtTxMqJ+jEPhiD7U&#10;k/33i+df96mTeFWmmeVm8l2+fci/er4Xm+PfiHR7f/Rtau4Yv+ur1Y8MfGDxV4qZL5vEeoTLE3yw&#10;+a9cf1P3uWMjs+vc0j7Yk8JbF2rF88vzs+3e9WLbw3bQ/dgVN33t/wB9q+V5PjZqvhJZZ9X8Uale&#10;XG3zYrGGJNjbv9qvFNa/aQ8e634m/tODXr622v8ALaQtsRV/20rmNo1+Y/Ri2s5bO43RIuxpdjf3&#10;1ro0s4E+XzfnZl272T5q+B7z45fELxI1vA2uMiNAu77OqRfN/wABrl7z4heM5teitl1rUN8XyK6T&#10;v/n+OtvYfakY1Kp+gepeOfCGiXjrPqsHm79jRW7b3Vv9qqk3x48HW0SxW07TXTLviheJ/wDvj/Zr&#10;5S0ryLPwzLE0DXmoS/e/vs1V9H02LUrPbYyz+bF/rbS7b51/20rx8fifqsuU7MNh/bfEfWFt8ftF&#10;02wludas2sJV/wBUifPurjPG37ZkWj2sv9h+Hp7l2+7NcfJFXh9h4hazVLPU/wDT7Jvk3v8AfirY&#10;fQdM1XT3/s+dkeL/AJd3X51rypYmrVj7p308JQhL3zy/xn8TvEfxI1m7udV1CT963/HujfulrKhh&#10;VF8pVrrdY8N+deS+VbLvb7zJWJbIqK67fnVtlfIVadWVX3pH0EfZRj+6idR4D+M2vfDFXi0xlmtJ&#10;f+WM396ug1v9ojxt4n/5irWcX9y0XZXm9zCs3y/LVjTbaVF2/M6LXRSxlf8Ahcxz1KFOPvmtqWva&#10;14hlT7Xqd3ebm+bzpXeq8emypNtZVd/4UerFnZtC29a6jR9NbWNRii8pfm/jrSpRq4gxp1KVL3pG&#10;ZYeHm8rz5Ytn93ZXpela9c/Df+z57H99d3Tb5YZvuOtV9B8MLeastnHue3ib79ausWa6l4mTyv8A&#10;VRNs/wCArXtYPCSwtH2hx4mr9Ylyy+E9r8PeP7HXv3U/l2GoL96GZv8A2etu8s0/dRfa5NjNvbf8&#10;6V4DNqWleEopf7Ql2PcL5W+aX7zfwbK6X4RfEa81jS5Wgna5iib7P5Mzfdr7KhRqTpcx8bX5Y1fd&#10;Pa9NvG0uzuILN/nl/jf564x7i8s5bvzfPd/vtsrpfCviqz1Jkgl+S4VNnkv8ldRN4bs764aWCLfc&#10;bfm+b7tc8pRo/FEw5jzLR9Ke5v0ZbZk3fxv/ABV0em2uoXnm23/HsrS/wfJ92ugtrP7NK7fZmTa3&#10;yvUttqUsK7Z4Ghf+F91KVaU/hCRnpYW2jxxTrud/9Ur/AN6rtrZ/2kss9yzTf3UT+KsjWLxktYYL&#10;aXe/n7Gf+6v8dWrPWEs/DMVzH99l8pX/AL1ZS5uUg09V1i20W1S2tmWZ4l2S/wAe2q+l38801v8A&#10;d+z/AMTv8tY+/wA66lguZ/OuNu9oUX7taVnD9hS4kZdn2dN7URhGMQl7p8qfHi/W/wDH2qtFt2xN&#10;s3rXjT/e+991q7nxDqTaxqmq3kv/AC1nZ/8Ax+uJmj3s9fpWFp8lKETypfEcrrd1tiZf9quZ85Wb&#10;79dRfw/63dXNTIqSPtqaoAj7qu2dZ6ffrQt/4KIlHR2CfLX0L+zN/wAfGq/7qV8+6b/q6+iP2ZoW&#10;f+2G/wB2ubF/wjSB9sfBm8f7Per/ALlct+2xctD8G32/8/kS12fwZs9lhcNt+9XOftgWH9ofCG7V&#10;v4bmJq/G6vL/AGmelE+ZP2Dn3ftFan/2Ls//AKUW9fomK/PH9hVNn7RWrf8AYAn/APSi3r9DhWGc&#10;f70wkLRRRXjEDOwryX9rj/k2P4pf9i7e/wDopq9a7CvJP2uv+TYfil/2Lt7/AOimqqXxxIl8J+BX&#10;8VElFMd6+25jx+UPMp9MptTzF8o6m0P9yjzKjmL5Qkooo/4FUcxfKFFH/AqhqOYOUe/3KKY+/wDh&#10;oqOYvlH0UUVHMHKFP+WmU/y6OY01CnJ9+m0b9tZzloaI/bj9ki28n9m74eL/AHtJievYNlfnt8Hf&#10;+Cj/AIJ+Hfwv8L+F7zw1rM11pdhFayywtFsdlT+H567pf+Cpnw7/AIvDXiD/AMgf/F1+f1cFXnP4&#10;T6eOIp/zH2f5dO8uvjdP+Co3w0/i0HX0/wCA2/8A8dqdP+CoXwt/j0jxAn/bCL/47Wf1Kv8Ayh9Y&#10;p/zH2D5f+zR5Yr5GT/gp58KH/wCYf4gT/t1i/wDjtWY/+CmXwkb70GvJ/wBua/8AxdT9Tr/yl+2h&#10;/MfWGym7P9mvleP/AIKWfCJ5E/5DaJ/F/wAS7/7Ora/8FIPg2/3r7Vk/3tMeq+qV/wCQft4n0/5d&#10;Hl181J/wUU+Cz/8AMX1BP+4dLVhP+ChfwUf/AJj92n+/p0tT9Tr/AMge1gfRqL/s0eXXz0n/AAUC&#10;+CL/APM1SJ/v6dcf/EVY/wCG8vgmy/8AI3qn+9Z3H/xFH1ar/KL2sD33y6PLrwdP26fgm/8AzOsH&#10;/gLcf/EVMn7cPwUf/merH/vxcf8AxFH1ar/KP2sD3LbRtrxVP21fgs//ADPun/8AAll/+Iqwn7ZH&#10;wYf7vxB0n/vp/wD4il7Cr/KV7SJ7D5dG2vJU/a6+Ds33fiDon/A59tW1/ao+EUn3fiJ4f/8AAxan&#10;2VX+UPaRPUPLo8uvN0/aT+FM33fiJ4b/APBjF/8AF1bT9oH4ZTfd8f8Aht/+4nF/8XR7Kf8AKPnO&#10;7/4DTNn+zXHp8b/h9N93xt4ff/uIxf8AxdWE+Lvgeb7vjHQn/wC4jF/8XR7KYc5+W/8AwUo/5OZv&#10;v+wda/8AoFfKlfTv/BRTW9P179o69udMvrbUrVtOtU+0WkqSp9z++lfMFfd4L3KET5jEfxZDvlpv&#10;mUU6u/mOTUKKbTq0DUKfRRS5jIKf/DTPvU+r5gCnR03y6d92r5ieUf8ANT46Z5lHmVfMIloooqye&#10;UKfTP4qfV8xjyn6//wDBKn/k2W7/AOxguv8A0VBX2X618Zf8Epf+TY7v/sYbr/0VBX2b618jiP40&#10;j1qfwn4L/tQTN/w058Ul/wCpkvP/AEa9emfAfWFsPF/hefds+aKvLv2pP+Tovin/ANjJef8Ao166&#10;v4RQyzap4faL7+5Ur9Kw/vYT/t0VP4z9soZv9DVm/u18NfHS8lm17xEv+1KlfcFgn2jS4P8Arktf&#10;Fnx30dofEWv/AO3Kz14vDHL9ckbVD4gubnfLcL/desG8f5q2bmHybiVWT5/4qxLr/aWv1j7J5sjP&#10;v3+Wsn+KtC6ffv8A9ms13+auOQjqPDHzy16BoP7y4Ra858Kv+63f3q9D8NuqXSN/tV2UPhJOjuX+&#10;+tZVxt21pXk3mSvWfMivXbqBX2bFqlc/P8tXW+9/sbaqTfdqyDKuPvVnzPWlN92siZ13ba5ZSA1d&#10;Ev4k3xOv71f++Kl/10Evl/Om6uV+3/Y7jcvzxfx/NV2a/ZGiWCBkilXzVfdXBUPSoVPdMLxDZ7NN&#10;tJV+826KV64yaFbZkWP59v3vmruNYRUt5Ymn3u7b9lc+lhBqupW9itzBpqMrPLcXH8NfPYuUaUeY&#10;7fjMqZ4Lm1eD949w0X3E+4tZngbXpdNt/szS7JWbYyf3a2/G1hpGg2tuulavPqV7u/fui7IttcT9&#10;jaPUpfIb5W2u3+y1eFTxPNL2kRexPUNY8Qrf6X9mVt7tL/47UWgw2tmru0Su/wDD/tVj6DZrNdW8&#10;U+35Yv8Avqt3W7H7Hs3S+Sm35q9fm9rLnkXH3Dq9N1KDSrOVm2+a3zrsqumt23h9bjXNQZURvuo9&#10;cpYarA9q89zeR21pE37p3/5a15H428YXfiC+uIvP32Ucv7qKsMXjY0aXKQfVmieP/wDhIWiuYJY3&#10;T+HZXcJbXL/8TC0TZcf7H8VfDGia3qHh4xXNnO0Mq/wq3yNX0L4J+LS+MLOytp5/seoRN/f+9Xxs&#10;q1PGz/eHvYapKET2DUraLVf3sqrC/wDF/cWtDwHeLbalFbTyskv/ACyf+9XRaVYWd/YW7agrOkq/&#10;NKn3Gpbn4ert82xl3p/sfw1EsNWoS5vsnq+0p1Y8vMZ3xC01tHilvlX73yeSn8VfPusa9eWF1cRT&#10;23k/Pvr6t0Tz5o/sd9Es23/VTP8Aw15P8WvhjLeXlxcxbprhm3MiLXlY/DSnHngergq0fhkeOabr&#10;zTXiebK2xm+5XoelXnkr838VeOPbf2bqTq25Nrfx11em+Ib6H5YmjdN38a189Tqexkd9alzxPSE1&#10;KC2l/fyqm6vVfh1Zq/2i5Vf+WTbXr51vNVXVbzT/AD2Xfu2Nsr6g8JTK+h2UWmbXiZf3rov3a+ny&#10;vExqylzHiYjDSjE6DwNYS2Md3PIqpEqs++qmlWDf2TFOq/PKvzP/ALP8dENzqqaHcQeauyVtn3dm&#10;1aZ8UfFsHwp+E8t8217uKJUgT/ab7j19VSp/WDwasvZHyr+1X4zXUvFumaZZz/vdNX97s/hlroPg&#10;h8b7bd9hvp103U5WVPO/glr5vvL+fWL+4vrmVppbpvNbf/tUbGRkZWbctfQ0pch8nKpzT5j9TUto&#10;Hit7mDzHu9u9t7f+PrXe+EvFtz9niWXc/wDdevmX9nL4i/8ACXeA9Ns5WabULNfKld2r2rY3lW8t&#10;teSQovybU/vVValGcToj7x63eX/k/aJVZpn8r5U/2qwkmvtSV2l+eVfvf3Frn/A1zqEN1cf2rPN5&#10;Urfut7fdrrXvGRZY1X5Gb5v92vI5fZSAyrl98V021fNaLYqJ/DTJrz7Y9lpXy+VAvmyun8Tf3Kff&#10;zLC0TN8iff8Au0fY/tOpWkvlbEVf/HtlayAl8Mw215qVxLFLIkTM27fWv461KLSvh/q87fInkN8/&#10;8bVV0Gb7S1xvi2W6syK6fxVyX7SesLpfw/i09n2S3kq7f+A1zxj7WvCMSKkj5KuU2W8u3+7XM7N/&#10;zV015Nst3XbXOJ87JX6etjyvtnOalD+9euXvIfLleuw1uFkl+7XK3/365ahZRT79adt99az0T5q0&#10;7f71ESjoNN+5X0V+y0//ABMNWgb+6r1866b937tfQX7Lr/8AFUamv/Tqv/odc2M/gGkfiP0A+Fe1&#10;NFdV/hauT/au/wCSSXv/AF3irovhQ/8Aodwv+1XIftgO0PwdvXX/AJ7xV+KTX/Cl8zvifNv7C/z/&#10;ALRGqt/1ALj/ANKLev0IFfnj+wizSftEar/s6Bcf+lFvX6HCqzr/AHtlyFooorxCBvpXkX7XX/Js&#10;PxT/AOxdvf8A0S1eu+leRftdf8mw/FP/ALF29/8ARLVVL44iex+BFNko8yj+GvruY87lD/cpnzbq&#10;fRUcxfKFM8yn0zy6jmDlDzKJKKfUcwcoyimVNUcxpqH3aKKKeoajPMp/8VCJTqRY2inU9EVPvLUc&#10;wDKbUtP8usyxlHzU/wAuipKCinUeXQA35qKds+WiOkMbRHRRUgOT79TO+xahptUAb9tM85m/ipj7&#10;np/8NPlAN/8AtUz5v79FP8ujlANzUbmo8uj7tHKUHnf7VG5qikp1HKHOG5qb5klOp/3aXIPnGb5d&#10;v3qWa8bYlJTXSjkFzkO/dRR5P92itIkD0tt9u8u5fl/gpnl0bPloqiOUKf5dPorUOUZR5dPo+agk&#10;I6PLpyJT6NSNRlH8NPjoquYXKFH3aZ/FT6ZmPp1N8ujzK15iR1FNp1XzEcp+wP8AwSl/5Nju/wDs&#10;Ybr/ANFQV9livjL/AIJQ/wDJsN3/ANjDdf8AoqCvsyvlsR/FkejT+E/Bn9qC3/4yc+KTf9TJf/8A&#10;o16779niFbrVvD6t/DP/AOz159+1Jc/8ZOfFVP8AqZLz/wBGvXTfA3UFhutMl3bNs9fq2F5fqkP8&#10;Jy05e+ftlprf8S632/d8pa+bf2iNHiXVruX+Not1fRHhWZbrw1p7q3yNAtfN/wC0HeNN4ovYN33V&#10;/wDZK+L4f5v7RlY7vsH51eJI1ttcvYv465q8+78tdb4hTZ4g1Bm+/wCa3/ob1ympfx/LX7J9g82R&#10;zt5M25P/AB6qVy8qf6pfnq/v+/8Aequ/zy1xyEb3hVNkUTN/rWrutKfyZf8AdauK0d/JaL5q7PTd&#10;r3C7vn3V2UPhJOqudv3l/iqrNMyRvVq/h3qir8m2s2aHy9/zV3xIkQw1Bcp9/wD2anRPmr0D4Y/C&#10;tvHl5598zW2lW/3nRfvVzV8THDx5pl0qEq0uWJ5FeSfL/u1yl/ef6R975K+1tS8GeDtEi8qx0WB9&#10;vyec/wA7tXE6l4e8PX++2l0O28r+/tr5iWdU5S90+hjktTl5j5K1K8Xa+1v+AVFYa3Lc2/2H+Jf9&#10;U7/w16145+C1jcq8+lStYS/wwv8AOjV4fr2j6n4Sv/8ASYGR1+7Mn3Kv69TxBx1MJXw8il4k1K+0&#10;qXdcr96uU1LXlufm/wBzdXUf2rBqsu7U59/y/wB371c1qXh5ZmuJYP3MS/dSvBxtOtP3qRdOsFhq&#10;v2m3/fsvyr/dq3Z3K21vFebl/e/eSuZm0W5WzRt2yKV6sTaa01wtsrNsiWvNjKtD7JtKpE7HTdYa&#10;aWJbVfOl2/LsrE1vxVOt4/8AaEqvEjf8ekLf+h1S1LyvCuk2620rJqdwv73/AGa4/wCbduZt+77z&#10;tUV8XUj7pEpGv4k8Tz+JJ0Z4ltreL5Fhh+4tY/3/AJWopu/50b/arx5VZT+My+I6ew01rlolatuz&#10;09bW6i8iXybv+HZUXhWHzpUZa0/A1h53iC7e5b54q8rllzc0D6KB7L4A+PE/hi1+x6m7J83yo/zp&#10;Xuvgz4x6fqVujRQbNzfO8Pz18a+IdupSSrFB+6VtivXOWHiTVfA10l5p91JCjN+9RGr1aOPlH3Kp&#10;pKPJH3T9K/Dz6Z4huHXT51+b59k3yVu6l4enTytqq8q/d3/xLXx78Kf2irTUlii1NGhdP+Xi3b73&#10;++lfY/hXxtpni3Rrf7M371Yvub69unRhWp80TGGJlA8t+KnwL0zxav8Aa+m7dNuFX9/bov8AFXzJ&#10;4q0GXw9f/Y2Vkdf79ffd5c7G83bvf7kqf3v9uvDPip8Lm166uNQWJnl/hdK+SzjCfapRPp8Fi5T+&#10;I+arBJPsfmquyWKX5q+oP2ddVne1uINrPEq/cdq8c8MeA7y5vLuxliZHi+dkevcPg4nk65LY2dm0&#10;1oq7GuEb+KvHymE/rPMd2L/gSmex6D4Dn1W6TVdVf/VfPBYo3yL/ALb18lftq+OftOqWnhqCXft/&#10;0if+4v8Acr7a1jW7PwL4f1DU9Quo0iiiaWeZ/wDZ/gSvyk8f+MJ/HPjLVdcn3f6VO7qn91f4K/V6&#10;FPlPy/F4nnMK2Tf81W/J31DDWhCny16VOJ5J2Hwh+Is/w68URTyq02nyt+9h3V+gfh2+l1XwXbz2&#10;fyJdN5sU38f+5X5nzQ/LX2B+y78Rby/8GxaG0+/7HPs2P/Cv8FdMom9OR9N6PqUqW/2aVfJdV2bP&#10;v7q7W2dbnTfs25kib/Wvu+evNYb9rPUpba7tpN+39w+3566fTbyX7L5vm/Pt2MiV5tanznYReKtV&#10;/s2Wyis4vO3SqnzfwrXS/boPs9rc5Xb93f8A3mrzDW9VbVbpGs2VH+7Kjv8APXdPpVzqVrp+2XZ9&#10;nZXZP71csvdiB0dn/wAf7KsSpEq7/k/2q8e/awml+0aEu7fEse+vVvtiw38NtFL+9lb5q8m/a2m3&#10;3WhWy7XdYm+davAf79A48SfN14/mN/vVjfc3/wCzW3eJ8v8AwGsp03L8tfopwHOaw/zJXL3/AN+u&#10;o1jtXNX6/LurKRZnJ9+tO2T5qz0T5q0LZG3VEQOj0qNtte9/sup/xVup/wC3Z/8As9eD6V/qq94/&#10;Zdf/AIrS9/68/wD2euXGfwJGkD7/APhdbNDYXDf365z9qKx/tD4T6hH/AHWVq6j4X3HmaW6/3a57&#10;9pi7Wz+FOpN/e2rX4m/+Rmj0YHyf+wqNv7RusD/qAXH/AKUW9foYK/PH9hWYSftIaxt6f2Bcf+lF&#10;vX6HCnnX+9suQtFFFeIQFeQftdf8mw/FL/sXb3/0U1ev15B+11/ybD8Uv+xdvf8A0U1VT+JAfgN5&#10;dHl06ivpZSOTUb5dH8NOpqfco5iwoookqdQDzKPvVYmmV4olWLY6/eeodrUagN8uj+KpfLp/k1kW&#10;V6l8ujy6fQLlGIlFPo8upGMqWhIaf5dICLy6fs2LTvLoRKChlGz5qseXTdnzUAMjoqWjZ8tSA2mI&#10;lWNv7rczL/uUJ9yqAi8umeXUvl0bF21IFfy6PLqah0oAhoqbb/DR5dUBDR5dTeTTPLoAY6U3y6se&#10;XR5dAFejy6l8un+XQBX8umSVY2fLTPLoAi8ujy6l8ujy6AINmxaTZuqaigCv5Py06pvLo8mgCv5d&#10;EdS+XT/LpgM8ujZtp/l0eXQSM8uh/lqWj5ttUBF5dPp0dH8NamfKNo8uneXR5dGowo8uihNyNVkB&#10;Tal+ameXS5g1P2B/4JRf8mw3f/Yw3X/omCvsv1r40/4JSf8AJsN3/wBjDdf+ioK+y/Wvna38WR0x&#10;+FH4DftVSMv7UXxV/wCxkv8A/wBGvV34UXjJ5TK/3Z6qftTIz/tQ/FX/ALGS/wD/AEa9Xvg5bK9w&#10;kTfxTrX6xgY/7ND/AAnLGXvH7cfC25+3/Dvw7P8A3rGJv/HK8J+PVh/xV90395V/9Ar3b4T2y2fw&#10;98PxL/BZxf8AoFeb/HjSl+3pc7fvLXxOT1PZZidh+ZXja2+zeJtVX+7dN/6HXGXn3Xr0D4lwtD4y&#10;1hWX/lrXn94lfs0vgOCXxHPzfe+7VfZ++96vTfeqts+auORmbVh95K7bR/nlSuK01P8AVbq7jTY9&#10;sqV2UPhJkdRM7bfmqk6K/wA1Wn+dXqq6b1da74kFe3TfLtX+KvpLw7NFpXhm3s4v3LrEv/Aq+fdK&#10;s/O1K0i/vSrXvvyzLtVfkWvhs+q81SNI+z4fpc0ZVTK1K5bd83+/XE6xqEvm/umrs9YdU/i3/wC3&#10;XlWpawz3zqq7It1eJ7DkjzH08pFHxPf3UN/Eqy/uvm3VwuvalFc2/lXkCzRP/froNVuZbm6lnn2+&#10;Sv8As1ymq6bPeb7lV8mJV+49eJiI1Ic1WlI2jGlOPLVPL/E/g9dr3OmNs/j8l64WbxJeWbLp86/u&#10;m+81eq3NzLDviZd9czqujwXi/vV+9Xm0c4qwl754mLyenL3qRivqun3n2dVbZb2v3t/8VQpr2n6b&#10;LLfM295W+VErF1Xw81nv8rc9c/8AN91lbfXvRzSNY+WrYarh/iJdSvG1K/luW/5at8vzfw1XplPj&#10;rzanvyMAqu/zVYdKiSFvNiX+81RyjPUvDulNDpcUq/frWtraWa42wL5Lt9560NKs/J023/j+WtCF&#10;1hbcq7HrmlRPqKf2Sj/YksNu6qnyVi6l4Y+02r7l312TvK+2tPTbBbzfEy/eWvN+0ety/uj5vtpr&#10;nR7/AHWzbHVvuV9N/AT4/W2lapZRXk/ky7tjJM3yV4f8QvCraDr0u1dlu3zrXCXe7zvlGz/ar6eh&#10;Ulh4cx8TPmpVfZn7QaP9j8YaTb32mNH5rLv+Rt6NWJNpX2+3u4PNa2l/iR/4a/PP9m39rTWfgprK&#10;wah5mq6FP8ktu/34v9yv0t+G/wAS/Cvxi0O31fSGW5t5f4tn3X/uPXf+6xcfdPSoYv2R4dqVhq+g&#10;6lcQSxLN5vyeai/eT/frqPhvDY+D7OW+1NvsdpErXE77d9eneKvBu9fNgg+0p/ElfO/7T/xKg+Hf&#10;wvu9Kkb/AInWswfZ7a3/ALifxv8A981wU8J9Xqcx71XHRq4aR4/+1R+1KvxUv/8AhHvDUrQ+HLdv&#10;mmT5Hn/+xr58hf5a5y2m+at6z+eveoVOY+Akatn89bEKVk2f3vlrobCz32+7cv8AuV71CJjIPJXd&#10;ueu9+APij/hEviRZea2y0vG8pt/3N1clbfudjN/wGi5WVLhZ9zearb67/ZERkfpbpUy37Syy7Ufc&#10;u10+dKvedFptw887fJE2/b/erxz4CfEVNe8CxSysqXsTKk+/+KvXUv7a8VG/1Lr87bK82rTO+Jq6&#10;bpukax/xOfK3xbvmiVfnroE16Cwli8xWRGXZEledJrdzYap9mlZoYmb5X/gro/7eg1WL90v3fkX/&#10;AGWrypU+Y2Ois0g1LVkubZtjqvlMv93/AG68y/aw0r7PZaZcs2/c2xa7PSr5kv5d0UieVtlZ/wC8&#10;1Zf7T2258A6VcyrvlW537/8AeSs8NKVHGQOfEx90+TXT5k/3axX+Teu6ul2LuT5fn21z+pJsav0j&#10;7R5hzWpfJL96uf1JK6K/SsK/SspFmSn360bZG3VXRPmSrttu3URA3dK+7Xu37Mzqnje7/wBqz/8A&#10;Z68M0rftr239mx/+LgxL/egauLGfwJFx+I/QP4XJshu64v8AbCma3+DV6y/894q7n4Yw7LF2b+Ku&#10;J/a8tvtPwfvV/wCm8Vfib/5GaPSifK37Asm79pDVl/6l64/9KLev0cFfnN+wWir+0rrG3/oXp/8A&#10;0ot6/RkU86/3tlyFooorxCBB0ryH9rr/AJNh+KX/AGLt7/6KavXl6V5H+1v/AMmx/FL/ALF29/8A&#10;RTU4/EB+BNDp8tP/AIqdX0EjnK+1qETbU38VHl0cwDESjy6ftaneXRzARbPmp9O2f7NPRKjmLIv4&#10;qsUibk3Lt+9T9r/3aQETpRtarG1qPLoAi8ujy6sIlO2v/dqQK8dFWPJp/kr/AHKoCvs+Wj+Krfk0&#10;eXQBXp235vu1NtWneXQBX8mn+S9S+XT9n96gCv5dM8mr21aNi7f9ugCj5NHk1b8mjyaAKnl03y6u&#10;+S39yjyf9mgoqeTTfJZKu+S9M2tTAq7Pmp3l1bf5qZ5dAFXZ/s0eTVryaNrUAVfJodN1WvJpvk0E&#10;lTy6PLq35NHl0gKnl0x0q35dM2tQUVfLp0yRbfk+/Vjyab5NAFfy6PLqXyaPJoAiRKKl8ujyd9BJ&#10;FRs3VL5dGzbQBF5dFS+XTPLp8wDaNny07y6KAG0bWp1FUQN8umfNuqWm/wAVagM2tT6PvU7y6NSN&#10;T9ef+CUv/Jsd3/2MN1/6Kgr7L9a+N/8AglR/ybHd/wDYw3X/AKKgr7I9a+frfxZHRH4T8Df2odv/&#10;AA0/8V/7/wDwkl//AOjXqb4P3Xk3Xzfwyq9Z37VLbP2pvip/2Ml//wCjXqP4Yzfvpf8AgO2v1fAS&#10;/wBmhHyOGMffP3E+C2pLqvwz0C5Vv+XVVrhfj1ct9sii/wBmtT9lKZpvgl4fdm6Iy/8Aj1Z3x4s5&#10;W1GKRP4oq+Hy/lhmZ6h+bXxU3f8ACfa3u/56151ffxV6r8YLNrb4g6ru/iZX/wDHK8v1JPmr9m+w&#10;ebL4jn5kqJP9dVi5RtvyNUKJ81c0jM2LP+Bf9qu4sE2eVXFWfz+U9egWEP8Aqv8AaWuykTI2P4dt&#10;VNn773q9NC0NQ+TXZ9kgt+Hrb7Tr1lFv/ir2v76I/wDd+SvIfCXya9btt+dfu169pv77Z8uzb87V&#10;8LnXvY+B9/kXu4SRj+JNttbvLL9xV+avCfEPiLzmlZV+RW+/XqHjzW/9Klill2RMuzZ/tV47f2H+&#10;i3Ct8lvu3s9edifh909iP80jE03UlvLh7mdv3S/P8/8AFVfxDrF9c2rtFt/e/wC19ys+ZFhVF/5Z&#10;bmdf9quP1u/uZpdsXyV8rXqS5eU6S38yLub+Ks+8+e42rRbefNcJFKuxFX79RTbvtG6P7n9+vnqk&#10;eY2jIhmh875W+/XP6roMUzbmjrqIUZJfmaq80PzVjHmpGdWhSrfEeWalok9nK+350qlCnzV6xeaV&#10;FMv3a43WNBe2bzYlr2MNi+f3ZnyGLy2VL36RjfY961oWelf6VaNt/iqK23fdZa6vR4fO1K0X/ar6&#10;+lRjOkfPx5o1fePSLa2eawiVl+7/AHK6K20WP+zfNlX7tFhpsSSovy/do1XVV+zywK+yuSrGMIH0&#10;1KUikjxTNtVf92tvRLZvtSLsrmbN9lwn/fe+u+8HpFNdefu37vkVK+bjT5pntxl7hw/xv8JSzaH/&#10;AGn/AM+9fM9/87/71fbvxmhSw8A6r56r8y/uq+P30SC5+b5q761b2UeU+exuElVlzxOXf/er1b9n&#10;39oTWPgj4hS5t5ZJtKm/4+bPd/49XCXPhtv4W+992mQ+Erl2+Vq5qeJ5Jc0Tg+qVz778T/t7RXOm&#10;27aHPbQ+bF82/wC+v/AK+NPi18VNT+Kni2XU9TuWmRV8qJP7q1zX/CHvs/1q7qY/hW8T5a6fr3tZ&#10;G1SlV5eUZazLure02b96ny1iJo98j7Viq7D59nKm+KvYwmJpc3vHnSoT/lOw03b9o/uV0dt/BuWu&#10;X0S8WaLytuz5t+967C2X7jL89fZYacJ/DI8+UJQ+IsJtdvlXZVh7dnq3Z20H2f5vM+0f+OVd+z/L&#10;Xucv8pzRkegfs3+If7K8QXGkMy7Lz513/wALV9a2b77f/pr9zelfC9hC1heW95B8ksTb12V9p/Cv&#10;XovFvhzT7nattcbPm/2q4MTT93mO+lI1dVvFfwu6tA010rfK/wDBtrmvD1/qFssqyy70Zt616Lea&#10;bBc2b/MqbvkZK59PD09tqSxbVe3X52f/AGa+ekerGUTs9BuYodOign3eay75azv2jY1T4YWUG1v9&#10;elXvCtm2sMl9t2f89Ueov2jE+zfDq3Vfn/fo9c1H/fKRx4g+V1m8lf7+6ud1VG8191dKib1rnNS+&#10;8/zV+nS+I8Q5y/Sufv03NXTal9yufvK5pFmZ5NXofvVU+bbV2GNvkpFm7pv3K9b/AGe3+zfEjTP9&#10;pZf/AECvJ9NT5a9L+C032b4gaU3/AE12f99Vx4qPNSmXH4j9Ivhpcb9Nlj/u1zP7Uk0Vt8I9SaX+&#10;8qrWt8KG3/av7m2uM/bRu2tfg5cbf4rmJa/EJx/4Uj0onzN+wW+/9pXWP+xen/8ASi3r9Ge1fmz/&#10;AME+2aT9pXW2/wCpen/9KLev0lHWpzh/7Uy5DqKKK8cgReleR/tb/wDJsnxR/wCxdvf/AEU1euDp&#10;Xkf7Wn/JsfxQ/wCxdvf/AEU1VH4gPwUo2NuqXy6PLr2zIi8mjy6l+Wn7PloAr+XTvLp/l0/yaAGf&#10;xUeXUvl0/wAlKAIkSneXVjyaf5dAEXl0eTUsdP8ALoAronzVL5dSpDUyJ/s0EFTy6NnzVb8mnJDQ&#10;BX8ujy6t+SlHk/7NWBU8mhIflq35PzU/yaAKnl0/y6teTTfJbfQBU8mjZ8tXfJo8mgCr5Py0eXV3&#10;yaPJoAqeXTfLq68NM8ltlacoFV0o8mrvk/LR5NMsz3Sjyau+T81P8mggz/Jo8urrw0eTQWUvLo8u&#10;rfk0x4aRBU8um+XV3yaZ5Oxvu1mWUnSjy6tvDR5NAFHy6PJq95NMeGgCps+Wm+XVvZsWk2bqgXMV&#10;fJpm1qu+TTXSgZX8mmeTVvy6YiUAV/LoRKsIlHk/7NAFd0pmz5aseTQ6UAVXSj+GrHl0eTQBUko8&#10;urHy0IlMz5SuiU90p2zbR5dUM/XT/glV/wAmyXf/AGMN1/6Kgr7JFfHH/BK3/k2a8/7GG6/9FQV9&#10;jivErfxZG0dj8Av2qv8Ak6j4q/8AYyX/AP6Nem/ChF+3vU/7UO3/AIan+LG7/oZL/wD9GvVD4aXP&#10;2bVHr9Wy+P7mH+E4v+Xp+zn7JZX/AIUxoyr/AA7v/Q62/jNbxPpyTt99flrlP2NtSW/+DWnt/dkZ&#10;K3vjfeeXb28W771fCUY/8Kp6J+cXx1T/AIuJqbL/ALP/AKBXkl/D81et/G+bf8QdVVf9n/0CvJ7x&#10;Gev2aHwHFL4jn5k+Wq8dXblP4aihSlqZGnpXzxJ/vV6Lo6bIomrgtKT91XpGjp/oVvu/u110iZGg&#10;/wC+Z2qF020+FG27nqX5P/ia7PsmJoeEod+rIysu9f4P71ekX8zWfh/U51b54l/75rzfwx+58QWj&#10;t8m2vWLZ4r+11CCX7jL83+1Xw+bf77H/AAn3mRf7lL/EfOviTxPPc2v+lL9751dKyf8AhJFm02KC&#10;fa6M371H/irpvEmg+dqkrS/JbxfIqJXnnxCuYoVigs4tm1fkZK8CvWlS+I96UeaIabDBqV1dwRbX&#10;8r/VVxWvaUyL5sX391PsLy58PXCT+b/vJXe+G7Wz8Q2F35S/OteVKMcVH3QjLl+I8kRJUXazb3/2&#10;6lfd9lTb/erT8SaU2m3UrMuxFasd7mWHTdqts+avnpUuT3JFykVHm++392mvN++dqopeNtdWb71R&#10;fbFdk2/xVzSiR7Q2Edn+6u+mXNgs0T7qmsbaW8i89V2JXa2fhVUi2y7fNrsjgKso88QjUj8J4veW&#10;DW1192tvwx8+s29bHjjR2s1SWuZ8JXOzVkTd8/369jBYuVH91VPnMXhOWrzxPa7h/Js4m3bHl+Tf&#10;XKar5sN1LG0u/a2zelbGqzb7NImaud3Lt2/98VGLqyOuESV5pX+ZWb5a9N+Fc0X2iJp5diLXnthY&#10;NNFu/gr0Dwlo8n2O7ni+SWJfleuDCfxD0uX3Q+N/iG21jwrqDRRM8X2pYlr5x8lk+Zfn/wBivc/i&#10;R9p/4QPTImVU+1Tyyt/tV4pMjf6pf4f79c2LlzzLlH3SrC7SXH3d9XfmtpWVl2fxrRZ7bOKVov8A&#10;Wt/s/erq4UgmW3+0wNvli+V0T71Yxic3KY6aVP8A2OlyzK7yts2f3arx7ppfIVfnWu41XUtP/sm9&#10;itla2uGi/jX+7XM6b9p+z/6MrQpcJvlmdfnq+U25TCv/AJJXZd1SvC1z9nWKL7yr/wB9V1CeFWv7&#10;hNytsZf3Sffdm/2q7bw34NWztYpVXfd28q/w/datI0wjT5jj9B+G8s1n9uvp/sdvu2fOvz1d03RP&#10;7Hv3g89pkX7y1p6lbT6xql79s1P/AI9/3UUUP3Gq7onh65hv7fbLv/jldF+Rq9LA1Z0q8VEzr4al&#10;KlL3SWzh3snyqm7+4tayQ0xLdUuJVX+H5K27bTfOtZZ2ZflZU2f71fuFL+FE/MqseSZmIleu/Afx&#10;muj6s+kXkuyG4/1D/wB1q86+xrt/26t6bZtDdRXMTbJYm306lLniRGXLI+4IXW/s0b5fl+9V1Lbf&#10;ZuzRb3t68n+F3j9dSVLa8bY+2vbdDuYrmz2r/qpW+avjMbSnSPYjIz/DcN5bW6Tyy7PtUvyw/wCz&#10;Uf7TG2HwJErr829dteiWPhtLyWyl2rsiWvIf2s9ag+y6VpsUq+a772TdXkYOXtsZCMSMR8J82w7X&#10;3/wVzupJ+9l21vv/AKmsK/Rnldq/U9Tx4nO6l9ysG8+5XR6qny1zVz97bWMiyon36tw/PVd0qxZ/&#10;foLNqwmr0b4V/ufGmiN/09L/AOh15/ptt/E1dx4Jufs3iDT5V/hnWs68f3Ugj8Z+lXwrh8u3lf8A&#10;h2KlcD+2fb/avg5Kq/w3MT16D8JbnztHf/Zrif2wH2fCW4b/AKbpX4VP/kZ/M9WJ8qf8E/4/J/aU&#10;1hf+pduP/Si3r9IvWvzg/YF/5OY1j/sXbj/0ot6/R/1rPOP97Zch1FFFeMQFeS/tYDd+zP8AFD/s&#10;Xb3/ANFNXrINYPjPwpp/jjwjq/h7VY2m03VLZ7W5RG2syOu1v0pfCB/PH5Pzfdp3kvX7B/8ADuX4&#10;L/8AQG1D/wAGMtNb/gnF8GP+gZqif9xF66vrsSvYH4/+TRs+Wv16f/gm58HX+7Y6sn/b89Rf8O0/&#10;hB/zw1j/AMDv/sKv67Efsj8ivLp21q/XB/8Agmb8Iv8AqN/+B3/2FRf8Oy/hJ/z01v8A8DF/+Io+&#10;txD2R+S/kvT0hr9Yn/4Jj/Cl/wDl513/AMDE/wDiKb/w7D+Fv/P9rv8A4FJ/8RV/W4h7I/KTyaek&#10;PzorfJX6q/8ADsT4Ybf+Qhrv/gUn/wARR/w7B+Gj/wDMX8Qf9/4v/jVX9biR7I/K+5tokl2xN8lC&#10;Q1+p3/Dr34b/APQa13/v7F/8RVZ/+CX3w5+9/wAJDrqf8Di/+Io+sRI5T8vY0VFfcu+hEr9QP+HX&#10;vw5/h8S63/5C/wDiKZ/w648C/wAPijW/++Yv/iK0+sRM1FPY/MfyaPJev01b/glx4M/h8Waz/wB+&#10;oqif/glr4V/h8X6sn/bCKl9ZiaezPzSSGneTX6Vv/wAEr/DX8PjPVP8AwFiqu/8AwSs0D+HxtqX/&#10;AIBxU/rNMjlkfm55PzUeS9fo9/w6s0j+Hx1ff+AKf/F1DN/wSvsUV2i8cXL/AOw9gn/xdV9ZiHKf&#10;nV5NHk1+iDf8ErYv4PHbf8C07/7OoX/4JV/3fHq/+C3/AO20fWaQuWR+fHk0eTX6BN/wStuf4fHs&#10;I/7hzf8AxdRSf8Er77+Hx1bf8DsW/wDi6PrNIfLI+AvLoSGvvh/+CV+q/wAPjqx/8AX/APi6h/4d&#10;Z651XxrprfWzlq/rNIOWR8H+TR5Py191v/wS18R/w+M9L/78S1Xm/wCCXHiz+Hxfoz/9spf/AIij&#10;6zTDlkfDnl014a+2n/4Jd+OE+74o0J/+/v8A8RVd/wDgmD8Qdvya9oT/APbWX/4ir+s0w5ZHxV5P&#10;zU94a+x2/wCCY/xLX7ur6E//AG3f/wCIqq//AATP+KKf8vmiP/2+P/8AEUe3pfzByyPkLyd9Hk19&#10;cP8A8E2fisn3W0Z/+3z/AOwqvJ/wTl+LP8MGkv8A9v1Ht6Ycsj5M8nZ/DR5PzV9UTf8ABOv4up93&#10;TtNf/t+Sq7/8E8fjEn/MIsX/ANy+Sj29MOU+XHhajya+mJv2APjP/wBC5A/+5fRf/F1Sm/YJ+NKf&#10;8yrv/wBy8t//AIul7Sn/ADByyPnLyaZ5NfQr/sMfGaH/AJkyd/8AduoP/i6qzfsYfGRPveBdQ/4A&#10;0T/+z0/awDlPAXSm7Wr3B/2PPi7D/wAyFq3/AACKqL/so/FtPveANb/8BXo9rAOWR475Py0zZ8te&#10;tzfsx/FKH73gLXf/AABeqk37OvxIh+VvAuu/+AMv/wARUe0gHKeX+T8tM8uvSZvgV4/h/wBb4M1t&#10;P+3GX/4is6b4S+MYf9b4V1lP+3GX/wCIq/awL5Th/Jpvl12D/DrxKn3vD2qJ/wBucv8A8RVF/Bmu&#10;Qr82kXyf79q9R7WAcpzW1qftatr/AIRnU0+9p1yn/bB6a+iXiL81nOn/AGyo54hymD5dN8utX+yp&#10;0+9BJ/3zTHsJE/5ZN/3zS5iOQytrUytB7Nv7rU37MyfwtT5hlHy6bs+arv2d6Z9mbfUc5ZXdN1Re&#10;XV3yXpvk/N92r5jPlP1q/wCCWP8AybTd/wDYw3X/AKKgr7Fr4+/4JbLt/Zruv+w/df8AoqCvsGvI&#10;qfEzY/n8/awfy/2pvipt/wChkv8A/wBGvWF8Pbxv7S/4DWv+1h/ydR8V/wDsZr//ANGtWN8Ood2s&#10;ov8AeWv07LpS9jA4+WPOfr1/wT91D7Z8IbiJvvxXX/sleh/G+zbyrKX/AHlrhP2DdN+wfC2dl/5a&#10;z7//AB2vXfi1YreaCjN/yyavkeb2WbncfmH8YE8z4ja3/vL/AOgV5veQ/LXqvxmh8n4g6x/vr/6B&#10;Xl9x/HX7NS96kcUviOcuUqr/ABVoXXaofLqJRMjT01/3SV6XoLq+l/N/Cteaab88Vd94edvs6L/B&#10;trppEyNK23bdrVd86X7P5G5fJVt/3abDDTvJ2V2fZMyxoj/8Ty3+X7zV63pVhsuLvzV2JXkWlP8A&#10;ZtZtJf7sq171bbna4i/utXx+bR/2uMj7XJKn+ySgeReP9K/dTNEmz+81fMnirVWudS8pfLhiib5n&#10;f77V9XfE65gtbO4gVt7/AMVfI/jaGJ7/AM1dybW+avjM2+E+mpfCcprGqrNLKv8Aerd+EviFrbXH&#10;VpdkSr81cFrFz/pH/wARTPD1zJZ3Dsv8XyV89QlKNbmOapU5pHrfxImgvJfPgZdjfO1cJqts/wDZ&#10;e7zfnba6/LVu/wBS/dfZmb/d/wBqtO8tm1LQ7SKD55flT7tdlSPtZcwcx5pc/ufl++/8VW7Cwlmb&#10;5aJrNptS2xfP/BXS6PZ/Y22/fevNpx97mkZm3o9nL/ZdpEvyeV96ut0Tbc3EUVz/ABb/AJ65S21u&#10;KG48iuw0Sz+03G5lbYq19JQlzR5YjlE534i2bPpu5V3/AN6vJ/B9t/xUn+2q71WvorxJoi6l4clb&#10;b86/e/2q8a8N6V9m8YOu3Yixf+z149SnKFfmCtGXKdRqqTo0W6L5GWsx7B/tXzLXZ3lzA95aLKv7&#10;qurv/hvLut5YPn+0LvX/AGa2qR9r7xjTicZoOlzzLsiX71et6PojWHhzyJV/e37eUuyut+Gnwraa&#10;1SWfbsX5N9S/EXUovDC3d9ZrBcxabFsi3/c81vuV04XDeyj7WR0+1+yfOvxjvN+vRaVB89pYRLEu&#10;z+999/8Ax+vP30dbz90sWyX+Lzm2V1Hjyz1C5lfVZV/e3Db2dF+61c/YJqt43kTwLNEq/K/8bV4U&#10;/fqnfKPuFGz0G5tp0ii2u7L8tadt4eleWWe5aT90y7khauz8N6DFDs/0bfcff/4DWq+gs+9Vlgs5&#10;WZXld/vt/uf991rGJj7OJyUNms1rdy31t9m3LsgR/ndt1aEOhvbMk7QNCluq/c+Str7GtzdPuind&#10;Lfdu2Kibtux/n/8AH66C2h0zVYorlr6dIotyM7r/AOgVcYhynIX95PC0S6fAyXe7e1x99/8AgFX7&#10;Z2vJZYGgaH+8+797uq9pvhGB9S1CfT7xtjfuvn/i3f8As1Wv+EbuobqWKJo7Z2+88y/PWoRiYtho&#10;MVysu65tk3Ns2fcf/gdauiW1zbXCWaszpF8nmp9zbWhYaDHbXFvPbTweazb5Zpvn+Vq6V7Zbazl8&#10;hfnWL7+371dGDjGWJiVXly0JHHw22+43fL81W0tmRv4dtV7P73zVqworr/fr9zox5aUT8elLmnIf&#10;ClXbZf8AZp9tD/dWtOGP+FVroEWNNmns282JmhlX7ro1dVH8SPEcMCQLqDbf9ha5eFKm8uspUoVP&#10;jL55Html/tQa5aaIlo2nwvcLF5S3FeTarqt5rF/LeX07XNxK29neqkdGzdXHQwNDDz56UAlKUxn3&#10;1esq/hbdWxsZKybn77V6JBzuqp+6rl5nrqtW/wCPd65X71YSLGP9ypbNPmomT5afZ/e+akWbthN8&#10;tdR4bfZqVk3/AE1WuSs/nrq/Dbr9st/9mVKif8KQR+M/Sr4JuzWFwtcP+23ffY/hXFH/AM9blK9F&#10;+DluqaK0i/xV5r+29Zrc/DK3Zv8AlldK9fhsrPNT1aR81/8ABPxs/tL6x/2Lc/8A6UW9fpL61+bf&#10;/BP/AG/8NMaxt/6Fuf8A9KLev0k9a5c4/wB7Zch1FFFeMQIOlRXH+pf6VKOlcn8UPHVl8Nfh34k8&#10;WahHNNYaNYy3syW65dlRNx20DRq7/mp2RXwkn/BW74U/xaL4mT/t1t//AI7Uqf8ABWv4SfxaV4kT&#10;/tzi/wDjtc3spHVzRPuiivh1P+CtHwff71j4kT/txi/+O1Y/4ey/Bv8A54eIk/7cU/8AjtX7OQc0&#10;T7dpN1fFCf8ABV/4MP8AeXxEn/cOT/47Vj/h6t8Fn/5a66n/AHDP/s6PZyDmR9oU7NfGSf8ABVD4&#10;I/8AP3rKf9wx/wD4urCf8FSvga/3tV1ZP+4Y9XGMieaJ9jU6vj//AIeifAp/+Y5qSf8AcMlqZf8A&#10;gp98CH/5mO+T/f0y4/8AiKvkkZn1161538cdUXRvAd1M00tsGlVd8X368RT/AIKa/AP/AKGq5T/f&#10;0y4/+Iqtq3/BRP8AZz8RWpttS8Sfa7Xdu8q40md1/wDQK6MPL2VaNWR52Y4aWKwtShCXLzRJPh74&#10;gGqfFHw5GNVu3LIriF1+R/k/3q+to/vfWvjrTv26f2W9Pvor201qytrqD/VTJo9wjr/5Crpof+Ck&#10;XwBf/meFT/uHXX/xqvRzHFRxlSMoR5TxeH8oq5TQlTqz5uY910fVbxdeitLv7V+/ifJli2xLKrfc&#10;Vv8Ad31s3OqXNtf+Utm00LfddP4a+ef+HjXwBf8A5n2P/wAALr/41VhP+CinwD/6H+2/8A7j/wCI&#10;rxuSR9Se+/29dvBvSxZP7u+ti3maaJWZdj/3a+bY/wDgoX8A3/5qDaf+Atx/8RUqf8FBfgM//NRt&#10;P/4HBcf/ABFHJIOU+k6K+dE/b8+BD/8ANRtN/wCBRS//ABFTJ+3l8CnX/kpGk/8AkX/4ir5Q5T6F&#10;orwFP26fga//ADUvRf8Avt//AIirMf7bfwPb/mpuhf8Af+oDlPY9W1AWNoZAjO/zbVX/AHd1UfD/&#10;AIgTWLeKSNmfevzf7LV5TN+2B8DdSVFl+JHh19rb033lWbP9rH4Iwrtg+JHhtN3/AE/JV/ZI5Zcx&#10;0njz4sxeBvHPhTQZoIfJ1n7Ruu5ZdnleUtdxo+sQa1a+fbSxzRbtu6J91fP/AI6+I/7OPxW+yN4m&#10;8aeFtTay3eRv1pYtu7733XWtvwD8WfgX8O9DTSPDXjnwvYaf5rSrCmsRN87f7z0cpfKek+OtauLF&#10;NNtLWdbOa/n+z/aGX/VfLu/pVXwzrF2mtTaVc6hDqjLF5qyp/D9371cn4k+K/wAHfG1vFBqHjrwz&#10;cxRNvVf7aiT5v++6seEvHHwk8Kqy6R4v8Np5/wB5v7Yid3/8frWMoezI949H1jzzaboJ/s7f3ttV&#10;bPVGkkii81Zf71cxrHxJ+H/iDT7ixufGGhSW8q7W26rEv/s9c98P/wDhXXhW5uLyy1zT7O4l+Ta2&#10;uJPuX/vuvDrYKrVn7WNWUf7pHNU5uXl906z4yfEKL4V/DnWPFE+3ytNiWVty/wC2q/8As1fMfwT/&#10;AG+5PjL8YNB8GWOlQ/ZL7zfNu9rq67Edvu/8Ar6b8Q614F8Z6PcaVq+p6JqumXS7Jbe4uonR/wDx&#10;+uW8M/DP4N+ENbt9X0HSPDOmalB/qri0aJHWvZjKPJyyibRjI9H8Sa6nh3Rbq/lHmLAm/Zu215po&#10;nj7xdDrAutUl0G40O8bbBFZXL+an/jnz122vXWg+JtHutNutUtTBOuxilym+uHsfg74V0+8gnttb&#10;uC0Um/YLqLbXdhvqvJL23xHzOZRzX28fqkYyj/iseo65qyaPot1qE3+qtomlbb/s14Z4e+O+u6xc&#10;W+pNaR/2LPc/ZV2/f3V7hc3Gn3tlJbSyQyxSrtZN33lryrwr8B9N8J+I5b7TfEuqQ6U0/wBobSty&#10;eTv/AN6jD1MPGjU9rH3jHNMDmGKr0nhqnLGPxHsyPviRv9muLv8AxDqcMNxfLd2qQxM/+ivH83y/&#10;7Vdet5Ft2q1cjqXhiyvNfTfLcpbyt9oliVf3Tt/vV4OIjU932R9nQUYq1U7OF2e3R/7y/drx6P43&#10;aw3jFNMfws1vpTzy28d9Nc/6103/AHP++K9e+1ReXs3L/wB9V5O/wf0218aWuprr2qPFJLLcLp7n&#10;zYVZ933P7n369Oh7Pll7U4qkanNHlPU7Sb7ZZRT7dm5PmSvBvGH7Q2s6H4u17SbLRre4i0tdzM8r&#10;bnX5f/iq92s44rO1SBW3ov8AE9eLeOvgqmo6/e6lD4kuNJGqzq7JFbb237f7y/w1wVo1OX90fR5P&#10;LBxrS+vR909C+FvjNvH3guy1iW2W0ln3K0S/w7X210Oraxp2kiIX13Hbebu2+a392sT4e+EYvAfh&#10;e30cXbXbxMztKy/OzM26sLxdY6r/AG6l9cto994f2+V9mvt6TRb/AJX2Oifxf7Va04y5fePPxXs5&#10;4iXsPh5vdPQImilhSSJleJl3Ky/xV5/8UPjVovwtvLK01G0uLmW6j81fs6V3NnBBZ2dvbWyrDbxL&#10;tVE+4q15b8dPBNt4guNO1QatpekX0cbWsVxqcuxV3fN8n+1XdgY0ZVoxxPwnzeb1MXRwkpYP3qh2&#10;fgXx5pfxBsbq506P5LdlV9/zfeXdW+LSCTlol/75rz74D+D/APhD/DV4r6vZav8AaJ9/n2Lb0r0b&#10;ctY4iNONeUaXwnfl9SrVw0Z148siq+lWb/etoP8Avmm/8I9pj/e0+2f/ALZJV3zl/v05HXbXIekZ&#10;T+EtEf72kWL/AO9AlV3+H/hq4/1vh7S3/wB6zi/+Jrd3r/eo3/LU3EcpN8JfBlz/AK3wroz/AO9p&#10;0X/xFUpvgh4AmTbL4M0J/wDuHRf/ABFdx5lNf7lL3wPPJv2ePhlN97wL4ff/ALcIv/iapP8AszfC&#10;uZfm8AaF/wCAaV2+m6VLprSt9snufN+99ob+L++tQeIdKudSiiW2ufs23dudG/2Kj3izgX/ZR+ET&#10;t83gDRP/AAFqvN+yF8HXX5vAWk/9+nruNE0TV7DUvMvNT+2RfN/f/wCAfJ92rfirRJ9e0l4IJ2hl&#10;X7vzfI1HPMOUs/DL4d+Hfhj4ebSfC+lwaPpjTvcfZrf7m9gu5v8Ax2uxasPwjpsulaLFbSzNNKh+&#10;Z63Groj8Jxy+I/n5/asTd+1V8VE/veJr/wD9GvWX4GT7PrNvWv8AtVcftV/FRm/6Ga//APRr1i+G&#10;7xft9uyP/FX6rlso+xgedL4z9cv2D9a+2fD+9tP+eUte0fFy68nw7/vNXzR/wTo1T7ZpPiC23fd2&#10;vX0l8aIWfw3Ey/wy18niOX+1zuifm18b3/4uNqf/AAH/ANASvL7lK9Y+OVm//Cwb1m/ur/6BXlVy&#10;nzV+zUv4UDkl8RhXO2oX21evE+aq7/cqZROctaan7qu48P8A/HulcPYbvKrs9B/1aVtSHI6i2das&#10;VUtUV/8AVVobGT71d/2TEi2LuRv491e62H+k29pcr/y1iV2rwWb+KvdfDdzF/Yen/N/ywWvks6j/&#10;AAz6fI5c3NE8s+MEK2zbvv8Am/wItfLvxOtvs1xKyrsdq+uvij5r2cs+2N4v4a+QvH+pS6lf3GyL&#10;YluvzbP71fE5l8J9nTl7h41fzbbz/bqGHWPszOrbdlN1KZXlll/u1gvudq+WjE8SrU5ZHTR699pv&#10;4t0rIn9+vbfhLYS3PhzVdSnX91axNLv/AOAfJXmXwu+Et94wvEnnX7Np+75nf+L/AHK9w8YX+lfD&#10;3wHdaHpUv+l3S7Jdn92vaw9KUKUpVTahKUzwSGaV792ibyZWb5nru/DGiTzN5+zfLXKaDYf6U7bW&#10;mTb8tet+DLCeZk/d/wD7NebTjzSPVpx94x7bwZK+pee0ux933HWvTfD2g75Yli+dF+89RTWc7xJH&#10;uXzd33P9mvQPCuitbWqebtd/v70r3sFT942qHKalDF9ql09l/wBHevL/AAfo9tefEHWFlX9ysGxf&#10;96vW/HNnL9qluYl8lF+RX/2l31xnwi0eW/8AGFxPKvyXXyf7zLXm15c1flkXUj+65ivN4DubyXbt&#10;ZIoq+hfhF4Yij8PpBfSr5q/6rf8AwrRZ+HpZtSfT209kdf8Alt/eqr451KDwS1p5U8b3tuv7q33f&#10;IzV30KP1f97V+E8qXNV92maXxR8Qt4D020sdB23mq3HyLb/x187/ABj8QrZ6NaaDbMz3Hn/aNRfd&#10;/wAtf7ldc819DYS+L/ELSQ67L+6s4f7v+3Xj/idGuWeVnZ3Zt29693B4WWIhOvL4TxMZiY0pxoRP&#10;QNNhttS0m3uZW3xfcZKwdU02KGWLyF+zIv8AHTfCdy9hF5c8UmxpflSuysLCLUlilZvJdvupt+9X&#10;ws4/vZH21D+FEpaPCz2+6Jo3lVd/nMv3az9+kR6lLBeL/aUq/P8AaPN8rbL/ALldLqqfY2l2xN8q&#10;79kOz5q5e28MNqupea0H+tVpd+/5NtaxjykS94zZn3tcLYq3k/xOjfPV3R939jRfadqP5/msiN/6&#10;DWnDpvksjMsbxP8AOyI3z1Dc6a2t38U6t9mtF+Tekv8A7JVGJlLDqEzRTtcyfPu2okWz+P5K09Yu&#10;bmzs7eK5Vbm73b/nb56G16OGWWNrZoU8rYtwnzov9ypbO5jhW0ufKa5lt1Z98y/xf33T722nylxC&#10;wvFeKLdAzuzb/Jm+/T/EOttDYW6q2yW6n2KiN/DTNEf/AImT/umv5fv7/nSt1NBiv7y3vJ1jeK1X&#10;/d+atKXNGrGMRVP4UzHtrVYZX3Vp2ca1F9+4lZl2fNV2GH5a/cML/AifkNfl9rLlLcNWk+792q6Q&#10;y7kq2kLfxV1mBLC61N51V/mqWFN1WBY37qlpiffpXdaAGPN81Ztx96rrutV7n5FqAOf1v/j1l2f3&#10;a4+FPmrqtbSV7eXbt2Vy8e1LffurCRZY+XyqIfnaooX86KrFsnzUgNOzT5a6DSv3bxN/tVgwp92u&#10;g02HetRP4JFx+M/TT4F3bTeHWVv4dteb/tx3623w7s4v+es9eg/AWFo/Dsu7/Z/9Arxr/goFeeT4&#10;X8PwL9x55d3/AHxX4fL/AJGr9T2KZ4p/wT2bzP2ktZb/AKl2f/0ot6/Sf+KvzM/4J1vv/aU1v/sX&#10;bj/0ota/TP8Airhzb/eWVU+IdRRRXkGQV41+2V/yan8Wv+xavf8A0U1ey14x+2V/yaj8XP8AsWb/&#10;AP8ARLUAfzveZR5lQ0V0EE3nUedUNFAE3nU7zv8AaqvRQMsedR51V6JKBFjzno3/AO1Vf5qKBlvz&#10;v9qmeZVepqBEvnf7VHnPUVCPQMn856POeoPMp1Aibzqd5z1Vjo8ygZP9oen/AGlv71V6b5lAFr7R&#10;/tUvnN/eqtR5lAFv7S396j7S396qnmUfw0AWPtH+1R9pb+9VeitQLf2lv71H2xqqSU3zKQF37Y1C&#10;Xjf3qpR0eZWYGh/aEv8Aep39sT/892/76rN8yjzKANVNbvP+fmRP+2tS/wDCT6mjfLqF2n+5O9Yv&#10;mUeZQPmkdAnjbXE+7q+oJ/uXT/8AxdWE+IviWH7viHVE/wBy+l/+Lrl/Mo8ygfNI7KH4teMbb/Ve&#10;LNbT/d1GX/4urcPxy+IMP+q8beIk/wC4ncf/ABdcFTPMoDmkemp+0b8TYfu+P/Eif9xa4/8Ai6sJ&#10;+0/8WYW+X4jeJv8AwZy//F15V5lP8ygOaR7HD+1p8Yofu/EnxJ/4MXqdP2zPjTD934l+Iv8Agd49&#10;eK+ZRQHNI96h/bk+OEP3fiRrf/A5Uf8A9kq9D+3z8dYf+aiak/8AvxRP/wCyV86eZT/Mp+6LmkfS&#10;sP8AwUR+PKf8z7cv/v2tv/8AEVb/AOHjXx127ZfF8Vz/ANdtOt3/APZK+X/MpnmUe6HNI+rbf/gp&#10;Z8crNdq+IbHZ/c/sy3/+IrTT/gqJ8c0/5i+mv/v6ZFXx/wCZR5lRyxHzSPs2H/gqn8a4fvXWiTf7&#10;+nJWhbf8FZfjEn3rbw7N/v2L/wDxdfEXmUeZRyxL9pI+8If+CunxWj/1ui+G3/7YS/8Ax2rsP/BX&#10;34jJ/rfC/h1/+A3Cf+z18BeZR5lHLEPaSP0Nh/4LCeNk/wBb4O0J/wDcnlSraf8ABYbxL/y18C6W&#10;/wDuXktfnP5lM8yjliHtJH6TQ/8ABYbWv+WvgCx/8Dn/APiKlT/gsNebv3vw+g/4DqL/APxFfmp5&#10;lFR7OIe0kfp3D/wWJi3fv/h23/ANR/8AsK0Lb/gsTpH/AC0+H13/AMA1FP8A4ivy08yjc1Hs4l+2&#10;kf0P/sk/tEWn7THwsk8X2OkzaNCmoS2H2eaXzG+RUbdn/gde3V8O/wDBHz/k027/AOxkvP8A0Vb1&#10;9xVBifz/AP7Wf/J0nxS/7GO//wDRr1xWg7vtkW3+9XcftX/8nQ/FX/sZL/8A9GvXFaImy6hav0fL&#10;vggc0viP1F/4Jv2bQxa3L/eiSvr34hWH27w3Kv8Adr5F/wCCdOpJ9n1W03fvWiWvsXxtN5Ph28b/&#10;AGa+bzDmhmR2fyn5r/tDp5Pj7b/egrxW/T978te5ftIQt/wnVo3961/9nrxW8Sv2bCy/cROGfxGD&#10;cpVWStC5/wBb81Z821GrSRzl2zT91XYaO/7pK5Kw3Mu3b8ldVo+37P8A7dXSJOwtP4a1nT5aybDa&#10;8SVvffh2126gY9zDvWvWvB9zv8OWnyrv8rZ/4/XltynyvXoXgOZf7DRP+eTMjV87nEfdie9ksv3n&#10;KV/GdnF/ZMUW3fub5Ur5H+MeiT6Vf3C7FdJfvOlfaHjCGJ7C3lgZd+2vlL462E9hayr8zpt83f8A&#10;3a+PzGnGVLnPsKf8p8uX8KyM6/cSr3g/wxZ6xq26edvskTfM/wDerHvLn7ZdeVE295WrstsXhXRI&#10;rNGV7h/nllSvkqfxcxwcsZSPSE8YRWdr9ms4/JRV2bE/u1xupa3/AG9qUS+UzpL8jJt+eufs/tM0&#10;8SwN8+/5Xeuy8I+G50uHbylmuP8AxzdXZ7SpV9w76UToLPw9BZ3D/Zt0MW1dqO2+vQPDdteeUkUE&#10;TIn8W1fvVlaJol55qQXNt/H/AK7+CvZdB0SXZbwKu91+9XfRw0Ts5uQi8N+CfJuPPutzu38Ndwmi&#10;RWdq+1f9urGlaVLbb9qq+6tC8hZLf/b/AIq9L3aMAj78jzz4i6b9s0bSra2XfKzS1xVm+n+A/Gmh&#10;QS+Z9n3Kl46fws3+Ur1vxPDBpVrb3Lfft4v/AB5q8sTwxaeKopbzUNXjsHWX96j/AH5d1eXTwdXE&#10;RlXhEjE4ylRlGhM9l8T/AB+8L6PYRLpC/wBsXfyovkr8+6vN5raK8lfWvG0Tfa7eXfZ2iN87L/8A&#10;E1FpqeHvA3mrpEH9sXcq/NcTL8i1y9+895O8s8rTSt/G9fQ5fldWv72J+E+bxuaUsP7tD4g8T6xe&#10;eKrx7m8Zfl+VYU+4tcPrGjs/yt8ldmkOyobywW5X7nz19pUpQVHkgfIQnOdXnmcP4YudmqfY9Qgb&#10;evzq8zfer0uG2WawilWdoZfuKiL8n9//ANnrKTRInWKWfb9oiT+GtWHRLN4ntm3QvcKrrsr8Vre5&#10;XlGR+xUf4USWHRGSJI7lmmuGZv8AXL8n3Kihs7mb7RFA0flL8jI9aH9mro6tdKsiStFs+9vp8Nhf&#10;O8UtnbWyOrb/ADnb56z5h8piW1nZpbp5DR+azbF/8fpltoOzzbmVdm35Pkb5K67VdBl02ztLme23&#10;28rM7Kn96q+qpFNZW8VtL+93b5fOrcyOXv0g1jTZdsDebFtdoXi2VmfY7mGz3SqqPKvlMj/xLW7e&#10;Wf2nYsXz28vyM8P8Nadnoi3jIs7futq/fag0jE5LStHnS4iZtqWW3Y23+H/YrpZntrPS0igb7y/K&#10;laEMMFtZxQRbnil/j/u1Xv7O53pFAqwxbfm3fw104WP7+Jhiv4EjnIU3t81aFrMu6qsNtLu3Vatr&#10;PY27+9/BX7dS/hRPx6fxyL2/5vlqx51V9mxaREZ/mrQzLdPh8pW/e/cqJHpyI27dVgW3f5aid/lp&#10;0lHktt+7QBE/ztWfqU2xttaexU+9WPf/ADy/NUFmTfvut3rj3b79bviS8+zaa6/xtXK7Nn/A64pS&#10;A1bZ/wB1V62esmzm/hrWtoaoDVs0+5XW+G0X7Qm7+Jq5Kz3bq67RE2fN/dq6sf3RcfjP05+FNqkP&#10;heBl/wCWm16+ev2+7NrjR9Ck/uO1e+/Bm5+2eBNNl/6ZJXgX7e2pRJpOj2275m3PX4PT/wCRlL1P&#10;YpHhP/BOdNn7Smtf9i9c/wDpRb1+mv8AFX5mf8E6Of2ktdb/AKgNz/6UW9fpn/FXLm3+8lVPiHUU&#10;UV5JkFeMftlf8mn/ABc/7Fm//wDRLV7PXi37Z3/Jpvxd/wCxZv8A/wBFNQB/Ox5yUblqvTK6CCxu&#10;WjzKiplQBb3p/eo3/wC1Vej5qALG/wD2qZv/ANqovmoqwLCPRv8A9qq/zUfNUAWt/wDtUb/9qqvm&#10;U75qsCx5lHmVX+aj5qALfmU/5f79UaPMoAvblo3LVHzKPMoAt+ZT9y1R8yjzKAL2/wD2qZvT+9VT&#10;zKPMoAvf8CplVPMo3NQBe/4FRv8A9qqO5qf5lAFuiqm5qNzUAW6ZVfzKZ81AFumeZVfc1G5qfMBb&#10;oqv5lM3v/epAW6Kqbmo3NQBbplV/OejznoAsUVX856f5z0AS0VF5z0ec9PmAloqv51P8ykBLTaZ5&#10;z0ec9AEtFRbmo856gCWmx0zzqPOqwJab5lM86jzqAH0yjzKPOoAPMp/mVD5lHnVAD/MopnmUbloA&#10;/bP/AII8/wDJp17/ANjNe/8Aoq3r7ir4d/4I8/8AJp17/wBjNe/+irevuKsiz8Av2rI/+Mo/iozf&#10;9DJf/wDo165LTZItyNXW/tYf8nQ/FL/sZL//ANGtXC6bN8yfOtfo2Wy5VA5pfEfoV/wT91tofiNF&#10;bbvkngav0I8bWzTeFb9V+/5Vfml+whceT8UtHl/56/JX6h6lD9psJom/iWvCzz93joyOz7MT84f2&#10;irBn8TWUv/Trs/8AH68Hv4djfNX0n+0y9smvRQRN+9t1bdXzlqW6Zt1frWXy5sNCRwVPiOZmT5t1&#10;ZV58jVuum6sXVUrqkYGlojq9h8r102mvsX71cjom2Gw2/wC1W3M8q28W3+KikSeh6U/nRfL89bSP&#10;8m3+KvPfCupSo3lM1drpr723St96uyMvdCXwli4T59ytXW/De8V11CD7nzb65pEV2+auo8EpFDqk&#10;qs3ySrvrysyjzYaUj1crly4mJ1uq6bvsHi+X/ZevnL4u6PPrGjXtneRNDKzfK6f+OV9R3O2az3L8&#10;/wDBXmnirRIpt/ytcxf8tUb+Kvl+T21A+2l7sj8530G2ttWSKWLZ9n+eXd/FW2+my6qqfuv9F/5Z&#10;fL97bXvXxF+GOkQyveaerOjfeSs/wx4PaG4itrn7Slovzqm3ei76+W+qcs+UuNHm96Jw/h7ww1xb&#10;xLFBs/vb1r1vwZ4b+xqn7j98qf8ALFfvLXYeG/h61zf/AGlrNba027PJT7m6vVfDvw9WG1RWiV0/&#10;uf3a9XDYQ292B57YeFZ7+6soraxaaKJfvw16lpXhKeG323LbEb+BK6uz8PLpVvtWLZEq/wAFPmdv&#10;s6ba75clKIe9Mx0hgs7VIl/hrBv7neyL/ef7n92umf5/l+WvHPiL8QoLOV9P0z/SZV+SW7T/ANAr&#10;yJUq+YT9hS+E1q16eCpc1QPGesS69efZl+SKJv8Avquf+wwWzf69Xf8A9Brl/wC3rmb5Vi+f+/R9&#10;vvrlvuqlfpOEw0cFQjQifmGMxMsVV9rI61LOCa1lZp1R1+6lYtz5SPsqottqG3zWlqlc/ad3zN96&#10;u3mOLlNq3SKb+L7tV5ki3bonrH2z/wDPxUT70/5a1mB0dn5EMyNLt/36sTXm/f8A6TAn92uR8mWb&#10;5mb5KHhgX73zvXzOLyOjiJc59PhM8r4ePJI7B4b6G6iuftP2zym3tD/s1p2byveefeeZbbl+VEWv&#10;NJtYufkW2naF1b+Fq2IfG199oiX5XfbXzcuHKkZe6e9T4hpz+I+iEe21jQU09pY/3UXmq22vPdY0&#10;1XluLbbHsb52m3VyiePpba3+7s3fI2yqj+NtPfZ59tvf++lc1TJ8X/KdNHNMN/MdHDYRJZy/Zp1+&#10;1ytsWFPv1pw2f72KKfdCm376Vw//AAkmkJdfaVgkhlRfl2fJWhbePIJonXzW37f4131zf2Xi4/ZO&#10;z+1MJ/MdE1v52yCxg2W8S/K9P1XyrOzluZ5f4a4/TfFXkvL+/b5v4NvyLVLW/E0+sReQzf6OrV62&#10;X5XX9vzziefjs0oewlGEjV/ti2+6tSw6xBC3+q3u1celyqNT/wC0lSv0+HwH5l70jqP7Vi+fzYvn&#10;oTVY93yrXL22pNNK67atwzLWoHQf2wkzf6pUp39sRI33a5/+LduqbfuoA6D+2F3fKtS/23sX5oq5&#10;9Haq+qw3Ny1v5EuxFb5qAN19VXdu21hareT3Mu6KKrDzffrE1K/e2V9rVnKRZy/jPUvJt9srLvqJ&#10;3V9Ni+b59tYWpTS63qyQN99W+arU0331X+Fq83m94s1rN/mrpbN/3VcVZzMjferpbO/V1210xkQd&#10;Hbfd+Wuq0eGXdEtcfY/wMjV6d4MWK81S0ib+JqqpL3OYuPxn6I/BO2aHwFpv+1Ej18kft/as3/CY&#10;aPZ7v9VZ72/77r7Y8EWC6b4VsI1/giSvhT9u/wDffEaL/plbLX4bhv3uOnI9uicv/wAE4f8Ak5DW&#10;/wDsXp//AEot6/Tg/dr8xv8Agm+uP2j9b/7F2f8A9KLev05bpXn5lLmxFwq/ELRRRXmGIV4x+2Uu&#10;/wDZO+Li/wDUs3//AKJavZ68Y/bK/wCTT/i5/wBizf8A/olqAP51vsbU77C1Rb3/AL1G9/7zV0EE&#10;v9mtR/ZrVF5zf3mo85v71AEv9mz0f2VP/cqLzpP7zU9LmVP4moAd/Zs/92j+yp/7lN+1Sf3mo+1S&#10;f3moJHf2VP8A3KP7Kn3fdqL7TL/z1an/AGqT+81ADv7Kn/uU/wDsm5/551F9sl/vtTvtk/8Az1ag&#10;B/8AZVz/AHKP7Kn/ALlH2+f++1H9oT/36AD+yrn+5R/Zs/8Azyo/tCf+/QmpTp/y1atdQGf2bc/8&#10;8mo/s+f/AJ5NU39pT/8APWk/tKf+9S90oi/s+f8A55NR/Z8//PJqm/tW53/ep/8Aas/9+nqBT+wT&#10;/wBxqf8A2fP/AM8mqb+1Z9u3fQmq3O3burICH7FP/do+xz/88mqX+0p/71L/AGrc7fmagCv9in/u&#10;tSfZZf7j1bTWJ/7y03+1p/8AZoAqfZ5P7tH2eT+7V3+1Z3b5tv8A3zR/akv+zQBR8mT+7S+TJ/da&#10;rv8Aasv9xf8Avmm/2lJ/s0AVNr/3aZtf+7V7+0pP7i07+0m/urQBn7X/ALtG1/7tXv7S+b7q0Pf/&#10;AOytAGftaja1aH2//ZWj7Yv/ADzWgDP8unVd+2Rf881pv2iP/nktAFKirv2yL/nmtH2iP/nktAFK&#10;iSr/ANqg/wCeVL50H9yoAz6Ku77X+7Td8H92rAqUVa32tH+i1AFWirX+i/3qf/ov96gClRVv9x/f&#10;pmyD+9VgV6ZVvZH/AH6f5MH/AD0oAqUyrfkx/wB6meTH/eqAIo6ZVjyV/vUeSv8AeoAr0+pfJX+8&#10;tHkr/eoA/a3/AII7/wDJpd7/ANjNe/8Aoq3r7lr4d/4I8rs/ZPvR/wBTNef+irevuKsiz+e/9ri4&#10;b/hqb4qJu/5ma/8A/Rr1wWlbnXczV3n7W8P/ABlR8V2/6ma//wDRr1welOu3a1fpOXx9yBzVPiPt&#10;39iXWIrH4geHWlb/AJarX6wXj/6BK3+w1fiV+z34kbR/E2hTq33Z1r9rYGW+0tGX7ksVeRxBH/aI&#10;TOmPwn56/tFQ7/Gnnt/y8Rb68P1WH+Gvpj9p/QWs760udvzrK0TV82al91/7++v1HLZRng6Rx1Pi&#10;OV+/vWuc1KbybiutuU8m1dq5d4Yrm1u2kb59vy11VDAfYSM7fLWrcvPMsUSt5Nc7okyzNt3V0EP/&#10;AB+RP/dWoj8IFpLNbBkkivJ3l++1dho+q+dYRJ9x/wCKuST52+7s3Vq2b7F3bvnranIDo/t8/wA+&#10;2Wut+FdzLeeJds7b/wBw23fXn6ah/eroPAetrpvi3T23febY1c2Ye9hpHdgfdxMT6Ws7ZZotq/I7&#10;L8yVwniHQWe6uNsW92+T5672zfzpdy/IlTarpsD7JZZ/JRvk/wB6vicLX90/RK0TwTWvA0v2WXd+&#10;5dv9U+35P++6seAdBsdKs9QtrGBrm7uP9bNdrvdf9yvZX8DL9oRmZXib7sO2tjSvBMFt/wAsvvfx&#10;otbe7L3zm9pyRON8N+D/ACbXyJWZ4mbfXa2ejwWcP3fkrdttKgtYv9j/AG6z7y5WH+H/AHaj28YR&#10;IjTlVkV7m2lm3rBHv+WuX1u5/sqzae8bybeL7z1Y1b4naZ4D0u91XXJ1SLd+4t/45f8Acr5P+JH7&#10;QOp+P791l/0bTN37q0h/h/36xp4arjZe98IYnG08F8PxHc+Nvii2pb7HSpWh0/7jTfxy159M8T/N&#10;sXf9yuP/ALb3t8zf/ZU19b+X71fZ4ShQwsfdPhsXXr4uXNKR2EPlQ/M22mf2gqP/AHK49vE+xdtU&#10;pvEm9vvV2SqROI7ibXpdvytVKbVfO+9XEv4h+X71VH8Q/wC1USqxJO7TUl+7uqvNeReb8tcJN4k2&#10;fxVX/wCEu/2lrP60B6cl4vlferPub9fNrzz/AITNt3+tWon8WtM33lqfrMS+WR6Ejrtdt2xKr/2k&#10;sLOzMtcL/wAJbs+83yVmTeJ/tN1Mys2z+Go+sxI5T0h9SV2+9UX9qr92vP01tt33qsQ62v8AE1XH&#10;Eh7M71LxW/iq7Zv8rtu2Itee22sN95/uLVj+257xdqtsiWtvbQD2cjuJtbXa/lNUP9pf3mrkoblq&#10;u/adi1Ua0vskS/lkdH9v30933rWJDN8taEL1vGQGrYP86bq1nTZEjL/FWIn360/t6+UkSt/y1raM&#10;gLHnfcqXf8vy/PVRPnl+WrcP3vu1oBYR/l3NQ82+jYyUySjUCvc3Pkru3VyWt6l51W/EGpKn7qL5&#10;3rn4bGe/+advJirllIDH+2S2d/LLFBI/mrs3otWPJlSVPNVk3fP89bSaxFol59mis97sv3nrn/E9&#10;/qF5f/bvlREXZsrjkWa1sjbq2LZPmrl9H16C5VFnXyZa6u2+dkZfn/3K2pAatnDKrI0TV6R4A1KX&#10;+1rRWX960q7a4TSvnavePgD4Dl8T+Jbefym8q3as8VVjSw7lIcfjP0V8K7v+Ea03d9/yFr88f21N&#10;S+0/FTVYlb/VIn/oFfoxaotnpcS/88oq/KP9pDxC2t/EjxLc7vk+0yov+7vr8Zyv3q9WZ7VM7f8A&#10;4Ju8/tF623/UvT/+lFvX6cN0r8xv+CbLq/7QerY6/wDCOT/+lFvX6ct0rzcw/jhV+IWiiivOMQrx&#10;j9sz/k074uf9izf/APolq9nrxj9sz/k074uf9izf/wDolqAP50KKKK6CAooorXUAooorIAooooAK&#10;KKKACn0yigB9FMorXUB9FMoo1AKfTI6fWQBRRRWoDKfTKfWQBRTKKACn0yigB9MoooAKKKKACiii&#10;gAooooAKKKKACiiigAooooAKKKKACiiigBvy06m0UAOoptFADqbRRQAUUUVABRRRQAUUUVYBRRRQ&#10;B+2X/BHf/k0u9/7Ga9/9FW9fc1fDP/BHf/k0u9/7Ga9/9FW9fc1c8iz+e79rh/8AjKb4r/8AYzX/&#10;AP6NevNbN/mr0X9rl/8AjKn4r/8AYzX/AP6NevNLP55a/RMDL93A5z3n4IfvtS0//Znr9v8AwLdf&#10;afBujy/3rOL/ANAr8OPgndfY7yJm/hlWv2n+BOvJ4g+GWj3K/wAMW2ubiOn+5hM6Y/wzxj9qLRFS&#10;1uJW/hnWWvinW9ryysv8Vfev7T1g15o2pxJ99rbetfBWpP8AN9371fYcP1efBwictQ4/WGZFSL+9&#10;96sV/K+7J9zbWxqqeZI+6uaublrNvNVWd4vupXvykYFHR9sLfL/erY877Tq3yv8AJF8jVzVhcy3M&#10;sreVs3V0GjvBbWvlM3zN953rGMhyidRbTectXYfvbaxIb+KGL+/Vh9egjbd5WyuyJmb0dSw7raWK&#10;f7jq29azLbWLPb5u5vmp/wDbdtN/e2VU488OQqEuSfOfXfhLVYr+zinaVf3sSvXcabDBf2/kNteL&#10;+JHr5p+CfxI0z7fFoepy/umb9w7tX0Bcwy6bqSLFLvilX5Xr8qxNOeCryj9k/VcJVhjaEf5js7ew&#10;ghs0X76L93f/AA1M80Vtb1zkPiRfsvkSr+9Vtif7VVL7W2eVFil+dfvVm8XHl0H9StL3zYeZry9S&#10;KLb81eZfGn4jaf8ACjSbi51CeN71v+PW3RvnZv8A4muc+PH7UGg/BPRvsOlSwar4wlX5YfvpB/v7&#10;a/P3xV8Qtc8ca5carrV5JeXErb23t93/AHK7MNQliJc0zw8bmUcPL2UDuvHPxL1z4kas99q9yz/8&#10;8oUX5IlrCSZ0/wBiuUTUpdv8VP8A7Qk/utX1UJU4R5YnxtWdStPnkdR9sb+9UL3ir/FXO/aZXpj+&#10;bt+ar9sTqbs2pL/eqk9/Fu+9WU6M/wDFULo1RKpKQi9NqX91qqTakyVXdGqJN392seaQcoTaqz/w&#10;1Ue83N/FvqV03/eqKaw3/drmlKQylsuXb901WEsJ0XdLc7P9ipbC2a2V/momhaZttHvhqVHml/vV&#10;es/3Nh5rfxfdqvNbbG21pPZ/8Su3/wB6iMZhqUv7Q/u0Q38rtT0s9/3qtJZ7PlraPOGo17mX5Nzf&#10;8Aq1Z6lKny7tiU2awbzasQ2ddkeYyNBNSl/harH9pS1UhhqXY38VdMeYnlLaaxLu+9V1NYn/AIay&#10;oU+atOGGumPMQaVtqU7p8zUTXM+7zVZvl+7Tba2+WrDw/L+6rpiBq2GoSvb7lZk/vVdTUrmFfl3V&#10;j2e+GJ121sJ/qkb+9XSQNfUrzd/r22Ux5p5m+eVql8lXoSFt1UBSTTYHl82VvnovLP8AiV2rVexW&#10;ZafHpuyL5qnlA5+8h3rE2351/joezWZdrLXRvYK8XyrVdLNvu7axlTNonGTaD+93KvyVt+D9B1DV&#10;dUiitvN8pW+Z/wC6tdRbeHpdVuEitovOuJfkWvePhz4Ag8K6alnOqvcS/wCteub4C+UwbD4S6fee&#10;U1neSQ7k+evsP9mzwfBokKQQRf6pfmf+9Xk+j+GF+2J5UXyV9UfCvw3/AGJo/mSrsmlr5HiTHcuG&#10;9lEunE6LxdqS6P4Z1K+b/llAzV+PvxRv/tOrarPu+9K1fo7+2B8SF8GfDuWzin2Xd/8AKv8Au1+X&#10;/i28+0/e++3ztXxuVx5KMpnq0onv/wDwTP8A+TitW/7Fuf8A9KLev1F/ir8uv+CaX/Jx2q/7Xhu6&#10;/wDSi1r9Rf4q8bG/xSa3xDqKKK4TAK8a/bGTzP2Ufi0v97w1fj/yC1ey141+2RI0P7KvxYZPvL4b&#10;vT/5CaiIH87j6bt/vVRmRUbataF5rE9yu1qzfm3b67JGRp6Vo6377ZZ1tv8AbdqtXnh6C2V9tyru&#10;qr8n+1Wely237tPS/ZG3bKuJAf2bs+9VSbajbVrQudYnuIvKasr5t1RIs1dK0r7fKkTSrDu/jdvu&#10;0+/0SKzZIkufOf8Ai2fcqpDefL92pY7zYyNt+7VxAb9g/wBqqkyLC22tO81ue5Xa3/oNZL7926ok&#10;Bp6bo/8AaUu3zVh/36lvNBW2k2rPHNVJL/Yu3+7Uqah8yNtariA3+zaqOipLtrTvNblvItrL/wCO&#10;1k/Nu31EgNbStB/tJtvmqny76lufDf2Zpf8ASY38r/a+9VJLxdvzLTk1BUbdt+7V+6A3+zaqN8jb&#10;a1bzW3ubfa0S/wDAFrF+Z23VEjOJsWGgteRPL5qpt/v1pW3gOW8l2reQJ8u/e7Vjw367fm3VMmpR&#10;o25d3ytVx5RjL/QW0+6eBpd7q38FZ7psbbWxf699s/763/ImysXzH+9U6lRNrRPCV5re/wCzMvy/&#10;322VUudHltpfLl27l/2qmhv12/eZN1OS8gRkbd/47Ve6Mz/sLVX2/wANbd/qttNEixQKj/7FYiP8&#10;1RygbGleFbnUovN82CFN2z982yqt5o9zZ3DwSrslX7yVds9YaFdsUuyj7fE915s7ed/e3/xVfukG&#10;Z9haq/8AsVvX9/aPEnkRbH/3qwUf5t1TqWW/7HuXtfP2/ut336Z9hkrWs9Ya2X91PsoS8tnaVp/n&#10;dv7lVygY72ctQ7GdttbF5cWflfuFZP729qyoX2S7qnUCZNKuXXckTP8A7q0x7OVG2suytiHVZYYt&#10;sU7In9yhLyCbzWuWZ5Wb76UuUgx3hZF3bah2b/lrWvJoNj+U1ZltIqXCNRylRLH9j3yW/mtBJ5X3&#10;9+2q/wBnk/u12CeM5/7D/szbA9vt2b3X56yk8h/vNsf/AGFo5R+8YXksn8LUn3/u1sX6QJF+6l3/&#10;ACfN8tZVs/l3G5qOUrmGeS391qPJb/arrrDXltrD7M1tHNuqjDDBMvzXMabv4Ho5STndjJR96tvU&#10;oYEt/lnWb/drJtn2XHzVHKUReXRtaut03VbNInivLbzkZfl2ff3VU/s1Xb91PBsb++33avlI5jna&#10;Nm6tXUrDyYvvx/8AAGrNs3/e7WqOUOYZRXRWcOmPb/6TuSX++lW3sNDf/l5nT/tlV8ocxx9FdBf2&#10;dimz7NO0397euysK4Xa1RyhzBRV22SKaL7taaabp7+Vuudm5fm/dfdq+UvmOforVubGBGdYpfOT+&#10;/trM+43zVHKB+2H/AAR3/wCTS73/ALGa9/8ARVvX3NXw9/wR/wBv/DJ13t6f8JJef+irevuGuaRZ&#10;/PT+11/ydZ8V/wDsZr//ANGvXnWlOv2j5q9I/a5Vf+Gqfiv/ANjNf/8Ao168thf5vlr9AwEuWEDj&#10;lE9X8Aal9mvHVf4vu1+tH7DPjNde8B3ems++W1l3f8Br8bfCt+0OqRbm+9X6MfsE+M/7E8XxWzN/&#10;o9/F5Tf738FdeaR+s4KXL9k6cP8ACfZXxo0JtQ0hJ0X7qsslfnL4z0qXR9Uu7WVdj27slfqvqdnH&#10;qVlcW0q71Za+MPjZ8LrO8vNV/d7NQf7r1nwvjuWP1eQSjznxprEyu22Lbvrh9Yufse9pVZ69A1jT&#10;Z7C8ltrmJklib5q4LxnNLbbIoot6S/x/3a+9qS933THl5TmZtYaa68qx3I7f7Na0NneJbpK0/wA+&#10;35t9WvD3hhdNXz5fnlat57DzmiX/AGqKcZBIsaVo/k2aeazO7LR9j+bbtroPJ+Wofsbbq7IxOUzU&#10;h2Ltpm1q2Hs2WmeSyN92rAwrmzbbuVmR1b5Xr13wH+0zeaDaxaZ4ltmv7eJdkV3D99f9+vP3tt/8&#10;NUrzSlf+GvKxeGpYiPvnp4TE1cPL3D2DW/2rtFhbdZ2d9M6/dTaif+z14l48/aK8Z+MGlisZW0ey&#10;b+C3b52/33qpc6Crt8y1UfRNn3Vr5uOV0KUuaMT2KmZV6seWUjz+awuby4eedmmuJfvTPT00pkru&#10;H0T/AGarvo+z+Gu/2R4nKcolhQ9m1dN/ZtH2H/Zq/ZkcpzP2d6e9s1bv9n/3Upr2bf3a2jTJMH7P&#10;/s017Nf7tdB9gd/4aY+mt/dq/ZAc49t/dSonhbbXS/Yf9mq81nUezI1Oa+zN/do+x1t/Y2pn2Fqj&#10;2YamIlrsp6W3+zWr9jbdVuGw/wBmj2YanPzWf8VaFnbf8SlNyfxVsPZ/u0+XfT3Rnt3iVdlbRphq&#10;c49t827bTPszO26ugew2r/6FRDYUeyDUrvYb4kapobDZW1Z6f/o9NSwZJa6fZiMlLP5qf9g+attL&#10;CrH2P5t+2toxMzHhsNn3a0Law31dSz3tuqwlsyNW0YmUiJLCnQ22xttadtZs60/7H81dMQKn2P5t&#10;1aENtvt6t21tV3Z+621tEDPhs9lSvpv8VadtD/eWrvkr/crQgx7W2b+7VtLP/ZrQhs23VdSHZ/DR&#10;qBj/AGD5k+Wrej+G59Y1mKxilW2eVvvvWwmm7/mq3bWEsMsVzErebE2+sJlxPVfB/gGz8JWrrEvn&#10;Sy/emda3f7NbzPkX+Kuu8B6S3ifSbWeNd7svzf71eleHvgzPeXG6dfJt92//AHq+OxmaUMPKXtPi&#10;OyMeYPg/4Ji1K3+03MX7pW/j/ir2q4eKytd3ypFGv/fK1FpOmwaPYRW0EawxKteD/tP/ABys/B/h&#10;+40axnV9TuF2Nsb7lfmVarVzPF/3TspxPkr9rD4qSfEj4kXcEEv/ABLLNvKi2fxKv8dfMXiTUt8+&#10;7d8i/JXV+PNSWwsLieWVftFx91P7teYzTM9rEzV7co+xpckTsjyn1v8A8EyZlm/aO1P/ALFm6/8A&#10;Si0r9Tm6V+VX/BL04/aI1Nf+pbuv/Si1r9VT0r5TE/xDCt8QtFFFc5zhXjf7Y3/Jq/xY/wCxbvf/&#10;AEU1eyV41+2Q2z9lH4tt/wBSzf8A/olqAP52b+bZ8q0aVCr3Cea2xP79Unfzpa63w3ZwQ+U1z5f2&#10;dv8AWs/30/4BXfEyLGqzaQlnFBY2zPL/ABTPWPsXb92pbyaJ7qWWJVSJm+VKiqyBny/3Kyrl/OuK&#10;u383kxVn2yeZcVJZveH4bP7R/p3+qVf++qLxInupWgX91u+StX7NpkOh3EvmrNdNtRfv/LWPVkDd&#10;qf3ahudiRbttSv8ANWffvv8AlrOQEVt88tdhDDpX9kfN5aXSr/t/NXOeHbP7TeIrfcZq6PXobOGK&#10;HyFWF23bof41/wDH6uIpGLtT+7R+6/u1LCkXmosrMkO75nroNes9Fs7DdYy/aXb+N2+egOY4nUnV&#10;NirU1ii/eZd6VRvH33D113hjSra5s7iWXc7rt2wp/FuqI/EaFGbyHb91B5P+xu31BtT+7V3VbaK2&#10;1KWODb5St/BVerIIfJXb91ax3f8Aev8A71bMz7InrEh+eVP96stSzsvDGi6Zf2cst5OsMv3It77K&#10;zZrNYZXi+V9r/frSsIbNNNee8gb72yLY3zs1ZsdaxMdSF7Zf7tV7yFUi+7V6qOpP8tRIsr2ab5fm&#10;Wugv9K0qHTbeW2uWmum/1sLrs21i6PC1zdJEv32ZUrqte0GDTbPz4J/O2z+V96iIpHO/Y1/u0PbL&#10;/dqxRVjMe5RVl21paJo8WpSxRM2zdVC8/wBe9bXh6z+3o/71oXii3rs++1Y/aLM/7DF/dp/2GL+7&#10;WrrGmto955DNv3Ksq/8AAqpeZW3KZxKM1gvlP96s+FFeVF/vVtzfOr1iWz7LhKyNDbTRFm0+W5Vv&#10;9Uyqyf71V/sEW2t2z0eW5tbdftWz7U7eVDt+8y/36yn3bnVv4a15TPmKn2GP/aqrc2622zbWlVTU&#10;vuJUSCI2ztvtP3d2+rr+Hrn/AJ5Sf981n6a/361n89F3fvE/23oiaGe9h/tUz+zau7mp9HKBiPu3&#10;bd1aFtpdzc7/ACtz7V3tsrPvPkuK3tHv7mHY9szb2XZsSiIGZ9gl+6zUz7C1a0ySpL+9Vkdv79Mq&#10;+Uz5jKmSWFd26mQvPN8u6tC5TzLesyzfZcVlqaFh4Z3WovscqVq1e0qGzuZJVvJ/JRV+WqjEDB2z&#10;0f6VXUPo9jtdl1ON9rfc203+x7P+HU4Nm3+OjlM+Y5n99VeZJX+Zq66Tw8u51/tC2/4G1QzaCv2e&#10;VlvLZ9v8G/52olEOY5eGZoW+WrG+T+7VWZPJuK2NN8q5aLzW2I33nrGJoVPMkqpMjfeauo/se2+8&#10;t4v/AHzVK/tlT5VbejL9/bW3KZ8x+yn/AAR2bd+yZdn/AKma8/8ARVvX3MelfDn/AAR5j2fsn3q/&#10;9TNef+irevuNulcUviOk/ns/a7b/AIym+K//AGM1/wD+jXryiF/mr1X9rz/k6j4r/wDYzX//AKNe&#10;vKIfvV9xh/4cDnN3TZmS4Rl/hr61/Zv8Z/2PqNpKsux9y7f96vkfTXVG+avS/h14gbTbpFVvnX7t&#10;e7TjGdLkFTlyyP3W+Hvi628b+FLDVYX3C4j/AHi/7S/erjvjB4Al1Jv7Ss4vO/56olfK/wCyf+0C&#10;3hnVl0y+ffpt438Tf6pq++rO6ivrdJYmV4pPmVv71fB1Pb5VifaQO+UftH59fFr4ONrEUt9ZxbNQ&#10;i+98v3q+atb8MT23nW19bNDu/wCey7P++K/V/wCIvw7/ALas3l0+NfN/iT+9XzV44+FCeJGSz1Wx&#10;kS4g/wBU+37v/A6/Q8tzmliqfvnNKJ8UQ6UybF+atWw0ffcbtv3a94179m/VbO3eWxZZv7qv9+uH&#10;fwlc6DK9tcr+9VtjJX1dCvSq/DI5pROP/s35t9S/2bXd6b4VnuV/1DP/AMBplz4e+zS7drV1c8TH&#10;lOFewZPmaoXs/wCLbXpFn4VnvF/dRM//AAGql/4els22tE3/AHzWPtYSLicLDZ/7ND6b/s13Fh4b&#10;lvJdqx/e/uV0F58NL6zsvPlgZEb7tctStCPxHTE8cm0r+Kq6aO392vQ/+EVuZrryliZ67jRfgbrO&#10;qWP2uO0k8pV+Z9tctStRh1Nonz++ifNVd9Er2O8+HWoJdeUtsz/P/Ctd14Z/Zt1nxBYPOtpIiKv8&#10;a1xyxWHh8Uyz5VfR9jPtWmQ6I038Ne2+J/gzr2lXk0TaVc/e/girrfhr+zPr3ia4RpdMntrdv45l&#10;2U5YzDwjzymHKfND6J5f8NV00Rpm+7X2R4z/AGPfEOnz/wDEvtvtibf+WVYPh79kbxjc36fadKaG&#10;Ld8ztWEczwfLzc5Hsj5fTw8yL8y0/wDsH/Z/WvvXWP2Md+iRfYWV73+JHrl9H/Yq8Q/b4pblbaGH&#10;d8z+ar1n/beX8vxEezPi9/CsqLu8pkrC1LR2hb7tfqVqv7IujXnh37NBKsN7t/1z/cr5K+Nn7N+q&#10;+Adcitty3lvKu9ZoV+Slhs5weKl7KJEqZ8q/YaZ/ZrV7honwW1PVZfK8pUlb+DdXUXH7Nl9YW+65&#10;Wf8A4AterKrQh9sOWR8z2em/N92tNNKZP4d9e+6b8B4Lm4SJbO5d/wDgdehW37Jdz/Zf2lbGdF2/&#10;xvWP1yhH7ZUaNQ+QJtNZP4aIdKb52Va+nU/ZjvLy88qCC7/3Ntd1Z/sV339lvctHMk39ys5ZjhYf&#10;bH9XkfEv9mv/AHalh0dXb7tfVdz+yXq6Xm3+ytUf/bSKu18N/sRXOo/NP59n/wBdqmWa4OH2w+ry&#10;PjWHSvJWmJpu+X7tfYWvfsP68txtsZWdP+AVreGf2FdSeVW1O5WFP+A0pZ1g4/bI9ifGj6VsXcq0&#10;W2m7/wCHfX3rr37Df2hdun30Pyr/ABU3w3+wn9juoZdQ1OPYv3kSp/1gwHLzc5Hsz4afRZYYt235&#10;Ko/Y1kl27Wr9FfF37Fen6pboum6gtn/11WsLwx+wbZ2d4k+paytyit/yyiqP9ZMv5eYPYnxbZ6DL&#10;5X3WqGawZJfu1+lrfsq+E/7JSx2yI3/PVKwof2LfB8N15stzdzf7PyrXNHivCB7E+BbDw3PdfdjZ&#10;/wDdqV9Blhl2eU1fppoPwB8HaDavBBpqsG/v/NS/8M8+BWuPPbRY3l/3qxlxfho/ZkHsT86tN8Aa&#10;heRefFbSuir/AALVSbQZ7a48qWJt9fqLYfD3w9ptr9mg0u2SH+55dM/4Vv4XWfzV0Ow83+95C1x/&#10;64r7MB+wPzw8K/CPXPE1vutrGd0/2FetC/8Agj4qtpfLi0O7f/ciev0ahsra2VVigjRV/urUuIv4&#10;UWuCXGWI5vdgL6sfEXgD9mHxFqzK2qWLWcTf89flr1Oz/ZJstyNPqWxV/ghWvoppoo1+ZlSszUvF&#10;WlaPbvPc3sEUS/7debV4gzHEP3JF+xMXwH8MdI8B2P2axjb+8zS11bzRQruZtiqv3v4K8E8bfthe&#10;E/DEssFmrX9wn8afKlfPXxC/ao8R+PFlttM3W1q3ybLeuCOCxOKlz1TpjTPaP2jP2sLHwHby6R4c&#10;njvNYb5GZfuRV8P694zk1X7Xq+tTs7t8/wA7feasXxtrFn4bl+06vc+dcS/8st3z14P4w8c3niG6&#10;+Zmht1b91Ele/hqEcP7tM7PdjEu+IdbfW7+W8lf7zfcpm/fZo/8AtVyv2xnX71dBpr77BF/2qjG+&#10;7HlIoR97mPsb/gmH/wAnF6r/ANi3df8ApRaV+p9flj/wTDTZ+0Xq3/Yt3X/pRa1+p1fI4j4yMR8Y&#10;+iiiuc5grxf9s0bv2Tvi4v8A1LN//wCiWr2ivG/2xv8Ak1f4sf8AYt3v/opqIgfzm/Y5d33am3Sw&#10;1pfLWbfzfPtrsIGJcy7ttS7rn+JWrT8JWsE2qRNdMv2dfnbe33tv8FaesXP91dm7+Dcj/wDoNXGJ&#10;jI5R4ZZvvUJDKn3K1aKOUsyvtM6/eqZLyX/fqG/m3y7a2/CsMELvPc7WSKLfsf8Aib+Cp1GZLzT/&#10;AN2q/kyu+5q7O/ubObQ9y7XuJZdq71RHXbWPVSiZ8xjok8P3af8AbJUatL+Gse8m33Hy1HwmhYS/&#10;lf7q015p3+WtLR02NEvy7mf+Na09emgfUriK1iiS3ibYrov3qvlFzHKeS237vz1MlzPDWltWjy6n&#10;UZn/ANpN93bT/t8rr92qUz/6Q9dLoNtBNdRWs6/JcfJv/ut/fpfELlOfmmlk+WokVk/hrpdS+zIy&#10;RWy/JF8jTP8AxVUVF21fKMz0vJf7tTf2l8v3asOi7fu1j/xf8CqdQLX9pN/CtRTO01dK+lRJodlO&#10;q75ZZWRv+A7Ki1iwisLzyFX7qru/3tnz1XKLmMK2ma2bctXZtenvNqTtJMi/32qXyV/uVXuYVSJ6&#10;Yxv9pL/do/tJtvyrVG2TfcIrV0d9pUVmtoy/P9og81v++3pfGBzkjs7OzVbsNVnsPutsf7lXvssX&#10;9xKZ9kj/ALtHLIBk2q/aW82dmd6Z/aS/3aiv4VSPctV7NFdnpgSvf7/urVVfkbdXW3OiafYXSW08&#10;sjy7V3ui/Iu6qV/o62F/cW0u13ibbvSlymfMQ2fiee2jWJXZEX7vyr8tV/t8W771TfYYv7tZ9/bL&#10;D92mWWPt0dV7m585du2rGg6auq3kUDfJ5sqxbq27zwrFb29xKrMjwNs2zLs3f7tL4xnLWz/Zpd9b&#10;H9q74tssrf7jtVf7BE60fYVqdQH/AGuP+9R9rj/vVmXEPkybavaXpX9pMkStsdt336XMBRvH86Wr&#10;2l6l9gZPu71/v0fYVpn2FaeoGneaq1+6NK0fy/3Fqv5y/wB+qn2D5apOmxttVzAar3MX96sp3+Z6&#10;u2ulS3iP5X8K72pn2Gp1AlhvF21N9qiqp/ZtNezZaNQLvnRUeclY/wA27bV2Gwnm+7/Cu9qNRcpe&#10;3LTPOSqP2CX+9TfsEv8Aeo1GPv8Aa6ptplhNsb71D2ctV3TbWRR0qa3P97cv/fFNudSnvFRZW+Ra&#10;xIYZ5l+VqsSWF9Cu6WJkT+/trTmJP2s/4JB/8mp3f/YyXn/oq3r7ebpXw5/wR5Vk/ZPvQ3X/AISa&#10;9/8ARVvX3GelcsviNT+e39rz/k6f4r/9jNf/APo168qRK9S/a8b/AIyp+K//AGM1/wD+jXryfzq+&#10;yw8vcgZF5JtlaWm6q1ndJKtc/v8Amq3Zv/pCL/er1KdQz5T6V+GnjT7BNFKrfJ/ElfeHwN/anTR7&#10;OK01V2ubL7qv/dr8stKvLmwl/dfPFXpfhX4hT6bsaKX/AH0rtxFKliYckzpp1PsyP2y8N+P9F8WW&#10;aS2N9HNu/h3fPW7NbwTLtlWN93+zX5S+APjkts0TSztZyr/cavvj9mz4kQePPB6Stqf2m9X5JYnf&#10;5/8Afr4jG5XPCR9rA2lE9XvPCum6lb+VLbR7P92vO9V/Zl8G6teNcyW0ySu+5tsles+ZSq3y15VP&#10;FYij8EzHlR55pXwI8K6PbvFFZ7938T1k3n7M/hC/l8x4pR/utXrG4UeYlbRzLGR972sg5UcLoPwT&#10;8LeH02wWO/8A2naqOsfs++DNeneW807czf3ZWr0jzlpn2qPG7eu3/erP69iubm55AcDoPwD8GeG2&#10;DWmlqGX++26uruPBujXkPlz6fbyRf3WjrRXUbd22rNEf+BVN9oXbuqJYivL4pMDnYfhr4Yt33R6D&#10;pyP/AHvsyVtQ6XbW0XlRwRon91Vp39oW6fekVP8AeanpfQP9yVW/4FWcpVpfEwIV0WxT7ttGP+A1&#10;Y+zIvao2vo0+8yp/vNT1uVf7rq9K8+oEbWMTfwr/AN81IkKJ92oLrVLazjeSeVIkX+JmrNsfHGi6&#10;nJsttQgmZf7rUctWRRt+XR5dUptbsYYfMe5jVP8Aerlrz4zeFbOXy5NTj30o0a0vhiM7by6PJrmb&#10;D4kaDqVv5sGoQlf96sLxJ8dfC3httst9HK/+w1aRw1eXu8hHKegeT/tNWL4i8GaV4qWJNStFuVi+&#10;7vrjof2g/Cdxa+al8n+6zVyniT9rjwn4eVtr/bG/2Ja6aeAxUfehAuMT1PSfhv4d0dt1tpFpE/8A&#10;eSKtibSbGZdsttHL/vLXzbYftwaHf3nlfZFtk/vtLurM8bftrwaXbo2mxwu3+3XZ/ZuYVJc0gPqC&#10;HQ9Ptm/dWcKf7sS1dSNE/gWvz9uf28vEs10/kNBDF/d8qtqH9trV3s4ladUl/ifyq3/sXGT+0HKf&#10;dPlp/cWnfIlfmlrH7Z/ie41KVINVneHds+7srNuf2nvF15b/APIcu0/2fPatI5BXl8Ug5T9OmmgX&#10;+OP/AL6o+0QN92Vf++q/I3W/2gfFFzcea+q3z/N/z9PW14M/aK8VaTv8rUJPm/57Su9P+w5/zlH6&#10;oTa5p9r/AKy7hh/3mql/wmeg+Zt/tW03t/01r8svGHxm1rVd8st829v9quPtvipqD3CN9ukh2/8A&#10;TWtv7Bf85PKfr5eeNtB01Xa51S2hX73zy1zX/C+PAr3HkL4gtHl/2Hr8yNQ+K95f2+1tVZ/l/jau&#10;P/4S2JLzzWvv/Hq2/sKjH45kH6xXPx78E20TM2rrsX+7XH6l+2T8N7Ofyvtk8z/7EFfm/wD8LLsU&#10;t/Ka+31xWseM7P7Zuiuf3Vbf2LhOX7QH6y237WPgC6t1kXUGR/7jrXL6t+3B4Q0uV1+w3c23+Ja/&#10;L/8A4WVBbXEXkTs+1fm31YvPijbTRfd30f2ThIx+0X7p+mem/tyeEdQk2/ZrmH/fqnrf7bukWO77&#10;Jpv2n5f4mr8vk8fwfaN37z/gFbSfFaLykVYGf/frop5XguX4QP0Vs/26LW4t/wB/pHky/wAOx6xN&#10;e/bmvoYn+w6bGj/7dfBH/C42tvmWzX/vqmP8bLmb/lxgf/fd6xlgcLH3YxHHlPtCz/be8XTz7nij&#10;2f3Eiqp4q/bC8WX1v5EEjWbt/HCuyvjj/hdmoQr8un2n/j9V5vjZqs3zLbWkL/3/ACt9Knh6NP7B&#10;R9C3nxd8da3J+91W7f8A7avUU3iHxHf2D/2hqU6RL955pa+b7n4teJbht39p+T/1xVUrl9V8Varq&#10;rf6ZfT3P/XaXfXVFMvmPeNY8T+F9N3T3N82q3C/8sofn3V5/4h+NmqvE9tpSx6baN/cX5/8AvuvN&#10;P7S2VUebzm3bqmU4w+IPeLd/qUt/K89zPJcyt/HM2965q8dt1aUlV3h31yyxP2SPZlKGauq0p/8A&#10;QN392uVezZPu1t6JN/oEtedXnzxOyhE+3/8AgmB/ycNq3/Yt3X/pRaV+qH8NflN/wS7ZpP2i9Tb+&#10;D/hGbr/0otK/Vn+Gvnq3xHLX+MWiiisTnCvOf2hPA+p/Ez4H+OvCukNAuqa1o91YW32ltsXmSIVX&#10;c393mvRqKAPxbb/gkR8dCuPtnhP/AMGUv/xqs1v+CO/x4kbc154P/wDBnL/8j1+2vFHFVzyJ5Ufi&#10;yn/BIP45Im37Z4T/APBnL/8AGqf/AMOh/jl/z9+E/wDwZS//ABqv2iwKMVp7SQuWJ+Lv/Dof45f8&#10;/fhP/wAGUv8A8aob/gkP8dNv/H54T/8ABlL/APGq/aSil7WQ+VH4k/8ADnf47s277Z4P/wDBnL/8&#10;j1fj/wCCQnxyVNv2zwn/AODOX/41X7TcUcVHPIOVH4uf8Oh/jl/z9+E//BlL/wDGqf8A8Oivjl/z&#10;9+E//BlL/wDGq/Z/AoxWntJC5Yn4uyf8Eh/jky/LeeE//BnL/wDGqzv+HO/x33bvtnhD/wAGcv8A&#10;8j1+2mBRtFR7SQ+VH4uL/wAEh/jlt/4/PCf/AIM5f/jVH/Dof45f8/fhP/wZS/8Axqv2koqvayDl&#10;R+Lf/Don45f8/nhP/wAGUv8A8aom/wCCQ/x0dflvPCf/AIMpf/jVftJRR7WQcqPxJ/4c7/Hfd815&#10;4P8A/BnL/wDI9aSf8Eifjkv/AC9+E/8AwZy//Gq/aLJoyaftJD5T8YP+HRPxy/5/PCf/AIMpf/jV&#10;H/Don45f8/nhP/wZS/8Axqv2hope1kLlR+LL/wDBIb45bflvPCf/AIM5f/jVUIf+CO/x3WRWa88I&#10;fL/1E5f/AJHr9tMCjAqfaSDlR+McP/BJf49267ItS8Lov+zqk3/xqov+HRvx0Ztz3nhN3/7CUv8A&#10;8ar9oc+1Gfar9tMXLE/F/wD4dF/HL/n88J/+DOX/AONVFc/8EhvjpNFtW78J/wDgzl/+NV+01FL2&#10;sh8qPxOtf+CPXx3in3NeeEP/AAZy/wDyPWg//BI/47TbN194Ufauxf8AiZy/d/79V+0HFLRGrKIc&#10;qPxe/wCHRPxy/wCfzwn/AODKX/41R/w6J+OX/P54T/8ABlL/APGq/aDFGKftphyo/Fe5/wCCQfx0&#10;mj2rd+E//BnL/wDGqis/+CPvx3hl3NeeD/8AwZy//I9ftdRS9rIOVH41w/8ABKL49xqgN/4Qbb91&#10;3vnZl/8AJeqk3/BJH45zTPI154Vd2O53bU5fm/8AIVfs9n2oz7U/bTFyxPxf/wCHRPxy/wCfzwn/&#10;AODKX/41VS8/4JAfHS5X5bvwl/4M5f8A41X7WUUvayHyo/FbTf8AgkP8eLGXzReeEdyPuX/iaS//&#10;ACPVqb/gkf8AHSaV5WvPCe9n3f8AITl/+NV+z2BQTRGrJByo/F//AIdE/HLb/wAffhP/AMGcv/xq&#10;j/h0T8cv+fzwn/4Mpf8A41X7Q0Ue1kHKj8Ubz/gj78dJvu3nhH/wZy//ACPUun/8Eh/jzZ8/bvCa&#10;Mv3dupy//Gq/ajijio55Byo/F/8A4dGfHL+K88Jf+DOX/wCNUf8ADon45f8AP54T/wDBlL/8ar9o&#10;aKv2kg5Ufi23/BIn46bf+Pvwn/4M5f8A41VO8/4I8/HSZty3nhL/AMGcv/yPX7X4FG0VPtJByo/F&#10;zTf+CRvx5sPu33hNG2bf+QnL/wDGqF/4JE/HL/n88J/+DOX/AONV+0lFV7SQcqPxe/4dE/HL/n88&#10;J/8Agyl/+NUx/wDgkP8AHJ/+Xvwn/wCDKX/41X7SUUe1kHKj8TH/AOCO/wAd9+5bzwf/AODOX/5H&#10;rSsP+CSHx2s33fafCH3Nrf8AEzl/+NV+0GRRkVPtJDsfi5/w6H+OX/P34T/8GUv/AMao/wCHQ/xy&#10;/wCfnwn/AODOX/41X7SUVXtJC5Ufi3/w6H+OX/P34T/8GUv/AMaqlc/8Eefjq7fLeeEP/BnL/wDI&#10;9ftfk0ZNTzMdj8U7b/gkB8d4V+a88Jf+DOX/AOR61JP+CS/xx/stbZbzwpuaXe//ABM5f+A/8sq/&#10;ZnAo2ij2khcqPmr9gr9n/wAUfs1fBG48JeLn0+TVW1e4vVbTJ2li8p0iVfmZV+b5G7d6+lqKKgo/&#10;Jj49f8ExfjD8Svjd458WaTc+GY9L1rV7q/tkuNQlSURyys6718r71cP/AMOjfjj/AM/nhP8A8GU3&#10;/wAar9nqWu2ONqw0RPKj8YF/4JH/ABy/5+/Cf/gyl/8AjVa2lf8ABJv4zWfzS3PhV5f+whL/APGq&#10;/YijitP7Qrhyo/Ixf+CW/wAaA2ftXhf/AMGMv/xqpV/4Jc/GaP5lvPDO/wD7CMv/AMar9bM07rVR&#10;zLERG4n5Y2H/AATb+MMKfvbrw3u/7CMv/wAar1L4R/skfG74V+I7fULTUdB8qJvmRb6X5v8AyFX3&#10;5+NFayzfE1I8kthnn3iaDx5Jolu2jLpqart/fLcTt5X/AKDXmGpaB+0FeO3ly+G4V/2Lt/8A41X0&#10;fj2orjp4uVP7MQPmix8LftBWcm5p/D03+9fP/wDGqlv/AAz+0Ff/APLfw7D/ALt4/wD8ar6S5o5r&#10;f+0Z/wAkf/AQPmSz8E/HyH/W3egS/wDb7N/8RVLUvhv8eL6F1W50FN3/AE/zf/EV9UUVX9qVf5I/&#10;cXzHxvpvwP8Ajtpt158d9om//sIy/wDxqulbwX+0P9n8tb3w8n/b6/8A8ar6jx7UY9qX9pVP5I/c&#10;HMfFurfAb9oDVLjzX1fRE/2V1CX/AONUWHwL/aH01X8jX9GTd/0/S/8AxqvtLHtRj2rT+1q/8sfu&#10;JPiq8+A37Q1+6NP4h0l9v/URl/8AjVaFn8Hv2jrBdkXiPR9v/X4//wAar7Foqf7Uq/yR+4D4i179&#10;nv8AaG15HW58TaXIjfwC+df/AGlWLpv7I3xv02XdHrmkp/u6hL/8ar73x7Uc+lV/a1f+WP3AfC9z&#10;+zB8dpoPK/4SHS3X/b1GX/41WE/7FvxgmZHl1TRnZf8Ap/l/+NV+g3FH44qlnGJjtYrmPgm1/Y/+&#10;MNuu1NV0lP8AuIS//GqzLj9iP4tXMvmy6jozu3/URl/+NV+hNFbf29jPIg/PmH9iT4qor/6bonzf&#10;9P0v/wAarFv/ANgX4q3j7vtXh/P/AF/S/wDxqv0goz71Ms8xkuoH5s2v7AXxXt/m+0eHf/A6X/41&#10;U15+wd8Wpl2rL4d/8Dpf/jVfpB+NFH9uYzuB+Y//AA75+Me/d5vhn/wYS/8Axqpf+GCfjR5W1T4Z&#10;/wDBnL/8ar9M8iiojnOKjsxn5bXP/BPP42zOrK/hf/wZy/8Axqo3/wCCefx2f/l58Kp/3EJf/jVf&#10;qbRU/wBsYruI/KS8/wCCcfx5mbct54V/8GEv/wAaqJP+Cb3x9/6CfhdP93UJf/jVfrBRR/a+K7gf&#10;k5N/wTT+Oky/Nqfhv/wZS/8Axqs9v+CXvxxLcaj4b/8ABnL/APGq/XOjcKUs3xUt2B+SMf8AwTD+&#10;N6/evvDP/gyl/wDjVMm/4Jd/GqT/AJfPDP8A4Mpf/jVfrjmjdT/tjFCsfkdH/wAEu/jUv/L54X/8&#10;GEv/AMapX/4Jb/Gh/wDl98M/+DGX/wCNV+uFG4UpZvipbsZ+Qyf8EsfjUj7vtXhb/wAGMv8A8aq2&#10;n/BLr4zIv/H14Z/8GMv/AMar9bsijIqf7VxPcD8j/wDh1z8aN3/H54Z/8GMv/wAaqaH/AIJf/GZP&#10;+Xzwz/4MZf8A41X61fjR+NT/AGpiQPyaf/gmF8ZH/wCXzwz/AOB0v/xqmJ/wS8+MW7/j+8M/+B0v&#10;/wAar9aMUfjUSzKvIvmPyc/4df8AxfdvmvPDf/gxl/8AjVL/AMOufi3/AM/nhv8A8Dpf/jVfrD+N&#10;JRLMK8tw5mfk9/w65+LB+9eeHf8AwOl/+NVL/wAOufimq/8AHx4bf/t/l/8AjVfq9xR+NQ8dX7hz&#10;M/KD/h1v8U/+fjw3/wCB8v8A8ap0f/BLz4pp/wAtfDf/AIHy/wDxqv1c/Gj8aj61V7mntpH5S/8A&#10;DsH4p/8APXw3/wCB0v8A8ao/4dgfFNek3hv/AMD5f/jVfq3kUZFR7eY/bSPycvP+CXvxam+7P4Z2&#10;/wDYQl/+NVRT/glr8YYd+268M/N/1EJf/jVfrhupdoo9vMI15RPhn9iX9jjx/wDs+/Fe+8ReKLjR&#10;pNOl0aWwQafcvK/mtLC/8SL8v7tq+5f4aFxS8GsZS5jKUueXMwopaKkgKKKKACiiigAooooAKKKK&#10;ACiiigAooooAKKKKACiiigAooooAKKKKACiiigAooooAKKKKACiiigAooooAKKKKACiiigAooooA&#10;KKKKACiiigAooooAKKKKACiiigAooooAKKKKACiiigAooooAKKKKACiiigAooooAKKKKACiiigAo&#10;oooASloooAKKKKACiiigAooooAKKKKACiiigAooooAKKKKACiiigAooooAKKKKACiiigAooooAKK&#10;KKACiiigAooooAKKKKACiiigAooooAKKKKACiiigAooooAKKKKACiiigAooooAKKKKACiiigAooo&#10;oAKKKKAP/9lQSwMEFAAGAAgAAAAhADWxhE7dAAAABQEAAA8AAABkcnMvZG93bnJldi54bWxMj0FL&#10;w0AQhe9C/8MyQm92N60VjdmUUqqnItgK4m2anSah2dmQ3Sbpv3f1opeBx3u89022Gm0jeup87VhD&#10;MlMgiAtnai41fBxe7h5B+IBssHFMGq7kYZVPbjJMjRv4nfp9KEUsYZ+ihiqENpXSFxVZ9DPXEkfv&#10;5DqLIcqulKbDIZbbRs6VepAWa44LFba0qag47y9Ww+uAw3qRbPvd+bS5fh2Wb5+7hLSe3o7rZxCB&#10;xvAXhh/8iA55ZDq6CxsvGg3xkfB7o/ekkjmIo4Z7pZYg80z+p8+/AQ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AEblWMAQcAAKswAAAOAAAAAAAAAAAAAAAAAD0CAABk&#10;cnMvZTJvRG9jLnhtbFBLAQItAAoAAAAAAAAAIQBpEOlx4wECAOMBAgAUAAAAAAAAAAAAAAAAAGoJ&#10;AABkcnMvbWVkaWEvaW1hZ2UxLmpwZ1BLAQItABQABgAIAAAAIQA1sYRO3QAAAAUBAAAPAAAAAAAA&#10;AAAAAAAAAH8LAgBkcnMvZG93bnJldi54bWxQSwECLQAUAAYACAAAACEAN53BGLoAAAAhAQAAGQAA&#10;AAAAAAAAAAAAAACJDAIAZHJzL19yZWxzL2Uyb0RvYy54bWwucmVsc1BLBQYAAAAABgAGAHwBAAB6&#10;DQIAAAA=&#10;">
                <v:rect id="Rectangle 2987" o:spid="_x0000_s1027" style="position:absolute;left:57241;top:394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BoYxgAAAN0AAAAPAAAAZHJzL2Rvd25yZXYueG1sRI9Pa8JA&#10;FMTvgt9heUJvutGDTVJXEf+gR6uC7e2RfU2C2bchu5q0n94tCB6HmfkNM1t0phJ3alxpWcF4FIEg&#10;zqwuOVdwPm2HMQjnkTVWlknBLzlYzPu9GabatvxJ96PPRYCwS1FB4X2dSumyggy6ka2Jg/djG4M+&#10;yCaXusE2wE0lJ1E0lQZLDgsF1rQqKLseb0bBLq6XX3v71+bV5nt3OVyS9SnxSr0NuuUHCE+df4Wf&#10;7b1WMEnid/h/E56AnD8AAAD//wMAUEsBAi0AFAAGAAgAAAAhANvh9svuAAAAhQEAABMAAAAAAAAA&#10;AAAAAAAAAAAAAFtDb250ZW50X1R5cGVzXS54bWxQSwECLQAUAAYACAAAACEAWvQsW78AAAAVAQAA&#10;CwAAAAAAAAAAAAAAAAAfAQAAX3JlbHMvLnJlbHNQSwECLQAUAAYACAAAACEAcgQaGMYAAADdAAAA&#10;DwAAAAAAAAAAAAAAAAAHAgAAZHJzL2Rvd25yZXYueG1sUEsFBgAAAAADAAMAtwAAAPoCAAAAAA==&#10;" filled="f" stroked="f">
                  <v:textbox inset="0,0,0,0">
                    <w:txbxContent>
                      <w:p w14:paraId="19063A5F" w14:textId="77777777" w:rsidR="000222B9" w:rsidRDefault="000222B9" w:rsidP="000222B9">
                        <w:pPr>
                          <w:spacing w:after="160" w:line="259" w:lineRule="auto"/>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94" o:spid="_x0000_s1028" type="#_x0000_t75" style="position:absolute;left:-309;top:-858;width:57531;height:41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k0KxQAAAN0AAAAPAAAAZHJzL2Rvd25yZXYueG1sRI9Pi8Iw&#10;FMTvC36H8IS9LJpWlkWrUUSQ9aSsf+7P5tkWm5eSxLZ++42wsMdhZn7DLFa9qUVLzleWFaTjBARx&#10;bnXFhYLzaTuagvABWWNtmRQ8ycNqOXhbYKZtxz/UHkMhIoR9hgrKEJpMSp+XZNCPbUMcvZt1BkOU&#10;rpDaYRfhppaTJPmSBiuOCyU2tCkpvx8fRoH/PlwffXXZp0n70W32Lj1xt1Xqfdiv5yAC9eE//Nfe&#10;aQWT2ewTXm/iE5DLXwAAAP//AwBQSwECLQAUAAYACAAAACEA2+H2y+4AAACFAQAAEwAAAAAAAAAA&#10;AAAAAAAAAAAAW0NvbnRlbnRfVHlwZXNdLnhtbFBLAQItABQABgAIAAAAIQBa9CxbvwAAABUBAAAL&#10;AAAAAAAAAAAAAAAAAB8BAABfcmVscy8ucmVsc1BLAQItABQABgAIAAAAIQD1Uk0KxQAAAN0AAAAP&#10;AAAAAAAAAAAAAAAAAAcCAABkcnMvZG93bnJldi54bWxQSwUGAAAAAAMAAwC3AAAA+QIAAAAA&#10;">
                  <v:imagedata r:id="rId12" o:title=""/>
                </v:shape>
                <v:shape id="Shape 2997" o:spid="_x0000_s1029" style="position:absolute;left:14295;top:822;width:4572;height:3277;visibility:visible;mso-wrap-style:square;v-text-anchor:top" coordsize="457200,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rvDxAAAAN0AAAAPAAAAZHJzL2Rvd25yZXYueG1sRI/NqsIw&#10;FIT3gu8QjuBOU71w1WoU8VJwoQt/cH1sjm2xOSlNrPXtzQXB5TAz3zCLVWtK0VDtCssKRsMIBHFq&#10;dcGZgvMpGUxBOI+ssbRMCl7kYLXsdhYYa/vkAzVHn4kAYRejgtz7KpbSpTkZdENbEQfvZmuDPsg6&#10;k7rGZ4CbUo6j6FcaLDgs5FjRJqf0fnwYBYaT6/knOWz/Xs3eRg9z2bW7i1L9Xrueg/DU+m/4095q&#10;BePZbAL/b8ITkMs3AAAA//8DAFBLAQItABQABgAIAAAAIQDb4fbL7gAAAIUBAAATAAAAAAAAAAAA&#10;AAAAAAAAAABbQ29udGVudF9UeXBlc10ueG1sUEsBAi0AFAAGAAgAAAAhAFr0LFu/AAAAFQEAAAsA&#10;AAAAAAAAAAAAAAAAHwEAAF9yZWxzLy5yZWxzUEsBAi0AFAAGAAgAAAAhAIxOu8PEAAAA3QAAAA8A&#10;AAAAAAAAAAAAAAAABwIAAGRycy9kb3ducmV2LnhtbFBLBQYAAAAAAwADALcAAAD4AgAAAAA=&#10;" path="m,163830c,73406,102362,,228600,,354838,,457200,73406,457200,163830v,90424,-102362,163830,-228600,163830c102362,327660,,254254,,163830xe" filled="f" strokecolor="#5b9bd5" strokeweight=".96pt">
                  <v:stroke miterlimit="83231f" joinstyle="miter"/>
                  <v:path arrowok="t" textboxrect="0,0,457200,327660"/>
                </v:shape>
                <v:rect id="Rectangle 2998" o:spid="_x0000_s1030" style="position:absolute;left:16206;top:1848;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hi3wwAAAN0AAAAPAAAAZHJzL2Rvd25yZXYueG1sRE/LasJA&#10;FN0L/YfhCt3pRBcliY4irZIsfYF2d8ncJqGZOyEzTVK/3lkUujyc93o7mkb01LnasoLFPAJBXFhd&#10;c6ngejnMYhDOI2tsLJOCX3Kw3bxM1phqO/CJ+rMvRQhhl6KCyvs2ldIVFRl0c9sSB+7LdgZ9gF0p&#10;dYdDCDeNXEbRmzRYc2iosKX3iorv849RkMXt7p7bx1A2+8/sdrwlH5fEK/U6HXcrEJ5G/y/+c+da&#10;wTJJwtzwJjwBuXkCAAD//wMAUEsBAi0AFAAGAAgAAAAhANvh9svuAAAAhQEAABMAAAAAAAAAAAAA&#10;AAAAAAAAAFtDb250ZW50X1R5cGVzXS54bWxQSwECLQAUAAYACAAAACEAWvQsW78AAAAVAQAACwAA&#10;AAAAAAAAAAAAAAAfAQAAX3JlbHMvLnJlbHNQSwECLQAUAAYACAAAACEAhkIYt8MAAADdAAAADwAA&#10;AAAAAAAAAAAAAAAHAgAAZHJzL2Rvd25yZXYueG1sUEsFBgAAAAADAAMAtwAAAPcCAAAAAA==&#10;" filled="f" stroked="f">
                  <v:textbox inset="0,0,0,0">
                    <w:txbxContent>
                      <w:p w14:paraId="1EFA0A88" w14:textId="77777777" w:rsidR="000222B9" w:rsidRDefault="000222B9" w:rsidP="000222B9">
                        <w:pPr>
                          <w:spacing w:after="160" w:line="259" w:lineRule="auto"/>
                        </w:pPr>
                        <w:r>
                          <w:t>1</w:t>
                        </w:r>
                      </w:p>
                    </w:txbxContent>
                  </v:textbox>
                </v:rect>
                <v:rect id="Rectangle 2999" o:spid="_x0000_s1031" style="position:absolute;left:16968;top:184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r0sxQAAAN0AAAAPAAAAZHJzL2Rvd25yZXYueG1sRI9Pi8Iw&#10;FMTvgt8hPGFvmupBTDWK6C569M+C7u3RvG2LzUtpou366c3Cwh6HmfkNs1h1thIPanzpWMN4lIAg&#10;zpwpOdfwef4YzkD4gGywckwafsjDatnvLTA1ruUjPU4hFxHCPkUNRQh1KqXPCrLoR64mjt63ayyG&#10;KJtcmgbbCLeVnCTJVFosOS4UWNOmoOx2ulsNu1m9vu7ds82r96/d5XBR27MKWr8NuvUcRKAu/If/&#10;2nujYaKUgt838QnI5QsAAP//AwBQSwECLQAUAAYACAAAACEA2+H2y+4AAACFAQAAEwAAAAAAAAAA&#10;AAAAAAAAAAAAW0NvbnRlbnRfVHlwZXNdLnhtbFBLAQItABQABgAIAAAAIQBa9CxbvwAAABUBAAAL&#10;AAAAAAAAAAAAAAAAAB8BAABfcmVscy8ucmVsc1BLAQItABQABgAIAAAAIQDpDr0sxQAAAN0AAAAP&#10;AAAAAAAAAAAAAAAAAAcCAABkcnMvZG93bnJldi54bWxQSwUGAAAAAAMAAwC3AAAA+QIAAAAA&#10;" filled="f" stroked="f">
                  <v:textbox inset="0,0,0,0">
                    <w:txbxContent>
                      <w:p w14:paraId="7972C9D6" w14:textId="77777777" w:rsidR="000222B9" w:rsidRDefault="000222B9" w:rsidP="000222B9">
                        <w:pPr>
                          <w:spacing w:after="160" w:line="259" w:lineRule="auto"/>
                        </w:pPr>
                        <w:r>
                          <w:t xml:space="preserve"> </w:t>
                        </w:r>
                      </w:p>
                    </w:txbxContent>
                  </v:textbox>
                </v:rect>
                <v:shape id="Shape 3001" o:spid="_x0000_s1032" style="position:absolute;left:32735;top:746;width:4572;height:3277;visibility:visible;mso-wrap-style:square;v-text-anchor:top" coordsize="457200,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b68xAAAAN0AAAAPAAAAZHJzL2Rvd25yZXYueG1sRI9Pa8JA&#10;FMTvBb/D8oTe6q4ViqSuUpRADvYQFc/P7GsSmn0bsmv+fPtuQfA4zMxvmM1utI3oqfO1Yw3LhQJB&#10;XDhTc6nhck7f1iB8QDbYOCYNE3nYbWcvG0yMGzin/hRKESHsE9RQhdAmUvqiIot+4Vri6P24zmKI&#10;siul6XCIcNvId6U+pMWa40KFLe0rKn5Pd6vBcnq7rNI8O0z9t1N3ez2Ox6vWr/Px6xNEoDE8w492&#10;ZjSslFrC/5v4BOT2DwAA//8DAFBLAQItABQABgAIAAAAIQDb4fbL7gAAAIUBAAATAAAAAAAAAAAA&#10;AAAAAAAAAABbQ29udGVudF9UeXBlc10ueG1sUEsBAi0AFAAGAAgAAAAhAFr0LFu/AAAAFQEAAAsA&#10;AAAAAAAAAAAAAAAAHwEAAF9yZWxzLy5yZWxzUEsBAi0AFAAGAAgAAAAhACzFvrzEAAAA3QAAAA8A&#10;AAAAAAAAAAAAAAAABwIAAGRycy9kb3ducmV2LnhtbFBLBQYAAAAAAwADALcAAAD4AgAAAAA=&#10;" path="m,163830c,73406,102362,,228600,,354838,,457200,73406,457200,163830v,90424,-102362,163830,-228600,163830c102362,327660,,254254,,163830xe" filled="f" strokecolor="#5b9bd5" strokeweight=".96pt">
                  <v:stroke miterlimit="83231f" joinstyle="miter"/>
                  <v:path arrowok="t" textboxrect="0,0,457200,327660"/>
                </v:shape>
                <v:rect id="Rectangle 3002" o:spid="_x0000_s1033" style="position:absolute;left:34710;top:1774;width:84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BfNxgAAAN0AAAAPAAAAZHJzL2Rvd25yZXYueG1sRI9Ba8JA&#10;FITvBf/D8oTe6q4WisZsRLRFj60K6u2RfSbB7NuQ3Zq0v75bEDwOM/MNky56W4sbtb5yrGE8UiCI&#10;c2cqLjQc9h8vUxA+IBusHZOGH/KwyAZPKSbGdfxFt10oRISwT1BDGUKTSOnzkiz6kWuIo3dxrcUQ&#10;ZVtI02IX4baWE6XepMWK40KJDa1Kyq+7b6thM22Wp6377Yr6/bw5fh5n6/0saP087JdzEIH68Ajf&#10;21uj4VWpCfy/iU9AZn8AAAD//wMAUEsBAi0AFAAGAAgAAAAhANvh9svuAAAAhQEAABMAAAAAAAAA&#10;AAAAAAAAAAAAAFtDb250ZW50X1R5cGVzXS54bWxQSwECLQAUAAYACAAAACEAWvQsW78AAAAVAQAA&#10;CwAAAAAAAAAAAAAAAAAfAQAAX3JlbHMvLnJlbHNQSwECLQAUAAYACAAAACEAp4QXzcYAAADdAAAA&#10;DwAAAAAAAAAAAAAAAAAHAgAAZHJzL2Rvd25yZXYueG1sUEsFBgAAAAADAAMAtwAAAPoCAAAAAA==&#10;" filled="f" stroked="f">
                  <v:textbox inset="0,0,0,0">
                    <w:txbxContent>
                      <w:p w14:paraId="43B60D0E" w14:textId="77777777" w:rsidR="000222B9" w:rsidRDefault="000222B9" w:rsidP="000222B9">
                        <w:pPr>
                          <w:spacing w:after="160" w:line="259" w:lineRule="auto"/>
                        </w:pPr>
                        <w:r>
                          <w:rPr>
                            <w:sz w:val="20"/>
                          </w:rPr>
                          <w:t>2</w:t>
                        </w:r>
                      </w:p>
                    </w:txbxContent>
                  </v:textbox>
                </v:rect>
                <v:rect id="Rectangle 3003" o:spid="_x0000_s1034" style="position:absolute;left:35350;top:1774;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LJWxgAAAN0AAAAPAAAAZHJzL2Rvd25yZXYueG1sRI9Pi8Iw&#10;FMTvC36H8IS9rYkKol2jiH/Qo6uCu7dH87YtNi+libbrpzcLgsdhZn7DTOetLcWNal841tDvKRDE&#10;qTMFZxpOx83HGIQPyAZLx6ThjzzMZ523KSbGNfxFt0PIRISwT1BDHkKVSOnTnCz6nquIo/fraosh&#10;yjqTpsYmwm0pB0qNpMWC40KOFS1zSi+Hq9WwHVeL7527N1m5/tme9+fJ6jgJWr9328UniEBteIWf&#10;7Z3RMFRqCP9v4hOQswcAAAD//wMAUEsBAi0AFAAGAAgAAAAhANvh9svuAAAAhQEAABMAAAAAAAAA&#10;AAAAAAAAAAAAAFtDb250ZW50X1R5cGVzXS54bWxQSwECLQAUAAYACAAAACEAWvQsW78AAAAVAQAA&#10;CwAAAAAAAAAAAAAAAAAfAQAAX3JlbHMvLnJlbHNQSwECLQAUAAYACAAAACEAyMiyVsYAAADdAAAA&#10;DwAAAAAAAAAAAAAAAAAHAgAAZHJzL2Rvd25yZXYueG1sUEsFBgAAAAADAAMAtwAAAPoCAAAAAA==&#10;" filled="f" stroked="f">
                  <v:textbox inset="0,0,0,0">
                    <w:txbxContent>
                      <w:p w14:paraId="3A1FA4BC" w14:textId="77777777" w:rsidR="000222B9" w:rsidRDefault="000222B9" w:rsidP="000222B9">
                        <w:pPr>
                          <w:spacing w:after="160" w:line="259" w:lineRule="auto"/>
                        </w:pPr>
                        <w:r>
                          <w:rPr>
                            <w:sz w:val="20"/>
                          </w:rPr>
                          <w:t xml:space="preserve"> </w:t>
                        </w:r>
                      </w:p>
                    </w:txbxContent>
                  </v:textbox>
                </v:rect>
                <v:shape id="Shape 3005" o:spid="_x0000_s1035" style="position:absolute;left:51633;top:670;width:4572;height:3277;visibility:visible;mso-wrap-style:square;v-text-anchor:top" coordsize="457200,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i/xQAAAN0AAAAPAAAAZHJzL2Rvd25yZXYueG1sRI/BasMw&#10;EETvhf6D2EJvtdSYluJECaHBkIN7cBJy3lob28RaGUtx7L+vCoUeh5l5w6w2k+3ESINvHWt4TRQI&#10;4sqZlmsNp2P+8gHCB2SDnWPSMJOHzfrxYYWZcXcuaTyEWkQI+ww1NCH0mZS+asiiT1xPHL2LGyyG&#10;KIdamgHvEW47uVDqXVpsOS402NNnQ9X1cLMaLOffpzQv97t5/HLqZs/FVJy1fn6atksQgabwH/5r&#10;742GVKk3+H0Tn4Bc/wAAAP//AwBQSwECLQAUAAYACAAAACEA2+H2y+4AAACFAQAAEwAAAAAAAAAA&#10;AAAAAAAAAAAAW0NvbnRlbnRfVHlwZXNdLnhtbFBLAQItABQABgAIAAAAIQBa9CxbvwAAABUBAAAL&#10;AAAAAAAAAAAAAAAAAB8BAABfcmVscy8ucmVsc1BLAQItABQABgAIAAAAIQBT/ri/xQAAAN0AAAAP&#10;AAAAAAAAAAAAAAAAAAcCAABkcnMvZG93bnJldi54bWxQSwUGAAAAAAMAAwC3AAAA+QIAAAAA&#10;" path="m,163830c,73406,102362,,228600,,354838,,457200,73406,457200,163830v,90424,-102362,163830,-228600,163830c102362,327660,,254254,,163830xe" filled="f" strokecolor="#5b9bd5" strokeweight=".96pt">
                  <v:stroke miterlimit="83231f" joinstyle="miter"/>
                  <v:path arrowok="t" textboxrect="0,0,457200,327660"/>
                </v:shape>
                <v:rect id="Rectangle 3006" o:spid="_x0000_s1036" style="position:absolute;left:53611;top:1698;width:84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xHOxAAAAN0AAAAPAAAAZHJzL2Rvd25yZXYueG1sRI9Li8JA&#10;EITvgv9haGFvOlFh0ego4gM9+gL11mTaJJjpCZnRZPfXO8LCHouq+oqazhtTiBdVLresoN+LQBAn&#10;VuecKjifNt0RCOeRNRaWScEPOZjP2q0pxtrWfKDX0aciQNjFqCDzvoyldElGBl3PlsTBu9vKoA+y&#10;SqWusA5wU8hBFH1LgzmHhQxLWmaUPI5Po2A7KhfXnf2t02J92172l/HqNPZKfXWaxQSEp8b/h//a&#10;O61gGIjweROegJy9AQAA//8DAFBLAQItABQABgAIAAAAIQDb4fbL7gAAAIUBAAATAAAAAAAAAAAA&#10;AAAAAAAAAABbQ29udGVudF9UeXBlc10ueG1sUEsBAi0AFAAGAAgAAAAhAFr0LFu/AAAAFQEAAAsA&#10;AAAAAAAAAAAAAAAAHwEAAF9yZWxzLy5yZWxzUEsBAi0AFAAGAAgAAAAhANi/Ec7EAAAA3QAAAA8A&#10;AAAAAAAAAAAAAAAABwIAAGRycy9kb3ducmV2LnhtbFBLBQYAAAAAAwADALcAAAD4AgAAAAA=&#10;" filled="f" stroked="f">
                  <v:textbox inset="0,0,0,0">
                    <w:txbxContent>
                      <w:p w14:paraId="6AFF812F" w14:textId="77777777" w:rsidR="000222B9" w:rsidRDefault="000222B9" w:rsidP="000222B9">
                        <w:pPr>
                          <w:spacing w:after="160" w:line="259" w:lineRule="auto"/>
                        </w:pPr>
                        <w:r>
                          <w:rPr>
                            <w:sz w:val="20"/>
                          </w:rPr>
                          <w:t>3</w:t>
                        </w:r>
                      </w:p>
                    </w:txbxContent>
                  </v:textbox>
                </v:rect>
                <v:rect id="Rectangle 3007" o:spid="_x0000_s1037" style="position:absolute;left:54254;top:1698;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7RVxgAAAN0AAAAPAAAAZHJzL2Rvd25yZXYueG1sRI9bi8Iw&#10;FITfBf9DOMK+aeIueKlGkb2gj14W1LdDc2yLzUlpsrbur98Iwj4OM/MNM1+2thQ3qn3hWMNwoEAQ&#10;p84UnGn4Pnz1JyB8QDZYOiYNd/KwXHQ7c0yMa3hHt33IRISwT1BDHkKVSOnTnCz6gauIo3dxtcUQ&#10;ZZ1JU2MT4baUr0qNpMWC40KOFb3nlF73P1bDelKtThv322Tl53l93B6nH4dp0Pql165mIAK14T/8&#10;bG+MhjelxvB4E5+AXPwBAAD//wMAUEsBAi0AFAAGAAgAAAAhANvh9svuAAAAhQEAABMAAAAAAAAA&#10;AAAAAAAAAAAAAFtDb250ZW50X1R5cGVzXS54bWxQSwECLQAUAAYACAAAACEAWvQsW78AAAAVAQAA&#10;CwAAAAAAAAAAAAAAAAAfAQAAX3JlbHMvLnJlbHNQSwECLQAUAAYACAAAACEAt/O0VcYAAADdAAAA&#10;DwAAAAAAAAAAAAAAAAAHAgAAZHJzL2Rvd25yZXYueG1sUEsFBgAAAAADAAMAtwAAAPoCAAAAAA==&#10;" filled="f" stroked="f">
                  <v:textbox inset="0,0,0,0">
                    <w:txbxContent>
                      <w:p w14:paraId="670BCD73" w14:textId="77777777" w:rsidR="000222B9" w:rsidRDefault="000222B9" w:rsidP="000222B9">
                        <w:pPr>
                          <w:spacing w:after="160" w:line="259" w:lineRule="auto"/>
                        </w:pPr>
                        <w:r>
                          <w:rPr>
                            <w:sz w:val="20"/>
                          </w:rPr>
                          <w:t xml:space="preserve"> </w:t>
                        </w:r>
                      </w:p>
                    </w:txbxContent>
                  </v:textbox>
                </v:rect>
                <v:shape id="Shape 3009" o:spid="_x0000_s1038" style="position:absolute;left:23439;top:20787;width:4572;height:3276;visibility:visible;mso-wrap-style:square;v-text-anchor:top" coordsize="457200,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7K6xQAAAN0AAAAPAAAAZHJzL2Rvd25yZXYueG1sRI/BasMw&#10;EETvhf6D2EJvtdQYSutECaHBkIN7cBJy3lob28RaGUtx7L+vCoUeh5l5w6w2k+3ESINvHWt4TRQI&#10;4sqZlmsNp2P+8g7CB2SDnWPSMJOHzfrxYYWZcXcuaTyEWkQI+ww1NCH0mZS+asiiT1xPHL2LGyyG&#10;KIdamgHvEW47uVDqTVpsOS402NNnQ9X1cLMaLOffpzQv97t5/HLqZs/FVJy1fn6atksQgabwH/5r&#10;742GVKkP+H0Tn4Bc/wAAAP//AwBQSwECLQAUAAYACAAAACEA2+H2y+4AAACFAQAAEwAAAAAAAAAA&#10;AAAAAAAAAAAAW0NvbnRlbnRfVHlwZXNdLnhtbFBLAQItABQABgAIAAAAIQBa9CxbvwAAABUBAAAL&#10;AAAAAAAAAAAAAAAAAB8BAABfcmVscy8ucmVsc1BLAQItABQABgAIAAAAIQDSs7K6xQAAAN0AAAAP&#10;AAAAAAAAAAAAAAAAAAcCAABkcnMvZG93bnJldi54bWxQSwUGAAAAAAMAAwC3AAAA+QIAAAAA&#10;" path="m,163830c,73406,102362,,228600,,354838,,457200,73406,457200,163830v,90424,-102362,163830,-228600,163830c102362,327660,,254254,,163830xe" filled="f" strokecolor="#5b9bd5" strokeweight=".96pt">
                  <v:stroke miterlimit="83231f" joinstyle="miter"/>
                  <v:path arrowok="t" textboxrect="0,0,457200,327660"/>
                </v:shape>
                <v:rect id="Rectangle 3010" o:spid="_x0000_s1039" style="position:absolute;left:25413;top:21818;width:842;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7r8xAAAAN0AAAAPAAAAZHJzL2Rvd25yZXYueG1sRE9Na8JA&#10;EL0X/A/LFHqrGxVKErMR0Yoea1KwvQ3ZMQnNzobs1qT99d2D0OPjfWebyXTiRoNrLStYzCMQxJXV&#10;LdcK3svDcwzCeWSNnWVS8EMONvnsIcNU25HPdCt8LUIIuxQVNN73qZSuasigm9ueOHBXOxj0AQ61&#10;1AOOIdx0chlFL9Jgy6GhwZ52DVVfxbdRcIz77cfJ/o519/p5vLxdkn2ZeKWeHqftGoSnyf+L7+6T&#10;VrCKFmF/eBOegMz/AAAA//8DAFBLAQItABQABgAIAAAAIQDb4fbL7gAAAIUBAAATAAAAAAAAAAAA&#10;AAAAAAAAAABbQ29udGVudF9UeXBlc10ueG1sUEsBAi0AFAAGAAgAAAAhAFr0LFu/AAAAFQEAAAsA&#10;AAAAAAAAAAAAAAAAHwEAAF9yZWxzLy5yZWxzUEsBAi0AFAAGAAgAAAAhAL3DuvzEAAAA3QAAAA8A&#10;AAAAAAAAAAAAAAAABwIAAGRycy9kb3ducmV2LnhtbFBLBQYAAAAAAwADALcAAAD4AgAAAAA=&#10;" filled="f" stroked="f">
                  <v:textbox inset="0,0,0,0">
                    <w:txbxContent>
                      <w:p w14:paraId="4AD5ABD7" w14:textId="77777777" w:rsidR="000222B9" w:rsidRDefault="000222B9" w:rsidP="000222B9">
                        <w:pPr>
                          <w:spacing w:after="160" w:line="259" w:lineRule="auto"/>
                        </w:pPr>
                        <w:r>
                          <w:rPr>
                            <w:sz w:val="20"/>
                          </w:rPr>
                          <w:t>4</w:t>
                        </w:r>
                      </w:p>
                    </w:txbxContent>
                  </v:textbox>
                </v:rect>
                <v:rect id="Rectangle 3011" o:spid="_x0000_s1040" style="position:absolute;left:26054;top:21818;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9nxQAAAN0AAAAPAAAAZHJzL2Rvd25yZXYueG1sRI9Pi8Iw&#10;FMTvwn6H8Ba8aVoF0WoUWRU9+mfB3dujebZlm5fSRFv99EYQ9jjMzG+Y2aI1pbhR7QrLCuJ+BII4&#10;tbrgTMH3adMbg3AeWWNpmRTcycFi/tGZYaJtwwe6HX0mAoRdggpy76tESpfmZND1bUUcvIutDfog&#10;60zqGpsAN6UcRNFIGiw4LORY0VdO6d/xahRsx9XyZ2cfTVauf7fn/XmyOk28Ut3PdjkF4an1/+F3&#10;e6cVDKM4hteb8ATk/AkAAP//AwBQSwECLQAUAAYACAAAACEA2+H2y+4AAACFAQAAEwAAAAAAAAAA&#10;AAAAAAAAAAAAW0NvbnRlbnRfVHlwZXNdLnhtbFBLAQItABQABgAIAAAAIQBa9CxbvwAAABUBAAAL&#10;AAAAAAAAAAAAAAAAAB8BAABfcmVscy8ucmVsc1BLAQItABQABgAIAAAAIQDSjx9nxQAAAN0AAAAP&#10;AAAAAAAAAAAAAAAAAAcCAABkcnMvZG93bnJldi54bWxQSwUGAAAAAAMAAwC3AAAA+QIAAAAA&#10;" filled="f" stroked="f">
                  <v:textbox inset="0,0,0,0">
                    <w:txbxContent>
                      <w:p w14:paraId="022E22A3" w14:textId="77777777" w:rsidR="000222B9" w:rsidRDefault="000222B9" w:rsidP="000222B9">
                        <w:pPr>
                          <w:spacing w:after="160" w:line="259" w:lineRule="auto"/>
                        </w:pPr>
                        <w:r>
                          <w:rPr>
                            <w:sz w:val="20"/>
                          </w:rPr>
                          <w:t xml:space="preserve"> </w:t>
                        </w:r>
                      </w:p>
                    </w:txbxContent>
                  </v:textbox>
                </v:rect>
                <v:shape id="Shape 3013" o:spid="_x0000_s1041" style="position:absolute;left:50185;top:21854;width:4572;height:3276;visibility:visible;mso-wrap-style:square;v-text-anchor:top" coordsize="457200,327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LocxwAAAN0AAAAPAAAAZHJzL2Rvd25yZXYueG1sRI9ba8JA&#10;FITfC/6H5Qh9kWZjFSupq/SCoCCIl+b5kD1mg9mzaXar8d93C0Ifh5n5hpktOluLC7W+cqxgmKQg&#10;iAunKy4VHA/LpykIH5A11o5JwY08LOa9hxlm2l15R5d9KEWEsM9QgQmhyaT0hSGLPnENcfROrrUY&#10;omxLqVu8Rrit5XOaTqTFiuOCwYY+DBXn/Y9VsDni9/b9a/VZjMcvnA/WuakHVqnHfvf2CiJQF/7D&#10;9/ZKKxilwxH8vYlPQM5/AQAA//8DAFBLAQItABQABgAIAAAAIQDb4fbL7gAAAIUBAAATAAAAAAAA&#10;AAAAAAAAAAAAAABbQ29udGVudF9UeXBlc10ueG1sUEsBAi0AFAAGAAgAAAAhAFr0LFu/AAAAFQEA&#10;AAsAAAAAAAAAAAAAAAAAHwEAAF9yZWxzLy5yZWxzUEsBAi0AFAAGAAgAAAAhAKTsuhzHAAAA3QAA&#10;AA8AAAAAAAAAAAAAAAAABwIAAGRycy9kb3ducmV2LnhtbFBLBQYAAAAAAwADALcAAAD7AgAAAAA=&#10;" path="m,163830c,73406,102362,,228600,,354838,,457200,73406,457200,163830v,90424,-102362,163831,-228600,163831c102362,327661,,254254,,163830xe" filled="f" strokecolor="#5b9bd5" strokeweight=".96pt">
                  <v:stroke miterlimit="83231f" joinstyle="miter"/>
                  <v:path arrowok="t" textboxrect="0,0,457200,327661"/>
                </v:shape>
                <v:rect id="Rectangle 3014" o:spid="_x0000_s1042" style="position:absolute;left:52163;top:22888;width:842;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xwAAAN0AAAAPAAAAZHJzL2Rvd25yZXYueG1sRI9Ba8JA&#10;FITvBf/D8gRvdaOWElNXEbWYY5sI2tsj+5qEZt+G7Nak/nq3UOhxmJlvmNVmMI24Uudqywpm0wgE&#10;cWF1zaWCU/76GINwHlljY5kU/JCDzXr0sMJE257f6Zr5UgQIuwQVVN63iZSuqMigm9qWOHiftjPo&#10;g+xKqTvsA9w0ch5Fz9JgzWGhwpZ2FRVf2bdRcIzb7SW1t75sDh/H89t5uc+XXqnJeNi+gPA0+P/w&#10;XzvVChbR7Al+34QnINd3AAAA//8DAFBLAQItABQABgAIAAAAIQDb4fbL7gAAAIUBAAATAAAAAAAA&#10;AAAAAAAAAAAAAABbQ29udGVudF9UeXBlc10ueG1sUEsBAi0AFAAGAAgAAAAhAFr0LFu/AAAAFQEA&#10;AAsAAAAAAAAAAAAAAAAAHwEAAF9yZWxzLy5yZWxzUEsBAi0AFAAGAAgAAAAhAML4vP/HAAAA3QAA&#10;AA8AAAAAAAAAAAAAAAAABwIAAGRycy9kb3ducmV2LnhtbFBLBQYAAAAAAwADALcAAAD7AgAAAAA=&#10;" filled="f" stroked="f">
                  <v:textbox inset="0,0,0,0">
                    <w:txbxContent>
                      <w:p w14:paraId="3EF37E4A" w14:textId="77777777" w:rsidR="000222B9" w:rsidRDefault="000222B9" w:rsidP="000222B9">
                        <w:pPr>
                          <w:spacing w:after="160" w:line="259" w:lineRule="auto"/>
                        </w:pPr>
                        <w:r>
                          <w:rPr>
                            <w:sz w:val="20"/>
                          </w:rPr>
                          <w:t>5</w:t>
                        </w:r>
                      </w:p>
                    </w:txbxContent>
                  </v:textbox>
                </v:rect>
                <v:rect id="Rectangle 3015" o:spid="_x0000_s1043" style="position:absolute;left:52804;top:22888;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BlkxwAAAN0AAAAPAAAAZHJzL2Rvd25yZXYueG1sRI9Ba8JA&#10;FITvBf/D8gRvdaPSElNXEbWYY5sI2tsj+5qEZt+G7Nak/nq3UOhxmJlvmNVmMI24Uudqywpm0wgE&#10;cWF1zaWCU/76GINwHlljY5kU/JCDzXr0sMJE257f6Zr5UgQIuwQVVN63iZSuqMigm9qWOHiftjPo&#10;g+xKqTvsA9w0ch5Fz9JgzWGhwpZ2FRVf2bdRcIzb7SW1t75sDh/H89t5uc+XXqnJeNi+gPA0+P/w&#10;XzvVChbR7Al+34QnINd3AAAA//8DAFBLAQItABQABgAIAAAAIQDb4fbL7gAAAIUBAAATAAAAAAAA&#10;AAAAAAAAAAAAAABbQ29udGVudF9UeXBlc10ueG1sUEsBAi0AFAAGAAgAAAAhAFr0LFu/AAAAFQEA&#10;AAsAAAAAAAAAAAAAAAAAHwEAAF9yZWxzLy5yZWxzUEsBAi0AFAAGAAgAAAAhAK20GWTHAAAA3QAA&#10;AA8AAAAAAAAAAAAAAAAABwIAAGRycy9kb3ducmV2LnhtbFBLBQYAAAAAAwADALcAAAD7AgAAAAA=&#10;" filled="f" stroked="f">
                  <v:textbox inset="0,0,0,0">
                    <w:txbxContent>
                      <w:p w14:paraId="1E40A3C5" w14:textId="77777777" w:rsidR="000222B9" w:rsidRDefault="000222B9" w:rsidP="000222B9">
                        <w:pPr>
                          <w:spacing w:after="160" w:line="259" w:lineRule="auto"/>
                        </w:pPr>
                        <w:r>
                          <w:rPr>
                            <w:sz w:val="20"/>
                          </w:rPr>
                          <w:t xml:space="preserve"> </w:t>
                        </w:r>
                      </w:p>
                    </w:txbxContent>
                  </v:textbox>
                </v:rect>
                <w10:anchorlock/>
              </v:group>
            </w:pict>
          </mc:Fallback>
        </mc:AlternateContent>
      </w:r>
    </w:p>
    <w:p w14:paraId="6ADC64F6" w14:textId="5CA6BEE4" w:rsidR="00CF39DA" w:rsidRPr="00AB3313" w:rsidRDefault="00DE49AC" w:rsidP="00DE49AC">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Pr>
          <w:noProof/>
        </w:rPr>
        <w:t>2</w:t>
      </w:r>
      <w:r>
        <w:fldChar w:fldCharType="end"/>
      </w:r>
    </w:p>
    <w:p w14:paraId="51546902" w14:textId="77777777" w:rsidR="00CF39DA" w:rsidRDefault="00CF39DA" w:rsidP="00CF39DA">
      <w:pPr>
        <w:rPr>
          <w:rFonts w:ascii="Times New Roman" w:hAnsi="Times New Roman" w:cs="Times New Roman"/>
        </w:rPr>
      </w:pPr>
    </w:p>
    <w:p w14:paraId="0BAE7A63" w14:textId="77777777" w:rsidR="000222B9" w:rsidRDefault="000222B9" w:rsidP="00CF39DA">
      <w:pPr>
        <w:rPr>
          <w:rFonts w:ascii="Times New Roman" w:hAnsi="Times New Roman" w:cs="Times New Roman"/>
        </w:rPr>
      </w:pPr>
    </w:p>
    <w:p w14:paraId="65367868" w14:textId="4C44EFC0" w:rsidR="00CF39DA" w:rsidRPr="00AB3313" w:rsidRDefault="00CF39DA" w:rsidP="00CF39DA">
      <w:pPr>
        <w:rPr>
          <w:rFonts w:ascii="Times New Roman" w:hAnsi="Times New Roman" w:cs="Times New Roman"/>
        </w:rPr>
      </w:pPr>
      <w:r w:rsidRPr="00AB3313">
        <w:rPr>
          <w:rFonts w:ascii="Times New Roman" w:hAnsi="Times New Roman" w:cs="Times New Roman"/>
        </w:rPr>
        <w:t>1. Web Camera: Web cameras are a crucial piece of gear that the self-service restaurant system uses to take pictures of the food that is placed on trays. The image processing module uses the visual input from these cameras to precisely evaluate and identify different food items.</w:t>
      </w:r>
    </w:p>
    <w:p w14:paraId="75B627C3" w14:textId="08C64797" w:rsidR="00CF39DA" w:rsidRPr="00AB3313" w:rsidRDefault="00CF39DA" w:rsidP="00CF39DA">
      <w:pPr>
        <w:rPr>
          <w:rFonts w:ascii="Times New Roman" w:hAnsi="Times New Roman" w:cs="Times New Roman"/>
        </w:rPr>
      </w:pPr>
      <w:r w:rsidRPr="00AB3313">
        <w:rPr>
          <w:rFonts w:ascii="Times New Roman" w:hAnsi="Times New Roman" w:cs="Times New Roman"/>
        </w:rPr>
        <w:t xml:space="preserve">Specification: Every self-service station will have HD </w:t>
      </w:r>
      <w:r w:rsidR="00FA34F8" w:rsidRPr="00AB3313">
        <w:rPr>
          <w:rFonts w:ascii="Times New Roman" w:hAnsi="Times New Roman" w:cs="Times New Roman"/>
        </w:rPr>
        <w:t>webcams</w:t>
      </w:r>
      <w:r w:rsidRPr="00AB3313">
        <w:rPr>
          <w:rFonts w:ascii="Times New Roman" w:hAnsi="Times New Roman" w:cs="Times New Roman"/>
        </w:rPr>
        <w:t xml:space="preserve"> installed, with a minimum resolution of 720p. To take crisp, detailed pictures of food products, cameras should have a large field of vision and autofocus capability.</w:t>
      </w:r>
    </w:p>
    <w:p w14:paraId="682058F3" w14:textId="77777777" w:rsidR="00CF39DA" w:rsidRPr="00AB3313" w:rsidRDefault="00CF39DA" w:rsidP="00CF39DA">
      <w:pPr>
        <w:rPr>
          <w:rFonts w:ascii="Times New Roman" w:hAnsi="Times New Roman" w:cs="Times New Roman"/>
        </w:rPr>
      </w:pPr>
    </w:p>
    <w:p w14:paraId="3C015EE2" w14:textId="77777777" w:rsidR="00CF39DA" w:rsidRPr="00AB3313" w:rsidRDefault="00CF39DA" w:rsidP="00CF39DA">
      <w:pPr>
        <w:rPr>
          <w:rFonts w:ascii="Times New Roman" w:hAnsi="Times New Roman" w:cs="Times New Roman"/>
        </w:rPr>
      </w:pPr>
    </w:p>
    <w:p w14:paraId="1BA1E091"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2. Mobile Camera: Using their cellphones to scan QR codes and communicate with the self-service restaurant system, consumers can use mobile cameras as extra image capturing devices. The digital interface and the real world can seamlessly integrate thanks to these cameras.</w:t>
      </w:r>
    </w:p>
    <w:p w14:paraId="2C30D3B3"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Specification: To optimize user accessibility, compatibility with popular smartphone models (iOS and Android) will be guaranteed. High-resolution picture capture and QR code recognition should be supported by cameras.</w:t>
      </w:r>
    </w:p>
    <w:p w14:paraId="68363644" w14:textId="77777777" w:rsidR="00CF39DA" w:rsidRPr="00AB3313" w:rsidRDefault="00CF39DA" w:rsidP="00CF39DA">
      <w:pPr>
        <w:rPr>
          <w:rFonts w:ascii="Times New Roman" w:hAnsi="Times New Roman" w:cs="Times New Roman"/>
        </w:rPr>
      </w:pPr>
    </w:p>
    <w:p w14:paraId="02CCD068" w14:textId="77777777" w:rsidR="00CF39DA" w:rsidRPr="00AB3313" w:rsidRDefault="00CF39DA" w:rsidP="00CF39DA">
      <w:pPr>
        <w:rPr>
          <w:rFonts w:ascii="Times New Roman" w:hAnsi="Times New Roman" w:cs="Times New Roman"/>
        </w:rPr>
      </w:pPr>
    </w:p>
    <w:p w14:paraId="0663E95F"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3. Plastic Tray: During the self-service dining experience, plastic trays act as the actual platform for holding food items. These trays have RFID/NFC tags installed for tracking and customer identification. This allows for proper billing inside the system and individualized service.</w:t>
      </w:r>
    </w:p>
    <w:p w14:paraId="41FC8ED9"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Specification: RFID/NFC tags integrated into lightweight, sturdy plastic trays will be used. Trays should be large enough to hold a variety of foods and cutlery while still being comfortable for customers to grasp and ergonomic.</w:t>
      </w:r>
    </w:p>
    <w:p w14:paraId="1100E12F" w14:textId="77777777" w:rsidR="00CF39DA" w:rsidRPr="00AB3313" w:rsidRDefault="00CF39DA" w:rsidP="00CF39DA">
      <w:pPr>
        <w:rPr>
          <w:rFonts w:ascii="Times New Roman" w:hAnsi="Times New Roman" w:cs="Times New Roman"/>
        </w:rPr>
      </w:pPr>
    </w:p>
    <w:p w14:paraId="69CB81C4" w14:textId="04934C87" w:rsidR="00CF39DA" w:rsidRPr="00AB3313" w:rsidRDefault="00CF39DA" w:rsidP="00CF39DA">
      <w:pPr>
        <w:rPr>
          <w:rFonts w:ascii="Times New Roman" w:hAnsi="Times New Roman" w:cs="Times New Roman"/>
        </w:rPr>
      </w:pPr>
      <w:r w:rsidRPr="00AB3313">
        <w:rPr>
          <w:rFonts w:ascii="Times New Roman" w:hAnsi="Times New Roman" w:cs="Times New Roman"/>
        </w:rPr>
        <w:lastRenderedPageBreak/>
        <w:t xml:space="preserve">Tray holders are designed to give plastic trays a firm </w:t>
      </w:r>
      <w:r w:rsidR="00D1564C" w:rsidRPr="00AB3313">
        <w:rPr>
          <w:rFonts w:ascii="Times New Roman" w:hAnsi="Times New Roman" w:cs="Times New Roman"/>
        </w:rPr>
        <w:t>base,</w:t>
      </w:r>
      <w:r w:rsidRPr="00AB3313">
        <w:rPr>
          <w:rFonts w:ascii="Times New Roman" w:hAnsi="Times New Roman" w:cs="Times New Roman"/>
        </w:rPr>
        <w:t xml:space="preserve"> so they stay firmly in place throughout the self-service dining experience. The purpose of strategically placing these holders inside the restaurant layout is to maximize client accessibility and convenience.</w:t>
      </w:r>
    </w:p>
    <w:p w14:paraId="3F3E3729"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Specification: Each self-service station will have sturdy tray holders made of reinforced plastic or stainless steel fitted. To avoid spillage or tipping, holders should have non-slip surfaces and ergonomic designs.</w:t>
      </w:r>
    </w:p>
    <w:p w14:paraId="50D6FC81" w14:textId="77777777" w:rsidR="00CF39DA" w:rsidRPr="00AB3313" w:rsidRDefault="00CF39DA" w:rsidP="00CF39DA">
      <w:pPr>
        <w:rPr>
          <w:rFonts w:ascii="Times New Roman" w:hAnsi="Times New Roman" w:cs="Times New Roman"/>
        </w:rPr>
      </w:pPr>
    </w:p>
    <w:p w14:paraId="62A1CE2F" w14:textId="77777777" w:rsidR="00CF39DA" w:rsidRPr="00AB3313" w:rsidRDefault="00CF39DA" w:rsidP="00CF39DA">
      <w:pPr>
        <w:rPr>
          <w:rFonts w:ascii="Times New Roman" w:hAnsi="Times New Roman" w:cs="Times New Roman"/>
        </w:rPr>
      </w:pPr>
    </w:p>
    <w:p w14:paraId="746FBB6F"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5. RFID/NFC Module: Basically, these modules make it easier for customers and trays to be identified in the self-service restaurant system. These modules allow for wireless communication with RFID/NFC tags implanted in plastic trays, allowing for real-time tracking and customer-specific service.</w:t>
      </w:r>
    </w:p>
    <w:p w14:paraId="7D7693C5"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Specification: Industry-standard protocols (such as ISO/IEC 14443 for NFC) will be supported by dependable and small RFID/NFC devices. Secure communication and smooth integration with the primary system architecture should be supported by the modules.</w:t>
      </w:r>
    </w:p>
    <w:p w14:paraId="490FF5E9" w14:textId="77777777" w:rsidR="00CF39DA" w:rsidRPr="00AB3313" w:rsidRDefault="00CF39DA" w:rsidP="00CF39DA">
      <w:pPr>
        <w:rPr>
          <w:rFonts w:ascii="Times New Roman" w:hAnsi="Times New Roman" w:cs="Times New Roman"/>
        </w:rPr>
      </w:pPr>
    </w:p>
    <w:p w14:paraId="0459C38A"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6. Laptop: Synopsis: The self-service restaurant system software is hosted and operated by laptops, which are the main computing devices. These devices offer the processing capacity and networking needed to efficiently handle image processing, invoicing, and UI elements.</w:t>
      </w:r>
    </w:p>
    <w:p w14:paraId="02AF3B16" w14:textId="66BA64A1" w:rsidR="00CF39DA" w:rsidRPr="00AB3313" w:rsidRDefault="00CF39DA" w:rsidP="00CF39DA">
      <w:pPr>
        <w:rPr>
          <w:rFonts w:ascii="Times New Roman" w:hAnsi="Times New Roman" w:cs="Times New Roman"/>
        </w:rPr>
      </w:pPr>
      <w:r w:rsidRPr="00AB3313">
        <w:rPr>
          <w:rFonts w:ascii="Times New Roman" w:hAnsi="Times New Roman" w:cs="Times New Roman"/>
        </w:rPr>
        <w:t xml:space="preserve">Specification: We'll be using high-performance laptops with solid-state drives (SSDs) for quick storage access, </w:t>
      </w:r>
      <w:r w:rsidR="00D1564C" w:rsidRPr="00AB3313">
        <w:rPr>
          <w:rFonts w:ascii="Times New Roman" w:hAnsi="Times New Roman" w:cs="Times New Roman"/>
        </w:rPr>
        <w:t>enough</w:t>
      </w:r>
      <w:r w:rsidRPr="00AB3313">
        <w:rPr>
          <w:rFonts w:ascii="Times New Roman" w:hAnsi="Times New Roman" w:cs="Times New Roman"/>
        </w:rPr>
        <w:t xml:space="preserve"> RAM (8GB or more), and multi-core processors (such the AMD Ryzen 5 or Intel Core i5). Additionally, a laptop should have enough USB ports for external devices and built-in Wi-Fi.</w:t>
      </w:r>
    </w:p>
    <w:p w14:paraId="177A6614"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Make sure the hardware specs support the anticipated functionality and performance expectations and are in line with the technical specifications of your project.</w:t>
      </w:r>
    </w:p>
    <w:p w14:paraId="197FA743" w14:textId="77777777" w:rsidR="00CF39DA" w:rsidRPr="00AB3313" w:rsidRDefault="00CF39DA" w:rsidP="00CF39DA">
      <w:pPr>
        <w:rPr>
          <w:rFonts w:ascii="Times New Roman" w:hAnsi="Times New Roman" w:cs="Times New Roman"/>
        </w:rPr>
      </w:pPr>
    </w:p>
    <w:p w14:paraId="30FEB4B5" w14:textId="77777777" w:rsidR="00CF39DA" w:rsidRPr="00AB3313" w:rsidRDefault="00CF39DA" w:rsidP="00CF39DA">
      <w:pPr>
        <w:rPr>
          <w:rFonts w:ascii="Times New Roman" w:hAnsi="Times New Roman" w:cs="Times New Roman"/>
        </w:rPr>
      </w:pPr>
    </w:p>
    <w:p w14:paraId="36590393" w14:textId="77777777" w:rsidR="00CF39DA" w:rsidRPr="00AB3313" w:rsidRDefault="00CF39DA" w:rsidP="00CF39DA">
      <w:pPr>
        <w:rPr>
          <w:rFonts w:ascii="Times New Roman" w:hAnsi="Times New Roman" w:cs="Times New Roman"/>
        </w:rPr>
      </w:pPr>
    </w:p>
    <w:p w14:paraId="428EC11B" w14:textId="1F72583F" w:rsidR="003E6556" w:rsidRPr="007572A8" w:rsidRDefault="00657222" w:rsidP="003E6556">
      <w:pPr>
        <w:pStyle w:val="Heading2"/>
        <w:rPr>
          <w:rFonts w:ascii="Times New Roman" w:hAnsi="Times New Roman" w:cs="Times New Roman"/>
          <w:color w:val="auto"/>
        </w:rPr>
      </w:pPr>
      <w:bookmarkStart w:id="15" w:name="_Toc161354452"/>
      <w:r>
        <w:rPr>
          <w:rFonts w:ascii="Times New Roman" w:hAnsi="Times New Roman" w:cs="Times New Roman"/>
          <w:color w:val="auto"/>
        </w:rPr>
        <w:t xml:space="preserve">3.4 </w:t>
      </w:r>
      <w:r w:rsidR="003E6556" w:rsidRPr="007572A8">
        <w:rPr>
          <w:rFonts w:ascii="Times New Roman" w:hAnsi="Times New Roman" w:cs="Times New Roman"/>
          <w:color w:val="auto"/>
        </w:rPr>
        <w:t>Software Requirements</w:t>
      </w:r>
      <w:bookmarkEnd w:id="15"/>
    </w:p>
    <w:p w14:paraId="2D3DA458" w14:textId="4CCAA7F7" w:rsidR="00CF39DA" w:rsidRPr="00AB3313" w:rsidRDefault="00DE49AC" w:rsidP="00CF39DA">
      <w:pPr>
        <w:rPr>
          <w:rFonts w:ascii="Times New Roman" w:hAnsi="Times New Roman" w:cs="Times New Roman"/>
        </w:rPr>
      </w:pPr>
      <w:r>
        <w:rPr>
          <w:noProof/>
        </w:rPr>
        <mc:AlternateContent>
          <mc:Choice Requires="wps">
            <w:drawing>
              <wp:anchor distT="0" distB="0" distL="114300" distR="114300" simplePos="0" relativeHeight="251663360" behindDoc="0" locked="0" layoutInCell="1" allowOverlap="1" wp14:anchorId="159A9B87" wp14:editId="08A56441">
                <wp:simplePos x="0" y="0"/>
                <wp:positionH relativeFrom="column">
                  <wp:posOffset>-19050</wp:posOffset>
                </wp:positionH>
                <wp:positionV relativeFrom="paragraph">
                  <wp:posOffset>3396615</wp:posOffset>
                </wp:positionV>
                <wp:extent cx="5746115" cy="635"/>
                <wp:effectExtent l="0" t="0" r="0" b="0"/>
                <wp:wrapNone/>
                <wp:docPr id="491987685" name="Text Box 1"/>
                <wp:cNvGraphicFramePr/>
                <a:graphic xmlns:a="http://schemas.openxmlformats.org/drawingml/2006/main">
                  <a:graphicData uri="http://schemas.microsoft.com/office/word/2010/wordprocessingShape">
                    <wps:wsp>
                      <wps:cNvSpPr txBox="1"/>
                      <wps:spPr>
                        <a:xfrm>
                          <a:off x="0" y="0"/>
                          <a:ext cx="5746115" cy="635"/>
                        </a:xfrm>
                        <a:prstGeom prst="rect">
                          <a:avLst/>
                        </a:prstGeom>
                        <a:solidFill>
                          <a:prstClr val="white"/>
                        </a:solidFill>
                        <a:ln>
                          <a:noFill/>
                        </a:ln>
                      </wps:spPr>
                      <wps:txbx>
                        <w:txbxContent>
                          <w:p w14:paraId="7821855F" w14:textId="0CB9C1B8" w:rsidR="00DE49AC" w:rsidRPr="00BD01C6" w:rsidRDefault="00DE49AC" w:rsidP="00DE49AC">
                            <w:pPr>
                              <w:pStyle w:val="Caption"/>
                              <w:rPr>
                                <w:noProof/>
                              </w:rPr>
                            </w:pPr>
                            <w:r>
                              <w:t xml:space="preserve">Figure </w:t>
                            </w:r>
                            <w:r>
                              <w:fldChar w:fldCharType="begin"/>
                            </w:r>
                            <w:r>
                              <w:instrText xml:space="preserve"> SEQ Figure \* ARABIC </w:instrText>
                            </w:r>
                            <w:r>
                              <w:fldChar w:fldCharType="separate"/>
                            </w:r>
                            <w:r>
                              <w:rPr>
                                <w:noProof/>
                              </w:rPr>
                              <w:t>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59A9B87" id="_x0000_t202" coordsize="21600,21600" o:spt="202" path="m,l,21600r21600,l21600,xe">
                <v:stroke joinstyle="miter"/>
                <v:path gradientshapeok="t" o:connecttype="rect"/>
              </v:shapetype>
              <v:shape id="Text Box 1" o:spid="_x0000_s1044" type="#_x0000_t202" style="position:absolute;margin-left:-1.5pt;margin-top:267.45pt;width:452.4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IzaGgIAAEAEAAAOAAAAZHJzL2Uyb0RvYy54bWysU8Fu2zAMvQ/YPwi6L066JRuMOEWWIsOA&#10;oi2QDj0rshwLkEWNUmJnXz9KtpOt22nYRaZJitR7j1zedo1hJ4Vegy34bDLlTFkJpbaHgn973r77&#10;xJkPwpbCgFUFPyvPb1dv3yxbl6sbqMGUChkVsT5vXcHrEFyeZV7WqhF+Ak5ZClaAjQj0i4esRNFS&#10;9cZkN9PpImsBS4cglffkveuDfJXqV5WS4bGqvArMFJzeFtKJ6dzHM1stRX5A4Woth2eIf3hFI7Sl&#10;ppdSdyIIdkT9R6lGSwQPVZhIaDKoKi1VwkBoZtNXaHa1cCphIXK8u9Dk/19Z+XDauSdkofsMHQkY&#10;CWmdzz05I56uwiZ+6aWM4kTh+UKb6gKT5Jx//LCYzeacSYot3s9jjex61aEPXxQ0LBoFR9IkUSVO&#10;9z70qWNK7OTB6HKrjYk/MbAxyE6C9GtrHdRQ/LcsY2OuhXirLxg92RVHtEK375guCeMF5B7KM2FH&#10;6MfCO7nV1PBe+PAkkOaA4NJsh0c6KgNtwWGwOKsBf/zNH/NJHopy1tJcFdx/PwpUnJmvloSLQzga&#10;OBr70bDHZgMEdUZb42Qy6QIGM5oVQvNCI7+OXSgkrKReBQ+juQn9dNPKSLVepyQaNSfCvd05GUuP&#10;xD53LwLdIEsgNR9gnDiRv1Knz036uPUxENVJukhsz+LAN41pEn9YqbgHv/6nrOvir34CAAD//wMA&#10;UEsDBBQABgAIAAAAIQBvdWNe4gAAAAoBAAAPAAAAZHJzL2Rvd25yZXYueG1sTI8xb8IwEIX3Sv0P&#10;1lXqUoFNExCEOAihdmgX1JSlm4mPOG18jmIH0n9fM9Ht7t7Tu+/lm9G27Iy9bxxJmE0FMKTK6YZq&#10;CYfP18kSmA+KtGodoYRf9LAp7u9ylWl3oQ88l6FmMYR8piSYELqMc18ZtMpPXYcUtZPrrQpx7Wuu&#10;e3WJ4bblz0IsuFUNxQ9GdbgzWP2Ug5WwT7/25mk4vbxv06R/Owy7xXddSvn4MG7XwAKO4WaGK35E&#10;hyIyHd1A2rNWwiSJVYKEeZKugEXDSszicLxe5gJ4kfP/FYo/AAAA//8DAFBLAQItABQABgAIAAAA&#10;IQC2gziS/gAAAOEBAAATAAAAAAAAAAAAAAAAAAAAAABbQ29udGVudF9UeXBlc10ueG1sUEsBAi0A&#10;FAAGAAgAAAAhADj9If/WAAAAlAEAAAsAAAAAAAAAAAAAAAAALwEAAF9yZWxzLy5yZWxzUEsBAi0A&#10;FAAGAAgAAAAhAIcEjNoaAgAAQAQAAA4AAAAAAAAAAAAAAAAALgIAAGRycy9lMm9Eb2MueG1sUEsB&#10;Ai0AFAAGAAgAAAAhAG91Y17iAAAACgEAAA8AAAAAAAAAAAAAAAAAdAQAAGRycy9kb3ducmV2Lnht&#10;bFBLBQYAAAAABAAEAPMAAACDBQAAAAA=&#10;" stroked="f">
                <v:textbox style="mso-fit-shape-to-text:t" inset="0,0,0,0">
                  <w:txbxContent>
                    <w:p w14:paraId="7821855F" w14:textId="0CB9C1B8" w:rsidR="00DE49AC" w:rsidRPr="00BD01C6" w:rsidRDefault="00DE49AC" w:rsidP="00DE49AC">
                      <w:pPr>
                        <w:pStyle w:val="Caption"/>
                        <w:rPr>
                          <w:noProof/>
                        </w:rPr>
                      </w:pPr>
                      <w:r>
                        <w:t xml:space="preserve">Figure </w:t>
                      </w:r>
                      <w:r>
                        <w:fldChar w:fldCharType="begin"/>
                      </w:r>
                      <w:r>
                        <w:instrText xml:space="preserve"> SEQ Figure \* ARABIC </w:instrText>
                      </w:r>
                      <w:r>
                        <w:fldChar w:fldCharType="separate"/>
                      </w:r>
                      <w:r>
                        <w:rPr>
                          <w:noProof/>
                        </w:rPr>
                        <w:t>3</w:t>
                      </w:r>
                      <w:r>
                        <w:fldChar w:fldCharType="end"/>
                      </w:r>
                    </w:p>
                  </w:txbxContent>
                </v:textbox>
              </v:shape>
            </w:pict>
          </mc:Fallback>
        </mc:AlternateContent>
      </w:r>
      <w:r w:rsidR="00883D29">
        <w:rPr>
          <w:noProof/>
        </w:rPr>
        <w:drawing>
          <wp:anchor distT="0" distB="0" distL="114300" distR="114300" simplePos="0" relativeHeight="251661312" behindDoc="0" locked="0" layoutInCell="1" allowOverlap="1" wp14:anchorId="3CDC3798" wp14:editId="2BB0F395">
            <wp:simplePos x="0" y="0"/>
            <wp:positionH relativeFrom="margin">
              <wp:posOffset>-19050</wp:posOffset>
            </wp:positionH>
            <wp:positionV relativeFrom="paragraph">
              <wp:posOffset>164465</wp:posOffset>
            </wp:positionV>
            <wp:extent cx="5746115" cy="3175000"/>
            <wp:effectExtent l="0" t="0" r="6985" b="6350"/>
            <wp:wrapNone/>
            <wp:docPr id="3065" name="Picture 1" descr="A group of logos with different colors&#10;&#10;Description automatically generated"/>
            <wp:cNvGraphicFramePr/>
            <a:graphic xmlns:a="http://schemas.openxmlformats.org/drawingml/2006/main">
              <a:graphicData uri="http://schemas.openxmlformats.org/drawingml/2006/picture">
                <pic:pic xmlns:pic="http://schemas.openxmlformats.org/drawingml/2006/picture">
                  <pic:nvPicPr>
                    <pic:cNvPr id="3065" name="Picture 1" descr="A group of logos with different colors&#10;&#10;Description automatically generated"/>
                    <pic:cNvPicPr/>
                  </pic:nvPicPr>
                  <pic:blipFill>
                    <a:blip r:embed="rId13"/>
                    <a:stretch>
                      <a:fillRect/>
                    </a:stretch>
                  </pic:blipFill>
                  <pic:spPr>
                    <a:xfrm>
                      <a:off x="0" y="0"/>
                      <a:ext cx="5746115" cy="3175000"/>
                    </a:xfrm>
                    <a:prstGeom prst="rect">
                      <a:avLst/>
                    </a:prstGeom>
                  </pic:spPr>
                </pic:pic>
              </a:graphicData>
            </a:graphic>
            <wp14:sizeRelH relativeFrom="margin">
              <wp14:pctWidth>0</wp14:pctWidth>
            </wp14:sizeRelH>
            <wp14:sizeRelV relativeFrom="margin">
              <wp14:pctHeight>0</wp14:pctHeight>
            </wp14:sizeRelV>
          </wp:anchor>
        </w:drawing>
      </w:r>
    </w:p>
    <w:p w14:paraId="30CD89C6" w14:textId="35D5F4CC" w:rsidR="00CF39DA" w:rsidRDefault="00CF39DA" w:rsidP="00CF39DA">
      <w:pPr>
        <w:rPr>
          <w:rFonts w:ascii="Times New Roman" w:hAnsi="Times New Roman" w:cs="Times New Roman"/>
        </w:rPr>
      </w:pPr>
    </w:p>
    <w:p w14:paraId="76B05854" w14:textId="30403B59" w:rsidR="00FA34F8" w:rsidRDefault="00FA34F8" w:rsidP="00CF39DA">
      <w:pPr>
        <w:rPr>
          <w:rFonts w:ascii="Times New Roman" w:hAnsi="Times New Roman" w:cs="Times New Roman"/>
        </w:rPr>
      </w:pPr>
    </w:p>
    <w:p w14:paraId="1371B32D" w14:textId="4E1D0883" w:rsidR="00FA34F8" w:rsidRDefault="00FA34F8" w:rsidP="00CF39DA">
      <w:pPr>
        <w:rPr>
          <w:rFonts w:ascii="Times New Roman" w:hAnsi="Times New Roman" w:cs="Times New Roman"/>
        </w:rPr>
      </w:pPr>
    </w:p>
    <w:p w14:paraId="3F0F7D6B" w14:textId="737B7F03" w:rsidR="00FA34F8" w:rsidRDefault="00FA34F8" w:rsidP="00CF39DA">
      <w:pPr>
        <w:rPr>
          <w:rFonts w:ascii="Times New Roman" w:hAnsi="Times New Roman" w:cs="Times New Roman"/>
        </w:rPr>
      </w:pPr>
    </w:p>
    <w:p w14:paraId="73DAF454" w14:textId="7C9D10C8" w:rsidR="00FA34F8" w:rsidRDefault="00FA34F8" w:rsidP="00CF39DA">
      <w:pPr>
        <w:rPr>
          <w:rFonts w:ascii="Times New Roman" w:hAnsi="Times New Roman" w:cs="Times New Roman"/>
        </w:rPr>
      </w:pPr>
    </w:p>
    <w:p w14:paraId="6877DA01" w14:textId="7DA84419" w:rsidR="00FA34F8" w:rsidRDefault="00FA34F8" w:rsidP="00CF39DA">
      <w:pPr>
        <w:rPr>
          <w:rFonts w:ascii="Times New Roman" w:hAnsi="Times New Roman" w:cs="Times New Roman"/>
        </w:rPr>
      </w:pPr>
    </w:p>
    <w:p w14:paraId="09F5ABB9" w14:textId="77777777" w:rsidR="00FA34F8" w:rsidRDefault="00FA34F8" w:rsidP="00CF39DA">
      <w:pPr>
        <w:rPr>
          <w:rFonts w:ascii="Times New Roman" w:hAnsi="Times New Roman" w:cs="Times New Roman"/>
        </w:rPr>
      </w:pPr>
    </w:p>
    <w:p w14:paraId="3FA462E0" w14:textId="2AAA2977" w:rsidR="00FA34F8" w:rsidRDefault="00FA34F8" w:rsidP="00CF39DA">
      <w:pPr>
        <w:rPr>
          <w:rFonts w:ascii="Times New Roman" w:hAnsi="Times New Roman" w:cs="Times New Roman"/>
        </w:rPr>
      </w:pPr>
    </w:p>
    <w:p w14:paraId="1721404F" w14:textId="2B6C85A9" w:rsidR="00FA34F8" w:rsidRDefault="00FA34F8" w:rsidP="00CF39DA">
      <w:pPr>
        <w:rPr>
          <w:rFonts w:ascii="Times New Roman" w:hAnsi="Times New Roman" w:cs="Times New Roman"/>
        </w:rPr>
      </w:pPr>
    </w:p>
    <w:p w14:paraId="0EB7DC4C" w14:textId="77777777" w:rsidR="00FA34F8" w:rsidRDefault="00FA34F8" w:rsidP="00CF39DA">
      <w:pPr>
        <w:rPr>
          <w:rFonts w:ascii="Times New Roman" w:hAnsi="Times New Roman" w:cs="Times New Roman"/>
        </w:rPr>
      </w:pPr>
    </w:p>
    <w:p w14:paraId="75B1B848" w14:textId="1864DE58" w:rsidR="00FA34F8" w:rsidRDefault="00FA34F8" w:rsidP="00CF39DA">
      <w:pPr>
        <w:rPr>
          <w:rFonts w:ascii="Times New Roman" w:hAnsi="Times New Roman" w:cs="Times New Roman"/>
        </w:rPr>
      </w:pPr>
    </w:p>
    <w:p w14:paraId="496157CD" w14:textId="56BA5CBF" w:rsidR="00FA34F8" w:rsidRDefault="00FA34F8" w:rsidP="00CF39DA">
      <w:pPr>
        <w:rPr>
          <w:rFonts w:ascii="Times New Roman" w:hAnsi="Times New Roman" w:cs="Times New Roman"/>
        </w:rPr>
      </w:pPr>
    </w:p>
    <w:p w14:paraId="53B75973" w14:textId="3EE5BDE5" w:rsidR="00FA34F8" w:rsidRDefault="00FA34F8" w:rsidP="00CF39DA">
      <w:pPr>
        <w:rPr>
          <w:rFonts w:ascii="Times New Roman" w:hAnsi="Times New Roman" w:cs="Times New Roman"/>
        </w:rPr>
      </w:pPr>
    </w:p>
    <w:p w14:paraId="6EE7B262" w14:textId="77777777" w:rsidR="00FA34F8" w:rsidRDefault="00FA34F8" w:rsidP="00CF39DA">
      <w:pPr>
        <w:rPr>
          <w:rFonts w:ascii="Times New Roman" w:hAnsi="Times New Roman" w:cs="Times New Roman"/>
        </w:rPr>
      </w:pPr>
    </w:p>
    <w:p w14:paraId="7BFCDA08" w14:textId="77777777" w:rsidR="00FA34F8" w:rsidRDefault="00FA34F8" w:rsidP="00CF39DA">
      <w:pPr>
        <w:rPr>
          <w:rFonts w:ascii="Times New Roman" w:hAnsi="Times New Roman" w:cs="Times New Roman"/>
        </w:rPr>
      </w:pPr>
    </w:p>
    <w:p w14:paraId="3672DE6F" w14:textId="77777777" w:rsidR="00FA34F8" w:rsidRDefault="00FA34F8" w:rsidP="00CF39DA">
      <w:pPr>
        <w:rPr>
          <w:rFonts w:ascii="Times New Roman" w:hAnsi="Times New Roman" w:cs="Times New Roman"/>
        </w:rPr>
      </w:pPr>
    </w:p>
    <w:p w14:paraId="06640A21" w14:textId="77777777" w:rsidR="00FA34F8" w:rsidRDefault="00FA34F8" w:rsidP="00CF39DA">
      <w:pPr>
        <w:rPr>
          <w:rFonts w:ascii="Times New Roman" w:hAnsi="Times New Roman" w:cs="Times New Roman"/>
        </w:rPr>
      </w:pPr>
    </w:p>
    <w:p w14:paraId="66FE9A5D" w14:textId="77777777" w:rsidR="00FA34F8" w:rsidRDefault="00FA34F8" w:rsidP="00CF39DA">
      <w:pPr>
        <w:rPr>
          <w:rFonts w:ascii="Times New Roman" w:hAnsi="Times New Roman" w:cs="Times New Roman"/>
        </w:rPr>
      </w:pPr>
    </w:p>
    <w:p w14:paraId="2BD29DD4" w14:textId="77777777" w:rsidR="00FA34F8" w:rsidRDefault="00FA34F8" w:rsidP="00CF39DA">
      <w:pPr>
        <w:rPr>
          <w:rFonts w:ascii="Times New Roman" w:hAnsi="Times New Roman" w:cs="Times New Roman"/>
        </w:rPr>
      </w:pPr>
    </w:p>
    <w:p w14:paraId="22B01326" w14:textId="77777777" w:rsidR="00FA34F8" w:rsidRPr="00AB3313" w:rsidRDefault="00FA34F8" w:rsidP="00CF39DA">
      <w:pPr>
        <w:rPr>
          <w:rFonts w:ascii="Times New Roman" w:hAnsi="Times New Roman" w:cs="Times New Roman"/>
        </w:rPr>
      </w:pPr>
    </w:p>
    <w:p w14:paraId="45C381D2" w14:textId="77777777" w:rsidR="00E77E2E" w:rsidRDefault="00E77E2E" w:rsidP="00CF39DA">
      <w:pPr>
        <w:rPr>
          <w:rFonts w:ascii="Times New Roman" w:hAnsi="Times New Roman" w:cs="Times New Roman"/>
          <w:b/>
          <w:bCs/>
        </w:rPr>
      </w:pPr>
    </w:p>
    <w:p w14:paraId="6AEC6CF5" w14:textId="77777777" w:rsidR="00E77E2E" w:rsidRDefault="00E77E2E" w:rsidP="00CF39DA">
      <w:pPr>
        <w:rPr>
          <w:rFonts w:ascii="Times New Roman" w:hAnsi="Times New Roman" w:cs="Times New Roman"/>
          <w:b/>
          <w:bCs/>
        </w:rPr>
      </w:pPr>
    </w:p>
    <w:p w14:paraId="70494E65" w14:textId="77777777" w:rsidR="00E77E2E" w:rsidRDefault="00E77E2E" w:rsidP="00CF39DA">
      <w:pPr>
        <w:rPr>
          <w:rFonts w:ascii="Times New Roman" w:hAnsi="Times New Roman" w:cs="Times New Roman"/>
          <w:b/>
          <w:bCs/>
        </w:rPr>
      </w:pPr>
    </w:p>
    <w:p w14:paraId="6AD579C1" w14:textId="0B1CF0AA" w:rsidR="00CF39DA" w:rsidRPr="00AB3313" w:rsidRDefault="00CF39DA" w:rsidP="00CF39DA">
      <w:pPr>
        <w:rPr>
          <w:rFonts w:ascii="Times New Roman" w:hAnsi="Times New Roman" w:cs="Times New Roman"/>
          <w:b/>
          <w:bCs/>
        </w:rPr>
      </w:pPr>
      <w:r w:rsidRPr="00AB3313">
        <w:rPr>
          <w:rFonts w:ascii="Times New Roman" w:hAnsi="Times New Roman" w:cs="Times New Roman"/>
          <w:b/>
          <w:bCs/>
        </w:rPr>
        <w:t xml:space="preserve">1. Image Processing Module </w:t>
      </w:r>
    </w:p>
    <w:p w14:paraId="1AACCF8F"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In the self-service restaurant system, the image processing module is crucial for food analysis and identification. It uses the most recent deep learning methods—YOLOv8 in particular—for tasks including object identification and recognition.</w:t>
      </w:r>
    </w:p>
    <w:p w14:paraId="72A370E5"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Implementation: The YOLOv8 model is implemented and trained using TensorFlow, a popular machine learning framework. Furthermore, Roboflow is employed to optimize data preparation and augmentation, hence augmenting the precision and resilience of the model.</w:t>
      </w:r>
    </w:p>
    <w:p w14:paraId="032EFA21" w14:textId="77777777" w:rsidR="00CF39DA" w:rsidRPr="00AB3313" w:rsidRDefault="00CF39DA" w:rsidP="00CF39DA">
      <w:pPr>
        <w:rPr>
          <w:rFonts w:ascii="Times New Roman" w:hAnsi="Times New Roman" w:cs="Times New Roman"/>
        </w:rPr>
      </w:pPr>
    </w:p>
    <w:p w14:paraId="3C3E7E0F" w14:textId="296A3DAF" w:rsidR="00CF39DA" w:rsidRPr="00AB3313" w:rsidRDefault="00CF39DA" w:rsidP="00CF39DA">
      <w:pPr>
        <w:rPr>
          <w:rFonts w:ascii="Times New Roman" w:hAnsi="Times New Roman" w:cs="Times New Roman"/>
          <w:b/>
          <w:bCs/>
        </w:rPr>
      </w:pPr>
      <w:r w:rsidRPr="00AB3313">
        <w:rPr>
          <w:rFonts w:ascii="Times New Roman" w:hAnsi="Times New Roman" w:cs="Times New Roman"/>
          <w:b/>
          <w:bCs/>
        </w:rPr>
        <w:t>2. Communication Module for RFID/NFC</w:t>
      </w:r>
    </w:p>
    <w:p w14:paraId="4476D686"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This module uses RFID/NFC technology to make tray and customer identification easier. It makes it possible for RFID/NFC modules and the main system to communicate seamlessly, guaranteeing precise tracking and customer-specific service.</w:t>
      </w:r>
    </w:p>
    <w:p w14:paraId="1E10B1B1"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Software components in charge of creating and overseeing RFID/NFC connectivity will be developed using Node.js. Effective integration with the hardware components will be accomplished by utilizing pertinent libraries and packages that are compatible with Node.js.</w:t>
      </w:r>
    </w:p>
    <w:p w14:paraId="017D9312" w14:textId="77777777" w:rsidR="00CF39DA" w:rsidRPr="00AB3313" w:rsidRDefault="00CF39DA" w:rsidP="00CF39DA">
      <w:pPr>
        <w:rPr>
          <w:rFonts w:ascii="Times New Roman" w:hAnsi="Times New Roman" w:cs="Times New Roman"/>
          <w:b/>
          <w:bCs/>
        </w:rPr>
      </w:pPr>
    </w:p>
    <w:p w14:paraId="497FBCC1" w14:textId="3F99CF14" w:rsidR="00CF39DA" w:rsidRPr="00AB3313" w:rsidRDefault="00CF39DA" w:rsidP="00CF39DA">
      <w:pPr>
        <w:rPr>
          <w:rFonts w:ascii="Times New Roman" w:hAnsi="Times New Roman" w:cs="Times New Roman"/>
          <w:b/>
          <w:bCs/>
        </w:rPr>
      </w:pPr>
      <w:r w:rsidRPr="00AB3313">
        <w:rPr>
          <w:rFonts w:ascii="Times New Roman" w:hAnsi="Times New Roman" w:cs="Times New Roman"/>
          <w:b/>
          <w:bCs/>
        </w:rPr>
        <w:t>3. QR Code Generation Tool</w:t>
      </w:r>
    </w:p>
    <w:p w14:paraId="44792031"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The QR code generation module dynamically creates QR codes providing payment details for customer transactions. In the self-service restaurant system, it guarantees safe encoding and scanning capabilities, enabling speedy and secure payment transactions.</w:t>
      </w:r>
    </w:p>
    <w:p w14:paraId="75D4C234"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QR codes is generated programmatically using Node.js-based libraries like qrcode or qr-image. In order to create and display QR codes throughout the payment process with ease, these modules will be easily integrated into the system architecture.</w:t>
      </w:r>
    </w:p>
    <w:p w14:paraId="7E2B2CE3" w14:textId="77777777" w:rsidR="00CF39DA" w:rsidRPr="00AB3313" w:rsidRDefault="00CF39DA" w:rsidP="00CF39DA">
      <w:pPr>
        <w:rPr>
          <w:rFonts w:ascii="Times New Roman" w:hAnsi="Times New Roman" w:cs="Times New Roman"/>
        </w:rPr>
      </w:pPr>
    </w:p>
    <w:p w14:paraId="59660529" w14:textId="0AAA0511" w:rsidR="00CF39DA" w:rsidRPr="00AB3313" w:rsidRDefault="00CF39DA" w:rsidP="00CF39DA">
      <w:pPr>
        <w:rPr>
          <w:rFonts w:ascii="Times New Roman" w:hAnsi="Times New Roman" w:cs="Times New Roman"/>
          <w:b/>
          <w:bCs/>
        </w:rPr>
      </w:pPr>
      <w:r w:rsidRPr="00AB3313">
        <w:rPr>
          <w:rFonts w:ascii="Times New Roman" w:hAnsi="Times New Roman" w:cs="Times New Roman"/>
          <w:b/>
          <w:bCs/>
        </w:rPr>
        <w:t>4. Module for Billing and Payment</w:t>
      </w:r>
    </w:p>
    <w:p w14:paraId="39E0EA1C"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All billing-related tasks, such as itemized receipts, transaction computations, and payment gateway integration, are handled by the billing and payment module. For consumer transactions, it guarantees safe payment processing and precise billing.</w:t>
      </w:r>
    </w:p>
    <w:p w14:paraId="04820373" w14:textId="0613C89E" w:rsidR="00CF39DA" w:rsidRPr="00AB3313" w:rsidRDefault="00CF39DA" w:rsidP="00CF39DA">
      <w:pPr>
        <w:rPr>
          <w:rFonts w:ascii="Times New Roman" w:hAnsi="Times New Roman" w:cs="Times New Roman"/>
        </w:rPr>
      </w:pPr>
      <w:r w:rsidRPr="00AB3313">
        <w:rPr>
          <w:rFonts w:ascii="Times New Roman" w:hAnsi="Times New Roman" w:cs="Times New Roman"/>
        </w:rPr>
        <w:t>Implementation: To enable safe payment processing, the system will relate to either the Stripe API or the PayPal API. Server-side logic for transaction management, billing computations, and payment gateway communication will be developed using Node.js.</w:t>
      </w:r>
    </w:p>
    <w:p w14:paraId="0ACB0D00" w14:textId="77777777" w:rsidR="00CF39DA" w:rsidRPr="00AB3313" w:rsidRDefault="00CF39DA" w:rsidP="00CF39DA">
      <w:pPr>
        <w:rPr>
          <w:rFonts w:ascii="Times New Roman" w:hAnsi="Times New Roman" w:cs="Times New Roman"/>
        </w:rPr>
      </w:pPr>
    </w:p>
    <w:p w14:paraId="2ABE71A6" w14:textId="77777777" w:rsidR="00CF39DA" w:rsidRPr="00AB3313" w:rsidRDefault="00CF39DA" w:rsidP="00CF39DA">
      <w:pPr>
        <w:rPr>
          <w:rFonts w:ascii="Times New Roman" w:hAnsi="Times New Roman" w:cs="Times New Roman"/>
        </w:rPr>
      </w:pPr>
    </w:p>
    <w:p w14:paraId="671AAD11" w14:textId="379105A3" w:rsidR="00CF39DA" w:rsidRPr="00AB3313" w:rsidRDefault="00CF39DA" w:rsidP="00CF39DA">
      <w:pPr>
        <w:rPr>
          <w:rFonts w:ascii="Times New Roman" w:hAnsi="Times New Roman" w:cs="Times New Roman"/>
          <w:b/>
          <w:bCs/>
        </w:rPr>
      </w:pPr>
      <w:r w:rsidRPr="00AB3313">
        <w:rPr>
          <w:rFonts w:ascii="Times New Roman" w:hAnsi="Times New Roman" w:cs="Times New Roman"/>
          <w:b/>
          <w:bCs/>
        </w:rPr>
        <w:t>5. Development of User Interfaces</w:t>
      </w:r>
    </w:p>
    <w:p w14:paraId="056E551F"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The user interface development process entails using React to create user-friendly and responsive interfaces for both restaurant employees and patrons. It guarantees fluid communication and usage on various platforms and devices.</w:t>
      </w:r>
    </w:p>
    <w:p w14:paraId="74C447F9" w14:textId="530AACD4" w:rsidR="00CF39DA" w:rsidRPr="00AB3313" w:rsidRDefault="00CF39DA" w:rsidP="00CF39DA">
      <w:pPr>
        <w:rPr>
          <w:rFonts w:ascii="Times New Roman" w:hAnsi="Times New Roman" w:cs="Times New Roman"/>
        </w:rPr>
      </w:pPr>
      <w:r w:rsidRPr="00AB3313">
        <w:rPr>
          <w:rFonts w:ascii="Times New Roman" w:hAnsi="Times New Roman" w:cs="Times New Roman"/>
        </w:rPr>
        <w:t>Node.js is used on the server-side to manage requests and communicate with back-end services, while React is used for front-end development. To facilitate communication between the server-side functionality and the React-based front end, Node.js will be used to construct RESTful APIs.</w:t>
      </w:r>
    </w:p>
    <w:p w14:paraId="290A00C3" w14:textId="77777777" w:rsidR="00CF39DA" w:rsidRPr="00AB3313" w:rsidRDefault="00CF39DA" w:rsidP="00CF39DA">
      <w:pPr>
        <w:rPr>
          <w:rFonts w:ascii="Times New Roman" w:hAnsi="Times New Roman" w:cs="Times New Roman"/>
        </w:rPr>
      </w:pPr>
    </w:p>
    <w:p w14:paraId="3896E295" w14:textId="51921B5A" w:rsidR="00AB3313" w:rsidRPr="00AB3313" w:rsidRDefault="00CF39DA" w:rsidP="00CF39DA">
      <w:pPr>
        <w:rPr>
          <w:rFonts w:ascii="Times New Roman" w:hAnsi="Times New Roman" w:cs="Times New Roman"/>
          <w:b/>
          <w:bCs/>
        </w:rPr>
      </w:pPr>
      <w:r w:rsidRPr="00AB3313">
        <w:rPr>
          <w:rFonts w:ascii="Times New Roman" w:hAnsi="Times New Roman" w:cs="Times New Roman"/>
          <w:b/>
          <w:bCs/>
        </w:rPr>
        <w:t>6. Integrated Development Environment (IDE)</w:t>
      </w:r>
    </w:p>
    <w:p w14:paraId="0EAF86F3" w14:textId="6BCD287B" w:rsidR="00CF39DA" w:rsidRPr="00AB3313" w:rsidRDefault="00CF39DA" w:rsidP="00CF39DA">
      <w:pPr>
        <w:rPr>
          <w:rFonts w:ascii="Times New Roman" w:hAnsi="Times New Roman" w:cs="Times New Roman"/>
        </w:rPr>
      </w:pPr>
      <w:r w:rsidRPr="00AB3313">
        <w:rPr>
          <w:rFonts w:ascii="Times New Roman" w:hAnsi="Times New Roman" w:cs="Times New Roman"/>
        </w:rPr>
        <w:t xml:space="preserve"> Described as a comprehensive toolkit for software development, an IDE offers strong support for JavaScript, Node.js, and React development. Implementation: The main IDEs for software development will be Visual Studio Code or Atom. These IDEs provide a large </w:t>
      </w:r>
      <w:r w:rsidRPr="00AB3313">
        <w:rPr>
          <w:rFonts w:ascii="Times New Roman" w:hAnsi="Times New Roman" w:cs="Times New Roman"/>
        </w:rPr>
        <w:lastRenderedPageBreak/>
        <w:t>selection of tools and extensions to improve code quality, productivity, and teamwork throughout the development process.</w:t>
      </w:r>
    </w:p>
    <w:p w14:paraId="55F4DCEE" w14:textId="618BA0E2" w:rsidR="003E6556" w:rsidRPr="007572A8" w:rsidRDefault="00657222" w:rsidP="003E6556">
      <w:pPr>
        <w:pStyle w:val="Heading1"/>
        <w:rPr>
          <w:rFonts w:ascii="Times New Roman" w:hAnsi="Times New Roman" w:cs="Times New Roman"/>
          <w:b/>
          <w:bCs/>
          <w:color w:val="auto"/>
        </w:rPr>
      </w:pPr>
      <w:bookmarkStart w:id="16" w:name="_Toc161354453"/>
      <w:r>
        <w:rPr>
          <w:rFonts w:ascii="Times New Roman" w:hAnsi="Times New Roman" w:cs="Times New Roman"/>
          <w:b/>
          <w:bCs/>
          <w:color w:val="auto"/>
        </w:rPr>
        <w:t xml:space="preserve">Chapter04 </w:t>
      </w:r>
      <w:r w:rsidR="003E6556" w:rsidRPr="007572A8">
        <w:rPr>
          <w:rFonts w:ascii="Times New Roman" w:hAnsi="Times New Roman" w:cs="Times New Roman"/>
          <w:b/>
          <w:bCs/>
          <w:color w:val="auto"/>
        </w:rPr>
        <w:t>Feasibility Study</w:t>
      </w:r>
      <w:bookmarkEnd w:id="16"/>
    </w:p>
    <w:p w14:paraId="764F4B8E" w14:textId="53AA3EAA" w:rsidR="003E6556" w:rsidRPr="007572A8" w:rsidRDefault="00657222" w:rsidP="003E6556">
      <w:pPr>
        <w:pStyle w:val="Heading2"/>
        <w:rPr>
          <w:rFonts w:ascii="Times New Roman" w:hAnsi="Times New Roman" w:cs="Times New Roman"/>
          <w:color w:val="auto"/>
        </w:rPr>
      </w:pPr>
      <w:r>
        <w:rPr>
          <w:rFonts w:ascii="Times New Roman" w:hAnsi="Times New Roman" w:cs="Times New Roman"/>
          <w:color w:val="auto"/>
        </w:rPr>
        <w:t xml:space="preserve"> </w:t>
      </w:r>
      <w:bookmarkStart w:id="17" w:name="_Toc161354454"/>
      <w:r>
        <w:rPr>
          <w:rFonts w:ascii="Times New Roman" w:hAnsi="Times New Roman" w:cs="Times New Roman"/>
          <w:color w:val="auto"/>
        </w:rPr>
        <w:t>4.1</w:t>
      </w:r>
      <w:r w:rsidR="003E6556" w:rsidRPr="007572A8">
        <w:rPr>
          <w:rFonts w:ascii="Times New Roman" w:hAnsi="Times New Roman" w:cs="Times New Roman"/>
          <w:color w:val="auto"/>
        </w:rPr>
        <w:t xml:space="preserve"> Operational Feasibility Study</w:t>
      </w:r>
      <w:bookmarkEnd w:id="17"/>
    </w:p>
    <w:p w14:paraId="75A8BE23" w14:textId="77777777" w:rsidR="00CF39DA" w:rsidRPr="00AB3313" w:rsidRDefault="00CF39DA" w:rsidP="00CF39DA">
      <w:pPr>
        <w:rPr>
          <w:rFonts w:ascii="Times New Roman" w:hAnsi="Times New Roman" w:cs="Times New Roman"/>
        </w:rPr>
      </w:pPr>
    </w:p>
    <w:p w14:paraId="5A18E789" w14:textId="5848F63A" w:rsidR="00CF39DA" w:rsidRPr="00D1564C" w:rsidRDefault="00CF39DA" w:rsidP="000222B9">
      <w:pPr>
        <w:pStyle w:val="Subtitle"/>
      </w:pPr>
      <w:r w:rsidRPr="00D1564C">
        <w:t>Evaluation of Current Operations</w:t>
      </w:r>
    </w:p>
    <w:p w14:paraId="08775C1F"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As an illustration, carefully examine how self-service restaurants now operate, paying particular attention to the manual ordering procedure, paper-based billing, and payment options. Determine inefficiencies that cause customer discontent because of manual processes, billing problems, lengthy wait times during peak hours, etc.</w:t>
      </w:r>
    </w:p>
    <w:p w14:paraId="6615D392" w14:textId="77777777" w:rsidR="00CF39DA" w:rsidRPr="00AB3313" w:rsidRDefault="00CF39DA" w:rsidP="00CF39DA">
      <w:pPr>
        <w:rPr>
          <w:rFonts w:ascii="Times New Roman" w:hAnsi="Times New Roman" w:cs="Times New Roman"/>
        </w:rPr>
      </w:pPr>
    </w:p>
    <w:p w14:paraId="6E627EB9" w14:textId="77777777" w:rsidR="00CF39DA" w:rsidRPr="00AB3313" w:rsidRDefault="00CF39DA" w:rsidP="00CF39DA">
      <w:pPr>
        <w:rPr>
          <w:rFonts w:ascii="Times New Roman" w:hAnsi="Times New Roman" w:cs="Times New Roman"/>
        </w:rPr>
      </w:pPr>
    </w:p>
    <w:p w14:paraId="53A4749E" w14:textId="17B3657C" w:rsidR="00CF39DA" w:rsidRPr="00D1564C" w:rsidRDefault="00CF39DA" w:rsidP="000222B9">
      <w:pPr>
        <w:pStyle w:val="Subtitle"/>
      </w:pPr>
      <w:r w:rsidRPr="00D1564C">
        <w:t>Acceptance by Users</w:t>
      </w:r>
    </w:p>
    <w:p w14:paraId="671AC383"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I have  used  surveys or interviews to get input on the planned food detection and automation invoicing system from restaurant owners, managers, employees, and patrons.It has some quit good acceleration on  users  that can adjust to new technology and  the system satisfies their expectations and needs.</w:t>
      </w:r>
    </w:p>
    <w:p w14:paraId="08CB6AEF" w14:textId="77777777" w:rsidR="00CF39DA" w:rsidRPr="00AB3313" w:rsidRDefault="00CF39DA" w:rsidP="00CF39DA">
      <w:pPr>
        <w:rPr>
          <w:rFonts w:ascii="Times New Roman" w:hAnsi="Times New Roman" w:cs="Times New Roman"/>
        </w:rPr>
      </w:pPr>
    </w:p>
    <w:p w14:paraId="7ED20D57" w14:textId="77777777" w:rsidR="00CF39DA" w:rsidRPr="00AB3313" w:rsidRDefault="00CF39DA" w:rsidP="00CF39DA">
      <w:pPr>
        <w:rPr>
          <w:rFonts w:ascii="Times New Roman" w:hAnsi="Times New Roman" w:cs="Times New Roman"/>
        </w:rPr>
      </w:pPr>
    </w:p>
    <w:p w14:paraId="5B56BD7D" w14:textId="021AE10C" w:rsidR="00CF39DA" w:rsidRPr="00D1564C" w:rsidRDefault="00CF39DA" w:rsidP="000222B9">
      <w:pPr>
        <w:pStyle w:val="Subtitle"/>
      </w:pPr>
      <w:r w:rsidRPr="00D1564C">
        <w:t>Availability of Resources</w:t>
      </w:r>
    </w:p>
    <w:p w14:paraId="29B03A0E" w14:textId="3B9CC00E" w:rsidR="00CF39DA" w:rsidRPr="00AB3313" w:rsidRDefault="00CF39DA" w:rsidP="00CF39DA">
      <w:pPr>
        <w:rPr>
          <w:rFonts w:ascii="Times New Roman" w:hAnsi="Times New Roman" w:cs="Times New Roman"/>
        </w:rPr>
      </w:pPr>
      <w:r w:rsidRPr="00AB3313">
        <w:rPr>
          <w:rFonts w:ascii="Times New Roman" w:hAnsi="Times New Roman" w:cs="Times New Roman"/>
        </w:rPr>
        <w:t>For instance: Ascertain whether the necessary hardware (such as cameras, RFID/NFC modules), software (such as image processing algorithms, payment gateway integration), and funding is available for the system's implementation. Determine if the restaurant can afford the one-time setup fees as well as the continuing costs of maintenance.</w:t>
      </w:r>
    </w:p>
    <w:p w14:paraId="68AFF629" w14:textId="77777777" w:rsidR="00CF39DA" w:rsidRPr="00AB3313" w:rsidRDefault="00CF39DA" w:rsidP="00CF39DA">
      <w:pPr>
        <w:rPr>
          <w:rFonts w:ascii="Times New Roman" w:hAnsi="Times New Roman" w:cs="Times New Roman"/>
        </w:rPr>
      </w:pPr>
    </w:p>
    <w:p w14:paraId="4183833F" w14:textId="5C3831E5" w:rsidR="00CF39DA" w:rsidRPr="00D1564C" w:rsidRDefault="00CF39DA" w:rsidP="000222B9">
      <w:pPr>
        <w:pStyle w:val="Subtitle"/>
      </w:pPr>
      <w:r w:rsidRPr="00D1564C">
        <w:t>Technical Proficiency</w:t>
      </w:r>
    </w:p>
    <w:p w14:paraId="6D4EE77E" w14:textId="6E62EB05" w:rsidR="00CF39DA" w:rsidRPr="00AB3313" w:rsidRDefault="00CF39DA" w:rsidP="00CF39DA">
      <w:pPr>
        <w:rPr>
          <w:rFonts w:ascii="Times New Roman" w:hAnsi="Times New Roman" w:cs="Times New Roman"/>
        </w:rPr>
      </w:pPr>
      <w:r w:rsidRPr="00AB3313">
        <w:rPr>
          <w:rFonts w:ascii="Times New Roman" w:hAnsi="Times New Roman" w:cs="Times New Roman"/>
        </w:rPr>
        <w:t xml:space="preserve"> Assess the management teams and employees' technical proficiency in running the suggested system. Assess the need for additional technical staff hire or training in order to assist with system setup and maintenance.</w:t>
      </w:r>
    </w:p>
    <w:p w14:paraId="0713C44A" w14:textId="77777777" w:rsidR="00CF39DA" w:rsidRPr="00AB3313" w:rsidRDefault="00CF39DA" w:rsidP="00CF39DA">
      <w:pPr>
        <w:rPr>
          <w:rFonts w:ascii="Times New Roman" w:hAnsi="Times New Roman" w:cs="Times New Roman"/>
        </w:rPr>
      </w:pPr>
    </w:p>
    <w:p w14:paraId="1C5DF392" w14:textId="77777777" w:rsidR="00CF39DA" w:rsidRPr="00D1564C" w:rsidRDefault="00CF39DA" w:rsidP="000222B9">
      <w:pPr>
        <w:pStyle w:val="Subtitle"/>
      </w:pPr>
      <w:r w:rsidRPr="00D1564C">
        <w:t>Integration Difficulties</w:t>
      </w:r>
    </w:p>
    <w:p w14:paraId="5B55F3B7"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Determine the possible obstacles to integrating the food detection and automation billing system with the technologies and procedures already in place in restaurants, like point-of-sale systems. To guarantee flawless operations, evaluate compatibility concerns, data migration needs, and the necessity of seamless integration.</w:t>
      </w:r>
    </w:p>
    <w:p w14:paraId="0B739EDB" w14:textId="77777777" w:rsidR="00CF39DA" w:rsidRPr="00AB3313" w:rsidRDefault="00CF39DA" w:rsidP="00CF39DA">
      <w:pPr>
        <w:rPr>
          <w:rFonts w:ascii="Times New Roman" w:hAnsi="Times New Roman" w:cs="Times New Roman"/>
        </w:rPr>
      </w:pPr>
    </w:p>
    <w:p w14:paraId="6DA1F632" w14:textId="72DF024C" w:rsidR="00CF39DA" w:rsidRPr="00D1564C" w:rsidRDefault="00CF39DA" w:rsidP="000222B9">
      <w:pPr>
        <w:pStyle w:val="Subtitle"/>
      </w:pPr>
      <w:r w:rsidRPr="00D1564C">
        <w:t>Adherence to Regulations</w:t>
      </w:r>
    </w:p>
    <w:p w14:paraId="796ED6AB"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Verify that the suggested system conforms with all applicable laws, rules, and guidelines regarding money transactions, data privacy, and food safety. Examine how regulatory constraints, such as the necessity of secure payment processing and data encryption to safeguard client information, may affect the architecture and functionality of the system.</w:t>
      </w:r>
    </w:p>
    <w:p w14:paraId="3EE138BF" w14:textId="77777777" w:rsidR="000222B9" w:rsidRDefault="000222B9" w:rsidP="000222B9">
      <w:pPr>
        <w:pStyle w:val="Subtitle"/>
      </w:pPr>
    </w:p>
    <w:p w14:paraId="09CE68F0" w14:textId="7D1C39C5" w:rsidR="00CF39DA" w:rsidRPr="00D1564C" w:rsidRDefault="00CF39DA" w:rsidP="000222B9">
      <w:pPr>
        <w:pStyle w:val="Subtitle"/>
      </w:pPr>
      <w:r w:rsidRPr="00D1564C">
        <w:t>Analyzing Risk</w:t>
      </w:r>
    </w:p>
    <w:p w14:paraId="4E9C73C9" w14:textId="7DE1A0BC" w:rsidR="00CF39DA" w:rsidRDefault="00CF39DA" w:rsidP="00CF39DA">
      <w:pPr>
        <w:rPr>
          <w:rFonts w:ascii="Times New Roman" w:hAnsi="Times New Roman" w:cs="Times New Roman"/>
        </w:rPr>
      </w:pPr>
      <w:r w:rsidRPr="00AB3313">
        <w:rPr>
          <w:rFonts w:ascii="Times New Roman" w:hAnsi="Times New Roman" w:cs="Times New Roman"/>
        </w:rPr>
        <w:lastRenderedPageBreak/>
        <w:t>Recognize and evaluate potential risks and impediments, including technological risks, market competition, and unanticipated occurrences, that may affect the system's successful deployment and operation. Create backup plans to reduce risks and guarantee company operations.</w:t>
      </w:r>
    </w:p>
    <w:p w14:paraId="4C669E5E" w14:textId="77777777" w:rsidR="00D1564C" w:rsidRPr="00AB3313" w:rsidRDefault="00D1564C" w:rsidP="00CF39DA">
      <w:pPr>
        <w:rPr>
          <w:rFonts w:ascii="Times New Roman" w:hAnsi="Times New Roman" w:cs="Times New Roman"/>
        </w:rPr>
      </w:pPr>
    </w:p>
    <w:p w14:paraId="6312D37D" w14:textId="0A92D169" w:rsidR="00CF39DA" w:rsidRPr="00D1564C" w:rsidRDefault="00CF39DA" w:rsidP="000222B9">
      <w:pPr>
        <w:pStyle w:val="Subtitle"/>
      </w:pPr>
      <w:r w:rsidRPr="00D1564C">
        <w:t>Benefit-Cost Analysis</w:t>
      </w:r>
    </w:p>
    <w:p w14:paraId="4466FBF6"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To ascertain the financial feasibility and possible return on investment of putting the food detection and automation invoicing system into place, perform a cost-benefit analysis. Examine the anticipated benefits, such as enhanced customer satisfaction, cost savings, and higher efficiency, against the estimated costs of development, implementation, and maintenance.</w:t>
      </w:r>
    </w:p>
    <w:p w14:paraId="3DDCF006" w14:textId="77777777" w:rsidR="00CF39DA" w:rsidRDefault="00CF39DA" w:rsidP="00CF39DA">
      <w:pPr>
        <w:rPr>
          <w:rFonts w:ascii="Times New Roman" w:hAnsi="Times New Roman" w:cs="Times New Roman"/>
        </w:rPr>
      </w:pPr>
      <w:r w:rsidRPr="00AB3313">
        <w:rPr>
          <w:rFonts w:ascii="Times New Roman" w:hAnsi="Times New Roman" w:cs="Times New Roman"/>
        </w:rPr>
        <w:t>The adoption of the food detection and automation billing system in self-service restaurants can be decided upon by stakeholders after a full assessment of these operational feasibility considerations and resolution of any issues or problems.</w:t>
      </w:r>
    </w:p>
    <w:p w14:paraId="04B8BC41" w14:textId="77777777" w:rsidR="000222B9" w:rsidRPr="00AB3313" w:rsidRDefault="000222B9" w:rsidP="00CF39DA">
      <w:pPr>
        <w:rPr>
          <w:rFonts w:ascii="Times New Roman" w:hAnsi="Times New Roman" w:cs="Times New Roman"/>
        </w:rPr>
      </w:pPr>
    </w:p>
    <w:p w14:paraId="4002C042" w14:textId="10DC341D" w:rsidR="003E6556" w:rsidRPr="007572A8" w:rsidRDefault="00657222" w:rsidP="003E6556">
      <w:pPr>
        <w:pStyle w:val="Heading2"/>
        <w:rPr>
          <w:rFonts w:ascii="Times New Roman" w:hAnsi="Times New Roman" w:cs="Times New Roman"/>
          <w:color w:val="auto"/>
        </w:rPr>
      </w:pPr>
      <w:bookmarkStart w:id="18" w:name="_Toc161354455"/>
      <w:r>
        <w:rPr>
          <w:rFonts w:ascii="Times New Roman" w:hAnsi="Times New Roman" w:cs="Times New Roman"/>
          <w:color w:val="auto"/>
        </w:rPr>
        <w:t xml:space="preserve">4.2 </w:t>
      </w:r>
      <w:r w:rsidR="003E6556" w:rsidRPr="007572A8">
        <w:rPr>
          <w:rFonts w:ascii="Times New Roman" w:hAnsi="Times New Roman" w:cs="Times New Roman"/>
          <w:color w:val="auto"/>
        </w:rPr>
        <w:t>Technical Feasibility Study</w:t>
      </w:r>
      <w:bookmarkEnd w:id="18"/>
    </w:p>
    <w:p w14:paraId="1A8E4498" w14:textId="77777777" w:rsidR="00CF39DA" w:rsidRPr="00AB3313" w:rsidRDefault="00CF39DA" w:rsidP="00CF39DA">
      <w:pPr>
        <w:spacing w:after="160" w:line="259" w:lineRule="auto"/>
        <w:rPr>
          <w:rFonts w:ascii="Times New Roman" w:hAnsi="Times New Roman" w:cs="Times New Roman"/>
        </w:rPr>
      </w:pPr>
      <w:r w:rsidRPr="00AB3313">
        <w:rPr>
          <w:rFonts w:ascii="Times New Roman" w:hAnsi="Times New Roman" w:cs="Times New Roman"/>
        </w:rPr>
        <w:t>Technical viability evaluates a project's suitability in light of available resources and advancements in technology. An example of this would be the implementation of an automated invoicing system and food detection system in self-service restaurants. The following are important elements of technological feasibility, accompanied by examples:</w:t>
      </w:r>
    </w:p>
    <w:p w14:paraId="34EE5590" w14:textId="77777777" w:rsidR="00D1564C" w:rsidRDefault="00CF39DA" w:rsidP="000222B9">
      <w:pPr>
        <w:pStyle w:val="Subtitle"/>
      </w:pPr>
      <w:r w:rsidRPr="00D1564C">
        <w:t>Technology Evaluation</w:t>
      </w:r>
    </w:p>
    <w:p w14:paraId="6D877469" w14:textId="7167C49B" w:rsidR="00CF39DA" w:rsidRPr="00D1564C" w:rsidRDefault="00CF39DA" w:rsidP="00CF39DA">
      <w:pPr>
        <w:spacing w:after="160" w:line="259" w:lineRule="auto"/>
        <w:rPr>
          <w:rFonts w:ascii="Times New Roman" w:hAnsi="Times New Roman" w:cs="Times New Roman"/>
          <w:b/>
          <w:bCs/>
        </w:rPr>
      </w:pPr>
      <w:r w:rsidRPr="00AB3313">
        <w:rPr>
          <w:rFonts w:ascii="Times New Roman" w:hAnsi="Times New Roman" w:cs="Times New Roman"/>
        </w:rPr>
        <w:t>Assess whether the selected technologies—such as web development frameworks like React and Node.js, RFID/NFC modules, payment gateways like Stripe and PayPal, and image processing algorithms like Roboflow and YOLOv8—are appropriate for the suggested solution. Make sure that these technologies can function as a cohesive unit and fulfill the project's needs.</w:t>
      </w:r>
    </w:p>
    <w:p w14:paraId="36422D5A" w14:textId="17D64BA6" w:rsidR="00CF39DA" w:rsidRPr="00D1564C" w:rsidRDefault="00CF39DA" w:rsidP="000222B9">
      <w:pPr>
        <w:pStyle w:val="Subtitle"/>
      </w:pPr>
      <w:r w:rsidRPr="00D1564C">
        <w:t>Requirements for Hardware and Software</w:t>
      </w:r>
    </w:p>
    <w:p w14:paraId="23D2972F" w14:textId="77777777" w:rsidR="00CF39DA" w:rsidRPr="00AB3313" w:rsidRDefault="00CF39DA" w:rsidP="00CF39DA">
      <w:pPr>
        <w:spacing w:after="160" w:line="259" w:lineRule="auto"/>
        <w:rPr>
          <w:rFonts w:ascii="Times New Roman" w:hAnsi="Times New Roman" w:cs="Times New Roman"/>
        </w:rPr>
      </w:pPr>
      <w:r w:rsidRPr="00AB3313">
        <w:rPr>
          <w:rFonts w:ascii="Times New Roman" w:hAnsi="Times New Roman" w:cs="Times New Roman"/>
        </w:rPr>
        <w:t>List the hardware and software components—such as cameras for picture taking, RFID/NFC modules for identifying customers, servers for database hosting and payment processing, and software development tools—that are required for the system's implementation. Examine these components' compatibility and availability with the current infrastructure.</w:t>
      </w:r>
    </w:p>
    <w:p w14:paraId="716D3C6B" w14:textId="77777777" w:rsidR="00D1564C" w:rsidRPr="00D1564C" w:rsidRDefault="00CF39DA" w:rsidP="000222B9">
      <w:pPr>
        <w:pStyle w:val="Subtitle"/>
      </w:pPr>
      <w:r w:rsidRPr="00D1564C">
        <w:t>Scalability</w:t>
      </w:r>
    </w:p>
    <w:p w14:paraId="0C76DF61" w14:textId="7DCB0AE0" w:rsidR="00CF39DA" w:rsidRPr="00AB3313" w:rsidRDefault="00CF39DA" w:rsidP="00CF39DA">
      <w:pPr>
        <w:spacing w:after="160" w:line="259" w:lineRule="auto"/>
        <w:rPr>
          <w:rFonts w:ascii="Times New Roman" w:hAnsi="Times New Roman" w:cs="Times New Roman"/>
        </w:rPr>
      </w:pPr>
      <w:r w:rsidRPr="00AB3313">
        <w:rPr>
          <w:rFonts w:ascii="Times New Roman" w:hAnsi="Times New Roman" w:cs="Times New Roman"/>
        </w:rPr>
        <w:t>As an illustration, think about how scalable the suggested system is to handle future expansion and rising demand. Examine whether a rising user base, more transactions, and a larger volume of data can be handled by the selected technologies and architecture without experiencing appreciable performance degradation. By creating flexible, modular parts that are simple to grow or update, you can plan for scalability.</w:t>
      </w:r>
    </w:p>
    <w:p w14:paraId="6E9C223E" w14:textId="4D6F9627" w:rsidR="00CF39DA" w:rsidRPr="00D1564C" w:rsidRDefault="00CF39DA" w:rsidP="000222B9">
      <w:pPr>
        <w:pStyle w:val="Subtitle"/>
      </w:pPr>
      <w:r w:rsidRPr="00D1564C">
        <w:t>Information Administration</w:t>
      </w:r>
    </w:p>
    <w:p w14:paraId="76DA8A6C" w14:textId="77777777" w:rsidR="00CF39DA" w:rsidRPr="00AB3313" w:rsidRDefault="00CF39DA" w:rsidP="00CF39DA">
      <w:pPr>
        <w:spacing w:after="160" w:line="259" w:lineRule="auto"/>
        <w:rPr>
          <w:rFonts w:ascii="Times New Roman" w:hAnsi="Times New Roman" w:cs="Times New Roman"/>
        </w:rPr>
      </w:pPr>
      <w:r w:rsidRPr="00AB3313">
        <w:rPr>
          <w:rFonts w:ascii="Times New Roman" w:hAnsi="Times New Roman" w:cs="Times New Roman"/>
        </w:rPr>
        <w:t>When it comes to information administration, consider the needs for the system's data processing, management, and storage. Ascertain the kind and amount of data—such as menu items, customer orders, transaction records, and billing information—that are produced by the</w:t>
      </w:r>
    </w:p>
    <w:p w14:paraId="38FD52A3" w14:textId="77777777" w:rsidR="00CF39DA" w:rsidRPr="00AB3313" w:rsidRDefault="00CF39DA" w:rsidP="00CF39DA">
      <w:pPr>
        <w:spacing w:after="160" w:line="259" w:lineRule="auto"/>
        <w:rPr>
          <w:rFonts w:ascii="Times New Roman" w:hAnsi="Times New Roman" w:cs="Times New Roman"/>
        </w:rPr>
      </w:pPr>
      <w:r w:rsidRPr="00AB3313">
        <w:rPr>
          <w:rFonts w:ascii="Times New Roman" w:hAnsi="Times New Roman" w:cs="Times New Roman"/>
        </w:rPr>
        <w:lastRenderedPageBreak/>
        <w:t>food detection and billing procedures. To guarantee data security and integrity, determine whether relational or non-relational databases, data encryption, and backup options are required.</w:t>
      </w:r>
    </w:p>
    <w:p w14:paraId="6958055D" w14:textId="77777777" w:rsidR="00CF39DA" w:rsidRPr="00AB3313" w:rsidRDefault="00CF39DA" w:rsidP="00CF39DA">
      <w:pPr>
        <w:spacing w:after="160" w:line="259" w:lineRule="auto"/>
        <w:rPr>
          <w:rFonts w:ascii="Times New Roman" w:hAnsi="Times New Roman" w:cs="Times New Roman"/>
        </w:rPr>
      </w:pPr>
    </w:p>
    <w:p w14:paraId="70D2ABEE" w14:textId="3789FF1F" w:rsidR="00CF39DA" w:rsidRPr="00D1564C" w:rsidRDefault="00CF39DA" w:rsidP="000222B9">
      <w:pPr>
        <w:pStyle w:val="Subtitle"/>
      </w:pPr>
      <w:r w:rsidRPr="00D1564C">
        <w:t>Complexity of Integration</w:t>
      </w:r>
    </w:p>
    <w:p w14:paraId="5D1ABFEC" w14:textId="5EC9BD7C" w:rsidR="00CF39DA" w:rsidRPr="00AB3313" w:rsidRDefault="00CF39DA" w:rsidP="00CF39DA">
      <w:pPr>
        <w:spacing w:after="160" w:line="259" w:lineRule="auto"/>
        <w:rPr>
          <w:rFonts w:ascii="Times New Roman" w:hAnsi="Times New Roman" w:cs="Times New Roman"/>
        </w:rPr>
      </w:pPr>
      <w:r w:rsidRPr="00AB3313">
        <w:rPr>
          <w:rFonts w:ascii="Times New Roman" w:hAnsi="Times New Roman" w:cs="Times New Roman"/>
        </w:rPr>
        <w:t>Evaluate how difficult it will be to integrate the different parts of the system, such as the user interfaces, payment gateways, RFID/NFC communication, QR code creation, and image processing modules. Consider the requirement for bespoke integration solutions, SDKs, or APIs to enable smooth data exchange and communication between various modules.</w:t>
      </w:r>
    </w:p>
    <w:p w14:paraId="05E3AB75" w14:textId="440D1F2E" w:rsidR="00CF39DA" w:rsidRPr="00D1564C" w:rsidRDefault="00CF39DA" w:rsidP="000222B9">
      <w:pPr>
        <w:pStyle w:val="Subtitle"/>
      </w:pPr>
      <w:r w:rsidRPr="00D1564C">
        <w:t>Resources for Development</w:t>
      </w:r>
    </w:p>
    <w:p w14:paraId="0A354ACC" w14:textId="77777777" w:rsidR="00CF39DA" w:rsidRPr="00AB3313" w:rsidRDefault="00CF39DA" w:rsidP="00CF39DA">
      <w:pPr>
        <w:spacing w:after="160" w:line="259" w:lineRule="auto"/>
        <w:rPr>
          <w:rFonts w:ascii="Times New Roman" w:hAnsi="Times New Roman" w:cs="Times New Roman"/>
        </w:rPr>
      </w:pPr>
      <w:r w:rsidRPr="00AB3313">
        <w:rPr>
          <w:rFonts w:ascii="Times New Roman" w:hAnsi="Times New Roman" w:cs="Times New Roman"/>
        </w:rPr>
        <w:t>Assess the availability of qualified engineers, developers, and technical specialists needed to design, build, and implement the system. Determine whether the current team has the requisite experience in software development, systems integration, computer vision, and machine learning. Assess the need for further training or resource hire in order to close any skill shortages.</w:t>
      </w:r>
    </w:p>
    <w:p w14:paraId="30C96EB5" w14:textId="4671F629" w:rsidR="00CF39DA" w:rsidRPr="00D1564C" w:rsidRDefault="00CF39DA" w:rsidP="000222B9">
      <w:pPr>
        <w:pStyle w:val="Subtitle"/>
      </w:pPr>
      <w:r w:rsidRPr="00D1564C">
        <w:t>Risks Associated with Technology</w:t>
      </w:r>
    </w:p>
    <w:p w14:paraId="3AA8DAEA" w14:textId="742B515B" w:rsidR="00CF39DA" w:rsidRPr="00AB3313" w:rsidRDefault="00CF39DA" w:rsidP="00CF39DA">
      <w:pPr>
        <w:spacing w:after="160" w:line="259" w:lineRule="auto"/>
        <w:rPr>
          <w:rFonts w:ascii="Times New Roman" w:hAnsi="Times New Roman" w:cs="Times New Roman"/>
        </w:rPr>
      </w:pPr>
      <w:r w:rsidRPr="00AB3313">
        <w:rPr>
          <w:rFonts w:ascii="Times New Roman" w:hAnsi="Times New Roman" w:cs="Times New Roman"/>
        </w:rPr>
        <w:t>As an illustration, list the possible dangers and difficulties that could arise from adopting and using new technologies, such as incompatibilities, software problems, hardware malfunctions, and security flaws. Create risk-reduction plans that include comprehensive testing, prototyping, and continuing support, and maintenance.</w:t>
      </w:r>
    </w:p>
    <w:p w14:paraId="7AE30F95" w14:textId="77777777" w:rsidR="00CF39DA" w:rsidRDefault="00CF39DA" w:rsidP="00CF39DA">
      <w:pPr>
        <w:spacing w:after="160" w:line="259" w:lineRule="auto"/>
        <w:rPr>
          <w:rFonts w:ascii="Times New Roman" w:hAnsi="Times New Roman" w:cs="Times New Roman"/>
        </w:rPr>
      </w:pPr>
      <w:r w:rsidRPr="00AB3313">
        <w:rPr>
          <w:rFonts w:ascii="Times New Roman" w:hAnsi="Times New Roman" w:cs="Times New Roman"/>
        </w:rPr>
        <w:t>Stakeholders can ascertain the technical viability of deploying the food detection and automation billing system in self-service restaurants by carefully evaluating these technical feasibility considerations and resolving any issues or problems.</w:t>
      </w:r>
    </w:p>
    <w:p w14:paraId="6772693A" w14:textId="77777777" w:rsidR="00E77E2E" w:rsidRPr="00AB3313" w:rsidRDefault="00E77E2E" w:rsidP="00CF39DA">
      <w:pPr>
        <w:spacing w:after="160" w:line="259" w:lineRule="auto"/>
        <w:rPr>
          <w:rFonts w:ascii="Times New Roman" w:hAnsi="Times New Roman" w:cs="Times New Roman"/>
        </w:rPr>
      </w:pPr>
    </w:p>
    <w:p w14:paraId="7C2688E8" w14:textId="11C8865A" w:rsidR="003E6556" w:rsidRPr="007572A8" w:rsidRDefault="00657222" w:rsidP="00116DD0">
      <w:pPr>
        <w:pStyle w:val="Heading2"/>
        <w:rPr>
          <w:rFonts w:ascii="Times New Roman" w:hAnsi="Times New Roman" w:cs="Times New Roman"/>
          <w:color w:val="auto"/>
        </w:rPr>
      </w:pPr>
      <w:bookmarkStart w:id="19" w:name="_Toc161354456"/>
      <w:r>
        <w:rPr>
          <w:rFonts w:ascii="Times New Roman" w:hAnsi="Times New Roman" w:cs="Times New Roman"/>
          <w:color w:val="auto"/>
        </w:rPr>
        <w:t xml:space="preserve">4.3 </w:t>
      </w:r>
      <w:r w:rsidR="00116DD0" w:rsidRPr="007572A8">
        <w:rPr>
          <w:rFonts w:ascii="Times New Roman" w:hAnsi="Times New Roman" w:cs="Times New Roman"/>
          <w:color w:val="auto"/>
        </w:rPr>
        <w:t>Outline Budget</w:t>
      </w:r>
      <w:bookmarkEnd w:id="19"/>
    </w:p>
    <w:p w14:paraId="6A514635" w14:textId="77777777" w:rsidR="00B44435" w:rsidRDefault="00B44435" w:rsidP="00B44435"/>
    <w:p w14:paraId="1972A733" w14:textId="77777777" w:rsidR="00B44435" w:rsidRDefault="00B44435" w:rsidP="00B44435">
      <w:r>
        <w:t>Hardware Costs:</w:t>
      </w:r>
    </w:p>
    <w:p w14:paraId="331E2904" w14:textId="3135CC93" w:rsidR="00B44435" w:rsidRDefault="00B44435" w:rsidP="00B44435">
      <w:r>
        <w:t>Web Cameras: LKR</w:t>
      </w:r>
      <w:r w:rsidR="00132445">
        <w:t xml:space="preserve"> 5,</w:t>
      </w:r>
      <w:r>
        <w:t xml:space="preserve">000 </w:t>
      </w:r>
    </w:p>
    <w:p w14:paraId="68962E3B" w14:textId="52189BE6" w:rsidR="00B44435" w:rsidRDefault="00B44435" w:rsidP="00B44435">
      <w:r>
        <w:t xml:space="preserve">Plastic Trays with RFID/NFC Tags: LKR </w:t>
      </w:r>
      <w:r w:rsidR="00132445">
        <w:t>2</w:t>
      </w:r>
      <w:r>
        <w:t>,</w:t>
      </w:r>
      <w:r w:rsidR="00132445">
        <w:t>0</w:t>
      </w:r>
      <w:r>
        <w:t xml:space="preserve">00 </w:t>
      </w:r>
    </w:p>
    <w:p w14:paraId="64787FFF" w14:textId="11B87381" w:rsidR="00B44435" w:rsidRDefault="00B44435" w:rsidP="00B44435">
      <w:r>
        <w:t xml:space="preserve">RFID/NFC Modules: LKR </w:t>
      </w:r>
      <w:r w:rsidR="00132445">
        <w:t>5</w:t>
      </w:r>
      <w:r>
        <w:t xml:space="preserve">,000 </w:t>
      </w:r>
    </w:p>
    <w:p w14:paraId="720A1B2A" w14:textId="73E0D18D" w:rsidR="00B44435" w:rsidRDefault="00B44435" w:rsidP="00B44435">
      <w:r w:rsidRPr="00B44435">
        <w:t xml:space="preserve">Total Budget: LKR </w:t>
      </w:r>
      <w:r w:rsidR="00132445">
        <w:t>12</w:t>
      </w:r>
      <w:r w:rsidRPr="00B44435">
        <w:t>,000</w:t>
      </w:r>
    </w:p>
    <w:p w14:paraId="2DCC8A14" w14:textId="332A78B7" w:rsidR="003E6556" w:rsidRPr="007572A8" w:rsidRDefault="00657222" w:rsidP="003E6556">
      <w:pPr>
        <w:pStyle w:val="Heading1"/>
        <w:rPr>
          <w:rFonts w:ascii="Times New Roman" w:hAnsi="Times New Roman" w:cs="Times New Roman"/>
          <w:b/>
          <w:bCs/>
          <w:color w:val="auto"/>
        </w:rPr>
      </w:pPr>
      <w:bookmarkStart w:id="20" w:name="_Toc161354457"/>
      <w:r>
        <w:rPr>
          <w:rFonts w:ascii="Times New Roman" w:hAnsi="Times New Roman" w:cs="Times New Roman"/>
          <w:b/>
          <w:bCs/>
          <w:color w:val="auto"/>
        </w:rPr>
        <w:t xml:space="preserve">Chapter 05 </w:t>
      </w:r>
      <w:r w:rsidR="003E6556" w:rsidRPr="007572A8">
        <w:rPr>
          <w:rFonts w:ascii="Times New Roman" w:hAnsi="Times New Roman" w:cs="Times New Roman"/>
          <w:b/>
          <w:bCs/>
          <w:color w:val="auto"/>
        </w:rPr>
        <w:t xml:space="preserve">System </w:t>
      </w:r>
      <w:r w:rsidR="007572A8" w:rsidRPr="007572A8">
        <w:rPr>
          <w:rFonts w:ascii="Times New Roman" w:hAnsi="Times New Roman" w:cs="Times New Roman"/>
          <w:b/>
          <w:bCs/>
          <w:color w:val="auto"/>
        </w:rPr>
        <w:t>Architecture</w:t>
      </w:r>
      <w:bookmarkEnd w:id="20"/>
    </w:p>
    <w:p w14:paraId="1AD9DF29" w14:textId="3F57C0E5" w:rsidR="003E6556" w:rsidRPr="007572A8" w:rsidRDefault="00657222" w:rsidP="003E6556">
      <w:pPr>
        <w:pStyle w:val="Heading1"/>
        <w:rPr>
          <w:rFonts w:ascii="Times New Roman" w:hAnsi="Times New Roman" w:cs="Times New Roman"/>
          <w:b/>
          <w:bCs/>
          <w:color w:val="auto"/>
        </w:rPr>
      </w:pPr>
      <w:bookmarkStart w:id="21" w:name="_Toc161354458"/>
      <w:r>
        <w:rPr>
          <w:rFonts w:ascii="Times New Roman" w:hAnsi="Times New Roman" w:cs="Times New Roman"/>
          <w:b/>
          <w:bCs/>
          <w:color w:val="auto"/>
        </w:rPr>
        <w:t xml:space="preserve">Chapter 06 </w:t>
      </w:r>
      <w:r w:rsidR="003E6556" w:rsidRPr="007572A8">
        <w:rPr>
          <w:rFonts w:ascii="Times New Roman" w:hAnsi="Times New Roman" w:cs="Times New Roman"/>
          <w:b/>
          <w:bCs/>
          <w:color w:val="auto"/>
        </w:rPr>
        <w:t xml:space="preserve">Development Tools and </w:t>
      </w:r>
      <w:r w:rsidR="00116DD0" w:rsidRPr="007572A8">
        <w:rPr>
          <w:rFonts w:ascii="Times New Roman" w:hAnsi="Times New Roman" w:cs="Times New Roman"/>
          <w:b/>
          <w:bCs/>
          <w:color w:val="auto"/>
        </w:rPr>
        <w:t>Techniques</w:t>
      </w:r>
      <w:bookmarkEnd w:id="21"/>
    </w:p>
    <w:p w14:paraId="037C1389" w14:textId="03894901" w:rsidR="003E6556" w:rsidRPr="007572A8" w:rsidRDefault="003E6556" w:rsidP="008D5169">
      <w:pPr>
        <w:pStyle w:val="Heading2"/>
        <w:rPr>
          <w:rFonts w:ascii="Times New Roman" w:hAnsi="Times New Roman" w:cs="Times New Roman"/>
          <w:color w:val="auto"/>
        </w:rPr>
      </w:pPr>
      <w:r w:rsidRPr="007572A8">
        <w:rPr>
          <w:rFonts w:ascii="Times New Roman" w:hAnsi="Times New Roman" w:cs="Times New Roman"/>
          <w:color w:val="auto"/>
        </w:rPr>
        <w:t xml:space="preserve"> </w:t>
      </w:r>
      <w:bookmarkStart w:id="22" w:name="_Toc161354459"/>
      <w:r w:rsidR="00657222">
        <w:rPr>
          <w:rFonts w:ascii="Times New Roman" w:hAnsi="Times New Roman" w:cs="Times New Roman"/>
          <w:color w:val="auto"/>
        </w:rPr>
        <w:t xml:space="preserve">6.1 </w:t>
      </w:r>
      <w:r w:rsidR="00116DD0" w:rsidRPr="007572A8">
        <w:rPr>
          <w:rFonts w:ascii="Times New Roman" w:hAnsi="Times New Roman" w:cs="Times New Roman"/>
          <w:color w:val="auto"/>
        </w:rPr>
        <w:t>Development Methodology</w:t>
      </w:r>
      <w:bookmarkEnd w:id="22"/>
    </w:p>
    <w:p w14:paraId="3E169569" w14:textId="77777777" w:rsidR="00862E4F" w:rsidRDefault="00862E4F" w:rsidP="00862E4F"/>
    <w:p w14:paraId="399188C8" w14:textId="77777777" w:rsidR="000507D4" w:rsidRDefault="00FA34F8" w:rsidP="000507D4">
      <w:r>
        <w:t xml:space="preserve">This section outlines the methodology employed in the research for the development of an automatic billing system. The study encompasses three essential components that must be accomplished to ensure the completion of the overall project. </w:t>
      </w:r>
      <w:hyperlink r:id="rId14" w:history="1">
        <w:r w:rsidR="000507D4">
          <w:rPr>
            <w:rStyle w:val="Hyperlink"/>
          </w:rPr>
          <w:t>Food recognition mocca.foodrecognition (ventopay.com)</w:t>
        </w:r>
      </w:hyperlink>
    </w:p>
    <w:p w14:paraId="10CA9F65" w14:textId="77777777" w:rsidR="000507D4" w:rsidRPr="00AB3313" w:rsidRDefault="000507D4" w:rsidP="000507D4">
      <w:pPr>
        <w:rPr>
          <w:rFonts w:ascii="Times New Roman" w:hAnsi="Times New Roman" w:cs="Times New Roman"/>
        </w:rPr>
      </w:pPr>
    </w:p>
    <w:p w14:paraId="172D29EC" w14:textId="1F3928D1" w:rsidR="00FA34F8" w:rsidRDefault="00FA34F8" w:rsidP="00FA34F8"/>
    <w:p w14:paraId="5336F8B3" w14:textId="77777777" w:rsidR="00132445" w:rsidRDefault="00132445" w:rsidP="00FA34F8"/>
    <w:p w14:paraId="52DB623A" w14:textId="0860A2EC" w:rsidR="00132445" w:rsidRPr="00AC6701" w:rsidRDefault="00132445" w:rsidP="00FA34F8">
      <w:r>
        <w:t>You tube video -</w:t>
      </w:r>
      <w:r w:rsidR="00AC6701">
        <w:t xml:space="preserve"> </w:t>
      </w:r>
      <w:hyperlink r:id="rId15" w:history="1">
        <w:r w:rsidR="00AC6701" w:rsidRPr="00AC6701">
          <w:rPr>
            <w:rStyle w:val="Hyperlink"/>
          </w:rPr>
          <w:t>https://www.youtube.com/shorts/dfvNEAvW8Ro?si=BF3_2312z5rH2ysd</w:t>
        </w:r>
      </w:hyperlink>
    </w:p>
    <w:p w14:paraId="3AADFDA1" w14:textId="77777777" w:rsidR="00FA34F8" w:rsidRDefault="00FA34F8" w:rsidP="00FA34F8">
      <w:r>
        <w:t xml:space="preserve"> </w:t>
      </w:r>
    </w:p>
    <w:p w14:paraId="3CB5AE73" w14:textId="714DA57C" w:rsidR="00FA34F8" w:rsidRPr="006903EF" w:rsidRDefault="00E968EE" w:rsidP="00655214">
      <w:pPr>
        <w:pStyle w:val="Heading3"/>
      </w:pPr>
      <w:bookmarkStart w:id="23" w:name="_Toc161354460"/>
      <w:r w:rsidRPr="006903EF">
        <w:t xml:space="preserve">Food </w:t>
      </w:r>
      <w:r w:rsidR="00FA34F8" w:rsidRPr="006903EF">
        <w:t xml:space="preserve"> Detection </w:t>
      </w:r>
      <w:r w:rsidRPr="006903EF">
        <w:t xml:space="preserve"> Model</w:t>
      </w:r>
      <w:bookmarkEnd w:id="23"/>
    </w:p>
    <w:p w14:paraId="0DD0EDE5" w14:textId="77777777" w:rsidR="006903EF" w:rsidRDefault="006903EF" w:rsidP="006903EF"/>
    <w:p w14:paraId="63290005" w14:textId="77777777" w:rsidR="006903EF" w:rsidRDefault="006903EF" w:rsidP="006903EF"/>
    <w:p w14:paraId="5FB838EF" w14:textId="23432D2E" w:rsidR="00C05F92" w:rsidRPr="006903EF" w:rsidRDefault="00C05F92" w:rsidP="00655214">
      <w:pPr>
        <w:pStyle w:val="Heading4"/>
      </w:pPr>
      <w:r w:rsidRPr="006903EF">
        <w:t>Design and Implementation of Wood-based Stable Holder</w:t>
      </w:r>
    </w:p>
    <w:p w14:paraId="185041EA" w14:textId="77777777" w:rsidR="006903EF" w:rsidRDefault="006903EF" w:rsidP="006903EF"/>
    <w:p w14:paraId="22F3C9B9" w14:textId="2BC9E109" w:rsidR="00132445" w:rsidRDefault="00C05F92" w:rsidP="00C05F92">
      <w:r>
        <w:t xml:space="preserve">A sturdy and versatile holder was designed to securely hold the tray during data collection. Crafted from wood, it features a C-shaped design for a firm grip. </w:t>
      </w:r>
      <w:r w:rsidR="009744A9">
        <w:t>It</w:t>
      </w:r>
      <w:r>
        <w:t xml:space="preserve"> has been modified to accommodate a webcam, allowing flexibility in camera options. This wood-based holder offers stability, reliability, and adaptability, facilitating high-quality image capture for the research dataset. </w:t>
      </w:r>
    </w:p>
    <w:p w14:paraId="743DB503" w14:textId="77777777" w:rsidR="00132445" w:rsidRDefault="00132445" w:rsidP="00C05F92"/>
    <w:p w14:paraId="4C82AE98" w14:textId="77777777" w:rsidR="00132445" w:rsidRDefault="00132445" w:rsidP="00C05F92"/>
    <w:p w14:paraId="5CD847BE" w14:textId="77777777" w:rsidR="00DE49AC" w:rsidRDefault="00C05F92" w:rsidP="00DE49AC">
      <w:pPr>
        <w:keepNext/>
      </w:pPr>
      <w:r>
        <w:rPr>
          <w:noProof/>
        </w:rPr>
        <w:drawing>
          <wp:inline distT="0" distB="0" distL="0" distR="0" wp14:anchorId="39ADDA35" wp14:editId="5D98E4F7">
            <wp:extent cx="2767584" cy="2837688"/>
            <wp:effectExtent l="0" t="0" r="0" b="0"/>
            <wp:docPr id="3155" name="Picture 3155" descr="A computer and a tray with a blue light&#10;&#10;Description automatically generated"/>
            <wp:cNvGraphicFramePr/>
            <a:graphic xmlns:a="http://schemas.openxmlformats.org/drawingml/2006/main">
              <a:graphicData uri="http://schemas.openxmlformats.org/drawingml/2006/picture">
                <pic:pic xmlns:pic="http://schemas.openxmlformats.org/drawingml/2006/picture">
                  <pic:nvPicPr>
                    <pic:cNvPr id="3155" name="Picture 3155" descr="A computer and a tray with a blue light&#10;&#10;Description automatically generated"/>
                    <pic:cNvPicPr/>
                  </pic:nvPicPr>
                  <pic:blipFill>
                    <a:blip r:embed="rId16"/>
                    <a:stretch>
                      <a:fillRect/>
                    </a:stretch>
                  </pic:blipFill>
                  <pic:spPr>
                    <a:xfrm>
                      <a:off x="0" y="0"/>
                      <a:ext cx="2767584" cy="2837688"/>
                    </a:xfrm>
                    <a:prstGeom prst="rect">
                      <a:avLst/>
                    </a:prstGeom>
                  </pic:spPr>
                </pic:pic>
              </a:graphicData>
            </a:graphic>
          </wp:inline>
        </w:drawing>
      </w:r>
    </w:p>
    <w:p w14:paraId="26D81C40" w14:textId="0B460330" w:rsidR="00C05F92" w:rsidRDefault="00DE49AC" w:rsidP="00DE49AC">
      <w:pPr>
        <w:pStyle w:val="Caption"/>
      </w:pPr>
      <w:r>
        <w:t xml:space="preserve">Figure </w:t>
      </w:r>
      <w:r>
        <w:fldChar w:fldCharType="begin"/>
      </w:r>
      <w:r>
        <w:instrText xml:space="preserve"> SEQ Figure \* ARABIC </w:instrText>
      </w:r>
      <w:r>
        <w:fldChar w:fldCharType="separate"/>
      </w:r>
      <w:r>
        <w:rPr>
          <w:noProof/>
        </w:rPr>
        <w:t>4</w:t>
      </w:r>
      <w:r>
        <w:fldChar w:fldCharType="end"/>
      </w:r>
    </w:p>
    <w:p w14:paraId="4BC08496" w14:textId="77777777" w:rsidR="00C05F92" w:rsidRDefault="00C05F92" w:rsidP="00C05F92"/>
    <w:p w14:paraId="231D71BA" w14:textId="77777777" w:rsidR="00E968EE" w:rsidRDefault="00E968EE" w:rsidP="00C05F92">
      <w:pPr>
        <w:rPr>
          <w:b/>
          <w:bCs/>
        </w:rPr>
      </w:pPr>
    </w:p>
    <w:p w14:paraId="1DB56C30" w14:textId="77777777" w:rsidR="00E968EE" w:rsidRDefault="00E968EE" w:rsidP="00C05F92">
      <w:pPr>
        <w:rPr>
          <w:b/>
          <w:bCs/>
        </w:rPr>
      </w:pPr>
    </w:p>
    <w:p w14:paraId="3E60F7D1" w14:textId="77777777" w:rsidR="00E968EE" w:rsidRDefault="00E968EE" w:rsidP="00C05F92">
      <w:pPr>
        <w:rPr>
          <w:b/>
          <w:bCs/>
        </w:rPr>
      </w:pPr>
    </w:p>
    <w:p w14:paraId="33AB5751" w14:textId="54042735" w:rsidR="00C05F92" w:rsidRPr="00FA34F8" w:rsidRDefault="00C05F92" w:rsidP="00655214">
      <w:pPr>
        <w:pStyle w:val="Heading4"/>
      </w:pPr>
      <w:r w:rsidRPr="00FA34F8">
        <w:t xml:space="preserve">Image Data Set Collection </w:t>
      </w:r>
    </w:p>
    <w:p w14:paraId="063E4E9C" w14:textId="77777777" w:rsidR="00E968EE" w:rsidRDefault="00E968EE" w:rsidP="00C05F92"/>
    <w:p w14:paraId="7AB53328" w14:textId="37873DC6" w:rsidR="00B5668F" w:rsidRPr="00B5668F" w:rsidRDefault="00B5668F" w:rsidP="00B5668F">
      <w:r w:rsidRPr="00B5668F">
        <w:t xml:space="preserve">The collection of images set data is critical in the training of object identification and classification models and success of the model. because, it’s important to ensure the model’s effectiveness and accuracy. </w:t>
      </w:r>
    </w:p>
    <w:p w14:paraId="14788C1B" w14:textId="77777777" w:rsidR="00B5668F" w:rsidRPr="00B5668F" w:rsidRDefault="00B5668F" w:rsidP="00B5668F"/>
    <w:p w14:paraId="6FA3A3F9" w14:textId="77777777" w:rsidR="00B5668F" w:rsidRPr="00B5668F" w:rsidRDefault="00B5668F" w:rsidP="00B5668F">
      <w:r w:rsidRPr="00B5668F">
        <w:t>In this study, restaurant food items would be placed on a tray, with the camera fixed at a set distance and calibrated with appropriate exposure using a stable holder.</w:t>
      </w:r>
    </w:p>
    <w:p w14:paraId="73D68230" w14:textId="77777777" w:rsidR="00B5668F" w:rsidRPr="00B5668F" w:rsidRDefault="00B5668F" w:rsidP="00B5668F"/>
    <w:p w14:paraId="69DB13B0" w14:textId="074D59A9" w:rsidR="00C05F92" w:rsidRPr="00B5668F" w:rsidRDefault="00B5668F" w:rsidP="00B5668F">
      <w:r w:rsidRPr="00B5668F">
        <w:lastRenderedPageBreak/>
        <w:t>Incorporating visually diverse photos of food items improves the model's ability to correctly categories and detect them during inference. A large range of food item kinds, shot from various angles and lighting situations, enables effective training. This complete technique boosts performance and reliability in object detection and classification tasks.</w:t>
      </w:r>
    </w:p>
    <w:p w14:paraId="148F360F" w14:textId="77777777" w:rsidR="00C05F92" w:rsidRPr="00B5668F" w:rsidRDefault="00C05F92" w:rsidP="00C05F92"/>
    <w:p w14:paraId="55199F3C" w14:textId="77777777" w:rsidR="00C05F92" w:rsidRDefault="00C05F92" w:rsidP="00C05F92"/>
    <w:p w14:paraId="4031501A" w14:textId="77777777" w:rsidR="00AC6701" w:rsidRDefault="00C05F92" w:rsidP="00AC6701">
      <w:pPr>
        <w:keepNext/>
      </w:pPr>
      <w:r>
        <w:rPr>
          <w:noProof/>
        </w:rPr>
        <w:drawing>
          <wp:inline distT="0" distB="0" distL="0" distR="0" wp14:anchorId="44B00BC7" wp14:editId="30C0B27A">
            <wp:extent cx="5715000" cy="3214370"/>
            <wp:effectExtent l="0" t="0" r="0" b="5080"/>
            <wp:docPr id="2041210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10514" name="Picture 1"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3214370"/>
                    </a:xfrm>
                    <a:prstGeom prst="rect">
                      <a:avLst/>
                    </a:prstGeom>
                    <a:noFill/>
                    <a:ln>
                      <a:noFill/>
                    </a:ln>
                  </pic:spPr>
                </pic:pic>
              </a:graphicData>
            </a:graphic>
          </wp:inline>
        </w:drawing>
      </w:r>
    </w:p>
    <w:p w14:paraId="52FEAD11" w14:textId="3C256628" w:rsidR="00C05F92" w:rsidRDefault="00AC6701" w:rsidP="00AC6701">
      <w:pPr>
        <w:pStyle w:val="Caption"/>
      </w:pPr>
      <w:r>
        <w:t xml:space="preserve">                                                                                        Figure </w:t>
      </w:r>
      <w:r w:rsidR="00C04183">
        <w:fldChar w:fldCharType="begin"/>
      </w:r>
      <w:r w:rsidR="00C04183">
        <w:instrText xml:space="preserve"> SEQ Figure \* ARABIC </w:instrText>
      </w:r>
      <w:r w:rsidR="00C04183">
        <w:fldChar w:fldCharType="separate"/>
      </w:r>
      <w:r w:rsidR="00DE49AC">
        <w:rPr>
          <w:noProof/>
        </w:rPr>
        <w:t>5</w:t>
      </w:r>
      <w:r w:rsidR="00C04183">
        <w:fldChar w:fldCharType="end"/>
      </w:r>
      <w:r>
        <w:t xml:space="preserve">  Dataset</w:t>
      </w:r>
    </w:p>
    <w:p w14:paraId="0F425113" w14:textId="77777777" w:rsidR="00C05F92" w:rsidRDefault="00C05F92" w:rsidP="00C05F92"/>
    <w:p w14:paraId="7E2D0EF4" w14:textId="77777777" w:rsidR="00C05F92" w:rsidRDefault="00C05F92" w:rsidP="00C05F92"/>
    <w:p w14:paraId="21A3AAAB" w14:textId="77777777" w:rsidR="00C05F92" w:rsidRDefault="00C05F92" w:rsidP="00C05F92"/>
    <w:p w14:paraId="1ED717B2" w14:textId="77777777" w:rsidR="00C05F92" w:rsidRDefault="00C05F92" w:rsidP="00C05F92"/>
    <w:p w14:paraId="3CB4DCA2" w14:textId="77777777" w:rsidR="00C05F92" w:rsidRDefault="00C05F92" w:rsidP="00C05F92"/>
    <w:p w14:paraId="01810BF2" w14:textId="77777777" w:rsidR="00C05F92" w:rsidRPr="00B25EF8" w:rsidRDefault="00C05F92" w:rsidP="00655214">
      <w:pPr>
        <w:pStyle w:val="Heading4"/>
      </w:pPr>
      <w:r w:rsidRPr="00B25EF8">
        <w:t xml:space="preserve">Labelling the image data set  </w:t>
      </w:r>
    </w:p>
    <w:p w14:paraId="4EB3F544" w14:textId="77777777" w:rsidR="00C05F92" w:rsidRDefault="00C05F92" w:rsidP="00C05F92"/>
    <w:p w14:paraId="68D50DF0" w14:textId="77777777" w:rsidR="00C05F92" w:rsidRDefault="00C05F92" w:rsidP="00C05F92"/>
    <w:p w14:paraId="26089C60" w14:textId="28A03B35" w:rsidR="00EE46F3" w:rsidRDefault="00C05F92" w:rsidP="00C05F92">
      <w:r>
        <w:t xml:space="preserve">Labelling the image data set is a crucial step in computer vision research. In this study, a comprehensive approach was adopted to label the gathered image data set. After the initial organization of the images, each image was individually labeled using the Roboflow tool. This tool facilitated the annotation process by providing a user-friendly interface and efficient annotation capabilities. The resulting annotations were saved in a suitable format for further analysis and model development. The use of computer vision and natural language processing techniques enabled accurate and descriptive annotations that can be processed by computers. The annotation files generated through this process contained valuable information about the objects, features, or regions of interest present in the images. This annotated image data set serves as a vital resource for training and evaluating computer vision algorithms and models. With a total of </w:t>
      </w:r>
      <w:r w:rsidR="000D5505">
        <w:t>2</w:t>
      </w:r>
      <w:r>
        <w:t xml:space="preserve">000 labeled files, this data set offers a diverse range of images, contributing to the advancement of computer vision research and applications. </w:t>
      </w:r>
    </w:p>
    <w:p w14:paraId="160F7DC4" w14:textId="77777777" w:rsidR="00EE46F3" w:rsidRDefault="00EE46F3" w:rsidP="00C05F92"/>
    <w:p w14:paraId="3D9607FC" w14:textId="77777777" w:rsidR="00EE46F3" w:rsidRDefault="00EE46F3" w:rsidP="00C05F92"/>
    <w:p w14:paraId="2B2B5B3D" w14:textId="0056BD6E" w:rsidR="00AC6701" w:rsidRDefault="00C05F92" w:rsidP="00AC6701">
      <w:r w:rsidRPr="00AC6701">
        <w:t xml:space="preserve">Figure </w:t>
      </w:r>
      <w:r w:rsidR="00AC6701" w:rsidRPr="00AC6701">
        <w:t>2</w:t>
      </w:r>
      <w:r>
        <w:t xml:space="preserve"> provides a visual representation of the </w:t>
      </w:r>
      <w:r w:rsidR="00EE46F3">
        <w:t>Labeling</w:t>
      </w:r>
      <w:r>
        <w:t xml:space="preserve"> annotation interface, showcasing the intuitive and efficient nature of the tool. By leveraging the capabilities of the Roboflow tool and following a systematic annotation process, this research has successfully created a high-quality labeled image data set, paving the way for more accurate and robust computer vision systems.</w:t>
      </w:r>
      <w:r w:rsidR="00AC6701" w:rsidRPr="00AC6701">
        <w:t xml:space="preserve"> </w:t>
      </w:r>
      <w:r w:rsidR="00AC6701">
        <w:t>Annotated images were added to the dataset and classified into 3 sections: train set, valid set, and test set.</w:t>
      </w:r>
    </w:p>
    <w:p w14:paraId="5084AC7E" w14:textId="39580223" w:rsidR="00C05F92" w:rsidRDefault="00C05F92" w:rsidP="00C05F92"/>
    <w:p w14:paraId="0CDA44BA" w14:textId="77777777" w:rsidR="00C05F92" w:rsidRDefault="00C05F92" w:rsidP="00C05F92"/>
    <w:p w14:paraId="2C8B5D14" w14:textId="77777777" w:rsidR="00C05F92" w:rsidRDefault="00C05F92" w:rsidP="00C05F92"/>
    <w:p w14:paraId="753AEF12" w14:textId="77777777" w:rsidR="00AC6701" w:rsidRDefault="00C05F92" w:rsidP="00AC6701">
      <w:pPr>
        <w:keepNext/>
      </w:pPr>
      <w:r>
        <w:rPr>
          <w:noProof/>
        </w:rPr>
        <w:drawing>
          <wp:inline distT="0" distB="0" distL="0" distR="0" wp14:anchorId="6B8BBC59" wp14:editId="6AC58DDA">
            <wp:extent cx="5715000" cy="3214370"/>
            <wp:effectExtent l="0" t="0" r="0" b="5080"/>
            <wp:docPr id="184341764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17640" name="Picture 3"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3214370"/>
                    </a:xfrm>
                    <a:prstGeom prst="rect">
                      <a:avLst/>
                    </a:prstGeom>
                    <a:noFill/>
                    <a:ln>
                      <a:noFill/>
                    </a:ln>
                  </pic:spPr>
                </pic:pic>
              </a:graphicData>
            </a:graphic>
          </wp:inline>
        </w:drawing>
      </w:r>
    </w:p>
    <w:p w14:paraId="797E8302" w14:textId="6277C3FD" w:rsidR="00C05F92" w:rsidRDefault="00AC6701" w:rsidP="00AC6701">
      <w:pPr>
        <w:pStyle w:val="Caption"/>
      </w:pPr>
      <w:r>
        <w:t xml:space="preserve">                                                              Figure </w:t>
      </w:r>
      <w:r w:rsidR="00C04183">
        <w:fldChar w:fldCharType="begin"/>
      </w:r>
      <w:r w:rsidR="00C04183">
        <w:instrText xml:space="preserve"> SEQ Figure \* ARABIC </w:instrText>
      </w:r>
      <w:r w:rsidR="00C04183">
        <w:fldChar w:fldCharType="separate"/>
      </w:r>
      <w:r w:rsidR="00DE49AC">
        <w:rPr>
          <w:noProof/>
        </w:rPr>
        <w:t>6</w:t>
      </w:r>
      <w:r w:rsidR="00C04183">
        <w:fldChar w:fldCharType="end"/>
      </w:r>
      <w:r>
        <w:t xml:space="preserve"> Annotation the image dataset using Roboflow tool.</w:t>
      </w:r>
    </w:p>
    <w:p w14:paraId="085B02DA" w14:textId="5FED3368" w:rsidR="00C05F92" w:rsidRPr="00862E4F" w:rsidRDefault="00C05F92" w:rsidP="00C05F92">
      <w:r>
        <w:t xml:space="preserve">Then the images were preprocessed using the Auto orient and Resize options available in Roboflow.  </w:t>
      </w:r>
    </w:p>
    <w:p w14:paraId="2689118E" w14:textId="77777777" w:rsidR="00C05F92" w:rsidRDefault="00C05F92" w:rsidP="00C05F92"/>
    <w:p w14:paraId="01A11534" w14:textId="77777777" w:rsidR="00AC6701" w:rsidRDefault="00C05F92" w:rsidP="00AC6701">
      <w:pPr>
        <w:keepNext/>
      </w:pPr>
      <w:r>
        <w:rPr>
          <w:noProof/>
        </w:rPr>
        <w:lastRenderedPageBreak/>
        <w:drawing>
          <wp:inline distT="0" distB="0" distL="0" distR="0" wp14:anchorId="15F24214" wp14:editId="09DDA7CD">
            <wp:extent cx="5715000" cy="3214370"/>
            <wp:effectExtent l="0" t="0" r="0" b="5080"/>
            <wp:docPr id="71520439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04398" name="Picture 5"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3214370"/>
                    </a:xfrm>
                    <a:prstGeom prst="rect">
                      <a:avLst/>
                    </a:prstGeom>
                    <a:noFill/>
                    <a:ln>
                      <a:noFill/>
                    </a:ln>
                  </pic:spPr>
                </pic:pic>
              </a:graphicData>
            </a:graphic>
          </wp:inline>
        </w:drawing>
      </w:r>
    </w:p>
    <w:p w14:paraId="73733C70" w14:textId="442EB323" w:rsidR="00C05F92" w:rsidRDefault="00AC6701" w:rsidP="00AC6701">
      <w:pPr>
        <w:pStyle w:val="Caption"/>
      </w:pPr>
      <w:r>
        <w:t xml:space="preserve">                                                                                              Figure </w:t>
      </w:r>
      <w:r w:rsidR="00C04183">
        <w:fldChar w:fldCharType="begin"/>
      </w:r>
      <w:r w:rsidR="00C04183">
        <w:instrText xml:space="preserve"> SEQ Figure \* ARABIC </w:instrText>
      </w:r>
      <w:r w:rsidR="00C04183">
        <w:fldChar w:fldCharType="separate"/>
      </w:r>
      <w:r w:rsidR="00DE49AC">
        <w:rPr>
          <w:noProof/>
        </w:rPr>
        <w:t>7</w:t>
      </w:r>
      <w:r w:rsidR="00C04183">
        <w:fldChar w:fldCharType="end"/>
      </w:r>
    </w:p>
    <w:p w14:paraId="26E29C4F" w14:textId="77777777" w:rsidR="00C05F92" w:rsidRDefault="00C05F92" w:rsidP="00C05F92"/>
    <w:p w14:paraId="5E9353D8" w14:textId="77777777" w:rsidR="00C05F92" w:rsidRDefault="00C05F92" w:rsidP="00C05F92"/>
    <w:p w14:paraId="55047ACE" w14:textId="77777777" w:rsidR="00C05F92" w:rsidRDefault="00C05F92" w:rsidP="00C05F92">
      <w:r>
        <w:t>Then the augmentation method was used to multiply the number of images. Here the  6 options namely Flip, 90 Rotate, Rotation, Grayscale, Brightness and Blur available in Roboflow were used for this.</w:t>
      </w:r>
    </w:p>
    <w:p w14:paraId="27E81BE9" w14:textId="77777777" w:rsidR="00C05F92" w:rsidRDefault="00C05F92" w:rsidP="00C05F92"/>
    <w:p w14:paraId="0E8382C7" w14:textId="77777777" w:rsidR="00C05F92" w:rsidRDefault="00C05F92" w:rsidP="00C05F92"/>
    <w:p w14:paraId="3A12781C" w14:textId="34F1F5BE" w:rsidR="00AC6701" w:rsidRDefault="00C05F92" w:rsidP="00AC6701">
      <w:pPr>
        <w:keepNext/>
      </w:pPr>
      <w:r>
        <w:rPr>
          <w:noProof/>
        </w:rPr>
        <w:drawing>
          <wp:inline distT="0" distB="0" distL="0" distR="0" wp14:anchorId="177B0F3C" wp14:editId="67042745">
            <wp:extent cx="5715000" cy="3214370"/>
            <wp:effectExtent l="0" t="0" r="0" b="5080"/>
            <wp:docPr id="32882981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29815" name="Picture 6"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3214370"/>
                    </a:xfrm>
                    <a:prstGeom prst="rect">
                      <a:avLst/>
                    </a:prstGeom>
                    <a:noFill/>
                    <a:ln>
                      <a:noFill/>
                    </a:ln>
                  </pic:spPr>
                </pic:pic>
              </a:graphicData>
            </a:graphic>
          </wp:inline>
        </w:drawing>
      </w:r>
      <w:r w:rsidR="00AC6701">
        <w:t xml:space="preserve"> </w:t>
      </w:r>
    </w:p>
    <w:p w14:paraId="663CCA8E" w14:textId="04555590" w:rsidR="00C05F92" w:rsidRDefault="00AC6701" w:rsidP="00AC6701">
      <w:pPr>
        <w:pStyle w:val="Caption"/>
      </w:pPr>
      <w:r>
        <w:t xml:space="preserve">                                                                                                              Figure </w:t>
      </w:r>
      <w:r w:rsidR="00C04183">
        <w:fldChar w:fldCharType="begin"/>
      </w:r>
      <w:r w:rsidR="00C04183">
        <w:instrText xml:space="preserve"> SEQ Figure \* ARABIC </w:instrText>
      </w:r>
      <w:r w:rsidR="00C04183">
        <w:fldChar w:fldCharType="separate"/>
      </w:r>
      <w:r w:rsidR="00DE49AC">
        <w:rPr>
          <w:noProof/>
        </w:rPr>
        <w:t>8</w:t>
      </w:r>
      <w:r w:rsidR="00C04183">
        <w:fldChar w:fldCharType="end"/>
      </w:r>
    </w:p>
    <w:p w14:paraId="4533A79E" w14:textId="77777777" w:rsidR="00C05F92" w:rsidRDefault="00C05F92" w:rsidP="00C05F92"/>
    <w:p w14:paraId="69B21FCE" w14:textId="77777777" w:rsidR="00C05F92" w:rsidRDefault="00C05F92" w:rsidP="00C05F92"/>
    <w:p w14:paraId="717AFFA5" w14:textId="0C7CD7EC" w:rsidR="00C05F92" w:rsidRDefault="00C05F92" w:rsidP="00C05F92">
      <w:r w:rsidRPr="00B25EF8">
        <w:lastRenderedPageBreak/>
        <w:t>Then the images</w:t>
      </w:r>
      <w:r w:rsidR="00AC6701">
        <w:t xml:space="preserve"> </w:t>
      </w:r>
      <w:r w:rsidRPr="00B25EF8">
        <w:t xml:space="preserve"> were generated and exported to YOLOv</w:t>
      </w:r>
      <w:r>
        <w:t>8</w:t>
      </w:r>
      <w:r w:rsidRPr="00B25EF8">
        <w:t xml:space="preserve"> with PyTorch library. The generated code link was then copied.</w:t>
      </w:r>
    </w:p>
    <w:p w14:paraId="16AE46AB" w14:textId="77777777" w:rsidR="00C05F92" w:rsidRDefault="00C05F92" w:rsidP="00C05F92"/>
    <w:p w14:paraId="4D65494C" w14:textId="77777777" w:rsidR="00AC6701" w:rsidRDefault="00C05F92" w:rsidP="00AC6701">
      <w:pPr>
        <w:keepNext/>
      </w:pPr>
      <w:r>
        <w:rPr>
          <w:noProof/>
        </w:rPr>
        <w:drawing>
          <wp:inline distT="0" distB="0" distL="0" distR="0" wp14:anchorId="25635DEE" wp14:editId="70174175">
            <wp:extent cx="5715000" cy="3214370"/>
            <wp:effectExtent l="0" t="0" r="0" b="5080"/>
            <wp:docPr id="64502636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26363" name="Picture 14"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5000" cy="3214370"/>
                    </a:xfrm>
                    <a:prstGeom prst="rect">
                      <a:avLst/>
                    </a:prstGeom>
                    <a:noFill/>
                    <a:ln>
                      <a:noFill/>
                    </a:ln>
                  </pic:spPr>
                </pic:pic>
              </a:graphicData>
            </a:graphic>
          </wp:inline>
        </w:drawing>
      </w:r>
    </w:p>
    <w:p w14:paraId="36D9CCFD" w14:textId="71E97A5D" w:rsidR="00C05F92" w:rsidRDefault="00AC6701" w:rsidP="00AC6701">
      <w:pPr>
        <w:pStyle w:val="Caption"/>
      </w:pPr>
      <w:r>
        <w:t xml:space="preserve">                                                                                                  Figure </w:t>
      </w:r>
      <w:r w:rsidR="00C04183">
        <w:fldChar w:fldCharType="begin"/>
      </w:r>
      <w:r w:rsidR="00C04183">
        <w:instrText xml:space="preserve"> SEQ Figure \* ARABIC </w:instrText>
      </w:r>
      <w:r w:rsidR="00C04183">
        <w:fldChar w:fldCharType="separate"/>
      </w:r>
      <w:r w:rsidR="00DE49AC">
        <w:rPr>
          <w:noProof/>
        </w:rPr>
        <w:t>9</w:t>
      </w:r>
      <w:r w:rsidR="00C04183">
        <w:fldChar w:fldCharType="end"/>
      </w:r>
    </w:p>
    <w:p w14:paraId="5C99C898" w14:textId="77777777" w:rsidR="00C05F92" w:rsidRDefault="00C05F92" w:rsidP="00C05F92"/>
    <w:p w14:paraId="12B16263" w14:textId="77777777" w:rsidR="00C05F92" w:rsidRPr="00B25EF8" w:rsidRDefault="00C05F92" w:rsidP="00655214">
      <w:pPr>
        <w:pStyle w:val="Heading4"/>
      </w:pPr>
      <w:r w:rsidRPr="00B25EF8">
        <w:t xml:space="preserve">Choosing the development environment to train the model </w:t>
      </w:r>
      <w:r>
        <w:t>.</w:t>
      </w:r>
      <w:r w:rsidRPr="00B25EF8">
        <w:t xml:space="preserve"> </w:t>
      </w:r>
    </w:p>
    <w:p w14:paraId="3A182A69" w14:textId="77777777" w:rsidR="00C05F92" w:rsidRDefault="00C05F92" w:rsidP="00C05F92">
      <w:r>
        <w:t xml:space="preserve"> </w:t>
      </w:r>
    </w:p>
    <w:p w14:paraId="4C1FCBB2" w14:textId="77777777" w:rsidR="00C05F92" w:rsidRDefault="00C05F92" w:rsidP="00C05F92">
      <w:r>
        <w:t>Choosing the right development environment is crucial for training an effective object detection model. Due to my laptop's limited performance, I opted for an alternative solution. Google Colab emerged as the preferred choice due to its cloud-based platform and powerful computational resources, including high-performance GPUs. This decision aimed to address the demanding computational requirements of training a complex object detection model. Additionally, the researcher leveraged the PyTorch library within the Google Colab environment. PyTorch is known for its flexibility and ease of use, making it ideal for developing and training object detection models. Google Colab provided the necessary infrastructure to handle the computational workload, ensuring faster training and preventing performance bottlenecks. The combination of Google Colab and PyTorch allowed the researcher to efficiently develop and train the model, leading to increased productivity and the ability to conduct extensive experimentation. Ultimately, this approach enabled the researcher to overcome the limitations of my laptop's performance and achieve a highly accurate object detection model for my research project.</w:t>
      </w:r>
    </w:p>
    <w:p w14:paraId="7AD6456D" w14:textId="77777777" w:rsidR="00C05F92" w:rsidRDefault="00C05F92" w:rsidP="00C05F92"/>
    <w:p w14:paraId="093257AB" w14:textId="77777777" w:rsidR="00C05F92" w:rsidRDefault="00C05F92" w:rsidP="00C05F92"/>
    <w:p w14:paraId="6B59F257" w14:textId="77777777" w:rsidR="00C05F92" w:rsidRDefault="00C05F92" w:rsidP="00C05F92"/>
    <w:p w14:paraId="5ADEFEF1" w14:textId="77777777" w:rsidR="00C04183" w:rsidRDefault="00C05F92" w:rsidP="00C04183">
      <w:pPr>
        <w:keepNext/>
      </w:pPr>
      <w:r>
        <w:rPr>
          <w:noProof/>
        </w:rPr>
        <w:lastRenderedPageBreak/>
        <w:drawing>
          <wp:inline distT="0" distB="0" distL="0" distR="0" wp14:anchorId="47372914" wp14:editId="2A2FBC9C">
            <wp:extent cx="5715000" cy="3214370"/>
            <wp:effectExtent l="0" t="0" r="0" b="5080"/>
            <wp:docPr id="121732454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24548" name="Picture 13"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5000" cy="3214370"/>
                    </a:xfrm>
                    <a:prstGeom prst="rect">
                      <a:avLst/>
                    </a:prstGeom>
                    <a:noFill/>
                    <a:ln>
                      <a:noFill/>
                    </a:ln>
                  </pic:spPr>
                </pic:pic>
              </a:graphicData>
            </a:graphic>
          </wp:inline>
        </w:drawing>
      </w:r>
    </w:p>
    <w:p w14:paraId="74B2EEC9" w14:textId="7ADBC7C1" w:rsidR="00C05F92" w:rsidRDefault="00C04183" w:rsidP="00C04183">
      <w:pPr>
        <w:pStyle w:val="Caption"/>
      </w:pPr>
      <w:r>
        <w:t xml:space="preserve">                                                                                                    Figure </w:t>
      </w:r>
      <w:r>
        <w:fldChar w:fldCharType="begin"/>
      </w:r>
      <w:r>
        <w:instrText xml:space="preserve"> SEQ Figure \* ARABIC </w:instrText>
      </w:r>
      <w:r>
        <w:fldChar w:fldCharType="separate"/>
      </w:r>
      <w:r w:rsidR="00DE49AC">
        <w:rPr>
          <w:noProof/>
        </w:rPr>
        <w:t>10</w:t>
      </w:r>
      <w:r>
        <w:fldChar w:fldCharType="end"/>
      </w:r>
    </w:p>
    <w:p w14:paraId="0F7F868A" w14:textId="77777777" w:rsidR="00C05F92" w:rsidRDefault="00C05F92" w:rsidP="00C05F92"/>
    <w:p w14:paraId="2A5916CE" w14:textId="77777777" w:rsidR="00C05F92" w:rsidRDefault="00C05F92" w:rsidP="00C05F92"/>
    <w:p w14:paraId="3EF071D2" w14:textId="09F44C9E" w:rsidR="00C05F92" w:rsidRPr="006903EF" w:rsidRDefault="00C05F92" w:rsidP="00655214">
      <w:pPr>
        <w:pStyle w:val="Heading4"/>
      </w:pPr>
      <w:r w:rsidRPr="006903EF">
        <w:t xml:space="preserve">Choosing the algorithm and Training </w:t>
      </w:r>
      <w:r w:rsidR="000D5505" w:rsidRPr="006903EF">
        <w:t xml:space="preserve">Food </w:t>
      </w:r>
      <w:r w:rsidRPr="006903EF">
        <w:t xml:space="preserve">detection model </w:t>
      </w:r>
    </w:p>
    <w:p w14:paraId="294B6220" w14:textId="77777777" w:rsidR="00C05F92" w:rsidRDefault="00C05F92" w:rsidP="00C05F92">
      <w:r>
        <w:t xml:space="preserve"> </w:t>
      </w:r>
    </w:p>
    <w:p w14:paraId="4C00417D" w14:textId="0E28BBEC" w:rsidR="00C05F92" w:rsidRDefault="00C05F92" w:rsidP="00C05F92">
      <w:r>
        <w:t>Choosing the right algorithm and effectively training the</w:t>
      </w:r>
      <w:r w:rsidR="00C04183">
        <w:t xml:space="preserve"> food</w:t>
      </w:r>
      <w:r>
        <w:t xml:space="preserve"> detection model are crucial steps in the research process. After completing annotations, the researcher evaluated different algorithms and determined that yolov8 was the most suitable choice due to its exceptional performance and accuracy in object detection.</w:t>
      </w:r>
      <w:sdt>
        <w:sdtPr>
          <w:rPr>
            <w:color w:val="000000"/>
          </w:rPr>
          <w:tag w:val="MENDELEY_CITATION_v3_eyJjaXRhdGlvbklEIjoiTUVOREVMRVlfQ0lUQVRJT05fMjBkMGFlMjYtYzk4NS00MmZhLWEzYTUtMzA0MmJmZmY1YTg0IiwicHJvcGVydGllcyI6eyJub3RlSW5kZXgiOjB9LCJpc0VkaXRlZCI6ZmFsc2UsIm1hbnVhbE92ZXJyaWRlIjp7ImlzTWFudWFsbHlPdmVycmlkZGVuIjpmYWxzZSwiY2l0ZXByb2NUZXh0IjoiKEJhc3JpIGV0IGFsLiwgMjAxOCkiLCJtYW51YWxPdmVycmlkZVRleHQiOiIifSwiY2l0YXRpb25JdGVtcyI6W3siaWQiOiI2NjYxODQyMi02NzI0LTNmY2QtYmUzNS0xZGNjMThkY2E3YWQiLCJpdGVtRGF0YSI6eyJ0eXBlIjoiYm9vayIsImlkIjoiNjY2MTg0MjItNjcyNC0zZmNkLWJlMzUtMWRjYzE4ZGNhN2FkIiwidGl0bGUiOiJGYXN0ZXIgUi1DTk4gSW1wbGVtZW50YXRpb24gTWV0aG9kIGZvciBNdWx0aS1GcnVpdCBEZXRlY3Rpb24gVXNpbmcgVGVuc29yZmxvdyBQbGF0Zm9ybSIsImF1dGhvciI6W3siZmFtaWx5IjoiQmFzcmkiLCJnaXZlbiI6Ikhhc2FuIiwicGFyc2UtbmFtZXMiOmZhbHNlLCJkcm9wcGluZy1wYXJ0aWNsZSI6IiIsIm5vbi1kcm9wcGluZy1wYXJ0aWNsZSI6IiJ9LHsiZmFtaWx5IjoiU3lhcmlmIiwiZ2l2ZW4iOiJJd2FuIiwicGFyc2UtbmFtZXMiOmZhbHNlLCJkcm9wcGluZy1wYXJ0aWNsZSI6IiIsIm5vbi1kcm9wcGluZy1wYXJ0aWNsZSI6IiJ9LHsiZmFtaWx5IjoiU3VrYXJpZGhvdG8iLCJnaXZlbiI6IlNyaXRydXN0YSIsInBhcnNlLW5hbWVzIjpmYWxzZSwiZHJvcHBpbmctcGFydGljbGUiOiIiLCJub24tZHJvcHBpbmctcGFydGljbGUiOiIifV0sIkRPSSI6IjEwLjExMDkvS0NJQy4yMDE4Ljg2Mjg1NjYiLCJpc3N1ZWQiOnsiZGF0ZS1wYXJ0cyI6W1syMDE4LDEwLDFdXX0sIm51bWJlci1vZi1wYWdlcyI6IjMzNy0zNDAiLCJjb250YWluZXItdGl0bGUtc2hvcnQiOiIifSwiaXNUZW1wb3JhcnkiOmZhbHNlfV19"/>
          <w:id w:val="1667518738"/>
          <w:placeholder>
            <w:docPart w:val="9413816276CF40BDA0C4F342FE55306F"/>
          </w:placeholder>
        </w:sdtPr>
        <w:sdtContent>
          <w:r w:rsidRPr="00EC70DA">
            <w:rPr>
              <w:color w:val="000000"/>
            </w:rPr>
            <w:t>(Basri et al., 2018)</w:t>
          </w:r>
        </w:sdtContent>
      </w:sdt>
      <w:r>
        <w:t xml:space="preserve"> By training the model with a dataset of </w:t>
      </w:r>
      <w:r w:rsidR="000D5505">
        <w:t>2</w:t>
      </w:r>
      <w:r>
        <w:t xml:space="preserve">000 images, significant results were achieved. The best model satisfied the following requirements. </w:t>
      </w:r>
    </w:p>
    <w:p w14:paraId="6254BADF" w14:textId="77777777" w:rsidR="006903EF" w:rsidRDefault="00C05F92" w:rsidP="00C05F92">
      <w:r>
        <w:t xml:space="preserve"> </w:t>
      </w:r>
    </w:p>
    <w:p w14:paraId="7F17675A" w14:textId="657B465C" w:rsidR="00C05F92" w:rsidRPr="006903EF" w:rsidRDefault="006903EF" w:rsidP="00C05F92">
      <w:r>
        <w:t>1.</w:t>
      </w:r>
      <w:r w:rsidR="00C05F92" w:rsidRPr="006903EF">
        <w:t xml:space="preserve">All items in the input image are precisely identified with overlapping and with good </w:t>
      </w:r>
      <w:r w:rsidRPr="006903EF">
        <w:t>accuracy.</w:t>
      </w:r>
      <w:r w:rsidR="00C05F92" w:rsidRPr="006903EF">
        <w:t xml:space="preserve"> </w:t>
      </w:r>
    </w:p>
    <w:p w14:paraId="4B67B6E3" w14:textId="1F59F624" w:rsidR="00C05F92" w:rsidRPr="006903EF" w:rsidRDefault="006903EF" w:rsidP="00C05F92">
      <w:r>
        <w:t>2.</w:t>
      </w:r>
      <w:r w:rsidR="00C05F92" w:rsidRPr="006903EF">
        <w:t xml:space="preserve">Identified their locations </w:t>
      </w:r>
      <w:r w:rsidRPr="006903EF">
        <w:t>correctly.</w:t>
      </w:r>
      <w:r w:rsidR="00C05F92" w:rsidRPr="006903EF">
        <w:t xml:space="preserve"> </w:t>
      </w:r>
    </w:p>
    <w:p w14:paraId="01B398EF" w14:textId="340BE5AC" w:rsidR="00C05F92" w:rsidRPr="006903EF" w:rsidRDefault="006903EF" w:rsidP="00C05F92">
      <w:r>
        <w:t>3.</w:t>
      </w:r>
      <w:r w:rsidR="00C05F92" w:rsidRPr="006903EF">
        <w:t xml:space="preserve">Objects that are not in the input image are ignored, increasing the operation speed. </w:t>
      </w:r>
    </w:p>
    <w:p w14:paraId="61FEA84B" w14:textId="77777777" w:rsidR="00C05F92" w:rsidRDefault="00C05F92" w:rsidP="00C05F92">
      <w:r>
        <w:t xml:space="preserve"> </w:t>
      </w:r>
    </w:p>
    <w:p w14:paraId="018B2A2E" w14:textId="77777777" w:rsidR="00C05F92" w:rsidRDefault="00C05F92" w:rsidP="00C05F92">
      <w:r>
        <w:t xml:space="preserve">  </w:t>
      </w:r>
    </w:p>
    <w:p w14:paraId="52DDE487" w14:textId="04520FD7" w:rsidR="00C05F92" w:rsidRDefault="00C05F92" w:rsidP="00C05F92">
      <w:r>
        <w:t>To train the AI model, I utilized yolov</w:t>
      </w:r>
      <w:r w:rsidR="006903EF">
        <w:t>8</w:t>
      </w:r>
      <w:r>
        <w:t xml:space="preserve"> in conjunction with a dataset comprising 2000 photos representing 10 different </w:t>
      </w:r>
      <w:r w:rsidR="006903EF">
        <w:t>Food items</w:t>
      </w:r>
      <w:r>
        <w:t>. The training process was conducted using the Python programming language, leveraging the capabilities of the PyTorch machine learning platform. This choice of development environment allowed for seamless integration with the yolov</w:t>
      </w:r>
      <w:r w:rsidR="006903EF">
        <w:t>8</w:t>
      </w:r>
      <w:r>
        <w:t xml:space="preserve"> algorithm and facilitated efficient model training. </w:t>
      </w:r>
    </w:p>
    <w:p w14:paraId="2594E344" w14:textId="77777777" w:rsidR="00C05F92" w:rsidRDefault="00C05F92" w:rsidP="00C05F92">
      <w:r>
        <w:t xml:space="preserve"> </w:t>
      </w:r>
    </w:p>
    <w:p w14:paraId="5BDF6CEF" w14:textId="7CE3C4D5" w:rsidR="00C05F92" w:rsidRDefault="00C05F92" w:rsidP="00C05F92">
      <w:r>
        <w:t xml:space="preserve">Through rigorous experimentation and fine-tuning, the researcher optimized the </w:t>
      </w:r>
      <w:r w:rsidR="006903EF">
        <w:t>food</w:t>
      </w:r>
      <w:r>
        <w:t xml:space="preserve"> detection model's performance, ensuring robustness and high accuracy. The combination of yolov</w:t>
      </w:r>
      <w:r w:rsidR="006903EF">
        <w:t>8</w:t>
      </w:r>
      <w:r>
        <w:t xml:space="preserve">, the extensive dataset, and the utilization of the PyTorch machine learning framework within a Google Colab environment contributed to the success of the research endeavor. By adopting this approach, I achieved a state-of-the-art </w:t>
      </w:r>
      <w:r w:rsidR="006903EF">
        <w:t>food</w:t>
      </w:r>
      <w:r>
        <w:t xml:space="preserve"> detection model </w:t>
      </w:r>
      <w:r>
        <w:lastRenderedPageBreak/>
        <w:t xml:space="preserve">capable of all items in the input image being precisely identified with overlapping and good accuracy, localizing them precisely, and disregarding irrelevant objects for improved operational efficiency. </w:t>
      </w:r>
    </w:p>
    <w:p w14:paraId="256306BC" w14:textId="77777777" w:rsidR="00C05F92" w:rsidRDefault="00C05F92" w:rsidP="00C05F92"/>
    <w:p w14:paraId="32791D24" w14:textId="77777777" w:rsidR="00C04183" w:rsidRDefault="006903EF" w:rsidP="00C04183">
      <w:pPr>
        <w:keepNext/>
      </w:pPr>
      <w:r>
        <w:rPr>
          <w:noProof/>
        </w:rPr>
        <w:drawing>
          <wp:inline distT="0" distB="0" distL="0" distR="0" wp14:anchorId="5E94808E" wp14:editId="0214AE8B">
            <wp:extent cx="5715000" cy="3214370"/>
            <wp:effectExtent l="0" t="0" r="0" b="5080"/>
            <wp:docPr id="101012047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20471" name="Picture 12"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5000" cy="3214370"/>
                    </a:xfrm>
                    <a:prstGeom prst="rect">
                      <a:avLst/>
                    </a:prstGeom>
                    <a:noFill/>
                    <a:ln>
                      <a:noFill/>
                    </a:ln>
                  </pic:spPr>
                </pic:pic>
              </a:graphicData>
            </a:graphic>
          </wp:inline>
        </w:drawing>
      </w:r>
    </w:p>
    <w:p w14:paraId="63062214" w14:textId="4E16B13B" w:rsidR="00C05F92" w:rsidRDefault="00C04183" w:rsidP="00C04183">
      <w:pPr>
        <w:pStyle w:val="Caption"/>
      </w:pPr>
      <w:r>
        <w:t xml:space="preserve">                                                                                                            Figure </w:t>
      </w:r>
      <w:r>
        <w:fldChar w:fldCharType="begin"/>
      </w:r>
      <w:r>
        <w:instrText xml:space="preserve"> SEQ Figure \* ARABIC </w:instrText>
      </w:r>
      <w:r>
        <w:fldChar w:fldCharType="separate"/>
      </w:r>
      <w:r w:rsidR="00DE49AC">
        <w:rPr>
          <w:noProof/>
        </w:rPr>
        <w:t>11</w:t>
      </w:r>
      <w:r>
        <w:fldChar w:fldCharType="end"/>
      </w:r>
    </w:p>
    <w:p w14:paraId="7D56338D" w14:textId="77777777" w:rsidR="00C05F92" w:rsidRDefault="00C05F92" w:rsidP="00C05F92"/>
    <w:p w14:paraId="6F04A3B4" w14:textId="77777777" w:rsidR="00C05F92" w:rsidRDefault="00C05F92" w:rsidP="00C05F92"/>
    <w:p w14:paraId="48B830D1" w14:textId="77777777" w:rsidR="00C05F92" w:rsidRPr="006903EF" w:rsidRDefault="00C05F92" w:rsidP="00655214">
      <w:pPr>
        <w:pStyle w:val="Heading4"/>
      </w:pPr>
      <w:r w:rsidRPr="006903EF">
        <w:t xml:space="preserve">Validation the AI model </w:t>
      </w:r>
    </w:p>
    <w:p w14:paraId="5D358C2E" w14:textId="77777777" w:rsidR="00C05F92" w:rsidRDefault="00C05F92" w:rsidP="00C05F92">
      <w:r>
        <w:t xml:space="preserve"> </w:t>
      </w:r>
    </w:p>
    <w:p w14:paraId="6A4F9AC6" w14:textId="77777777" w:rsidR="00C05F92" w:rsidRDefault="00C05F92" w:rsidP="00C05F92">
      <w:r>
        <w:t xml:space="preserve"> </w:t>
      </w:r>
    </w:p>
    <w:p w14:paraId="0AF18483" w14:textId="02BC2A30" w:rsidR="00C05F92" w:rsidRDefault="00C05F92" w:rsidP="00C05F92">
      <w:r>
        <w:t xml:space="preserve">Validating the AI model is crucial for assessing its performance and reliability. After training, the model is evaluated using a separate testing dataset. Two types of validation are employed: </w:t>
      </w:r>
      <w:r w:rsidR="006903EF">
        <w:t>in sample</w:t>
      </w:r>
      <w:r>
        <w:t xml:space="preserve"> validation, testing with the same dataset used for training, and out-of-sample validation, using new data.  </w:t>
      </w:r>
    </w:p>
    <w:p w14:paraId="3D125DF3" w14:textId="77777777" w:rsidR="006903EF" w:rsidRDefault="00C05F92" w:rsidP="00C05F92">
      <w:r>
        <w:t xml:space="preserve"> </w:t>
      </w:r>
    </w:p>
    <w:p w14:paraId="310B9797" w14:textId="77777777" w:rsidR="006903EF" w:rsidRDefault="006903EF" w:rsidP="00C05F92"/>
    <w:p w14:paraId="229558F7" w14:textId="5DF4818D" w:rsidR="00C05F92" w:rsidRDefault="00C05F92" w:rsidP="00C05F92">
      <w:r>
        <w:t xml:space="preserve">In-sample validation: Data from the same dataset used to generate the model are </w:t>
      </w:r>
      <w:r w:rsidR="006903EF">
        <w:t>tested.</w:t>
      </w:r>
      <w:r>
        <w:t xml:space="preserve">  </w:t>
      </w:r>
    </w:p>
    <w:p w14:paraId="5682BCFE" w14:textId="77777777" w:rsidR="00C05F92" w:rsidRDefault="00C05F92" w:rsidP="00C05F92">
      <w:r>
        <w:t xml:space="preserve"> </w:t>
      </w:r>
    </w:p>
    <w:p w14:paraId="70993E21" w14:textId="74E67D65" w:rsidR="00C05F92" w:rsidRDefault="00C05F92" w:rsidP="00C05F92">
      <w:r>
        <w:t xml:space="preserve">Out-of-sample validation: Validating data from a new dataset that wasn't utilized to create the model (outside of a sample) </w:t>
      </w:r>
    </w:p>
    <w:p w14:paraId="41F15A5F" w14:textId="77777777" w:rsidR="00C05F92" w:rsidRDefault="00C05F92" w:rsidP="00C05F92">
      <w:r>
        <w:t xml:space="preserve"> </w:t>
      </w:r>
    </w:p>
    <w:p w14:paraId="6324B504" w14:textId="77777777" w:rsidR="00C05F92" w:rsidRDefault="00C05F92" w:rsidP="00C05F92">
      <w:r>
        <w:t xml:space="preserve"> By analyzing the model's performance and identifying areas for improvement, informed decisions can be made for its deployment. Effective validation ensures the model's effectiveness and enhances its reliability for real-world applications.</w:t>
      </w:r>
    </w:p>
    <w:p w14:paraId="124157BD" w14:textId="77777777" w:rsidR="00C05F92" w:rsidRDefault="00C05F92" w:rsidP="00C05F92"/>
    <w:p w14:paraId="6FCF95BF" w14:textId="77777777" w:rsidR="00C05F92" w:rsidRDefault="00C05F92" w:rsidP="00C05F92"/>
    <w:p w14:paraId="09B0A10C" w14:textId="77777777" w:rsidR="00C05F92" w:rsidRDefault="00C05F92" w:rsidP="00C05F92"/>
    <w:p w14:paraId="32D75F8C" w14:textId="77777777" w:rsidR="00C04183" w:rsidRDefault="00C05F92" w:rsidP="00C04183">
      <w:pPr>
        <w:keepNext/>
      </w:pPr>
      <w:r>
        <w:rPr>
          <w:noProof/>
        </w:rPr>
        <w:lastRenderedPageBreak/>
        <w:drawing>
          <wp:inline distT="0" distB="0" distL="0" distR="0" wp14:anchorId="27EBC613" wp14:editId="1B1A8C5D">
            <wp:extent cx="5715000" cy="3214370"/>
            <wp:effectExtent l="0" t="0" r="0" b="5080"/>
            <wp:docPr id="177751257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512570" name="Picture 11"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00" cy="3214370"/>
                    </a:xfrm>
                    <a:prstGeom prst="rect">
                      <a:avLst/>
                    </a:prstGeom>
                    <a:noFill/>
                    <a:ln>
                      <a:noFill/>
                    </a:ln>
                  </pic:spPr>
                </pic:pic>
              </a:graphicData>
            </a:graphic>
          </wp:inline>
        </w:drawing>
      </w:r>
    </w:p>
    <w:p w14:paraId="581F091F" w14:textId="1355A7E4" w:rsidR="00C05F92" w:rsidRDefault="00C04183" w:rsidP="00C04183">
      <w:pPr>
        <w:pStyle w:val="Caption"/>
      </w:pPr>
      <w:r>
        <w:t xml:space="preserve">                                                                                                           Figure </w:t>
      </w:r>
      <w:r>
        <w:fldChar w:fldCharType="begin"/>
      </w:r>
      <w:r>
        <w:instrText xml:space="preserve"> SEQ Figure \* ARABIC </w:instrText>
      </w:r>
      <w:r>
        <w:fldChar w:fldCharType="separate"/>
      </w:r>
      <w:r w:rsidR="00DE49AC">
        <w:rPr>
          <w:noProof/>
        </w:rPr>
        <w:t>12</w:t>
      </w:r>
      <w:r>
        <w:fldChar w:fldCharType="end"/>
      </w:r>
    </w:p>
    <w:p w14:paraId="420F1E67" w14:textId="77777777" w:rsidR="00C05F92" w:rsidRPr="00C05F92" w:rsidRDefault="00C05F92" w:rsidP="00C05F92"/>
    <w:p w14:paraId="20F23EBB" w14:textId="77777777" w:rsidR="00FA34F8" w:rsidRPr="00FA34F8" w:rsidRDefault="00FA34F8" w:rsidP="00FA34F8">
      <w:pPr>
        <w:rPr>
          <w:b/>
          <w:bCs/>
        </w:rPr>
      </w:pPr>
      <w:r w:rsidRPr="00FA34F8">
        <w:rPr>
          <w:b/>
          <w:bCs/>
        </w:rPr>
        <w:t xml:space="preserve"> </w:t>
      </w:r>
    </w:p>
    <w:p w14:paraId="085D5451" w14:textId="641DCA06" w:rsidR="00FA34F8" w:rsidRPr="009244E8" w:rsidRDefault="00FA34F8" w:rsidP="00655214">
      <w:pPr>
        <w:pStyle w:val="Heading3"/>
      </w:pPr>
      <w:bookmarkStart w:id="24" w:name="_Toc161354461"/>
      <w:r w:rsidRPr="009244E8">
        <w:t>2.Development of Graphical User Interface</w:t>
      </w:r>
      <w:bookmarkEnd w:id="24"/>
      <w:r w:rsidRPr="009244E8">
        <w:t xml:space="preserve"> </w:t>
      </w:r>
    </w:p>
    <w:p w14:paraId="0E8E8F4B" w14:textId="77777777" w:rsidR="00C05F92" w:rsidRDefault="00C05F92" w:rsidP="00C05F92"/>
    <w:p w14:paraId="12EBD938" w14:textId="77777777" w:rsidR="00C05F92" w:rsidRDefault="00C05F92" w:rsidP="00C05F92">
      <w:r>
        <w:t xml:space="preserve">In my research, I focused on developing a user-friendly graphical user interface (GUI) using the tkinter Python library for the billing system. The tkinter library, being the standard GUI supported by Python, enabled quick and easy GUI creation. The GUI was designed to be intuitive and convenient for users, regardless of their technical background. By leveraging the features of tkinter, I created interactive elements such as buttons and input fields. The GUI incorporated visually appealing design elements and ensured compatibility across different platforms and screen sizes. The development process prioritized user needs, resulting in a well-designed GUI that enhances the usability and accessibility of the billing system. Overall, the tkinter-based GUI provides a seamless and efficient solution for the billing system, contributing to a positive user experience. </w:t>
      </w:r>
      <w:sdt>
        <w:sdtPr>
          <w:tag w:val="MENDELEY_CITATION_v3_eyJjaXRhdGlvbklEIjoiTUVOREVMRVlfQ0lUQVRJT05fZDY2NWRhZjYtMzk4Mi00ZmYxLTgxZjEtMTNlNzAxMWE4OThmIiwicHJvcGVydGllcyI6eyJub3RlSW5kZXgiOjB9LCJpc0VkaXRlZCI6ZmFsc2UsIm1hbnVhbE92ZXJyaWRlIjp7ImlzTWFudWFsbHlPdmVycmlkZGVuIjpmYWxzZSwiY2l0ZXByb2NUZXh0IjoiKEJlemVycmEgQmVuaXogJiMzODsgRXNww61uZG9sYSwgMjAxNikiLCJtYW51YWxPdmVycmlkZVRleHQiOiIifSwiY2l0YXRpb25JdGVtcyI6W3siaWQiOiJmNTlkMDQxMi1mYzk1LTNkMGMtODgyYS1hNmEwN2FkZWUyZjIiLCJpdGVtRGF0YSI6eyJ0eXBlIjoiYm9vayIsImlkIjoiZjU5ZDA0MTItZmM5NS0zZDBjLTg4MmEtYTZhMDdhZGVlMmYyIiwidGl0bGUiOiJVU0lORyBUS0lOVEVSIE9GIFBZVEhPTiBUTyBDUkVBVEUgR1JBUEhJQ0FMIFVTRVIgSU5URVJGQUNFIChHVUkpIEZPUiBTQ1JJUFRTIElOIExOTFMiLCJhdXRob3IiOlt7ImZhbWlseSI6IkJlemVycmEgQmVuaXoiLCJnaXZlbiI6IkRvdWdsYXMiLCJwYXJzZS1uYW1lcyI6ZmFsc2UsImRyb3BwaW5nLXBhcnRpY2xlIjoiIiwibm9uLWRyb3BwaW5nLXBhcnRpY2xlIjoiIn0seyJmYW1pbHkiOiJFc3DDrW5kb2xhIiwiZ2l2ZW4iOiJBbGV4ZXkiLCJwYXJzZS1uYW1lcyI6ZmFsc2UsImRyb3BwaW5nLXBhcnRpY2xlIjoiIiwibm9uLWRyb3BwaW5nLXBhcnRpY2xlIjoiIn1dLCJpc3N1ZWQiOnsiZGF0ZS1wYXJ0cyI6W1syMDE2LDEwLDI2XV19LCJjb250YWluZXItdGl0bGUtc2hvcnQiOiIifSwiaXNUZW1wb3JhcnkiOmZhbHNlfV19"/>
          <w:id w:val="682012214"/>
          <w:placeholder>
            <w:docPart w:val="A1AC9E22153F4027BBFBA724269D0161"/>
          </w:placeholder>
        </w:sdtPr>
        <w:sdtContent>
          <w:r>
            <w:rPr>
              <w:rFonts w:eastAsia="Times New Roman"/>
            </w:rPr>
            <w:t>(Bezerra Beniz &amp; Espíndola, 2016)</w:t>
          </w:r>
        </w:sdtContent>
      </w:sdt>
    </w:p>
    <w:p w14:paraId="7CF8FA3A" w14:textId="77777777" w:rsidR="00C05F92" w:rsidRDefault="00C05F92" w:rsidP="00C05F92"/>
    <w:p w14:paraId="02E2328E" w14:textId="77777777" w:rsidR="00E13C5C" w:rsidRDefault="00E13C5C" w:rsidP="00655214">
      <w:pPr>
        <w:pStyle w:val="Title"/>
      </w:pPr>
    </w:p>
    <w:p w14:paraId="1271A563" w14:textId="77777777" w:rsidR="00E13C5C" w:rsidRDefault="00E13C5C" w:rsidP="00655214">
      <w:pPr>
        <w:pStyle w:val="Title"/>
      </w:pPr>
    </w:p>
    <w:p w14:paraId="078E7214" w14:textId="77777777" w:rsidR="00E13C5C" w:rsidRDefault="00E13C5C" w:rsidP="00655214">
      <w:pPr>
        <w:pStyle w:val="Title"/>
      </w:pPr>
    </w:p>
    <w:p w14:paraId="6DE278D2" w14:textId="77777777" w:rsidR="00E13C5C" w:rsidRDefault="00E13C5C" w:rsidP="00655214">
      <w:pPr>
        <w:pStyle w:val="Title"/>
      </w:pPr>
    </w:p>
    <w:p w14:paraId="10C27A19" w14:textId="77777777" w:rsidR="00E13C5C" w:rsidRDefault="00E13C5C" w:rsidP="00655214">
      <w:pPr>
        <w:pStyle w:val="Title"/>
      </w:pPr>
    </w:p>
    <w:p w14:paraId="796A630D" w14:textId="2441F0E0" w:rsidR="00655214" w:rsidRDefault="00655214" w:rsidP="00655214">
      <w:pPr>
        <w:pStyle w:val="Title"/>
      </w:pPr>
      <w:r>
        <w:lastRenderedPageBreak/>
        <w:t>Python  GUI</w:t>
      </w:r>
    </w:p>
    <w:p w14:paraId="22079243" w14:textId="77777777" w:rsidR="00C05F92" w:rsidRDefault="00C05F92" w:rsidP="00C05F92"/>
    <w:p w14:paraId="4FDF3139" w14:textId="77777777" w:rsidR="00C04183" w:rsidRDefault="00C05F92" w:rsidP="00C04183">
      <w:pPr>
        <w:keepNext/>
      </w:pPr>
      <w:r>
        <w:rPr>
          <w:noProof/>
        </w:rPr>
        <w:drawing>
          <wp:inline distT="0" distB="0" distL="0" distR="0" wp14:anchorId="7B64D1C3" wp14:editId="65D02EE2">
            <wp:extent cx="5722620" cy="3223260"/>
            <wp:effectExtent l="0" t="0" r="0" b="0"/>
            <wp:docPr id="59848450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84505" name="Picture 1" descr="A computer screen shot of a program cod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782DFF2" w14:textId="6F04F03A" w:rsidR="00C05F92" w:rsidRDefault="00C04183" w:rsidP="00C04183">
      <w:pPr>
        <w:pStyle w:val="Caption"/>
      </w:pPr>
      <w:r>
        <w:t xml:space="preserve">                                                                                                Figure </w:t>
      </w:r>
      <w:r>
        <w:fldChar w:fldCharType="begin"/>
      </w:r>
      <w:r>
        <w:instrText xml:space="preserve"> SEQ Figure \* ARABIC </w:instrText>
      </w:r>
      <w:r>
        <w:fldChar w:fldCharType="separate"/>
      </w:r>
      <w:r w:rsidR="00DE49AC">
        <w:rPr>
          <w:noProof/>
        </w:rPr>
        <w:t>13</w:t>
      </w:r>
      <w:r>
        <w:fldChar w:fldCharType="end"/>
      </w:r>
    </w:p>
    <w:p w14:paraId="12D604F5" w14:textId="77777777" w:rsidR="00C05F92" w:rsidRDefault="00C05F92" w:rsidP="00C05F92"/>
    <w:p w14:paraId="3788EDC4" w14:textId="77777777" w:rsidR="00C05F92" w:rsidRDefault="00C05F92" w:rsidP="00C05F92"/>
    <w:p w14:paraId="1B164BFA" w14:textId="77777777" w:rsidR="00C05F92" w:rsidRDefault="00C05F92" w:rsidP="00C05F92"/>
    <w:p w14:paraId="416D6C25" w14:textId="77777777" w:rsidR="00C05F92" w:rsidRDefault="00C05F92" w:rsidP="00C05F92"/>
    <w:p w14:paraId="4A253DBB" w14:textId="77777777" w:rsidR="00C04183" w:rsidRDefault="00C05F92" w:rsidP="00C04183">
      <w:pPr>
        <w:keepNext/>
      </w:pPr>
      <w:r>
        <w:rPr>
          <w:noProof/>
        </w:rPr>
        <w:drawing>
          <wp:inline distT="0" distB="0" distL="0" distR="0" wp14:anchorId="7EA3767B" wp14:editId="6005397A">
            <wp:extent cx="5722620" cy="3223260"/>
            <wp:effectExtent l="0" t="0" r="0" b="0"/>
            <wp:docPr id="663421908"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21908" name="Picture 3" descr="A screen 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22855ECE" w14:textId="3F170FCB" w:rsidR="00C04183" w:rsidRDefault="00C04183" w:rsidP="00C04183">
      <w:pPr>
        <w:pStyle w:val="Caption"/>
      </w:pPr>
      <w:r>
        <w:t xml:space="preserve">                                                                                                          Figure </w:t>
      </w:r>
      <w:r>
        <w:fldChar w:fldCharType="begin"/>
      </w:r>
      <w:r>
        <w:instrText xml:space="preserve"> SEQ Figure \* ARABIC </w:instrText>
      </w:r>
      <w:r>
        <w:fldChar w:fldCharType="separate"/>
      </w:r>
      <w:r w:rsidR="00DE49AC">
        <w:rPr>
          <w:noProof/>
        </w:rPr>
        <w:t>14</w:t>
      </w:r>
      <w:r>
        <w:fldChar w:fldCharType="end"/>
      </w:r>
    </w:p>
    <w:p w14:paraId="1DDA955F" w14:textId="03B62EB7" w:rsidR="00C05F92" w:rsidRDefault="00C05F92" w:rsidP="00C04183">
      <w:pPr>
        <w:pStyle w:val="Caption"/>
      </w:pPr>
    </w:p>
    <w:p w14:paraId="5A1F5A22" w14:textId="78DA4D92" w:rsidR="00FB2DC3" w:rsidRPr="00655214" w:rsidRDefault="00655214" w:rsidP="00655214">
      <w:pPr>
        <w:pStyle w:val="Title"/>
      </w:pPr>
      <w:r>
        <w:lastRenderedPageBreak/>
        <w:t xml:space="preserve"> </w:t>
      </w:r>
      <w:r w:rsidR="00FB2DC3" w:rsidRPr="00655214">
        <w:t xml:space="preserve">React </w:t>
      </w:r>
      <w:r>
        <w:t>User Interface</w:t>
      </w:r>
      <w:r w:rsidRPr="00655214">
        <w:t>.</w:t>
      </w:r>
    </w:p>
    <w:p w14:paraId="7FD1B74B" w14:textId="77777777" w:rsidR="00FB2DC3" w:rsidRPr="00042FA2" w:rsidRDefault="00FB2DC3" w:rsidP="00FB2DC3">
      <w:pPr>
        <w:rPr>
          <w:b/>
          <w:bCs/>
          <w:sz w:val="40"/>
          <w:szCs w:val="40"/>
        </w:rPr>
      </w:pPr>
    </w:p>
    <w:p w14:paraId="2913B893" w14:textId="77777777" w:rsidR="00C04183" w:rsidRDefault="00FB2DC3" w:rsidP="00C04183">
      <w:pPr>
        <w:keepNext/>
      </w:pPr>
      <w:r>
        <w:rPr>
          <w:noProof/>
        </w:rPr>
        <w:drawing>
          <wp:inline distT="0" distB="0" distL="0" distR="0" wp14:anchorId="45B40EF3" wp14:editId="419ADCA6">
            <wp:extent cx="4987033" cy="3162300"/>
            <wp:effectExtent l="152400" t="152400" r="156845" b="190500"/>
            <wp:docPr id="183214903" name="Picture 1" descr="A screen shot of a pizz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4903" name="Picture 1" descr="A screen shot of a pizza&#10;&#10;Description automatically generated"/>
                    <pic:cNvPicPr>
                      <a:picLocks noChangeAspect="1" noChangeArrowheads="1"/>
                    </pic:cNvPicPr>
                  </pic:nvPicPr>
                  <pic:blipFill rotWithShape="1">
                    <a:blip r:embed="rId26">
                      <a:extLst>
                        <a:ext uri="{28A0092B-C50C-407E-A947-70E740481C1C}">
                          <a14:useLocalDpi xmlns:a14="http://schemas.microsoft.com/office/drawing/2010/main" val="0"/>
                        </a:ext>
                      </a:extLst>
                    </a:blip>
                    <a:srcRect l="26856" t="21139" r="32923" b="6276"/>
                    <a:stretch/>
                  </pic:blipFill>
                  <pic:spPr bwMode="auto">
                    <a:xfrm>
                      <a:off x="0" y="0"/>
                      <a:ext cx="5063529" cy="3210806"/>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B71BC7F" w14:textId="5B5D0830" w:rsidR="00FB2DC3" w:rsidRDefault="00C04183" w:rsidP="00C04183">
      <w:pPr>
        <w:pStyle w:val="Caption"/>
      </w:pPr>
      <w:r>
        <w:t xml:space="preserve">                                                               </w:t>
      </w:r>
      <w:r w:rsidR="00655214">
        <w:t xml:space="preserve">                              </w:t>
      </w:r>
      <w:r>
        <w:t xml:space="preserve">Figure </w:t>
      </w:r>
      <w:r>
        <w:fldChar w:fldCharType="begin"/>
      </w:r>
      <w:r>
        <w:instrText xml:space="preserve"> SEQ Figure \* ARABIC </w:instrText>
      </w:r>
      <w:r>
        <w:fldChar w:fldCharType="separate"/>
      </w:r>
      <w:r w:rsidR="00DE49AC">
        <w:rPr>
          <w:noProof/>
        </w:rPr>
        <w:t>15</w:t>
      </w:r>
      <w:r>
        <w:fldChar w:fldCharType="end"/>
      </w:r>
    </w:p>
    <w:p w14:paraId="45591E8A" w14:textId="77777777" w:rsidR="00FB2DC3" w:rsidRDefault="00FB2DC3" w:rsidP="00FB2DC3"/>
    <w:p w14:paraId="32ADAD4C" w14:textId="77777777" w:rsidR="00381631" w:rsidRDefault="00381631" w:rsidP="00FB2DC3"/>
    <w:p w14:paraId="1F7DC911" w14:textId="77777777" w:rsidR="00381631" w:rsidRDefault="00381631" w:rsidP="00FB2DC3"/>
    <w:p w14:paraId="4492C56A" w14:textId="4BC32B69" w:rsidR="00381631" w:rsidRDefault="00655214" w:rsidP="00FB2DC3">
      <w:r>
        <w:rPr>
          <w:noProof/>
        </w:rPr>
        <w:drawing>
          <wp:inline distT="0" distB="0" distL="0" distR="0" wp14:anchorId="196544B9" wp14:editId="021DEBB0">
            <wp:extent cx="5048250" cy="3305009"/>
            <wp:effectExtent l="133350" t="114300" r="152400" b="143510"/>
            <wp:docPr id="1764765006" name="Picture 8" descr="A computer screen shot of a pizz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65006" name="Picture 8" descr="A computer screen shot of a pizza&#10;&#10;Description automatically generated"/>
                    <pic:cNvPicPr>
                      <a:picLocks noChangeAspect="1" noChangeArrowheads="1"/>
                    </pic:cNvPicPr>
                  </pic:nvPicPr>
                  <pic:blipFill rotWithShape="1">
                    <a:blip r:embed="rId27">
                      <a:extLst>
                        <a:ext uri="{28A0092B-C50C-407E-A947-70E740481C1C}">
                          <a14:useLocalDpi xmlns:a14="http://schemas.microsoft.com/office/drawing/2010/main" val="0"/>
                        </a:ext>
                      </a:extLst>
                    </a:blip>
                    <a:srcRect l="40400" t="27022" r="39844" b="15188"/>
                    <a:stretch/>
                  </pic:blipFill>
                  <pic:spPr bwMode="auto">
                    <a:xfrm>
                      <a:off x="0" y="0"/>
                      <a:ext cx="5058275" cy="331157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085181C" w14:textId="4548BCF2" w:rsidR="00381631" w:rsidRDefault="00655214" w:rsidP="00C04183">
      <w:pPr>
        <w:pStyle w:val="Caption"/>
        <w:rPr>
          <w:noProof/>
        </w:rPr>
      </w:pPr>
      <w:r>
        <w:t xml:space="preserve">                                                       </w:t>
      </w:r>
      <w:r w:rsidR="00C04183">
        <w:t xml:space="preserve"> Figure </w:t>
      </w:r>
      <w:r w:rsidR="00C04183">
        <w:fldChar w:fldCharType="begin"/>
      </w:r>
      <w:r w:rsidR="00C04183">
        <w:instrText xml:space="preserve"> SEQ Figure \* ARABIC </w:instrText>
      </w:r>
      <w:r w:rsidR="00C04183">
        <w:fldChar w:fldCharType="separate"/>
      </w:r>
      <w:r w:rsidR="00DE49AC">
        <w:rPr>
          <w:noProof/>
        </w:rPr>
        <w:t>16</w:t>
      </w:r>
      <w:r w:rsidR="00C04183">
        <w:fldChar w:fldCharType="end"/>
      </w:r>
    </w:p>
    <w:p w14:paraId="6C9D4D43" w14:textId="0FC277C6" w:rsidR="00381631" w:rsidRDefault="00381631" w:rsidP="00FB2DC3"/>
    <w:p w14:paraId="1E752577" w14:textId="77777777" w:rsidR="00C04183" w:rsidRDefault="00FB2DC3" w:rsidP="00C04183">
      <w:pPr>
        <w:keepNext/>
      </w:pPr>
      <w:r>
        <w:rPr>
          <w:noProof/>
        </w:rPr>
        <w:drawing>
          <wp:inline distT="0" distB="0" distL="0" distR="0" wp14:anchorId="6792F942" wp14:editId="0C713C8F">
            <wp:extent cx="5563870" cy="5295662"/>
            <wp:effectExtent l="133350" t="114300" r="151130" b="172085"/>
            <wp:docPr id="54249744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97443" name="Picture 3" descr="A screenshot of a computer&#10;&#10;Description automatically generated"/>
                    <pic:cNvPicPr>
                      <a:picLocks noChangeAspect="1" noChangeArrowheads="1"/>
                    </pic:cNvPicPr>
                  </pic:nvPicPr>
                  <pic:blipFill rotWithShape="1">
                    <a:blip r:embed="rId28">
                      <a:extLst>
                        <a:ext uri="{28A0092B-C50C-407E-A947-70E740481C1C}">
                          <a14:useLocalDpi xmlns:a14="http://schemas.microsoft.com/office/drawing/2010/main" val="0"/>
                        </a:ext>
                      </a:extLst>
                    </a:blip>
                    <a:srcRect l="29049" t="23805" r="33555" b="13001"/>
                    <a:stretch/>
                  </pic:blipFill>
                  <pic:spPr bwMode="auto">
                    <a:xfrm>
                      <a:off x="0" y="0"/>
                      <a:ext cx="5599641" cy="53297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6F57C23" w14:textId="3B307DB3" w:rsidR="00FB2DC3" w:rsidRDefault="00C04183" w:rsidP="00C04183">
      <w:pPr>
        <w:pStyle w:val="Caption"/>
      </w:pPr>
      <w:r>
        <w:t xml:space="preserve">                            </w:t>
      </w:r>
      <w:r w:rsidR="00351ECF">
        <w:t xml:space="preserve">                                                                           </w:t>
      </w:r>
      <w:r>
        <w:t xml:space="preserve"> Figure </w:t>
      </w:r>
      <w:r>
        <w:fldChar w:fldCharType="begin"/>
      </w:r>
      <w:r>
        <w:instrText xml:space="preserve"> SEQ Figure \* ARABIC </w:instrText>
      </w:r>
      <w:r>
        <w:fldChar w:fldCharType="separate"/>
      </w:r>
      <w:r w:rsidR="00DE49AC">
        <w:rPr>
          <w:noProof/>
        </w:rPr>
        <w:t>17</w:t>
      </w:r>
      <w:r>
        <w:fldChar w:fldCharType="end"/>
      </w:r>
    </w:p>
    <w:p w14:paraId="12A802B0" w14:textId="77777777" w:rsidR="00FB2DC3" w:rsidRDefault="00FB2DC3" w:rsidP="00FB2DC3"/>
    <w:p w14:paraId="527BE7B6" w14:textId="77777777" w:rsidR="00FB2DC3" w:rsidRDefault="00FB2DC3" w:rsidP="00FB2DC3"/>
    <w:p w14:paraId="76751FC9" w14:textId="77777777" w:rsidR="00FB2DC3" w:rsidRDefault="00FB2DC3" w:rsidP="00FB2DC3"/>
    <w:p w14:paraId="065146BA" w14:textId="77777777" w:rsidR="00FB2DC3" w:rsidRDefault="00FB2DC3" w:rsidP="00FB2DC3">
      <w:pPr>
        <w:rPr>
          <w:noProof/>
        </w:rPr>
      </w:pPr>
    </w:p>
    <w:p w14:paraId="771305D7" w14:textId="77777777" w:rsidR="00FB2DC3" w:rsidRDefault="00FB2DC3" w:rsidP="00FB2DC3">
      <w:pPr>
        <w:rPr>
          <w:noProof/>
        </w:rPr>
      </w:pPr>
    </w:p>
    <w:p w14:paraId="2FD3F2C1" w14:textId="77777777" w:rsidR="00FB2DC3" w:rsidRDefault="00FB2DC3" w:rsidP="00FB2DC3">
      <w:pPr>
        <w:rPr>
          <w:noProof/>
        </w:rPr>
      </w:pPr>
    </w:p>
    <w:p w14:paraId="3C306668" w14:textId="77777777" w:rsidR="00C04183" w:rsidRDefault="00FB2DC3" w:rsidP="00C04183">
      <w:pPr>
        <w:keepNext/>
      </w:pPr>
      <w:r>
        <w:rPr>
          <w:noProof/>
        </w:rPr>
        <w:lastRenderedPageBreak/>
        <w:drawing>
          <wp:inline distT="0" distB="0" distL="0" distR="0" wp14:anchorId="6F2CFCC8" wp14:editId="0A6A6586">
            <wp:extent cx="5937250" cy="3219450"/>
            <wp:effectExtent l="0" t="0" r="6350" b="0"/>
            <wp:docPr id="85437461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74614" name="Picture 6"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7250" cy="3219450"/>
                    </a:xfrm>
                    <a:prstGeom prst="rect">
                      <a:avLst/>
                    </a:prstGeom>
                    <a:noFill/>
                    <a:ln>
                      <a:noFill/>
                    </a:ln>
                  </pic:spPr>
                </pic:pic>
              </a:graphicData>
            </a:graphic>
          </wp:inline>
        </w:drawing>
      </w:r>
    </w:p>
    <w:p w14:paraId="7114B472" w14:textId="50D57BB3" w:rsidR="00FB2DC3" w:rsidRDefault="00655214" w:rsidP="00C04183">
      <w:pPr>
        <w:pStyle w:val="Caption"/>
        <w:rPr>
          <w:noProof/>
        </w:rPr>
      </w:pPr>
      <w:r>
        <w:t xml:space="preserve">                                                                                                    </w:t>
      </w:r>
      <w:r w:rsidR="00C04183">
        <w:t xml:space="preserve">Figure </w:t>
      </w:r>
      <w:r w:rsidR="00C04183">
        <w:fldChar w:fldCharType="begin"/>
      </w:r>
      <w:r w:rsidR="00C04183">
        <w:instrText xml:space="preserve"> SEQ Figure \* ARABIC </w:instrText>
      </w:r>
      <w:r w:rsidR="00C04183">
        <w:fldChar w:fldCharType="separate"/>
      </w:r>
      <w:r w:rsidR="00DE49AC">
        <w:rPr>
          <w:noProof/>
        </w:rPr>
        <w:t>18</w:t>
      </w:r>
      <w:r w:rsidR="00C04183">
        <w:fldChar w:fldCharType="end"/>
      </w:r>
    </w:p>
    <w:p w14:paraId="425B6D8E" w14:textId="77777777" w:rsidR="00FB2DC3" w:rsidRDefault="00FB2DC3" w:rsidP="00FB2DC3">
      <w:pPr>
        <w:rPr>
          <w:noProof/>
        </w:rPr>
      </w:pPr>
    </w:p>
    <w:p w14:paraId="4886A90B" w14:textId="77777777" w:rsidR="00FB2DC3" w:rsidRDefault="00FB2DC3" w:rsidP="00FB2DC3">
      <w:pPr>
        <w:rPr>
          <w:noProof/>
        </w:rPr>
      </w:pPr>
    </w:p>
    <w:p w14:paraId="710FD745" w14:textId="77777777" w:rsidR="00FB2DC3" w:rsidRDefault="00FB2DC3" w:rsidP="00FB2DC3">
      <w:pPr>
        <w:rPr>
          <w:noProof/>
        </w:rPr>
      </w:pPr>
    </w:p>
    <w:p w14:paraId="07C26ED3" w14:textId="77777777" w:rsidR="00FB2DC3" w:rsidRDefault="00FB2DC3" w:rsidP="00FB2DC3">
      <w:pPr>
        <w:rPr>
          <w:noProof/>
        </w:rPr>
      </w:pPr>
    </w:p>
    <w:p w14:paraId="0EB14EF5" w14:textId="77777777" w:rsidR="00C04183" w:rsidRDefault="00FB2DC3" w:rsidP="00C04183">
      <w:pPr>
        <w:keepNext/>
      </w:pPr>
      <w:r>
        <w:rPr>
          <w:noProof/>
        </w:rPr>
        <w:drawing>
          <wp:inline distT="0" distB="0" distL="0" distR="0" wp14:anchorId="5F1A3C1D" wp14:editId="01EB3649">
            <wp:extent cx="5701818" cy="3917315"/>
            <wp:effectExtent l="133350" t="114300" r="127635" b="159385"/>
            <wp:docPr id="172290949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09495" name="Picture 5" descr="A screenshot of a computer&#10;&#10;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l="34088" t="12766" r="32889" b="12057"/>
                    <a:stretch/>
                  </pic:blipFill>
                  <pic:spPr bwMode="auto">
                    <a:xfrm>
                      <a:off x="0" y="0"/>
                      <a:ext cx="5724282" cy="39327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92258C3" w14:textId="5B027BD7" w:rsidR="00FB2DC3" w:rsidRDefault="00655214" w:rsidP="00C04183">
      <w:pPr>
        <w:pStyle w:val="Caption"/>
      </w:pPr>
      <w:r>
        <w:t xml:space="preserve">                                                                                                     </w:t>
      </w:r>
      <w:r w:rsidR="00C04183">
        <w:t xml:space="preserve">Figure </w:t>
      </w:r>
      <w:r w:rsidR="00C04183">
        <w:fldChar w:fldCharType="begin"/>
      </w:r>
      <w:r w:rsidR="00C04183">
        <w:instrText xml:space="preserve"> SEQ Figure \* ARABIC </w:instrText>
      </w:r>
      <w:r w:rsidR="00C04183">
        <w:fldChar w:fldCharType="separate"/>
      </w:r>
      <w:r w:rsidR="00DE49AC">
        <w:rPr>
          <w:noProof/>
        </w:rPr>
        <w:t>19</w:t>
      </w:r>
      <w:r w:rsidR="00C04183">
        <w:fldChar w:fldCharType="end"/>
      </w:r>
    </w:p>
    <w:p w14:paraId="7E8E6BA7" w14:textId="6CDC7D66" w:rsidR="00FB2DC3" w:rsidRPr="00E139F8" w:rsidRDefault="00FA34F8" w:rsidP="00E139F8">
      <w:pPr>
        <w:rPr>
          <w:b/>
          <w:bCs/>
        </w:rPr>
      </w:pPr>
      <w:r w:rsidRPr="00E139F8">
        <w:rPr>
          <w:b/>
          <w:bCs/>
        </w:rPr>
        <w:lastRenderedPageBreak/>
        <w:t>3.Final Output of the Billing System</w:t>
      </w:r>
    </w:p>
    <w:p w14:paraId="0FF9FDF6" w14:textId="77777777" w:rsidR="00FB2DC3" w:rsidRDefault="00FB2DC3" w:rsidP="00FB2DC3"/>
    <w:p w14:paraId="771A30B1" w14:textId="77777777" w:rsidR="00E139F8" w:rsidRDefault="00E139F8" w:rsidP="00FB2DC3"/>
    <w:p w14:paraId="6D7D553F" w14:textId="77777777" w:rsidR="00655214" w:rsidRDefault="00E139F8" w:rsidP="00655214">
      <w:pPr>
        <w:keepNext/>
      </w:pPr>
      <w:r>
        <w:rPr>
          <w:noProof/>
        </w:rPr>
        <w:drawing>
          <wp:inline distT="0" distB="0" distL="0" distR="0" wp14:anchorId="17963077" wp14:editId="47DA8B1A">
            <wp:extent cx="5727700" cy="3105822"/>
            <wp:effectExtent l="0" t="0" r="6350" b="0"/>
            <wp:docPr id="109820631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74614" name="Picture 6"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7700" cy="3105822"/>
                    </a:xfrm>
                    <a:prstGeom prst="rect">
                      <a:avLst/>
                    </a:prstGeom>
                    <a:noFill/>
                    <a:ln>
                      <a:noFill/>
                    </a:ln>
                  </pic:spPr>
                </pic:pic>
              </a:graphicData>
            </a:graphic>
          </wp:inline>
        </w:drawing>
      </w:r>
    </w:p>
    <w:p w14:paraId="2E0F13D5" w14:textId="65B9289F" w:rsidR="00E139F8" w:rsidRDefault="00655214" w:rsidP="00655214">
      <w:pPr>
        <w:pStyle w:val="Caption"/>
      </w:pPr>
      <w:r>
        <w:t xml:space="preserve">                                                                                               Figure </w:t>
      </w:r>
      <w:r>
        <w:fldChar w:fldCharType="begin"/>
      </w:r>
      <w:r>
        <w:instrText xml:space="preserve"> SEQ Figure \* ARABIC </w:instrText>
      </w:r>
      <w:r>
        <w:fldChar w:fldCharType="separate"/>
      </w:r>
      <w:r w:rsidR="00DE49AC">
        <w:rPr>
          <w:noProof/>
        </w:rPr>
        <w:t>20</w:t>
      </w:r>
      <w:r>
        <w:fldChar w:fldCharType="end"/>
      </w:r>
    </w:p>
    <w:p w14:paraId="7BEA2C70" w14:textId="77777777" w:rsidR="00E139F8" w:rsidRDefault="00E139F8" w:rsidP="00FB2DC3"/>
    <w:p w14:paraId="6381BFB5" w14:textId="77777777" w:rsidR="00E139F8" w:rsidRDefault="00E139F8" w:rsidP="00FB2DC3"/>
    <w:p w14:paraId="227FDC70" w14:textId="4DDEAE48" w:rsidR="003E6556" w:rsidRPr="007572A8" w:rsidRDefault="00657222" w:rsidP="00655214">
      <w:pPr>
        <w:pStyle w:val="Heading2"/>
        <w:rPr>
          <w:rFonts w:ascii="Times New Roman" w:hAnsi="Times New Roman" w:cs="Times New Roman"/>
          <w:color w:val="auto"/>
        </w:rPr>
      </w:pPr>
      <w:bookmarkStart w:id="25" w:name="_Toc161354462"/>
      <w:r>
        <w:rPr>
          <w:rFonts w:ascii="Times New Roman" w:hAnsi="Times New Roman" w:cs="Times New Roman"/>
          <w:color w:val="auto"/>
        </w:rPr>
        <w:t xml:space="preserve">6.2 </w:t>
      </w:r>
      <w:r w:rsidR="00116DD0" w:rsidRPr="007572A8">
        <w:rPr>
          <w:rFonts w:ascii="Times New Roman" w:hAnsi="Times New Roman" w:cs="Times New Roman"/>
          <w:color w:val="auto"/>
        </w:rPr>
        <w:t>Programming Languages and Tools</w:t>
      </w:r>
      <w:bookmarkEnd w:id="25"/>
    </w:p>
    <w:p w14:paraId="3497ABAA" w14:textId="77777777" w:rsidR="00D72083" w:rsidRDefault="00D72083" w:rsidP="00D72083">
      <w:pPr>
        <w:rPr>
          <w:rFonts w:ascii="Times New Roman" w:eastAsia="Times New Roman" w:hAnsi="Times New Roman" w:cs="Times New Roman"/>
        </w:rPr>
      </w:pPr>
      <w:r w:rsidRPr="00D72083">
        <w:rPr>
          <w:rFonts w:ascii="Times New Roman" w:eastAsia="Times New Roman" w:hAnsi="Times New Roman" w:cs="Times New Roman"/>
        </w:rPr>
        <w:t xml:space="preserve">Several programming languages and tools are used in the creation of the Automated Food Detection and Billing System </w:t>
      </w:r>
      <w:proofErr w:type="gramStart"/>
      <w:r w:rsidRPr="00D72083">
        <w:rPr>
          <w:rFonts w:ascii="Times New Roman" w:eastAsia="Times New Roman" w:hAnsi="Times New Roman" w:cs="Times New Roman"/>
        </w:rPr>
        <w:t>in order to</w:t>
      </w:r>
      <w:proofErr w:type="gramEnd"/>
      <w:r w:rsidRPr="00D72083">
        <w:rPr>
          <w:rFonts w:ascii="Times New Roman" w:eastAsia="Times New Roman" w:hAnsi="Times New Roman" w:cs="Times New Roman"/>
        </w:rPr>
        <w:t xml:space="preserve"> build various components and features. An overview of the tools and programming languages utilized is provided below: </w:t>
      </w:r>
      <w:r w:rsidRPr="00D72083">
        <w:rPr>
          <w:rFonts w:ascii="Times New Roman" w:eastAsia="Times New Roman" w:hAnsi="Times New Roman" w:cs="Times New Roman"/>
        </w:rPr>
        <w:br/>
      </w:r>
      <w:r w:rsidRPr="00D72083">
        <w:rPr>
          <w:rFonts w:ascii="Times New Roman" w:eastAsia="Times New Roman" w:hAnsi="Times New Roman" w:cs="Times New Roman"/>
        </w:rPr>
        <w:br/>
      </w:r>
    </w:p>
    <w:p w14:paraId="64BED9A3" w14:textId="5BA56F29" w:rsidR="00D72083" w:rsidRDefault="00D72083" w:rsidP="00D72083">
      <w:pPr>
        <w:rPr>
          <w:rFonts w:ascii="Times New Roman" w:eastAsia="Times New Roman" w:hAnsi="Times New Roman" w:cs="Times New Roman"/>
        </w:rPr>
      </w:pPr>
      <w:r w:rsidRPr="00D72083">
        <w:rPr>
          <w:rFonts w:ascii="Times New Roman" w:eastAsia="Times New Roman" w:hAnsi="Times New Roman" w:cs="Times New Roman"/>
        </w:rPr>
        <w:t xml:space="preserve">Python </w:t>
      </w:r>
      <w:r w:rsidRPr="00D72083">
        <w:rPr>
          <w:rFonts w:ascii="Times New Roman" w:eastAsia="Times New Roman" w:hAnsi="Times New Roman" w:cs="Times New Roman"/>
        </w:rPr>
        <w:br/>
        <w:t xml:space="preserve">Python is a flexible programming language that is frequently used in web development, image processing, and machine learning. </w:t>
      </w:r>
      <w:r w:rsidRPr="00D72083">
        <w:rPr>
          <w:rFonts w:ascii="Times New Roman" w:eastAsia="Times New Roman" w:hAnsi="Times New Roman" w:cs="Times New Roman"/>
        </w:rPr>
        <w:br/>
        <w:t xml:space="preserve">The backend logic of the system, which includes server-side functionality, object detection models, and image processing algorithms, is implemented in Python. </w:t>
      </w:r>
      <w:r w:rsidRPr="00D72083">
        <w:rPr>
          <w:rFonts w:ascii="Times New Roman" w:eastAsia="Times New Roman" w:hAnsi="Times New Roman" w:cs="Times New Roman"/>
        </w:rPr>
        <w:br/>
      </w:r>
      <w:r w:rsidRPr="00D72083">
        <w:rPr>
          <w:rFonts w:ascii="Times New Roman" w:eastAsia="Times New Roman" w:hAnsi="Times New Roman" w:cs="Times New Roman"/>
        </w:rPr>
        <w:br/>
      </w:r>
      <w:r w:rsidRPr="00D72083">
        <w:rPr>
          <w:rFonts w:ascii="Times New Roman" w:eastAsia="Times New Roman" w:hAnsi="Times New Roman" w:cs="Times New Roman"/>
        </w:rPr>
        <w:br/>
        <w:t xml:space="preserve">JavaScript </w:t>
      </w:r>
      <w:r w:rsidRPr="00D72083">
        <w:rPr>
          <w:rFonts w:ascii="Times New Roman" w:eastAsia="Times New Roman" w:hAnsi="Times New Roman" w:cs="Times New Roman"/>
        </w:rPr>
        <w:br/>
        <w:t xml:space="preserve">Programming languages like JavaScript are frequently utilized in web development, especially for creating dynamic and interactive user interfaces. </w:t>
      </w:r>
      <w:r w:rsidRPr="00D72083">
        <w:rPr>
          <w:rFonts w:ascii="Times New Roman" w:eastAsia="Times New Roman" w:hAnsi="Times New Roman" w:cs="Times New Roman"/>
        </w:rPr>
        <w:br/>
        <w:t xml:space="preserve">Frontend development uses JavaScript to create the web application's user interface for customers and staff members of the restaurant. </w:t>
      </w:r>
      <w:r w:rsidRPr="00D72083">
        <w:rPr>
          <w:rFonts w:ascii="Times New Roman" w:eastAsia="Times New Roman" w:hAnsi="Times New Roman" w:cs="Times New Roman"/>
        </w:rPr>
        <w:br/>
      </w:r>
    </w:p>
    <w:p w14:paraId="68D4C3E0" w14:textId="77777777" w:rsidR="00D72083" w:rsidRDefault="00D72083" w:rsidP="00D72083">
      <w:pPr>
        <w:rPr>
          <w:rFonts w:ascii="Times New Roman" w:eastAsia="Times New Roman" w:hAnsi="Times New Roman" w:cs="Times New Roman"/>
        </w:rPr>
      </w:pPr>
    </w:p>
    <w:p w14:paraId="70DE0301" w14:textId="575AABCD" w:rsidR="00D72083" w:rsidRPr="00D72083" w:rsidRDefault="00D72083" w:rsidP="00D72083">
      <w:pPr>
        <w:rPr>
          <w:rFonts w:ascii="Times New Roman" w:eastAsia="Times New Roman" w:hAnsi="Times New Roman" w:cs="Times New Roman"/>
        </w:rPr>
      </w:pPr>
      <w:r w:rsidRPr="00D72083">
        <w:rPr>
          <w:rFonts w:ascii="Times New Roman" w:eastAsia="Times New Roman" w:hAnsi="Times New Roman" w:cs="Times New Roman"/>
        </w:rPr>
        <w:t>React</w:t>
      </w:r>
    </w:p>
    <w:p w14:paraId="4098757A" w14:textId="77777777" w:rsidR="00D72083" w:rsidRDefault="00D72083" w:rsidP="00D72083">
      <w:pPr>
        <w:rPr>
          <w:rFonts w:ascii="Times New Roman" w:eastAsia="Times New Roman" w:hAnsi="Times New Roman" w:cs="Times New Roman"/>
        </w:rPr>
      </w:pPr>
      <w:r w:rsidRPr="00D72083">
        <w:rPr>
          <w:rFonts w:ascii="Times New Roman" w:eastAsia="Times New Roman" w:hAnsi="Times New Roman" w:cs="Times New Roman"/>
        </w:rPr>
        <w:t xml:space="preserve">A JavaScript package called React is used to create user interfaces, especially for single-page applications. </w:t>
      </w:r>
      <w:r w:rsidRPr="00D72083">
        <w:rPr>
          <w:rFonts w:ascii="Times New Roman" w:eastAsia="Times New Roman" w:hAnsi="Times New Roman" w:cs="Times New Roman"/>
        </w:rPr>
        <w:br/>
        <w:t>The web application's frontend is developed using React, which offers a responsive and user-</w:t>
      </w:r>
      <w:r w:rsidRPr="00D72083">
        <w:rPr>
          <w:rFonts w:ascii="Times New Roman" w:eastAsia="Times New Roman" w:hAnsi="Times New Roman" w:cs="Times New Roman"/>
        </w:rPr>
        <w:lastRenderedPageBreak/>
        <w:t xml:space="preserve">friendly interface for system interaction. </w:t>
      </w:r>
      <w:r w:rsidRPr="00D72083">
        <w:rPr>
          <w:rFonts w:ascii="Times New Roman" w:eastAsia="Times New Roman" w:hAnsi="Times New Roman" w:cs="Times New Roman"/>
        </w:rPr>
        <w:br/>
      </w:r>
    </w:p>
    <w:p w14:paraId="26D65E4F" w14:textId="77777777" w:rsidR="00D72083" w:rsidRDefault="00D72083" w:rsidP="00D72083">
      <w:pPr>
        <w:rPr>
          <w:rFonts w:ascii="Times New Roman" w:eastAsia="Times New Roman" w:hAnsi="Times New Roman" w:cs="Times New Roman"/>
        </w:rPr>
      </w:pPr>
    </w:p>
    <w:p w14:paraId="3588520C" w14:textId="77777777" w:rsidR="00E13C5C" w:rsidRDefault="00D72083" w:rsidP="00D72083">
      <w:pPr>
        <w:rPr>
          <w:rFonts w:ascii="Times New Roman" w:eastAsia="Times New Roman" w:hAnsi="Times New Roman" w:cs="Times New Roman"/>
        </w:rPr>
      </w:pPr>
      <w:r w:rsidRPr="00D72083">
        <w:rPr>
          <w:rFonts w:ascii="Times New Roman" w:eastAsia="Times New Roman" w:hAnsi="Times New Roman" w:cs="Times New Roman"/>
        </w:rPr>
        <w:t>Node.js</w:t>
      </w:r>
      <w:r w:rsidRPr="00D72083">
        <w:rPr>
          <w:rFonts w:ascii="Times New Roman" w:eastAsia="Times New Roman" w:hAnsi="Times New Roman" w:cs="Times New Roman"/>
        </w:rPr>
        <w:br/>
      </w:r>
    </w:p>
    <w:p w14:paraId="536ABC66" w14:textId="09950909" w:rsidR="00E13C5C" w:rsidRDefault="00D72083" w:rsidP="00D72083">
      <w:pPr>
        <w:rPr>
          <w:rFonts w:ascii="Times New Roman" w:eastAsia="Times New Roman" w:hAnsi="Times New Roman" w:cs="Times New Roman"/>
        </w:rPr>
      </w:pPr>
      <w:r w:rsidRPr="00D72083">
        <w:rPr>
          <w:rFonts w:ascii="Times New Roman" w:eastAsia="Times New Roman" w:hAnsi="Times New Roman" w:cs="Times New Roman"/>
        </w:rPr>
        <w:t xml:space="preserve">A runtime environment called Node.js enables JavaScript code to be executed on the server side. </w:t>
      </w:r>
      <w:r w:rsidRPr="00D72083">
        <w:rPr>
          <w:rFonts w:ascii="Times New Roman" w:eastAsia="Times New Roman" w:hAnsi="Times New Roman" w:cs="Times New Roman"/>
        </w:rPr>
        <w:br/>
        <w:t xml:space="preserve">Node.js is used to create server-side parts of the system, like backend and frontend APIs for communication, and to integrate external services. </w:t>
      </w:r>
      <w:r w:rsidRPr="00D72083">
        <w:rPr>
          <w:rFonts w:ascii="Times New Roman" w:eastAsia="Times New Roman" w:hAnsi="Times New Roman" w:cs="Times New Roman"/>
        </w:rPr>
        <w:br/>
      </w:r>
    </w:p>
    <w:p w14:paraId="17618821" w14:textId="3A1F0760" w:rsidR="00D72083" w:rsidRPr="00D72083" w:rsidRDefault="00D72083" w:rsidP="00D72083">
      <w:pPr>
        <w:rPr>
          <w:rFonts w:ascii="Times New Roman" w:eastAsia="Times New Roman" w:hAnsi="Times New Roman" w:cs="Times New Roman"/>
        </w:rPr>
      </w:pPr>
      <w:r w:rsidRPr="00D72083">
        <w:rPr>
          <w:rFonts w:ascii="Times New Roman" w:eastAsia="Times New Roman" w:hAnsi="Times New Roman" w:cs="Times New Roman"/>
        </w:rPr>
        <w:t>Flask</w:t>
      </w:r>
    </w:p>
    <w:p w14:paraId="425CF362" w14:textId="77777777" w:rsidR="00E13C5C" w:rsidRDefault="00E13C5C" w:rsidP="00D72083">
      <w:pPr>
        <w:rPr>
          <w:rFonts w:ascii="Times New Roman" w:eastAsia="Times New Roman" w:hAnsi="Times New Roman" w:cs="Times New Roman"/>
        </w:rPr>
      </w:pPr>
    </w:p>
    <w:p w14:paraId="3CA71F5A" w14:textId="211BCB8F" w:rsidR="00D72083" w:rsidRPr="00D72083" w:rsidRDefault="00D72083" w:rsidP="00D72083">
      <w:pPr>
        <w:rPr>
          <w:rFonts w:ascii="Times New Roman" w:eastAsia="Times New Roman" w:hAnsi="Times New Roman" w:cs="Times New Roman"/>
        </w:rPr>
      </w:pPr>
      <w:r w:rsidRPr="00D72083">
        <w:rPr>
          <w:rFonts w:ascii="Times New Roman" w:eastAsia="Times New Roman" w:hAnsi="Times New Roman" w:cs="Times New Roman"/>
        </w:rPr>
        <w:t xml:space="preserve">A lightweight Python web framework ideal for creating web apps and APIs is called Flask. </w:t>
      </w:r>
      <w:r w:rsidRPr="00D72083">
        <w:rPr>
          <w:rFonts w:ascii="Times New Roman" w:eastAsia="Times New Roman" w:hAnsi="Times New Roman" w:cs="Times New Roman"/>
        </w:rPr>
        <w:br/>
        <w:t xml:space="preserve">The system's backend server is developed using Flask, which offers APIs for handling queries pertaining to food detection, billing, and payment processing. </w:t>
      </w:r>
      <w:r w:rsidRPr="00D72083">
        <w:rPr>
          <w:rFonts w:ascii="Times New Roman" w:eastAsia="Times New Roman" w:hAnsi="Times New Roman" w:cs="Times New Roman"/>
        </w:rPr>
        <w:br/>
        <w:t xml:space="preserve">PyTorch and TensorFlow: </w:t>
      </w:r>
      <w:r w:rsidRPr="00D72083">
        <w:rPr>
          <w:rFonts w:ascii="Times New Roman" w:eastAsia="Times New Roman" w:hAnsi="Times New Roman" w:cs="Times New Roman"/>
        </w:rPr>
        <w:br/>
        <w:t xml:space="preserve">Two well-liked machine learning frameworks for creating and honing deep learning models are TensorFlow and PyTorch. </w:t>
      </w:r>
      <w:r w:rsidRPr="00D72083">
        <w:rPr>
          <w:rFonts w:ascii="Times New Roman" w:eastAsia="Times New Roman" w:hAnsi="Times New Roman" w:cs="Times New Roman"/>
        </w:rPr>
        <w:br/>
        <w:t>Convolutional neural networks (CNNs) are implemented and trained in the system for object detection and image processing tasks using TensorFlow and PyTorch.</w:t>
      </w:r>
    </w:p>
    <w:p w14:paraId="41548647" w14:textId="77777777" w:rsidR="00E13C5C" w:rsidRDefault="00E13C5C" w:rsidP="00D72083"/>
    <w:p w14:paraId="105AE1CC" w14:textId="77777777" w:rsidR="00E13C5C" w:rsidRDefault="00D72083" w:rsidP="00D72083">
      <w:pPr>
        <w:rPr>
          <w:rFonts w:ascii="Times New Roman" w:eastAsia="Times New Roman" w:hAnsi="Times New Roman" w:cs="Times New Roman"/>
        </w:rPr>
      </w:pPr>
      <w:r w:rsidRPr="00D72083">
        <w:rPr>
          <w:rFonts w:ascii="Times New Roman" w:eastAsia="Times New Roman" w:hAnsi="Times New Roman" w:cs="Times New Roman"/>
        </w:rPr>
        <w:t xml:space="preserve">CSS and HTML </w:t>
      </w:r>
      <w:r w:rsidRPr="00D72083">
        <w:rPr>
          <w:rFonts w:ascii="Times New Roman" w:eastAsia="Times New Roman" w:hAnsi="Times New Roman" w:cs="Times New Roman"/>
        </w:rPr>
        <w:br/>
      </w:r>
    </w:p>
    <w:p w14:paraId="03CFC20E" w14:textId="02F1C68E" w:rsidR="00E13C5C" w:rsidRDefault="00D72083" w:rsidP="00D72083">
      <w:pPr>
        <w:rPr>
          <w:rFonts w:ascii="Times New Roman" w:eastAsia="Times New Roman" w:hAnsi="Times New Roman" w:cs="Times New Roman"/>
        </w:rPr>
      </w:pPr>
      <w:r w:rsidRPr="00D72083">
        <w:rPr>
          <w:rFonts w:ascii="Times New Roman" w:eastAsia="Times New Roman" w:hAnsi="Times New Roman" w:cs="Times New Roman"/>
        </w:rPr>
        <w:t xml:space="preserve">Web pages are built using HTML (Hypertext Markup Language) and CSS (Cascading Style Sheets), which are essential technologies for determining their layout and style. </w:t>
      </w:r>
      <w:r w:rsidRPr="00D72083">
        <w:rPr>
          <w:rFonts w:ascii="Times New Roman" w:eastAsia="Times New Roman" w:hAnsi="Times New Roman" w:cs="Times New Roman"/>
        </w:rPr>
        <w:br/>
        <w:t xml:space="preserve">The web application's information is </w:t>
      </w:r>
      <w:proofErr w:type="gramStart"/>
      <w:r w:rsidRPr="00D72083">
        <w:rPr>
          <w:rFonts w:ascii="Times New Roman" w:eastAsia="Times New Roman" w:hAnsi="Times New Roman" w:cs="Times New Roman"/>
        </w:rPr>
        <w:t>organized</w:t>
      </w:r>
      <w:proofErr w:type="gramEnd"/>
      <w:r w:rsidRPr="00D72083">
        <w:rPr>
          <w:rFonts w:ascii="Times New Roman" w:eastAsia="Times New Roman" w:hAnsi="Times New Roman" w:cs="Times New Roman"/>
        </w:rPr>
        <w:t xml:space="preserve"> and the user interface is styled using HTML and CSS, resulting in a visually pleasing and unified design. </w:t>
      </w:r>
      <w:r w:rsidRPr="00D72083">
        <w:rPr>
          <w:rFonts w:ascii="Times New Roman" w:eastAsia="Times New Roman" w:hAnsi="Times New Roman" w:cs="Times New Roman"/>
        </w:rPr>
        <w:br/>
      </w:r>
    </w:p>
    <w:p w14:paraId="73D16666" w14:textId="77777777" w:rsidR="00E13C5C" w:rsidRDefault="00D72083" w:rsidP="00D72083">
      <w:pPr>
        <w:rPr>
          <w:rFonts w:ascii="Times New Roman" w:eastAsia="Times New Roman" w:hAnsi="Times New Roman" w:cs="Times New Roman"/>
        </w:rPr>
      </w:pPr>
      <w:r w:rsidRPr="00D72083">
        <w:rPr>
          <w:rFonts w:ascii="Times New Roman" w:eastAsia="Times New Roman" w:hAnsi="Times New Roman" w:cs="Times New Roman"/>
        </w:rPr>
        <w:t>GitHub/Git</w:t>
      </w:r>
      <w:r w:rsidRPr="00D72083">
        <w:rPr>
          <w:rFonts w:ascii="Times New Roman" w:eastAsia="Times New Roman" w:hAnsi="Times New Roman" w:cs="Times New Roman"/>
        </w:rPr>
        <w:br/>
      </w:r>
    </w:p>
    <w:p w14:paraId="5416B003" w14:textId="49C05D8A" w:rsidR="00B70D25" w:rsidRDefault="00D72083" w:rsidP="00D72083">
      <w:pPr>
        <w:rPr>
          <w:rFonts w:ascii="Times New Roman" w:eastAsia="Times New Roman" w:hAnsi="Times New Roman" w:cs="Times New Roman"/>
        </w:rPr>
      </w:pPr>
      <w:r w:rsidRPr="00D72083">
        <w:rPr>
          <w:rFonts w:ascii="Times New Roman" w:eastAsia="Times New Roman" w:hAnsi="Times New Roman" w:cs="Times New Roman"/>
        </w:rPr>
        <w:t xml:space="preserve">Git is a version control tool used for team collaboration and recording changes made to the source code. </w:t>
      </w:r>
      <w:r w:rsidRPr="00D72083">
        <w:rPr>
          <w:rFonts w:ascii="Times New Roman" w:eastAsia="Times New Roman" w:hAnsi="Times New Roman" w:cs="Times New Roman"/>
        </w:rPr>
        <w:br/>
        <w:t xml:space="preserve">GitHub is an online platform designed to manage project development and host Git repositories. It facilitates code review, bug tracking, and teamwork. </w:t>
      </w:r>
      <w:r w:rsidRPr="00D72083">
        <w:rPr>
          <w:rFonts w:ascii="Times New Roman" w:eastAsia="Times New Roman" w:hAnsi="Times New Roman" w:cs="Times New Roman"/>
        </w:rPr>
        <w:br/>
      </w:r>
    </w:p>
    <w:p w14:paraId="2471D42F" w14:textId="7B645B7C" w:rsidR="00D72083" w:rsidRPr="00D72083" w:rsidRDefault="00D72083" w:rsidP="00D72083">
      <w:pPr>
        <w:rPr>
          <w:rFonts w:ascii="Times New Roman" w:eastAsia="Times New Roman" w:hAnsi="Times New Roman" w:cs="Times New Roman"/>
        </w:rPr>
      </w:pPr>
      <w:r w:rsidRPr="00D72083">
        <w:rPr>
          <w:rFonts w:ascii="Times New Roman" w:eastAsia="Times New Roman" w:hAnsi="Times New Roman" w:cs="Times New Roman"/>
        </w:rPr>
        <w:t>These programming languages and tools serve as the basis for creating and implementing the Automated Food Detection and Billing System, facilitating the effective execution of all of its features.</w:t>
      </w:r>
    </w:p>
    <w:p w14:paraId="3932D16F" w14:textId="77777777" w:rsidR="00D72083" w:rsidRDefault="00D72083" w:rsidP="00227834"/>
    <w:p w14:paraId="56730C6C" w14:textId="6305CBD4" w:rsidR="003E6556" w:rsidRPr="007572A8" w:rsidRDefault="00657222" w:rsidP="00351ECF">
      <w:pPr>
        <w:pStyle w:val="Heading2"/>
        <w:rPr>
          <w:rFonts w:ascii="Times New Roman" w:hAnsi="Times New Roman" w:cs="Times New Roman"/>
          <w:color w:val="auto"/>
        </w:rPr>
      </w:pPr>
      <w:bookmarkStart w:id="26" w:name="_Toc161354463"/>
      <w:r>
        <w:rPr>
          <w:rFonts w:ascii="Times New Roman" w:hAnsi="Times New Roman" w:cs="Times New Roman"/>
          <w:color w:val="auto"/>
        </w:rPr>
        <w:t>6.3</w:t>
      </w:r>
      <w:r w:rsidR="00116DD0" w:rsidRPr="007572A8">
        <w:rPr>
          <w:rFonts w:ascii="Times New Roman" w:hAnsi="Times New Roman" w:cs="Times New Roman"/>
          <w:color w:val="auto"/>
        </w:rPr>
        <w:t>Third Party Components and Libraries</w:t>
      </w:r>
      <w:bookmarkEnd w:id="26"/>
    </w:p>
    <w:p w14:paraId="16B06467" w14:textId="77777777" w:rsidR="003E6556" w:rsidRDefault="003E6556" w:rsidP="003E6556"/>
    <w:p w14:paraId="73FBE5E9" w14:textId="77777777" w:rsidR="003F4099" w:rsidRDefault="003F4099" w:rsidP="003F4099">
      <w:r>
        <w:t>OpenCV</w:t>
      </w:r>
    </w:p>
    <w:p w14:paraId="7ACEC532" w14:textId="77777777" w:rsidR="003F4099" w:rsidRDefault="003F4099" w:rsidP="003F4099">
      <w:r>
        <w:t>A well-known open-source computer vision toolkit, OpenCV offers a vast array of features for processing images and videos.</w:t>
      </w:r>
    </w:p>
    <w:p w14:paraId="6970173B" w14:textId="77777777" w:rsidR="003F4099" w:rsidRDefault="003F4099" w:rsidP="003F4099">
      <w:r>
        <w:t>Food detection in the system is made more accurate and efficient by using OpenCV for tasks like object detection, feature extraction, and image preparation.</w:t>
      </w:r>
    </w:p>
    <w:p w14:paraId="0C382D3F" w14:textId="77777777" w:rsidR="003F4099" w:rsidRDefault="003F4099" w:rsidP="003F4099"/>
    <w:p w14:paraId="4766421B" w14:textId="77777777" w:rsidR="00E13C5C" w:rsidRDefault="00E13C5C" w:rsidP="003F4099"/>
    <w:p w14:paraId="411C3484" w14:textId="77777777" w:rsidR="00E13C5C" w:rsidRDefault="00E13C5C" w:rsidP="003F4099"/>
    <w:p w14:paraId="5E25DDBA" w14:textId="3902F275" w:rsidR="003F4099" w:rsidRDefault="003F4099" w:rsidP="003F4099">
      <w:r>
        <w:lastRenderedPageBreak/>
        <w:t>Roboflow</w:t>
      </w:r>
    </w:p>
    <w:p w14:paraId="7FE849C0" w14:textId="77777777" w:rsidR="00E13C5C" w:rsidRDefault="00E13C5C" w:rsidP="003F4099"/>
    <w:p w14:paraId="4738A834" w14:textId="115EE0F1" w:rsidR="003F4099" w:rsidRDefault="003F4099" w:rsidP="003F4099">
      <w:r>
        <w:t>A platform called Roboflow is used to organize, label, and prepare image collections for use in machine learning applications.</w:t>
      </w:r>
    </w:p>
    <w:p w14:paraId="6399B8B7" w14:textId="77777777" w:rsidR="003F4099" w:rsidRDefault="003F4099" w:rsidP="003F4099">
      <w:r>
        <w:t>The object detection model is trained on an image dataset annotated and preprocessed using Roboflow, which also makes data transformation, normalization, and augmentation easier.</w:t>
      </w:r>
    </w:p>
    <w:p w14:paraId="1B503EEA" w14:textId="77777777" w:rsidR="003F4099" w:rsidRDefault="003F4099" w:rsidP="003F4099"/>
    <w:p w14:paraId="708A6934" w14:textId="77777777" w:rsidR="003F4099" w:rsidRDefault="003F4099" w:rsidP="003F4099"/>
    <w:p w14:paraId="08F2D3B3" w14:textId="77777777" w:rsidR="003F4099" w:rsidRDefault="003F4099" w:rsidP="003F4099">
      <w:r>
        <w:t>TensorFlow Object Detection API</w:t>
      </w:r>
    </w:p>
    <w:p w14:paraId="318689BD" w14:textId="77777777" w:rsidR="00E13C5C" w:rsidRDefault="00E13C5C" w:rsidP="003F4099"/>
    <w:p w14:paraId="0F7E0329" w14:textId="581B7C90" w:rsidR="003F4099" w:rsidRDefault="003F4099" w:rsidP="003F4099">
      <w:r>
        <w:t>A framework for developing and implementing object identification models is called TensorFlow Object identification API, and it is built on top of TensorFlow.</w:t>
      </w:r>
    </w:p>
    <w:p w14:paraId="704BEF38" w14:textId="77777777" w:rsidR="003F4099" w:rsidRDefault="003F4099" w:rsidP="003F4099">
      <w:r>
        <w:t>Convolutional neural networks (CNNs) are trained and implemented using the Object Detection API to identify and distinguish different food items in system-captured photos.</w:t>
      </w:r>
    </w:p>
    <w:p w14:paraId="2C252172" w14:textId="77777777" w:rsidR="003F4099" w:rsidRDefault="003F4099" w:rsidP="003F4099"/>
    <w:p w14:paraId="2780CDAF" w14:textId="77777777" w:rsidR="003F4099" w:rsidRDefault="003F4099" w:rsidP="003F4099">
      <w:r>
        <w:t>React Bootstrap</w:t>
      </w:r>
    </w:p>
    <w:p w14:paraId="78D9D709" w14:textId="77777777" w:rsidR="00E13C5C" w:rsidRDefault="00E13C5C" w:rsidP="003F4099"/>
    <w:p w14:paraId="51C04585" w14:textId="79F9A272" w:rsidR="003F4099" w:rsidRDefault="003F4099" w:rsidP="003F4099">
      <w:r>
        <w:t>For React apps, React Bootstrap is a UI framework that offers responsive component and layout designs already made.</w:t>
      </w:r>
    </w:p>
    <w:p w14:paraId="5837CE24" w14:textId="77777777" w:rsidR="003F4099" w:rsidRDefault="003F4099" w:rsidP="003F4099">
      <w:r>
        <w:t>The web application's frontend incorporates React Bootstrap components to produce an aesthetically pleasing and user-friendly interface for both restaurant staff and customers.</w:t>
      </w:r>
    </w:p>
    <w:p w14:paraId="6FEC1836" w14:textId="77777777" w:rsidR="003F4099" w:rsidRDefault="003F4099" w:rsidP="003F4099"/>
    <w:p w14:paraId="4F69C75A" w14:textId="77777777" w:rsidR="003F4099" w:rsidRDefault="003F4099" w:rsidP="003F4099">
      <w:r>
        <w:t>Flask-CORS</w:t>
      </w:r>
    </w:p>
    <w:p w14:paraId="6EDB9BEC" w14:textId="77777777" w:rsidR="00E13C5C" w:rsidRDefault="00E13C5C" w:rsidP="003F4099"/>
    <w:p w14:paraId="48F5C4DA" w14:textId="27AE901E" w:rsidR="003F4099" w:rsidRDefault="003F4099" w:rsidP="003F4099">
      <w:r>
        <w:t>For managing Cross-Origin Resource Sharing (CORS) in web applications, Flask-CORS is an extension for Flask.</w:t>
      </w:r>
    </w:p>
    <w:p w14:paraId="178DC793" w14:textId="77777777" w:rsidR="003F4099" w:rsidRDefault="003F4099" w:rsidP="003F4099">
      <w:r>
        <w:t>Requests from the React frontend can be handled by the Flask backend thanks to Flask-CORS, which facilitates communication between the frontend and backend parts of the system.</w:t>
      </w:r>
    </w:p>
    <w:p w14:paraId="352E06DA" w14:textId="77777777" w:rsidR="003F4099" w:rsidRDefault="003F4099" w:rsidP="003F4099"/>
    <w:p w14:paraId="63FE33A1" w14:textId="77777777" w:rsidR="003F4099" w:rsidRDefault="003F4099" w:rsidP="003F4099">
      <w:r>
        <w:t>Stripe API</w:t>
      </w:r>
    </w:p>
    <w:p w14:paraId="665D6312" w14:textId="77777777" w:rsidR="00E13C5C" w:rsidRDefault="00E13C5C" w:rsidP="003F4099"/>
    <w:p w14:paraId="326AE7F6" w14:textId="2B1BD8EA" w:rsidR="003F4099" w:rsidRDefault="003F4099" w:rsidP="003F4099">
      <w:r>
        <w:t>A framework for processing payments that facilitates safe online transactions and billing administration is called the Stripe API.</w:t>
      </w:r>
    </w:p>
    <w:p w14:paraId="4A51971E" w14:textId="77777777" w:rsidR="003F4099" w:rsidRDefault="003F4099" w:rsidP="003F4099">
      <w:r>
        <w:t>By integrating the system with the Stripe API, payments from customers can be accepted and transactions can be processed with ease, guaranteeing a safe and easy billing experience.</w:t>
      </w:r>
    </w:p>
    <w:p w14:paraId="371F3011" w14:textId="77777777" w:rsidR="003F4099" w:rsidRDefault="003F4099" w:rsidP="003F4099"/>
    <w:p w14:paraId="7C0B8E7D" w14:textId="289EAF45" w:rsidR="00883D29" w:rsidRDefault="00883D29" w:rsidP="003F4099">
      <w:r w:rsidRPr="00883D29">
        <w:t>QR Code Libraries (e.g., qrcode, qr-image)</w:t>
      </w:r>
    </w:p>
    <w:p w14:paraId="0B99ECBD" w14:textId="77777777" w:rsidR="00E13C5C" w:rsidRDefault="00E13C5C" w:rsidP="003F4099">
      <w:pPr>
        <w:rPr>
          <w:rFonts w:ascii="Times New Roman" w:eastAsia="Times New Roman" w:hAnsi="Times New Roman" w:cs="Times New Roman"/>
        </w:rPr>
      </w:pPr>
    </w:p>
    <w:p w14:paraId="1216A315" w14:textId="721786C3" w:rsidR="009244E8" w:rsidRDefault="00883D29" w:rsidP="003F4099">
      <w:pPr>
        <w:rPr>
          <w:rFonts w:ascii="Times New Roman" w:eastAsia="Times New Roman" w:hAnsi="Times New Roman" w:cs="Times New Roman"/>
        </w:rPr>
      </w:pPr>
      <w:r w:rsidRPr="00883D29">
        <w:rPr>
          <w:rFonts w:ascii="Times New Roman" w:eastAsia="Times New Roman" w:hAnsi="Times New Roman" w:cs="Times New Roman"/>
        </w:rPr>
        <w:t>Libraries utilized on the backend to dynamically generate QR codes. These libraries create QR codes that may be scanned by mobile devices to start payments by encoding transaction and payment data.</w:t>
      </w:r>
    </w:p>
    <w:p w14:paraId="560F70A0" w14:textId="5A1FD40B" w:rsidR="003F4099" w:rsidRPr="009244E8" w:rsidRDefault="003F4099" w:rsidP="003F4099">
      <w:pPr>
        <w:rPr>
          <w:rFonts w:ascii="Times New Roman" w:eastAsia="Times New Roman" w:hAnsi="Times New Roman" w:cs="Times New Roman"/>
        </w:rPr>
      </w:pPr>
      <w:r>
        <w:t>PayPal API</w:t>
      </w:r>
    </w:p>
    <w:p w14:paraId="77F55DEA" w14:textId="77777777" w:rsidR="003F4099" w:rsidRDefault="003F4099" w:rsidP="003F4099">
      <w:r>
        <w:t>Another payment processing option that makes online payments and financial transactions easier is the PayPal API.</w:t>
      </w:r>
    </w:p>
    <w:p w14:paraId="1B20D890" w14:textId="77777777" w:rsidR="003F4099" w:rsidRDefault="003F4099" w:rsidP="003F4099">
      <w:r>
        <w:lastRenderedPageBreak/>
        <w:t>Customers now have an additional payment option thanks to integration with the PayPal API, which streamlines and expands the billing process.</w:t>
      </w:r>
    </w:p>
    <w:p w14:paraId="5620DE35" w14:textId="77777777" w:rsidR="003F4099" w:rsidRDefault="003F4099" w:rsidP="003F4099"/>
    <w:p w14:paraId="1C40BD2F" w14:textId="4500C9BD" w:rsidR="000F43ED" w:rsidRDefault="000F43ED" w:rsidP="003F4099">
      <w:r w:rsidRPr="000F43ED">
        <w:t>MongoDB</w:t>
      </w:r>
    </w:p>
    <w:p w14:paraId="0D52B64B" w14:textId="77777777" w:rsidR="00E13C5C" w:rsidRDefault="00E13C5C" w:rsidP="000F43ED">
      <w:pPr>
        <w:rPr>
          <w:rFonts w:ascii="Times New Roman" w:eastAsia="Times New Roman" w:hAnsi="Times New Roman" w:cs="Times New Roman"/>
        </w:rPr>
      </w:pPr>
    </w:p>
    <w:p w14:paraId="571632DB" w14:textId="0D62408A" w:rsidR="000F43ED" w:rsidRPr="000F43ED" w:rsidRDefault="000F43ED" w:rsidP="000F43ED">
      <w:pPr>
        <w:rPr>
          <w:rFonts w:ascii="Times New Roman" w:eastAsia="Times New Roman" w:hAnsi="Times New Roman" w:cs="Times New Roman"/>
        </w:rPr>
      </w:pPr>
      <w:r w:rsidRPr="000F43ED">
        <w:rPr>
          <w:rFonts w:ascii="Times New Roman" w:eastAsia="Times New Roman" w:hAnsi="Times New Roman" w:cs="Times New Roman"/>
        </w:rPr>
        <w:t>structured and unstructured data is stored and managed in a NoSQL database. MongoDB is scalable and flexible, which makes it appropriate for applications whose data needs change over time.</w:t>
      </w:r>
    </w:p>
    <w:p w14:paraId="61582E2E" w14:textId="77777777" w:rsidR="000F43ED" w:rsidRDefault="000F43ED" w:rsidP="003F4099"/>
    <w:p w14:paraId="6106EE0B" w14:textId="77777777" w:rsidR="000F43ED" w:rsidRDefault="000F43ED" w:rsidP="003F4099"/>
    <w:p w14:paraId="75D65460" w14:textId="796792CB" w:rsidR="000F43ED" w:rsidRDefault="000F43ED" w:rsidP="003F4099">
      <w:r w:rsidRPr="000F43ED">
        <w:t>Cloudinary</w:t>
      </w:r>
    </w:p>
    <w:p w14:paraId="5053C62E" w14:textId="77777777" w:rsidR="00E13C5C" w:rsidRDefault="00E13C5C" w:rsidP="000F43ED">
      <w:pPr>
        <w:rPr>
          <w:rFonts w:ascii="Times New Roman" w:eastAsia="Times New Roman" w:hAnsi="Times New Roman" w:cs="Times New Roman"/>
        </w:rPr>
      </w:pPr>
    </w:p>
    <w:p w14:paraId="3F0B2DD3" w14:textId="39280BA7" w:rsidR="000F43ED" w:rsidRPr="000F43ED" w:rsidRDefault="000F43ED" w:rsidP="000F43ED">
      <w:pPr>
        <w:rPr>
          <w:rFonts w:ascii="Times New Roman" w:eastAsia="Times New Roman" w:hAnsi="Times New Roman" w:cs="Times New Roman"/>
        </w:rPr>
      </w:pPr>
      <w:r w:rsidRPr="000F43ED">
        <w:rPr>
          <w:rFonts w:ascii="Times New Roman" w:eastAsia="Times New Roman" w:hAnsi="Times New Roman" w:cs="Times New Roman"/>
        </w:rPr>
        <w:t>a cloud-based solution for managing videos and images. For storing, enhancing, and distributing photos in your application, use Cloudinary. It offers functions that are necessary for managing photos in a web application, like image optimization, scaling, and transformation.</w:t>
      </w:r>
    </w:p>
    <w:p w14:paraId="701811FF" w14:textId="77777777" w:rsidR="000F43ED" w:rsidRDefault="000F43ED" w:rsidP="003F4099"/>
    <w:p w14:paraId="09F9866A" w14:textId="77777777" w:rsidR="000F43ED" w:rsidRDefault="000F43ED" w:rsidP="003F4099"/>
    <w:p w14:paraId="10853416" w14:textId="77777777" w:rsidR="003F4099" w:rsidRDefault="003F4099" w:rsidP="003F4099">
      <w:r>
        <w:t>GitLab/GitHub</w:t>
      </w:r>
    </w:p>
    <w:p w14:paraId="06B834E7" w14:textId="77777777" w:rsidR="00E13C5C" w:rsidRDefault="00E13C5C" w:rsidP="003F4099"/>
    <w:p w14:paraId="6F90B86C" w14:textId="38E6BB9C" w:rsidR="003F4099" w:rsidRDefault="003F4099" w:rsidP="003F4099">
      <w:r>
        <w:t>Repositories like GitHub or GitLab are utilized for collaborative source code development and version management of the system.</w:t>
      </w:r>
    </w:p>
    <w:p w14:paraId="1DFFF708" w14:textId="77777777" w:rsidR="003F4099" w:rsidRDefault="003F4099" w:rsidP="003F4099">
      <w:r>
        <w:t>Team members may work together on the project, monitor changes, and efficiently handle code contributions with GitLab/GitHub repositories.</w:t>
      </w:r>
    </w:p>
    <w:p w14:paraId="2B903B26" w14:textId="7FB4A1AE" w:rsidR="003E6556" w:rsidRDefault="003F4099" w:rsidP="003F4099">
      <w:r>
        <w:t>By facilitating smooth feature integration and guaranteeing a solid and dependable solution, these third-party parts and libraries significantly improve the Automated Food Detection and Billing System's functionality, efficiency, and usability.</w:t>
      </w:r>
    </w:p>
    <w:p w14:paraId="58429F40" w14:textId="77777777" w:rsidR="003F4099" w:rsidRDefault="003F4099" w:rsidP="003F4099"/>
    <w:p w14:paraId="66AEA57F" w14:textId="77777777" w:rsidR="003F4099" w:rsidRDefault="003F4099" w:rsidP="003F4099"/>
    <w:p w14:paraId="5CE0DE30" w14:textId="77777777" w:rsidR="003F4099" w:rsidRDefault="003F4099" w:rsidP="003F4099"/>
    <w:p w14:paraId="5739E5E3" w14:textId="31245C32" w:rsidR="003E6556" w:rsidRPr="007572A8" w:rsidRDefault="00657222" w:rsidP="00351ECF">
      <w:pPr>
        <w:pStyle w:val="Heading2"/>
        <w:rPr>
          <w:rFonts w:ascii="Times New Roman" w:hAnsi="Times New Roman" w:cs="Times New Roman"/>
          <w:color w:val="auto"/>
        </w:rPr>
      </w:pPr>
      <w:bookmarkStart w:id="27" w:name="_Toc161354464"/>
      <w:r>
        <w:rPr>
          <w:rFonts w:ascii="Times New Roman" w:hAnsi="Times New Roman" w:cs="Times New Roman"/>
          <w:color w:val="auto"/>
        </w:rPr>
        <w:t xml:space="preserve">6.5 </w:t>
      </w:r>
      <w:r w:rsidR="00116DD0" w:rsidRPr="007572A8">
        <w:rPr>
          <w:rFonts w:ascii="Times New Roman" w:hAnsi="Times New Roman" w:cs="Times New Roman"/>
          <w:color w:val="auto"/>
        </w:rPr>
        <w:t>Algorithms</w:t>
      </w:r>
      <w:bookmarkEnd w:id="27"/>
    </w:p>
    <w:p w14:paraId="6335216F" w14:textId="77777777" w:rsidR="003E6556" w:rsidRPr="003E6556" w:rsidRDefault="003E6556" w:rsidP="003E6556"/>
    <w:p w14:paraId="17F87054" w14:textId="5F4D7EFA" w:rsidR="00FB2DC3" w:rsidRDefault="00176ED0" w:rsidP="00176ED0">
      <w:pPr>
        <w:rPr>
          <w:rFonts w:ascii="Times New Roman" w:eastAsia="Times New Roman" w:hAnsi="Times New Roman" w:cs="Times New Roman"/>
        </w:rPr>
      </w:pPr>
      <w:r w:rsidRPr="00176ED0">
        <w:rPr>
          <w:rFonts w:ascii="Times New Roman" w:eastAsia="Times New Roman" w:hAnsi="Times New Roman" w:cs="Times New Roman"/>
        </w:rPr>
        <w:t xml:space="preserve">The Automated Food Detection and Billing System employs </w:t>
      </w:r>
      <w:r w:rsidR="009244E8" w:rsidRPr="00176ED0">
        <w:rPr>
          <w:rFonts w:ascii="Times New Roman" w:eastAsia="Times New Roman" w:hAnsi="Times New Roman" w:cs="Times New Roman"/>
        </w:rPr>
        <w:t>several</w:t>
      </w:r>
      <w:r w:rsidRPr="00176ED0">
        <w:rPr>
          <w:rFonts w:ascii="Times New Roman" w:eastAsia="Times New Roman" w:hAnsi="Times New Roman" w:cs="Times New Roman"/>
        </w:rPr>
        <w:t xml:space="preserve"> algorithms, mostly from the computer vision and machine learning domains, to carry out different functions. The main algorithms at play are as follows:</w:t>
      </w:r>
    </w:p>
    <w:p w14:paraId="00CD38E4" w14:textId="77777777" w:rsidR="00FB2DC3" w:rsidRDefault="00FB2DC3" w:rsidP="00176ED0">
      <w:pPr>
        <w:rPr>
          <w:rFonts w:ascii="Times New Roman" w:eastAsia="Times New Roman" w:hAnsi="Times New Roman" w:cs="Times New Roman"/>
        </w:rPr>
      </w:pPr>
    </w:p>
    <w:p w14:paraId="593EDA85" w14:textId="77777777" w:rsidR="00FB2DC3" w:rsidRDefault="00FB2DC3" w:rsidP="00176ED0">
      <w:pPr>
        <w:rPr>
          <w:rFonts w:ascii="Times New Roman" w:eastAsia="Times New Roman" w:hAnsi="Times New Roman" w:cs="Times New Roman"/>
        </w:rPr>
      </w:pPr>
    </w:p>
    <w:p w14:paraId="4707F7A3" w14:textId="3E00B4E5" w:rsidR="00176ED0" w:rsidRDefault="00176ED0" w:rsidP="00176ED0">
      <w:pPr>
        <w:rPr>
          <w:rFonts w:ascii="Times New Roman" w:eastAsia="Times New Roman" w:hAnsi="Times New Roman" w:cs="Times New Roman"/>
        </w:rPr>
      </w:pPr>
      <w:r w:rsidRPr="009244E8">
        <w:rPr>
          <w:rFonts w:ascii="Times New Roman" w:eastAsia="Times New Roman" w:hAnsi="Times New Roman" w:cs="Times New Roman"/>
          <w:b/>
          <w:bCs/>
        </w:rPr>
        <w:t xml:space="preserve">YOLOv8: A rendition of "You Only Look Once" </w:t>
      </w:r>
      <w:r w:rsidRPr="009244E8">
        <w:rPr>
          <w:rFonts w:ascii="Times New Roman" w:eastAsia="Times New Roman" w:hAnsi="Times New Roman" w:cs="Times New Roman"/>
          <w:b/>
          <w:bCs/>
        </w:rPr>
        <w:br/>
      </w:r>
      <w:r w:rsidRPr="00176ED0">
        <w:rPr>
          <w:rFonts w:ascii="Times New Roman" w:eastAsia="Times New Roman" w:hAnsi="Times New Roman" w:cs="Times New Roman"/>
        </w:rPr>
        <w:t xml:space="preserve">YOLOv8, a cutting-edge object detection technique, is a member of the single-stage object detection model family. </w:t>
      </w:r>
      <w:r w:rsidRPr="00176ED0">
        <w:rPr>
          <w:rFonts w:ascii="Times New Roman" w:eastAsia="Times New Roman" w:hAnsi="Times New Roman" w:cs="Times New Roman"/>
        </w:rPr>
        <w:br/>
        <w:t xml:space="preserve">It is a good fit for applications where efficiency is crucial because of its reputation for speed and accuracy in real-time object detection tasks. </w:t>
      </w:r>
      <w:r w:rsidRPr="00176ED0">
        <w:rPr>
          <w:rFonts w:ascii="Times New Roman" w:eastAsia="Times New Roman" w:hAnsi="Times New Roman" w:cs="Times New Roman"/>
        </w:rPr>
        <w:br/>
        <w:t xml:space="preserve">To enable automatic meal evaluation, the system uses YOLOv8 to recognize and identify various food items put on trays in self-service restaurants. </w:t>
      </w:r>
      <w:r w:rsidRPr="00176ED0">
        <w:rPr>
          <w:rFonts w:ascii="Times New Roman" w:eastAsia="Times New Roman" w:hAnsi="Times New Roman" w:cs="Times New Roman"/>
        </w:rPr>
        <w:br/>
      </w:r>
    </w:p>
    <w:p w14:paraId="357FDB48" w14:textId="77777777" w:rsidR="009244E8" w:rsidRDefault="009244E8" w:rsidP="00176ED0">
      <w:pPr>
        <w:rPr>
          <w:rFonts w:ascii="Times New Roman" w:eastAsia="Times New Roman" w:hAnsi="Times New Roman" w:cs="Times New Roman"/>
        </w:rPr>
      </w:pPr>
    </w:p>
    <w:p w14:paraId="092E5784" w14:textId="050C261D" w:rsidR="00176ED0" w:rsidRPr="00176ED0" w:rsidRDefault="00176ED0" w:rsidP="00176ED0">
      <w:pPr>
        <w:rPr>
          <w:rFonts w:ascii="Times New Roman" w:eastAsia="Times New Roman" w:hAnsi="Times New Roman" w:cs="Times New Roman"/>
        </w:rPr>
      </w:pPr>
      <w:r w:rsidRPr="009244E8">
        <w:rPr>
          <w:rFonts w:ascii="Times New Roman" w:eastAsia="Times New Roman" w:hAnsi="Times New Roman" w:cs="Times New Roman"/>
          <w:b/>
          <w:bCs/>
        </w:rPr>
        <w:t>CNNs, or convolutional neural networks</w:t>
      </w:r>
    </w:p>
    <w:p w14:paraId="77622F06" w14:textId="77777777" w:rsidR="00176ED0" w:rsidRPr="00176ED0" w:rsidRDefault="00176ED0" w:rsidP="00176ED0">
      <w:pPr>
        <w:rPr>
          <w:rFonts w:ascii="Times New Roman" w:eastAsia="Times New Roman" w:hAnsi="Times New Roman" w:cs="Times New Roman"/>
        </w:rPr>
      </w:pPr>
      <w:r w:rsidRPr="00176ED0">
        <w:rPr>
          <w:rFonts w:ascii="Times New Roman" w:eastAsia="Times New Roman" w:hAnsi="Times New Roman" w:cs="Times New Roman"/>
        </w:rPr>
        <w:t xml:space="preserve">CNNs are a subclass of deep neural networks that are frequently employed for segmentation, classification, and object detection in image processing applications. </w:t>
      </w:r>
      <w:r w:rsidRPr="00176ED0">
        <w:rPr>
          <w:rFonts w:ascii="Times New Roman" w:eastAsia="Times New Roman" w:hAnsi="Times New Roman" w:cs="Times New Roman"/>
        </w:rPr>
        <w:br/>
      </w:r>
      <w:r w:rsidRPr="00176ED0">
        <w:rPr>
          <w:rFonts w:ascii="Times New Roman" w:eastAsia="Times New Roman" w:hAnsi="Times New Roman" w:cs="Times New Roman"/>
        </w:rPr>
        <w:lastRenderedPageBreak/>
        <w:t xml:space="preserve">They consist of several convolutional filter layers that extract features from the input images, pooling layers that reduce dimensionality, and fully connected layers that do classification. </w:t>
      </w:r>
      <w:r w:rsidRPr="00176ED0">
        <w:rPr>
          <w:rFonts w:ascii="Times New Roman" w:eastAsia="Times New Roman" w:hAnsi="Times New Roman" w:cs="Times New Roman"/>
        </w:rPr>
        <w:br/>
        <w:t>The image processing module of the system uses CNNs to identify particular food items with high accuracy by analyzing food photos taken by web cameras.</w:t>
      </w:r>
    </w:p>
    <w:p w14:paraId="252BB3FE" w14:textId="77777777" w:rsidR="00176ED0" w:rsidRDefault="00176ED0" w:rsidP="003E6556"/>
    <w:p w14:paraId="3C68F50E" w14:textId="42B77B2C" w:rsidR="00176ED0" w:rsidRPr="00176ED0" w:rsidRDefault="00176ED0" w:rsidP="00176ED0">
      <w:pPr>
        <w:rPr>
          <w:rFonts w:ascii="Times New Roman" w:eastAsia="Times New Roman" w:hAnsi="Times New Roman" w:cs="Times New Roman"/>
        </w:rPr>
      </w:pPr>
      <w:r w:rsidRPr="009244E8">
        <w:rPr>
          <w:rFonts w:ascii="Times New Roman" w:eastAsia="Times New Roman" w:hAnsi="Times New Roman" w:cs="Times New Roman"/>
          <w:b/>
          <w:bCs/>
        </w:rPr>
        <w:t>Transfer of Learning</w:t>
      </w:r>
      <w:r w:rsidRPr="00176ED0">
        <w:rPr>
          <w:rFonts w:ascii="Times New Roman" w:eastAsia="Times New Roman" w:hAnsi="Times New Roman" w:cs="Times New Roman"/>
        </w:rPr>
        <w:br/>
        <w:t xml:space="preserve">Transfer learning is a machine learning technique in which a model that has already been trained is used as a feature extractor or its parameters are adjusted to fit a new job. </w:t>
      </w:r>
      <w:r w:rsidRPr="00176ED0">
        <w:rPr>
          <w:rFonts w:ascii="Times New Roman" w:eastAsia="Times New Roman" w:hAnsi="Times New Roman" w:cs="Times New Roman"/>
        </w:rPr>
        <w:br/>
        <w:t>Within the system, transfer learning can be used to improve the performance of pre-trained CNN models—like YOLOv8—in food detection tasks particular to self-service restaurants by fine-tuning them using a specialized dataset of food photos.</w:t>
      </w:r>
    </w:p>
    <w:p w14:paraId="2EAD2CBC" w14:textId="77777777" w:rsidR="00176ED0" w:rsidRDefault="00176ED0" w:rsidP="003E6556"/>
    <w:p w14:paraId="09E5612B" w14:textId="77777777" w:rsidR="00176ED0" w:rsidRDefault="00176ED0" w:rsidP="003E6556"/>
    <w:p w14:paraId="6A00D06A" w14:textId="6FAA9E4A" w:rsidR="00176ED0" w:rsidRPr="00176ED0" w:rsidRDefault="00176ED0" w:rsidP="00176ED0">
      <w:pPr>
        <w:rPr>
          <w:rFonts w:ascii="Times New Roman" w:eastAsia="Times New Roman" w:hAnsi="Times New Roman" w:cs="Times New Roman"/>
        </w:rPr>
      </w:pPr>
      <w:r w:rsidRPr="009244E8">
        <w:rPr>
          <w:rFonts w:ascii="Times New Roman" w:eastAsia="Times New Roman" w:hAnsi="Times New Roman" w:cs="Times New Roman"/>
          <w:b/>
          <w:bCs/>
        </w:rPr>
        <w:t>QR Code Generation Algorithms</w:t>
      </w:r>
      <w:r w:rsidRPr="00176ED0">
        <w:rPr>
          <w:rFonts w:ascii="Times New Roman" w:eastAsia="Times New Roman" w:hAnsi="Times New Roman" w:cs="Times New Roman"/>
        </w:rPr>
        <w:br/>
        <w:t xml:space="preserve">To dynamically construct QR codes with payment information, including the total amount owed and transaction details, QR code generating algorithms are utilized. </w:t>
      </w:r>
      <w:r w:rsidRPr="00176ED0">
        <w:rPr>
          <w:rFonts w:ascii="Times New Roman" w:eastAsia="Times New Roman" w:hAnsi="Times New Roman" w:cs="Times New Roman"/>
        </w:rPr>
        <w:br/>
        <w:t xml:space="preserve">These methods guarantee the confidentiality and readability of the payment data during the payment process by encoding it into a QR code format. </w:t>
      </w:r>
      <w:r w:rsidRPr="00176ED0">
        <w:rPr>
          <w:rFonts w:ascii="Times New Roman" w:eastAsia="Times New Roman" w:hAnsi="Times New Roman" w:cs="Times New Roman"/>
        </w:rPr>
        <w:br/>
        <w:t xml:space="preserve">Customers can use their mobile devices to start the payment process by using the unique QR codes generated by the system's billing module, which is integrated with QR code creation algorithms. </w:t>
      </w:r>
      <w:r w:rsidRPr="00176ED0">
        <w:rPr>
          <w:rFonts w:ascii="Times New Roman" w:eastAsia="Times New Roman" w:hAnsi="Times New Roman" w:cs="Times New Roman"/>
        </w:rPr>
        <w:br/>
        <w:t>These algorithms are essential to the Automated Food Detection and Billing System's ability to evaluate food automatically, identify objects with accuracy, and process payments securely.</w:t>
      </w:r>
    </w:p>
    <w:p w14:paraId="61A09245" w14:textId="77777777" w:rsidR="00176ED0" w:rsidRDefault="00176ED0" w:rsidP="003E6556"/>
    <w:p w14:paraId="726E1081" w14:textId="77777777" w:rsidR="003E6556" w:rsidRPr="003E6556" w:rsidRDefault="003E6556" w:rsidP="003E6556"/>
    <w:p w14:paraId="353724B4" w14:textId="2113F15E" w:rsidR="00E81547" w:rsidRPr="007572A8" w:rsidRDefault="003E6556" w:rsidP="00351ECF">
      <w:pPr>
        <w:pStyle w:val="Heading1"/>
        <w:rPr>
          <w:rFonts w:ascii="Times New Roman" w:hAnsi="Times New Roman" w:cs="Times New Roman"/>
          <w:b/>
          <w:bCs/>
          <w:color w:val="auto"/>
        </w:rPr>
      </w:pPr>
      <w:r w:rsidRPr="007572A8">
        <w:rPr>
          <w:rFonts w:ascii="Times New Roman" w:hAnsi="Times New Roman" w:cs="Times New Roman"/>
          <w:b/>
          <w:bCs/>
          <w:color w:val="auto"/>
        </w:rPr>
        <w:t xml:space="preserve"> </w:t>
      </w:r>
      <w:bookmarkStart w:id="28" w:name="_Toc161354465"/>
      <w:r w:rsidR="00657222">
        <w:rPr>
          <w:rFonts w:ascii="Times New Roman" w:hAnsi="Times New Roman" w:cs="Times New Roman"/>
          <w:b/>
          <w:bCs/>
          <w:color w:val="auto"/>
        </w:rPr>
        <w:t xml:space="preserve">Chapter 07 </w:t>
      </w:r>
      <w:r w:rsidRPr="007572A8">
        <w:rPr>
          <w:rFonts w:ascii="Times New Roman" w:hAnsi="Times New Roman" w:cs="Times New Roman"/>
          <w:b/>
          <w:bCs/>
          <w:color w:val="auto"/>
        </w:rPr>
        <w:t>Discussion</w:t>
      </w:r>
      <w:bookmarkEnd w:id="28"/>
    </w:p>
    <w:p w14:paraId="24CB28E1" w14:textId="2F9C7A7E" w:rsidR="00227834" w:rsidRPr="007572A8" w:rsidRDefault="00657222" w:rsidP="00385B14">
      <w:pPr>
        <w:pStyle w:val="Heading2"/>
        <w:rPr>
          <w:b/>
          <w:bCs/>
          <w:color w:val="auto"/>
        </w:rPr>
      </w:pPr>
      <w:bookmarkStart w:id="29" w:name="_Toc161354466"/>
      <w:r>
        <w:rPr>
          <w:b/>
          <w:bCs/>
          <w:color w:val="auto"/>
        </w:rPr>
        <w:t xml:space="preserve">7.1 </w:t>
      </w:r>
      <w:r w:rsidR="00385B14" w:rsidRPr="007572A8">
        <w:rPr>
          <w:b/>
          <w:bCs/>
          <w:color w:val="auto"/>
        </w:rPr>
        <w:t>Results and Discussion</w:t>
      </w:r>
      <w:bookmarkEnd w:id="29"/>
    </w:p>
    <w:p w14:paraId="2036BD50" w14:textId="6DC3BD6C" w:rsidR="0064029B" w:rsidRDefault="00385B14" w:rsidP="00385B14">
      <w:r w:rsidRPr="00385B14">
        <w:t xml:space="preserve">This research project has mainly considered  </w:t>
      </w:r>
      <w:r w:rsidR="00176ED0" w:rsidRPr="00385B14">
        <w:t>functions</w:t>
      </w:r>
      <w:r w:rsidRPr="00385B14">
        <w:t xml:space="preserve"> which are</w:t>
      </w:r>
      <w:r w:rsidR="00C05F92">
        <w:t xml:space="preserve"> Food </w:t>
      </w:r>
      <w:r w:rsidRPr="00385B14">
        <w:t xml:space="preserve"> detecting</w:t>
      </w:r>
      <w:r w:rsidR="0064029B">
        <w:t xml:space="preserve"> </w:t>
      </w:r>
      <w:r w:rsidRPr="00385B14">
        <w:t xml:space="preserve">and the bill calculating </w:t>
      </w:r>
      <w:r w:rsidR="0064029B">
        <w:t xml:space="preserve">System. As well as Qr Code will be generated  bill </w:t>
      </w:r>
      <w:r w:rsidR="009744A9">
        <w:t>for</w:t>
      </w:r>
      <w:r w:rsidR="0064029B">
        <w:t xml:space="preserve"> </w:t>
      </w:r>
      <w:r w:rsidR="009744A9">
        <w:t xml:space="preserve">do </w:t>
      </w:r>
      <w:r w:rsidR="0064029B">
        <w:t xml:space="preserve">payment for customer </w:t>
      </w:r>
      <w:r w:rsidR="009744A9">
        <w:t xml:space="preserve">.customer can do payment </w:t>
      </w:r>
      <w:r w:rsidR="0064029B">
        <w:t xml:space="preserve">scanning qr code using their mobile phone  </w:t>
      </w:r>
      <w:r w:rsidRPr="00385B14">
        <w:t xml:space="preserve">. Main functionality is to capture the image of the </w:t>
      </w:r>
      <w:r w:rsidR="0064029B">
        <w:t>food</w:t>
      </w:r>
      <w:r w:rsidRPr="00385B14">
        <w:t xml:space="preserve"> items using the camera provided and conduct real-time detection of the image. First acquired image of </w:t>
      </w:r>
      <w:r w:rsidR="0064029B">
        <w:t xml:space="preserve">food tray </w:t>
      </w:r>
      <w:r w:rsidRPr="00385B14">
        <w:t xml:space="preserve">and the image running through the trained object detection model. In addition, the detection of several </w:t>
      </w:r>
      <w:r w:rsidR="0064029B">
        <w:t>food items</w:t>
      </w:r>
      <w:r w:rsidRPr="00385B14">
        <w:t xml:space="preserve"> on the tray produced positive results from the trained model. </w:t>
      </w:r>
    </w:p>
    <w:p w14:paraId="551E9068" w14:textId="77777777" w:rsidR="0064029B" w:rsidRDefault="0064029B" w:rsidP="00385B14"/>
    <w:p w14:paraId="54B32DB1" w14:textId="77777777" w:rsidR="0064029B" w:rsidRDefault="00385B14" w:rsidP="00385B14">
      <w:r w:rsidRPr="00385B14">
        <w:t xml:space="preserve">During the development of this system, various constraints were implemented to enhance its accuracy. A limit was set on the number of </w:t>
      </w:r>
      <w:r w:rsidR="0064029B">
        <w:t>food</w:t>
      </w:r>
      <w:r w:rsidRPr="00385B14">
        <w:t xml:space="preserve"> products that can be accommodated on the tray, and the scaling of items is determined based on the size of the tray and the items placed on it. Precise identification of all </w:t>
      </w:r>
      <w:r w:rsidR="0064029B">
        <w:t>foods</w:t>
      </w:r>
      <w:r w:rsidRPr="00385B14">
        <w:t xml:space="preserve"> that can be placed on the tray is ensured, with each selected </w:t>
      </w:r>
      <w:r w:rsidR="0064029B">
        <w:t>food</w:t>
      </w:r>
      <w:r w:rsidRPr="00385B14">
        <w:t xml:space="preserve"> item being represented by more than 1/5 of its actual size.</w:t>
      </w:r>
    </w:p>
    <w:p w14:paraId="30B4BBA4" w14:textId="77777777" w:rsidR="0064029B" w:rsidRDefault="0064029B" w:rsidP="00385B14"/>
    <w:p w14:paraId="6CB36EBC" w14:textId="34D1C2C8" w:rsidR="0064029B" w:rsidRDefault="00385B14" w:rsidP="00385B14">
      <w:r w:rsidRPr="00385B14">
        <w:t>This project aims to utilize yolov</w:t>
      </w:r>
      <w:r w:rsidR="0064029B">
        <w:t>8</w:t>
      </w:r>
      <w:r w:rsidRPr="00385B14">
        <w:t xml:space="preserve"> for fast and real-time object detection. Since there was no existing </w:t>
      </w:r>
      <w:r w:rsidR="0064029B">
        <w:t xml:space="preserve">food items </w:t>
      </w:r>
      <w:r w:rsidRPr="00385B14">
        <w:t xml:space="preserve"> dataset in Sri Lanka with boundary box labels, it was necessary to capture and label the data. To reduce processing time for each image, the collected images were compressed to a size of 416x416 pixels. These algorithms demonstrated good performance even when the </w:t>
      </w:r>
      <w:r w:rsidR="0064029B">
        <w:t xml:space="preserve">food items </w:t>
      </w:r>
      <w:r w:rsidRPr="00385B14">
        <w:t xml:space="preserve"> overlapped. However, when the background of the </w:t>
      </w:r>
      <w:r w:rsidR="0064029B">
        <w:lastRenderedPageBreak/>
        <w:t>food image</w:t>
      </w:r>
      <w:r w:rsidRPr="00385B14">
        <w:t xml:space="preserve"> was complex or similar in color to the </w:t>
      </w:r>
      <w:r w:rsidR="0064029B">
        <w:t xml:space="preserve">food items </w:t>
      </w:r>
      <w:r w:rsidRPr="00385B14">
        <w:t xml:space="preserve"> itself, </w:t>
      </w:r>
      <w:r w:rsidR="0064029B" w:rsidRPr="00385B14">
        <w:t>regional</w:t>
      </w:r>
      <w:r w:rsidRPr="00385B14">
        <w:t xml:space="preserve"> suggestions were not satisfactory. To address this, validation images were taken with the </w:t>
      </w:r>
      <w:r w:rsidR="0064029B">
        <w:t xml:space="preserve">food items </w:t>
      </w:r>
      <w:r w:rsidRPr="00385B14">
        <w:t xml:space="preserve"> placed on a black disc, which provided a strong contrast between the object and background.</w:t>
      </w:r>
    </w:p>
    <w:p w14:paraId="7478AB13" w14:textId="77777777" w:rsidR="0064029B" w:rsidRDefault="0064029B" w:rsidP="00385B14"/>
    <w:p w14:paraId="2095618A" w14:textId="77777777" w:rsidR="00385B14" w:rsidRDefault="00385B14" w:rsidP="00227834"/>
    <w:p w14:paraId="605F81A9" w14:textId="2A706CD7" w:rsidR="00385B14" w:rsidRPr="007572A8" w:rsidRDefault="00657222" w:rsidP="00385B14">
      <w:pPr>
        <w:pStyle w:val="Heading2"/>
        <w:rPr>
          <w:b/>
          <w:bCs/>
          <w:color w:val="auto"/>
        </w:rPr>
      </w:pPr>
      <w:bookmarkStart w:id="30" w:name="_Toc161354467"/>
      <w:r>
        <w:rPr>
          <w:b/>
          <w:bCs/>
          <w:color w:val="auto"/>
        </w:rPr>
        <w:t xml:space="preserve">7.2 </w:t>
      </w:r>
      <w:r w:rsidR="00385B14" w:rsidRPr="007572A8">
        <w:rPr>
          <w:b/>
          <w:bCs/>
          <w:color w:val="auto"/>
        </w:rPr>
        <w:t>Conclusion</w:t>
      </w:r>
      <w:bookmarkEnd w:id="30"/>
    </w:p>
    <w:p w14:paraId="0E2419AC" w14:textId="4D96D915" w:rsidR="00E968EE" w:rsidRDefault="00E968EE" w:rsidP="00E968EE">
      <w:r>
        <w:t xml:space="preserve">In this research, I have developed an object detection model specifically tailored for Sri Lankan food item image identification and billing system software. The initial step involved gathering a comprehensive dataset of </w:t>
      </w:r>
      <w:r w:rsidR="00E13C5C">
        <w:t>2</w:t>
      </w:r>
      <w:r>
        <w:t xml:space="preserve">000 food item images from Restaurants.  </w:t>
      </w:r>
    </w:p>
    <w:p w14:paraId="19F9A0A5" w14:textId="77777777" w:rsidR="00E968EE" w:rsidRDefault="00E968EE" w:rsidP="00E968EE"/>
    <w:p w14:paraId="1894A685" w14:textId="7EEA9D83" w:rsidR="00E968EE" w:rsidRDefault="00E968EE" w:rsidP="00E968EE">
      <w:r>
        <w:t xml:space="preserve">In this study, I created an object detection model specifically for the Sri Lankan food item identification and billing system software. I collected a dataset of </w:t>
      </w:r>
      <w:r w:rsidR="00E13C5C">
        <w:t>2</w:t>
      </w:r>
      <w:r>
        <w:t>000 food item photos from restaurants and tested multiple CNN models for object detection, ultimately picking one with an operational speed of 48ms. This approach was linked into a billing platform, which made restaurant operations more efficient. In Sri Lanka, the software is the first of its kind that can identify individual food products as well as duplicated items.</w:t>
      </w:r>
    </w:p>
    <w:p w14:paraId="19C50839" w14:textId="77777777" w:rsidR="00E968EE" w:rsidRDefault="00E968EE" w:rsidP="00E968EE"/>
    <w:p w14:paraId="36D92642" w14:textId="77777777" w:rsidR="00E968EE" w:rsidRDefault="00E968EE" w:rsidP="00E968EE">
      <w:r>
        <w:t xml:space="preserve">The presented automatic machine cashier, which uses object detection, demonstrates a proof-of-concept for computing retail product pricing using computer vision algorithms rather than traditional methods such as barcode scanning, RFID, or manual price calculation by operators. </w:t>
      </w:r>
    </w:p>
    <w:p w14:paraId="439D8A9E" w14:textId="77777777" w:rsidR="00E968EE" w:rsidRDefault="00E968EE" w:rsidP="00E968EE"/>
    <w:p w14:paraId="0DDBA4AC" w14:textId="77777777" w:rsidR="00E968EE" w:rsidRDefault="00E968EE" w:rsidP="00E968EE">
      <w:r>
        <w:t xml:space="preserve">This technique brings up new opportunities for improving productivity and decreasing human error in checkout systems. </w:t>
      </w:r>
    </w:p>
    <w:p w14:paraId="3E4902B9" w14:textId="77777777" w:rsidR="00E968EE" w:rsidRDefault="00E968EE" w:rsidP="00E968EE"/>
    <w:p w14:paraId="11FA3B71" w14:textId="77777777" w:rsidR="00E968EE" w:rsidRDefault="00E968EE" w:rsidP="00E968EE">
      <w:r>
        <w:t>This research makes a substantial contribution to the integration of the CNN model into the billing application, which improves efficiency and accuracy in detecting food products while also providing a solution for Queues in restaurant.</w:t>
      </w:r>
    </w:p>
    <w:p w14:paraId="47C7156C" w14:textId="77777777" w:rsidR="00E968EE" w:rsidRDefault="00E968EE" w:rsidP="00E968EE"/>
    <w:p w14:paraId="3B8DB2FE" w14:textId="77777777" w:rsidR="00E968EE" w:rsidRDefault="00E968EE" w:rsidP="00E968EE">
      <w:r>
        <w:t>Future research should focus on improving the accuracy of item detection algorithms and expanding the dataset to include a broader range of food kinds.</w:t>
      </w:r>
    </w:p>
    <w:p w14:paraId="46187D2F" w14:textId="77777777" w:rsidR="00E968EE" w:rsidRDefault="00E968EE" w:rsidP="00E968EE"/>
    <w:p w14:paraId="67EE9C39" w14:textId="2D7F667B" w:rsidR="00C138B1" w:rsidRPr="007572A8" w:rsidRDefault="00657222" w:rsidP="008C7C01">
      <w:pPr>
        <w:pStyle w:val="Heading2"/>
        <w:rPr>
          <w:b/>
          <w:bCs/>
          <w:color w:val="auto"/>
        </w:rPr>
      </w:pPr>
      <w:bookmarkStart w:id="31" w:name="_Toc161354468"/>
      <w:r>
        <w:rPr>
          <w:b/>
          <w:bCs/>
          <w:color w:val="auto"/>
        </w:rPr>
        <w:t>7.3</w:t>
      </w:r>
      <w:r w:rsidR="00C138B1" w:rsidRPr="007572A8">
        <w:rPr>
          <w:b/>
          <w:bCs/>
          <w:color w:val="auto"/>
        </w:rPr>
        <w:t>Overview</w:t>
      </w:r>
      <w:r w:rsidR="008C7C01" w:rsidRPr="007572A8">
        <w:rPr>
          <w:b/>
          <w:bCs/>
          <w:color w:val="auto"/>
        </w:rPr>
        <w:t xml:space="preserve"> of the Interim Report</w:t>
      </w:r>
      <w:bookmarkEnd w:id="31"/>
    </w:p>
    <w:p w14:paraId="5C1EBE20" w14:textId="4407466B" w:rsidR="00C138B1" w:rsidRPr="00C138B1" w:rsidRDefault="00C138B1" w:rsidP="00C138B1">
      <w:r>
        <w:t xml:space="preserve">This depicts </w:t>
      </w:r>
      <w:r w:rsidR="006833A1">
        <w:t>automated</w:t>
      </w:r>
      <w:r>
        <w:t xml:space="preserve"> food detection using  image processing techniques and implementation of a QR code which </w:t>
      </w:r>
      <w:r w:rsidR="00227834">
        <w:t>is generated</w:t>
      </w:r>
      <w:r>
        <w:t xml:space="preserve"> through the billing </w:t>
      </w:r>
      <w:r w:rsidR="00316D6D">
        <w:t>system. In</w:t>
      </w:r>
      <w:r>
        <w:t xml:space="preserve"> today’s fast pace</w:t>
      </w:r>
      <w:r w:rsidR="003D1901">
        <w:t xml:space="preserve">d environment where efficiency and customer satisfaction are the </w:t>
      </w:r>
      <w:r w:rsidR="00316D6D">
        <w:t>prominent, automating</w:t>
      </w:r>
      <w:r w:rsidR="003D1901">
        <w:t xml:space="preserve"> processes like these can enhance the dining experience any </w:t>
      </w:r>
      <w:r w:rsidR="00316D6D">
        <w:t>doubt</w:t>
      </w:r>
      <w:r w:rsidR="003D1901">
        <w:t xml:space="preserve"> by leveraging technologies such as computer vision and QR </w:t>
      </w:r>
      <w:r w:rsidR="00316D6D">
        <w:t>codes, this</w:t>
      </w:r>
      <w:r w:rsidR="003D1901">
        <w:t xml:space="preserve"> project seeks to streamline food identification and billing system which ultimately improve efficiency and </w:t>
      </w:r>
      <w:r w:rsidR="00227834">
        <w:t>convenience.</w:t>
      </w:r>
    </w:p>
    <w:p w14:paraId="63DE16E8" w14:textId="11784E6F" w:rsidR="008C7C01" w:rsidRPr="007572A8" w:rsidRDefault="00657222" w:rsidP="00316D6D">
      <w:pPr>
        <w:pStyle w:val="Heading2"/>
        <w:rPr>
          <w:b/>
          <w:bCs/>
          <w:color w:val="auto"/>
        </w:rPr>
      </w:pPr>
      <w:bookmarkStart w:id="32" w:name="_Toc161354469"/>
      <w:r>
        <w:rPr>
          <w:b/>
          <w:bCs/>
          <w:color w:val="auto"/>
        </w:rPr>
        <w:t xml:space="preserve">7.5 </w:t>
      </w:r>
      <w:r w:rsidR="008C7C01" w:rsidRPr="007572A8">
        <w:rPr>
          <w:b/>
          <w:bCs/>
          <w:color w:val="auto"/>
        </w:rPr>
        <w:t>Summary of Report</w:t>
      </w:r>
      <w:bookmarkEnd w:id="32"/>
    </w:p>
    <w:p w14:paraId="5BACB319" w14:textId="74C1F627" w:rsidR="008C7C01" w:rsidRDefault="008C7C01" w:rsidP="00C138B1">
      <w:r>
        <w:t xml:space="preserve">Since the methodology involves training convolutional neural networks and  functions of billing system , it has been </w:t>
      </w:r>
      <w:r w:rsidR="00316D6D">
        <w:t>significant</w:t>
      </w:r>
      <w:r>
        <w:t xml:space="preserve"> progress on automatic self service system in the criteria of </w:t>
      </w:r>
      <w:r w:rsidR="00316D6D">
        <w:t>restaurants and related areas.</w:t>
      </w:r>
    </w:p>
    <w:p w14:paraId="2E94BEB9" w14:textId="77777777" w:rsidR="00316D6D" w:rsidRDefault="00316D6D" w:rsidP="00C138B1"/>
    <w:p w14:paraId="211810C7" w14:textId="77777777" w:rsidR="00316D6D" w:rsidRDefault="00316D6D" w:rsidP="00C138B1"/>
    <w:p w14:paraId="7D0E8A32" w14:textId="742F154B" w:rsidR="00316D6D" w:rsidRPr="007572A8" w:rsidRDefault="00657222" w:rsidP="00316D6D">
      <w:pPr>
        <w:pStyle w:val="Heading2"/>
        <w:rPr>
          <w:b/>
          <w:bCs/>
          <w:color w:val="auto"/>
        </w:rPr>
      </w:pPr>
      <w:bookmarkStart w:id="33" w:name="_Toc161354470"/>
      <w:r>
        <w:rPr>
          <w:b/>
          <w:bCs/>
          <w:color w:val="auto"/>
        </w:rPr>
        <w:lastRenderedPageBreak/>
        <w:t xml:space="preserve">7.6 </w:t>
      </w:r>
      <w:r w:rsidR="00316D6D" w:rsidRPr="007572A8">
        <w:rPr>
          <w:b/>
          <w:bCs/>
          <w:color w:val="auto"/>
        </w:rPr>
        <w:t>Challenges Faced</w:t>
      </w:r>
      <w:bookmarkEnd w:id="33"/>
    </w:p>
    <w:p w14:paraId="3352F63B" w14:textId="121F188B" w:rsidR="00316D6D" w:rsidRDefault="00316D6D" w:rsidP="00C138B1">
      <w:r>
        <w:t>Several challenges were arisen during the project, including the light conditions were affected the accuracy of food detection and technical difficulties integration QR code with existing software and it was supposed to do with several kinds of training module and to address these challenges, here significant objectives and refine the system is based on real world usage.</w:t>
      </w:r>
    </w:p>
    <w:p w14:paraId="6167EC79" w14:textId="25D0D2B0" w:rsidR="00316D6D" w:rsidRPr="007572A8" w:rsidRDefault="00657222" w:rsidP="00316D6D">
      <w:pPr>
        <w:pStyle w:val="Heading2"/>
        <w:rPr>
          <w:b/>
          <w:bCs/>
          <w:color w:val="auto"/>
        </w:rPr>
      </w:pPr>
      <w:bookmarkStart w:id="34" w:name="_Toc161354471"/>
      <w:r>
        <w:rPr>
          <w:b/>
          <w:bCs/>
          <w:color w:val="auto"/>
        </w:rPr>
        <w:t xml:space="preserve">7.8 </w:t>
      </w:r>
      <w:r w:rsidR="00316D6D" w:rsidRPr="007572A8">
        <w:rPr>
          <w:b/>
          <w:bCs/>
          <w:color w:val="auto"/>
        </w:rPr>
        <w:t>Future-Plans/Upcoming Work</w:t>
      </w:r>
      <w:bookmarkEnd w:id="34"/>
    </w:p>
    <w:p w14:paraId="219D4415" w14:textId="3DB928C5" w:rsidR="00316D6D" w:rsidRDefault="00316D6D" w:rsidP="00316D6D">
      <w:proofErr w:type="gramStart"/>
      <w:r>
        <w:t xml:space="preserve">Looking </w:t>
      </w:r>
      <w:r w:rsidR="00880549">
        <w:t>ahead,</w:t>
      </w:r>
      <w:r>
        <w:t xml:space="preserve"> the project</w:t>
      </w:r>
      <w:proofErr w:type="gramEnd"/>
      <w:r>
        <w:t xml:space="preserve"> will focus on further optimizing the image processing algorithms to enhance the speed and </w:t>
      </w:r>
      <w:r w:rsidR="00880549">
        <w:t xml:space="preserve">accuracy. And additionally, to explore advanced techniques as transfer learning and also  aiming to  make some features into QR code billing </w:t>
      </w:r>
      <w:r w:rsidR="0092269C">
        <w:t>system, such</w:t>
      </w:r>
      <w:r w:rsidR="00880549">
        <w:t xml:space="preserve"> as rewards and offers ultimately, the goal is to create a robust and </w:t>
      </w:r>
      <w:r w:rsidR="00227834">
        <w:t>user-friendly</w:t>
      </w:r>
      <w:r w:rsidR="00880549">
        <w:t xml:space="preserve"> solution for both customer and businessmen.</w:t>
      </w:r>
    </w:p>
    <w:p w14:paraId="26D817A0" w14:textId="77777777" w:rsidR="00880549" w:rsidRDefault="00880549" w:rsidP="00316D6D"/>
    <w:p w14:paraId="614EEA63" w14:textId="77777777" w:rsidR="00A50C95" w:rsidRDefault="00A50C95" w:rsidP="00316D6D"/>
    <w:p w14:paraId="525321D5" w14:textId="77777777" w:rsidR="00A50C95" w:rsidRDefault="00A50C95" w:rsidP="00316D6D"/>
    <w:p w14:paraId="076C666C" w14:textId="77777777" w:rsidR="00A50C95" w:rsidRDefault="00A50C95" w:rsidP="00316D6D"/>
    <w:p w14:paraId="27E76A05" w14:textId="77777777" w:rsidR="00A50C95" w:rsidRDefault="00A50C95" w:rsidP="00316D6D"/>
    <w:p w14:paraId="74982997" w14:textId="77777777" w:rsidR="00A50C95" w:rsidRDefault="00A50C95" w:rsidP="00316D6D"/>
    <w:p w14:paraId="0063563C" w14:textId="77777777" w:rsidR="00A50C95" w:rsidRDefault="00A50C95" w:rsidP="00316D6D"/>
    <w:p w14:paraId="71F19122" w14:textId="77777777" w:rsidR="00A50C95" w:rsidRDefault="00A50C95" w:rsidP="00316D6D"/>
    <w:p w14:paraId="568A9F27" w14:textId="77777777" w:rsidR="00A50C95" w:rsidRDefault="00A50C95" w:rsidP="00316D6D"/>
    <w:p w14:paraId="4143BC41" w14:textId="77777777" w:rsidR="00A50C95" w:rsidRDefault="00A50C95" w:rsidP="00316D6D"/>
    <w:p w14:paraId="69CAE042" w14:textId="77777777" w:rsidR="00A50C95" w:rsidRDefault="00A50C95" w:rsidP="00316D6D"/>
    <w:p w14:paraId="5638FAE4" w14:textId="77777777" w:rsidR="00A50C95" w:rsidRDefault="00A50C95" w:rsidP="00316D6D"/>
    <w:p w14:paraId="476E95E4" w14:textId="77777777" w:rsidR="00A50C95" w:rsidRDefault="00A50C95" w:rsidP="00316D6D"/>
    <w:p w14:paraId="3F022DB7" w14:textId="77777777" w:rsidR="00A50C95" w:rsidRDefault="00A50C95" w:rsidP="00316D6D"/>
    <w:p w14:paraId="2A512E09" w14:textId="77777777" w:rsidR="00A50C95" w:rsidRDefault="00A50C95" w:rsidP="00316D6D"/>
    <w:p w14:paraId="76A6F641" w14:textId="77777777" w:rsidR="00A50C95" w:rsidRDefault="00A50C95" w:rsidP="00316D6D"/>
    <w:p w14:paraId="1C2DFE20" w14:textId="77777777" w:rsidR="00A50C95" w:rsidRDefault="00A50C95" w:rsidP="00316D6D"/>
    <w:p w14:paraId="3FC4016C" w14:textId="77777777" w:rsidR="00A50C95" w:rsidRDefault="00A50C95" w:rsidP="00316D6D"/>
    <w:p w14:paraId="3193BAA2" w14:textId="77777777" w:rsidR="00A50C95" w:rsidRDefault="00A50C95" w:rsidP="00316D6D"/>
    <w:p w14:paraId="22F5C4B1" w14:textId="77777777" w:rsidR="00A50C95" w:rsidRDefault="00A50C95" w:rsidP="00316D6D"/>
    <w:p w14:paraId="123A9734" w14:textId="77777777" w:rsidR="00A50C95" w:rsidRDefault="00A50C95" w:rsidP="00316D6D"/>
    <w:p w14:paraId="31E8DE98" w14:textId="77777777" w:rsidR="00A50C95" w:rsidRDefault="00A50C95" w:rsidP="00316D6D"/>
    <w:p w14:paraId="3676FDC7" w14:textId="77777777" w:rsidR="00A50C95" w:rsidRDefault="00A50C95" w:rsidP="00316D6D"/>
    <w:p w14:paraId="424462BC" w14:textId="77777777" w:rsidR="00A50C95" w:rsidRDefault="00A50C95" w:rsidP="00316D6D"/>
    <w:p w14:paraId="01DF5D98" w14:textId="77777777" w:rsidR="00A50C95" w:rsidRDefault="00A50C95" w:rsidP="00316D6D"/>
    <w:p w14:paraId="7031DC2C" w14:textId="77777777" w:rsidR="00A50C95" w:rsidRDefault="00A50C95" w:rsidP="00316D6D"/>
    <w:p w14:paraId="52326332" w14:textId="77777777" w:rsidR="00A50C95" w:rsidRDefault="00A50C95" w:rsidP="00316D6D"/>
    <w:p w14:paraId="4A330A48" w14:textId="77777777" w:rsidR="00A50C95" w:rsidRDefault="00A50C95" w:rsidP="00316D6D"/>
    <w:p w14:paraId="323921D1" w14:textId="77777777" w:rsidR="00A50C95" w:rsidRDefault="00A50C95" w:rsidP="00316D6D"/>
    <w:p w14:paraId="137750D4" w14:textId="13BABC65" w:rsidR="00A50C95" w:rsidRDefault="00A50C95" w:rsidP="00316D6D"/>
    <w:p w14:paraId="22A07509" w14:textId="77777777" w:rsidR="00A50C95" w:rsidRDefault="00A50C95" w:rsidP="00316D6D"/>
    <w:p w14:paraId="7C2314D3" w14:textId="77777777" w:rsidR="00A50C95" w:rsidRDefault="00A50C95" w:rsidP="00316D6D"/>
    <w:p w14:paraId="6EA079CD" w14:textId="77777777" w:rsidR="00A50C95" w:rsidRDefault="00A50C95" w:rsidP="00316D6D"/>
    <w:p w14:paraId="53D14833" w14:textId="77777777" w:rsidR="00A50C95" w:rsidRDefault="00A50C95" w:rsidP="00316D6D"/>
    <w:p w14:paraId="1A3ABE38" w14:textId="6181903D" w:rsidR="00B81BC0" w:rsidRPr="007572A8" w:rsidRDefault="00B81BC0" w:rsidP="00B81BC0">
      <w:pPr>
        <w:pStyle w:val="Heading1"/>
        <w:rPr>
          <w:rFonts w:ascii="Times New Roman" w:hAnsi="Times New Roman" w:cs="Times New Roman"/>
          <w:b/>
          <w:bCs/>
          <w:color w:val="auto"/>
        </w:rPr>
      </w:pPr>
      <w:bookmarkStart w:id="35" w:name="_Toc161353310"/>
      <w:bookmarkStart w:id="36" w:name="_Toc161354472"/>
      <w:r w:rsidRPr="007572A8">
        <w:rPr>
          <w:rFonts w:ascii="Times New Roman" w:hAnsi="Times New Roman" w:cs="Times New Roman"/>
          <w:b/>
          <w:bCs/>
          <w:color w:val="auto"/>
        </w:rPr>
        <w:lastRenderedPageBreak/>
        <w:t>References</w:t>
      </w:r>
      <w:bookmarkEnd w:id="35"/>
      <w:bookmarkEnd w:id="36"/>
    </w:p>
    <w:p w14:paraId="4E22F640" w14:textId="77777777" w:rsidR="00B81BC0" w:rsidRDefault="00B81BC0" w:rsidP="00316D6D"/>
    <w:sdt>
      <w:sdtPr>
        <w:tag w:val="MENDELEY_BIBLIOGRAPHY"/>
        <w:id w:val="-701477029"/>
        <w:placeholder>
          <w:docPart w:val="DefaultPlaceholder_-1854013440"/>
        </w:placeholder>
      </w:sdtPr>
      <w:sdtContent>
        <w:p w14:paraId="4E42655F" w14:textId="77777777" w:rsidR="00EC70DA" w:rsidRDefault="00EC70DA">
          <w:pPr>
            <w:autoSpaceDE w:val="0"/>
            <w:autoSpaceDN w:val="0"/>
            <w:ind w:hanging="480"/>
            <w:divId w:val="2030061330"/>
            <w:rPr>
              <w:rFonts w:eastAsia="Times New Roman"/>
            </w:rPr>
          </w:pPr>
          <w:r>
            <w:rPr>
              <w:rFonts w:eastAsia="Times New Roman"/>
            </w:rPr>
            <w:t xml:space="preserve">Aguilar, E., Remeseiro, B., Bolaños, M., &amp; Radeva, P. (2018). Grab, pay, and eat: Semantic food detection for smart restaurants. </w:t>
          </w:r>
          <w:r>
            <w:rPr>
              <w:rFonts w:eastAsia="Times New Roman"/>
              <w:i/>
              <w:iCs/>
            </w:rPr>
            <w:t>IEEE Transactions on Multimedia</w:t>
          </w:r>
          <w:r>
            <w:rPr>
              <w:rFonts w:eastAsia="Times New Roman"/>
            </w:rPr>
            <w:t xml:space="preserve">, </w:t>
          </w:r>
          <w:r>
            <w:rPr>
              <w:rFonts w:eastAsia="Times New Roman"/>
              <w:i/>
              <w:iCs/>
            </w:rPr>
            <w:t>20</w:t>
          </w:r>
          <w:r>
            <w:rPr>
              <w:rFonts w:eastAsia="Times New Roman"/>
            </w:rPr>
            <w:t>(12), 3266–3275.</w:t>
          </w:r>
        </w:p>
        <w:p w14:paraId="02C96322" w14:textId="77777777" w:rsidR="00EC70DA" w:rsidRDefault="00EC70DA">
          <w:pPr>
            <w:autoSpaceDE w:val="0"/>
            <w:autoSpaceDN w:val="0"/>
            <w:ind w:hanging="480"/>
            <w:divId w:val="2030061330"/>
            <w:rPr>
              <w:rFonts w:eastAsia="Times New Roman"/>
            </w:rPr>
          </w:pPr>
        </w:p>
        <w:p w14:paraId="6437C699" w14:textId="77777777" w:rsidR="00EC70DA" w:rsidRDefault="00EC70DA">
          <w:pPr>
            <w:autoSpaceDE w:val="0"/>
            <w:autoSpaceDN w:val="0"/>
            <w:ind w:hanging="480"/>
            <w:divId w:val="1145927199"/>
            <w:rPr>
              <w:rFonts w:eastAsia="Times New Roman"/>
            </w:rPr>
          </w:pPr>
          <w:r>
            <w:rPr>
              <w:rFonts w:eastAsia="Times New Roman"/>
            </w:rPr>
            <w:t xml:space="preserve">Ajibade, S., Dante, D., Sumarriva-Bustinza, J., Calla, M., Cajavilca, V., &amp; Acosta Lopez, E. (2023). </w:t>
          </w:r>
          <w:r>
            <w:rPr>
              <w:rFonts w:eastAsia="Times New Roman"/>
              <w:i/>
              <w:iCs/>
            </w:rPr>
            <w:t>MACHINE LEARNING (ML) IN FOOD PRODUCTION: THE PROSPECTS AND APPLICATIONS</w:t>
          </w:r>
          <w:r>
            <w:rPr>
              <w:rFonts w:eastAsia="Times New Roman"/>
            </w:rPr>
            <w:t xml:space="preserve">. </w:t>
          </w:r>
          <w:r>
            <w:rPr>
              <w:rFonts w:eastAsia="Times New Roman"/>
              <w:i/>
              <w:iCs/>
            </w:rPr>
            <w:t>7</w:t>
          </w:r>
          <w:r>
            <w:rPr>
              <w:rFonts w:eastAsia="Times New Roman"/>
            </w:rPr>
            <w:t>, 325–341.</w:t>
          </w:r>
        </w:p>
        <w:p w14:paraId="4D68CE4E" w14:textId="77777777" w:rsidR="00EC70DA" w:rsidRDefault="00EC70DA">
          <w:pPr>
            <w:autoSpaceDE w:val="0"/>
            <w:autoSpaceDN w:val="0"/>
            <w:ind w:hanging="480"/>
            <w:divId w:val="1145927199"/>
            <w:rPr>
              <w:rFonts w:eastAsia="Times New Roman"/>
            </w:rPr>
          </w:pPr>
        </w:p>
        <w:p w14:paraId="4ACADAA9" w14:textId="3D406E3F" w:rsidR="00EC70DA" w:rsidRDefault="00EC70DA">
          <w:pPr>
            <w:autoSpaceDE w:val="0"/>
            <w:autoSpaceDN w:val="0"/>
            <w:ind w:hanging="480"/>
            <w:divId w:val="918320934"/>
            <w:rPr>
              <w:rFonts w:eastAsia="Times New Roman"/>
            </w:rPr>
          </w:pPr>
          <w:r>
            <w:rPr>
              <w:rFonts w:eastAsia="Times New Roman"/>
            </w:rPr>
            <w:t xml:space="preserve">Basri, H., Syarif, I., &amp; Sukaridhoto, S. (2018). </w:t>
          </w:r>
          <w:r>
            <w:rPr>
              <w:rFonts w:eastAsia="Times New Roman"/>
              <w:i/>
              <w:iCs/>
            </w:rPr>
            <w:t>Faster R-CNN Implementation Method for Multi-Fruit Detection Using Tensorflow Platform</w:t>
          </w:r>
          <w:r>
            <w:rPr>
              <w:rFonts w:eastAsia="Times New Roman"/>
            </w:rPr>
            <w:t xml:space="preserve">. </w:t>
          </w:r>
          <w:hyperlink r:id="rId31" w:history="1">
            <w:r w:rsidRPr="0044373C">
              <w:rPr>
                <w:rStyle w:val="Hyperlink"/>
                <w:rFonts w:eastAsia="Times New Roman"/>
              </w:rPr>
              <w:t>https://doi.org/10.1109/KCIC.2018.8628566</w:t>
            </w:r>
          </w:hyperlink>
        </w:p>
        <w:p w14:paraId="71ED3598" w14:textId="77777777" w:rsidR="00EC70DA" w:rsidRDefault="00EC70DA">
          <w:pPr>
            <w:autoSpaceDE w:val="0"/>
            <w:autoSpaceDN w:val="0"/>
            <w:ind w:hanging="480"/>
            <w:divId w:val="918320934"/>
            <w:rPr>
              <w:rFonts w:eastAsia="Times New Roman"/>
            </w:rPr>
          </w:pPr>
        </w:p>
        <w:p w14:paraId="633361A1" w14:textId="77777777" w:rsidR="00EC70DA" w:rsidRDefault="00EC70DA">
          <w:pPr>
            <w:autoSpaceDE w:val="0"/>
            <w:autoSpaceDN w:val="0"/>
            <w:ind w:hanging="480"/>
            <w:divId w:val="736439328"/>
            <w:rPr>
              <w:rFonts w:eastAsia="Times New Roman"/>
            </w:rPr>
          </w:pPr>
          <w:r>
            <w:rPr>
              <w:rFonts w:eastAsia="Times New Roman"/>
            </w:rPr>
            <w:t xml:space="preserve">Bezerra Beniz, D., &amp; Espíndola, A. (2016). </w:t>
          </w:r>
          <w:r>
            <w:rPr>
              <w:rFonts w:eastAsia="Times New Roman"/>
              <w:i/>
              <w:iCs/>
            </w:rPr>
            <w:t>USING TKINTER OF PYTHON TO CREATE GRAPHICAL USER INTERFACE (GUI) FOR SCRIPTS IN LNLS</w:t>
          </w:r>
          <w:r>
            <w:rPr>
              <w:rFonts w:eastAsia="Times New Roman"/>
            </w:rPr>
            <w:t>.</w:t>
          </w:r>
        </w:p>
        <w:p w14:paraId="7B5D7900" w14:textId="77777777" w:rsidR="00EC70DA" w:rsidRDefault="00EC70DA">
          <w:pPr>
            <w:autoSpaceDE w:val="0"/>
            <w:autoSpaceDN w:val="0"/>
            <w:ind w:hanging="480"/>
            <w:divId w:val="736439328"/>
            <w:rPr>
              <w:rFonts w:eastAsia="Times New Roman"/>
            </w:rPr>
          </w:pPr>
        </w:p>
        <w:p w14:paraId="45354E55" w14:textId="2C3BFB8E" w:rsidR="00EC70DA" w:rsidRDefault="00EC70DA">
          <w:pPr>
            <w:autoSpaceDE w:val="0"/>
            <w:autoSpaceDN w:val="0"/>
            <w:ind w:hanging="480"/>
            <w:divId w:val="109208331"/>
            <w:rPr>
              <w:rFonts w:eastAsia="Times New Roman"/>
            </w:rPr>
          </w:pPr>
          <w:r>
            <w:rPr>
              <w:rFonts w:eastAsia="Times New Roman"/>
            </w:rPr>
            <w:t xml:space="preserve">Deng, J., Xuan, X., Wang, W., Li, Z., Yao, H., &amp; Wang, Z. (2020). A review of research on object detection based on deep learning. </w:t>
          </w:r>
          <w:r>
            <w:rPr>
              <w:rFonts w:eastAsia="Times New Roman"/>
              <w:i/>
              <w:iCs/>
            </w:rPr>
            <w:t>Journal of Physics: Conference Series</w:t>
          </w:r>
          <w:r>
            <w:rPr>
              <w:rFonts w:eastAsia="Times New Roman"/>
            </w:rPr>
            <w:t xml:space="preserve">, </w:t>
          </w:r>
          <w:r>
            <w:rPr>
              <w:rFonts w:eastAsia="Times New Roman"/>
              <w:i/>
              <w:iCs/>
            </w:rPr>
            <w:t>1684</w:t>
          </w:r>
          <w:r>
            <w:rPr>
              <w:rFonts w:eastAsia="Times New Roman"/>
            </w:rPr>
            <w:t xml:space="preserve">, 012028. </w:t>
          </w:r>
          <w:hyperlink r:id="rId32" w:history="1">
            <w:r w:rsidRPr="0044373C">
              <w:rPr>
                <w:rStyle w:val="Hyperlink"/>
                <w:rFonts w:eastAsia="Times New Roman"/>
              </w:rPr>
              <w:t>https://doi.org/10.1088/1742-6596/1684/1/012028</w:t>
            </w:r>
          </w:hyperlink>
        </w:p>
        <w:p w14:paraId="7F4AC2E1" w14:textId="77777777" w:rsidR="00EC70DA" w:rsidRDefault="00EC70DA">
          <w:pPr>
            <w:autoSpaceDE w:val="0"/>
            <w:autoSpaceDN w:val="0"/>
            <w:ind w:hanging="480"/>
            <w:divId w:val="109208331"/>
            <w:rPr>
              <w:rFonts w:eastAsia="Times New Roman"/>
            </w:rPr>
          </w:pPr>
        </w:p>
        <w:p w14:paraId="290ADB7C" w14:textId="2FB706A4" w:rsidR="00EC70DA" w:rsidRDefault="00EC70DA">
          <w:pPr>
            <w:autoSpaceDE w:val="0"/>
            <w:autoSpaceDN w:val="0"/>
            <w:ind w:hanging="480"/>
            <w:divId w:val="711803300"/>
            <w:rPr>
              <w:rFonts w:eastAsia="Times New Roman"/>
            </w:rPr>
          </w:pPr>
          <w:r>
            <w:rPr>
              <w:rFonts w:eastAsia="Times New Roman"/>
            </w:rPr>
            <w:t xml:space="preserve">Dinde, S., &amp; Shirgave, S. (2023). Improved Food Traceability for Restaurant customers using Blockchain Technology. </w:t>
          </w:r>
          <w:r>
            <w:rPr>
              <w:rFonts w:eastAsia="Times New Roman"/>
              <w:i/>
              <w:iCs/>
            </w:rPr>
            <w:t>2023 International Conference for Advancement in Technology (ICONAT)</w:t>
          </w:r>
          <w:r>
            <w:rPr>
              <w:rFonts w:eastAsia="Times New Roman"/>
            </w:rPr>
            <w:t xml:space="preserve">, 1–7. </w:t>
          </w:r>
          <w:hyperlink r:id="rId33" w:history="1">
            <w:r w:rsidRPr="0044373C">
              <w:rPr>
                <w:rStyle w:val="Hyperlink"/>
                <w:rFonts w:eastAsia="Times New Roman"/>
              </w:rPr>
              <w:t>https://doi.org/10.1109/ICONAT57137.2023.10080182</w:t>
            </w:r>
          </w:hyperlink>
        </w:p>
        <w:p w14:paraId="4BC845B2" w14:textId="77777777" w:rsidR="00EC70DA" w:rsidRDefault="00EC70DA">
          <w:pPr>
            <w:autoSpaceDE w:val="0"/>
            <w:autoSpaceDN w:val="0"/>
            <w:ind w:hanging="480"/>
            <w:divId w:val="711803300"/>
            <w:rPr>
              <w:rFonts w:eastAsia="Times New Roman"/>
            </w:rPr>
          </w:pPr>
        </w:p>
        <w:p w14:paraId="2092FE43" w14:textId="5CB6F974" w:rsidR="00EC70DA" w:rsidRDefault="00EC70DA">
          <w:pPr>
            <w:autoSpaceDE w:val="0"/>
            <w:autoSpaceDN w:val="0"/>
            <w:ind w:hanging="480"/>
            <w:divId w:val="873687047"/>
            <w:rPr>
              <w:rFonts w:eastAsia="Times New Roman"/>
            </w:rPr>
          </w:pPr>
          <w:r>
            <w:rPr>
              <w:rFonts w:eastAsia="Times New Roman"/>
            </w:rPr>
            <w:t xml:space="preserve">Gao, X., Ding, X., Hou, R., &amp; Tao, Y. (2019). Research on Food Recognition of Smart Refrigerator Based on SSD Target Detection Algorithm. In </w:t>
          </w:r>
          <w:r>
            <w:rPr>
              <w:rFonts w:eastAsia="Times New Roman"/>
              <w:i/>
              <w:iCs/>
            </w:rPr>
            <w:t>AICS 2019: Proceedings of the 2019 International Conference on Artificial Intelligence and Computer Science</w:t>
          </w:r>
          <w:r>
            <w:rPr>
              <w:rFonts w:eastAsia="Times New Roman"/>
            </w:rPr>
            <w:t xml:space="preserve">. </w:t>
          </w:r>
          <w:hyperlink r:id="rId34" w:history="1">
            <w:r w:rsidRPr="0044373C">
              <w:rPr>
                <w:rStyle w:val="Hyperlink"/>
                <w:rFonts w:eastAsia="Times New Roman"/>
              </w:rPr>
              <w:t>https://doi.org/10.1145/3349341.3349421</w:t>
            </w:r>
          </w:hyperlink>
        </w:p>
        <w:p w14:paraId="13F72136" w14:textId="77777777" w:rsidR="00EC70DA" w:rsidRDefault="00EC70DA">
          <w:pPr>
            <w:autoSpaceDE w:val="0"/>
            <w:autoSpaceDN w:val="0"/>
            <w:ind w:hanging="480"/>
            <w:divId w:val="873687047"/>
            <w:rPr>
              <w:rFonts w:eastAsia="Times New Roman"/>
            </w:rPr>
          </w:pPr>
        </w:p>
        <w:p w14:paraId="1C798752" w14:textId="77777777" w:rsidR="00EC70DA" w:rsidRDefault="00EC70DA">
          <w:pPr>
            <w:autoSpaceDE w:val="0"/>
            <w:autoSpaceDN w:val="0"/>
            <w:ind w:hanging="480"/>
            <w:divId w:val="873687047"/>
            <w:rPr>
              <w:rFonts w:eastAsia="Times New Roman"/>
            </w:rPr>
          </w:pPr>
        </w:p>
        <w:p w14:paraId="42311E7E" w14:textId="77777777" w:rsidR="00EC70DA" w:rsidRDefault="00EC70DA">
          <w:pPr>
            <w:autoSpaceDE w:val="0"/>
            <w:autoSpaceDN w:val="0"/>
            <w:ind w:hanging="480"/>
            <w:divId w:val="703218046"/>
            <w:rPr>
              <w:rFonts w:eastAsia="Times New Roman"/>
            </w:rPr>
          </w:pPr>
          <w:r>
            <w:rPr>
              <w:rFonts w:eastAsia="Times New Roman"/>
            </w:rPr>
            <w:t xml:space="preserve">Hassannejad, H., Matrella, G., Ciampolini, P., De Munari, I., Mordonini, M., &amp; Cagnoni, S. (2016). Food image recognition using very deep convolutional networks. </w:t>
          </w:r>
          <w:r>
            <w:rPr>
              <w:rFonts w:eastAsia="Times New Roman"/>
              <w:i/>
              <w:iCs/>
            </w:rPr>
            <w:t>Proceedings of the 2nd International Workshop on Multimedia Assisted Dietary Management</w:t>
          </w:r>
          <w:r>
            <w:rPr>
              <w:rFonts w:eastAsia="Times New Roman"/>
            </w:rPr>
            <w:t>, 41–49.</w:t>
          </w:r>
        </w:p>
        <w:p w14:paraId="7852CD67" w14:textId="77777777" w:rsidR="00EC70DA" w:rsidRDefault="00EC70DA">
          <w:pPr>
            <w:autoSpaceDE w:val="0"/>
            <w:autoSpaceDN w:val="0"/>
            <w:ind w:hanging="480"/>
            <w:divId w:val="703218046"/>
            <w:rPr>
              <w:rFonts w:eastAsia="Times New Roman"/>
            </w:rPr>
          </w:pPr>
        </w:p>
        <w:p w14:paraId="716B8C8E" w14:textId="32895248" w:rsidR="00EC70DA" w:rsidRDefault="00EC70DA">
          <w:pPr>
            <w:autoSpaceDE w:val="0"/>
            <w:autoSpaceDN w:val="0"/>
            <w:ind w:hanging="480"/>
            <w:divId w:val="1109735230"/>
            <w:rPr>
              <w:rFonts w:eastAsia="Times New Roman"/>
            </w:rPr>
          </w:pPr>
          <w:r>
            <w:rPr>
              <w:rFonts w:eastAsia="Times New Roman"/>
            </w:rPr>
            <w:t xml:space="preserve">Intal, G. L., Payas, J. D., Fernandez, L. M., &amp; Domingo, B. M. (2020). Restaurant Information System (RIS) with QR Code to Improve Service Operations of Casual Fine Dining Restaurant. </w:t>
          </w:r>
          <w:r>
            <w:rPr>
              <w:rFonts w:eastAsia="Times New Roman"/>
              <w:i/>
              <w:iCs/>
            </w:rPr>
            <w:t>2020 IEEE 7th International Conference on Industrial Engineering and Applications (ICIEA)</w:t>
          </w:r>
          <w:r>
            <w:rPr>
              <w:rFonts w:eastAsia="Times New Roman"/>
            </w:rPr>
            <w:t xml:space="preserve">, 1054–1059. </w:t>
          </w:r>
          <w:hyperlink r:id="rId35" w:history="1">
            <w:r w:rsidRPr="0044373C">
              <w:rPr>
                <w:rStyle w:val="Hyperlink"/>
                <w:rFonts w:eastAsia="Times New Roman"/>
              </w:rPr>
              <w:t>https://doi.org/10.1109/ICIEA49774.2020.9102036</w:t>
            </w:r>
          </w:hyperlink>
        </w:p>
        <w:p w14:paraId="39E7722A" w14:textId="77777777" w:rsidR="00EC70DA" w:rsidRDefault="00EC70DA">
          <w:pPr>
            <w:autoSpaceDE w:val="0"/>
            <w:autoSpaceDN w:val="0"/>
            <w:ind w:hanging="480"/>
            <w:divId w:val="1109735230"/>
            <w:rPr>
              <w:rFonts w:eastAsia="Times New Roman"/>
            </w:rPr>
          </w:pPr>
        </w:p>
        <w:p w14:paraId="45FC1A0C" w14:textId="0B7C2388" w:rsidR="00EC70DA" w:rsidRDefault="00EC70DA">
          <w:pPr>
            <w:autoSpaceDE w:val="0"/>
            <w:autoSpaceDN w:val="0"/>
            <w:ind w:hanging="480"/>
            <w:divId w:val="2135784139"/>
            <w:rPr>
              <w:rFonts w:eastAsia="Times New Roman"/>
            </w:rPr>
          </w:pPr>
          <w:r>
            <w:rPr>
              <w:rFonts w:eastAsia="Times New Roman"/>
            </w:rPr>
            <w:t xml:space="preserve">Kakani, V., Nguyen, V., Kumar, D., Kim, H., &amp; Visweswara Rao, P. (2020). A critical review on computer vision and artificial intelligence in food industry. In </w:t>
          </w:r>
          <w:r>
            <w:rPr>
              <w:rFonts w:eastAsia="Times New Roman"/>
              <w:i/>
              <w:iCs/>
            </w:rPr>
            <w:t>Journal of Agriculture and Food Research</w:t>
          </w:r>
          <w:r>
            <w:rPr>
              <w:rFonts w:eastAsia="Times New Roman"/>
            </w:rPr>
            <w:t xml:space="preserve"> (Vol. 2). </w:t>
          </w:r>
          <w:hyperlink r:id="rId36" w:history="1">
            <w:r w:rsidRPr="0044373C">
              <w:rPr>
                <w:rStyle w:val="Hyperlink"/>
                <w:rFonts w:eastAsia="Times New Roman"/>
              </w:rPr>
              <w:t>https://doi.org/10.1016/j.jafr.2020.100033</w:t>
            </w:r>
          </w:hyperlink>
        </w:p>
        <w:p w14:paraId="3111CFEC" w14:textId="77777777" w:rsidR="00EC70DA" w:rsidRDefault="00EC70DA">
          <w:pPr>
            <w:autoSpaceDE w:val="0"/>
            <w:autoSpaceDN w:val="0"/>
            <w:ind w:hanging="480"/>
            <w:divId w:val="2135784139"/>
            <w:rPr>
              <w:rFonts w:eastAsia="Times New Roman"/>
            </w:rPr>
          </w:pPr>
        </w:p>
        <w:p w14:paraId="73801EF0" w14:textId="04D7726F" w:rsidR="00EC70DA" w:rsidRDefault="00EC70DA">
          <w:pPr>
            <w:autoSpaceDE w:val="0"/>
            <w:autoSpaceDN w:val="0"/>
            <w:ind w:hanging="480"/>
            <w:divId w:val="1938710708"/>
            <w:rPr>
              <w:rFonts w:eastAsia="Times New Roman"/>
            </w:rPr>
          </w:pPr>
          <w:r>
            <w:rPr>
              <w:rFonts w:eastAsia="Times New Roman"/>
            </w:rPr>
            <w:t xml:space="preserve">Subhi, M., Ali, S., &amp; Mohammed, M. (2019). Vision-Based Approaches for Automatic Food Recognition and Dietary Assessment: A Survey. </w:t>
          </w:r>
          <w:r>
            <w:rPr>
              <w:rFonts w:eastAsia="Times New Roman"/>
              <w:i/>
              <w:iCs/>
            </w:rPr>
            <w:t>IEEE Access</w:t>
          </w:r>
          <w:r>
            <w:rPr>
              <w:rFonts w:eastAsia="Times New Roman"/>
            </w:rPr>
            <w:t xml:space="preserve">, </w:t>
          </w:r>
          <w:r>
            <w:rPr>
              <w:rFonts w:eastAsia="Times New Roman"/>
              <w:i/>
              <w:iCs/>
            </w:rPr>
            <w:t>PP</w:t>
          </w:r>
          <w:r>
            <w:rPr>
              <w:rFonts w:eastAsia="Times New Roman"/>
            </w:rPr>
            <w:t xml:space="preserve">, 1. </w:t>
          </w:r>
          <w:hyperlink r:id="rId37" w:history="1">
            <w:r w:rsidRPr="0044373C">
              <w:rPr>
                <w:rStyle w:val="Hyperlink"/>
                <w:rFonts w:eastAsia="Times New Roman"/>
              </w:rPr>
              <w:t>https://doi.org/10.1109/ACCESS.2019.2904519</w:t>
            </w:r>
          </w:hyperlink>
        </w:p>
        <w:p w14:paraId="287ED77F" w14:textId="77777777" w:rsidR="00EC70DA" w:rsidRDefault="00EC70DA">
          <w:pPr>
            <w:autoSpaceDE w:val="0"/>
            <w:autoSpaceDN w:val="0"/>
            <w:ind w:hanging="480"/>
            <w:divId w:val="1938710708"/>
            <w:rPr>
              <w:rFonts w:eastAsia="Times New Roman"/>
            </w:rPr>
          </w:pPr>
        </w:p>
        <w:p w14:paraId="152FE290" w14:textId="7EB11CC8" w:rsidR="00EC70DA" w:rsidRDefault="00EC70DA">
          <w:pPr>
            <w:autoSpaceDE w:val="0"/>
            <w:autoSpaceDN w:val="0"/>
            <w:ind w:hanging="480"/>
            <w:divId w:val="665328984"/>
            <w:rPr>
              <w:rFonts w:eastAsia="Times New Roman"/>
            </w:rPr>
          </w:pPr>
          <w:r>
            <w:rPr>
              <w:rFonts w:eastAsia="Times New Roman"/>
            </w:rPr>
            <w:lastRenderedPageBreak/>
            <w:t xml:space="preserve">Zhang, W., Zhao, D., Gong, W., Li, Z., Lu, Q., &amp; Yang, S. (2015). </w:t>
          </w:r>
          <w:r>
            <w:rPr>
              <w:rFonts w:eastAsia="Times New Roman"/>
              <w:i/>
              <w:iCs/>
            </w:rPr>
            <w:t>Food Image Recognition with Convolutional Neural Networks</w:t>
          </w:r>
          <w:r>
            <w:rPr>
              <w:rFonts w:eastAsia="Times New Roman"/>
            </w:rPr>
            <w:t xml:space="preserve">. </w:t>
          </w:r>
          <w:hyperlink r:id="rId38" w:history="1">
            <w:r w:rsidRPr="0044373C">
              <w:rPr>
                <w:rStyle w:val="Hyperlink"/>
                <w:rFonts w:eastAsia="Times New Roman"/>
              </w:rPr>
              <w:t>https://doi.org/10.1109/UIC-ATC-ScalCom-CBDCom-IoP.2015.139</w:t>
            </w:r>
          </w:hyperlink>
        </w:p>
        <w:p w14:paraId="38038152" w14:textId="77777777" w:rsidR="00EC70DA" w:rsidRDefault="00EC70DA">
          <w:pPr>
            <w:autoSpaceDE w:val="0"/>
            <w:autoSpaceDN w:val="0"/>
            <w:ind w:hanging="480"/>
            <w:divId w:val="665328984"/>
            <w:rPr>
              <w:rFonts w:eastAsia="Times New Roman"/>
            </w:rPr>
          </w:pPr>
        </w:p>
        <w:p w14:paraId="7B62E613" w14:textId="77777777" w:rsidR="00EC70DA" w:rsidRDefault="00EC70DA">
          <w:pPr>
            <w:autoSpaceDE w:val="0"/>
            <w:autoSpaceDN w:val="0"/>
            <w:ind w:hanging="480"/>
            <w:divId w:val="665328984"/>
            <w:rPr>
              <w:rFonts w:eastAsia="Times New Roman"/>
            </w:rPr>
          </w:pPr>
        </w:p>
        <w:p w14:paraId="46BCDCBB" w14:textId="77777777" w:rsidR="00EC70DA" w:rsidRDefault="00EC70DA">
          <w:pPr>
            <w:autoSpaceDE w:val="0"/>
            <w:autoSpaceDN w:val="0"/>
            <w:ind w:hanging="480"/>
            <w:divId w:val="665328984"/>
            <w:rPr>
              <w:rFonts w:eastAsia="Times New Roman"/>
            </w:rPr>
          </w:pPr>
        </w:p>
        <w:p w14:paraId="6914A5A1" w14:textId="69136E13" w:rsidR="00316D6D" w:rsidRPr="00316D6D" w:rsidRDefault="00EC70DA" w:rsidP="00316D6D">
          <w:r>
            <w:rPr>
              <w:rFonts w:eastAsia="Times New Roman"/>
            </w:rPr>
            <w:t> </w:t>
          </w:r>
        </w:p>
      </w:sdtContent>
    </w:sdt>
    <w:sectPr w:rsidR="00316D6D" w:rsidRPr="00316D6D" w:rsidSect="003E0786">
      <w:headerReference w:type="default" r:id="rId39"/>
      <w:pgSz w:w="11900" w:h="16840"/>
      <w:pgMar w:top="1440" w:right="1440" w:bottom="1440" w:left="1440" w:header="576"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D103A9" w14:textId="77777777" w:rsidR="003E0786" w:rsidRDefault="003E0786" w:rsidP="009B1975">
      <w:r>
        <w:separator/>
      </w:r>
    </w:p>
  </w:endnote>
  <w:endnote w:type="continuationSeparator" w:id="0">
    <w:p w14:paraId="5C4DCAF8" w14:textId="77777777" w:rsidR="003E0786" w:rsidRDefault="003E0786" w:rsidP="009B19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5F3E43" w14:textId="77777777" w:rsidR="003E0786" w:rsidRDefault="003E0786" w:rsidP="009B1975">
      <w:r>
        <w:separator/>
      </w:r>
    </w:p>
  </w:footnote>
  <w:footnote w:type="continuationSeparator" w:id="0">
    <w:p w14:paraId="05F80ACF" w14:textId="77777777" w:rsidR="003E0786" w:rsidRDefault="003E0786" w:rsidP="009B1975">
      <w:r>
        <w:continuationSeparator/>
      </w:r>
    </w:p>
  </w:footnote>
  <w:footnote w:id="1">
    <w:p w14:paraId="7D4E51E0" w14:textId="062D91F0" w:rsidR="00A946AC" w:rsidRDefault="00A946AC">
      <w:pPr>
        <w:pStyle w:val="FootnoteText"/>
      </w:pPr>
      <w:r>
        <w:rPr>
          <w:rStyle w:val="FootnoteReference"/>
        </w:rPr>
        <w:footnoteRef/>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4852811"/>
      <w:docPartObj>
        <w:docPartGallery w:val="Page Numbers (Top of Page)"/>
        <w:docPartUnique/>
      </w:docPartObj>
    </w:sdtPr>
    <w:sdtEndPr>
      <w:rPr>
        <w:color w:val="7F7F7F" w:themeColor="background1" w:themeShade="7F"/>
        <w:spacing w:val="60"/>
      </w:rPr>
    </w:sdtEndPr>
    <w:sdtContent>
      <w:p w14:paraId="6BA9E282" w14:textId="3C73AE41" w:rsidR="00DB107A" w:rsidRDefault="00DB107A">
        <w:pPr>
          <w:pStyle w:val="Header"/>
          <w:pBdr>
            <w:bottom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47E2831C" w14:textId="77777777" w:rsidR="009B1975" w:rsidRDefault="009B197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38632E1"/>
    <w:multiLevelType w:val="hybridMultilevel"/>
    <w:tmpl w:val="F0A457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3B51126"/>
    <w:multiLevelType w:val="hybridMultilevel"/>
    <w:tmpl w:val="4074F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BEA586D"/>
    <w:multiLevelType w:val="hybridMultilevel"/>
    <w:tmpl w:val="2FDE9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80B35B5"/>
    <w:multiLevelType w:val="hybridMultilevel"/>
    <w:tmpl w:val="2BC48B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6340093"/>
    <w:multiLevelType w:val="multilevel"/>
    <w:tmpl w:val="89423950"/>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292056254">
    <w:abstractNumId w:val="1"/>
  </w:num>
  <w:num w:numId="2" w16cid:durableId="1295137292">
    <w:abstractNumId w:val="2"/>
  </w:num>
  <w:num w:numId="3" w16cid:durableId="920332259">
    <w:abstractNumId w:val="3"/>
  </w:num>
  <w:num w:numId="4" w16cid:durableId="438574997">
    <w:abstractNumId w:val="0"/>
  </w:num>
  <w:num w:numId="5" w16cid:durableId="2526020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7D7E"/>
    <w:rsid w:val="00010B34"/>
    <w:rsid w:val="000123D7"/>
    <w:rsid w:val="000222B9"/>
    <w:rsid w:val="000225C0"/>
    <w:rsid w:val="00042FA2"/>
    <w:rsid w:val="000507D4"/>
    <w:rsid w:val="000D00A4"/>
    <w:rsid w:val="000D141D"/>
    <w:rsid w:val="000D2AEA"/>
    <w:rsid w:val="000D5505"/>
    <w:rsid w:val="000F43ED"/>
    <w:rsid w:val="00116DD0"/>
    <w:rsid w:val="00132445"/>
    <w:rsid w:val="0015240B"/>
    <w:rsid w:val="001654E2"/>
    <w:rsid w:val="00176ED0"/>
    <w:rsid w:val="00191469"/>
    <w:rsid w:val="00194B9F"/>
    <w:rsid w:val="00197632"/>
    <w:rsid w:val="001C38ED"/>
    <w:rsid w:val="001C7C56"/>
    <w:rsid w:val="001F1917"/>
    <w:rsid w:val="00227834"/>
    <w:rsid w:val="00233C8E"/>
    <w:rsid w:val="00233FF8"/>
    <w:rsid w:val="00270343"/>
    <w:rsid w:val="002A3EDF"/>
    <w:rsid w:val="002B6774"/>
    <w:rsid w:val="002C18C2"/>
    <w:rsid w:val="002D495B"/>
    <w:rsid w:val="00306537"/>
    <w:rsid w:val="0030740F"/>
    <w:rsid w:val="00316D6D"/>
    <w:rsid w:val="00351ECF"/>
    <w:rsid w:val="00364A4C"/>
    <w:rsid w:val="003755D2"/>
    <w:rsid w:val="00381631"/>
    <w:rsid w:val="00385B14"/>
    <w:rsid w:val="003C4783"/>
    <w:rsid w:val="003C5CDB"/>
    <w:rsid w:val="003D1901"/>
    <w:rsid w:val="003E0786"/>
    <w:rsid w:val="003E5352"/>
    <w:rsid w:val="003E6556"/>
    <w:rsid w:val="003F28EF"/>
    <w:rsid w:val="003F4099"/>
    <w:rsid w:val="004210DA"/>
    <w:rsid w:val="00463595"/>
    <w:rsid w:val="00481E6D"/>
    <w:rsid w:val="004D1DB4"/>
    <w:rsid w:val="004E25AC"/>
    <w:rsid w:val="005805CA"/>
    <w:rsid w:val="00597D5E"/>
    <w:rsid w:val="005A5458"/>
    <w:rsid w:val="005C25C7"/>
    <w:rsid w:val="005C7A31"/>
    <w:rsid w:val="005D1711"/>
    <w:rsid w:val="00601AF3"/>
    <w:rsid w:val="00631F3C"/>
    <w:rsid w:val="0064029B"/>
    <w:rsid w:val="00652547"/>
    <w:rsid w:val="00655214"/>
    <w:rsid w:val="00657222"/>
    <w:rsid w:val="006814FC"/>
    <w:rsid w:val="006833A1"/>
    <w:rsid w:val="006903EF"/>
    <w:rsid w:val="006A51DE"/>
    <w:rsid w:val="006A6AC2"/>
    <w:rsid w:val="006B7C7E"/>
    <w:rsid w:val="006C0707"/>
    <w:rsid w:val="006D162B"/>
    <w:rsid w:val="007572A8"/>
    <w:rsid w:val="00775E32"/>
    <w:rsid w:val="007D0711"/>
    <w:rsid w:val="007D7BE5"/>
    <w:rsid w:val="007E1203"/>
    <w:rsid w:val="007E5A05"/>
    <w:rsid w:val="008070DC"/>
    <w:rsid w:val="00862E4F"/>
    <w:rsid w:val="00880549"/>
    <w:rsid w:val="00882084"/>
    <w:rsid w:val="00883D29"/>
    <w:rsid w:val="00891ECB"/>
    <w:rsid w:val="0089227F"/>
    <w:rsid w:val="008A3245"/>
    <w:rsid w:val="008C1EE3"/>
    <w:rsid w:val="008C7C01"/>
    <w:rsid w:val="008D12AC"/>
    <w:rsid w:val="008D5169"/>
    <w:rsid w:val="0092269C"/>
    <w:rsid w:val="009244E8"/>
    <w:rsid w:val="00956084"/>
    <w:rsid w:val="009744A9"/>
    <w:rsid w:val="009B1975"/>
    <w:rsid w:val="009B5740"/>
    <w:rsid w:val="009E46FC"/>
    <w:rsid w:val="00A03295"/>
    <w:rsid w:val="00A240A1"/>
    <w:rsid w:val="00A27C72"/>
    <w:rsid w:val="00A35C87"/>
    <w:rsid w:val="00A50C95"/>
    <w:rsid w:val="00A946AC"/>
    <w:rsid w:val="00AB3313"/>
    <w:rsid w:val="00AC6701"/>
    <w:rsid w:val="00AD44B2"/>
    <w:rsid w:val="00AF21E8"/>
    <w:rsid w:val="00B25EF8"/>
    <w:rsid w:val="00B44435"/>
    <w:rsid w:val="00B5668F"/>
    <w:rsid w:val="00B56E70"/>
    <w:rsid w:val="00B70D25"/>
    <w:rsid w:val="00B76299"/>
    <w:rsid w:val="00B81BC0"/>
    <w:rsid w:val="00B91569"/>
    <w:rsid w:val="00B97652"/>
    <w:rsid w:val="00BB26C1"/>
    <w:rsid w:val="00BC4971"/>
    <w:rsid w:val="00BE3205"/>
    <w:rsid w:val="00C04183"/>
    <w:rsid w:val="00C05F92"/>
    <w:rsid w:val="00C138B1"/>
    <w:rsid w:val="00C26243"/>
    <w:rsid w:val="00C40D97"/>
    <w:rsid w:val="00C47479"/>
    <w:rsid w:val="00C97D7E"/>
    <w:rsid w:val="00CD6B28"/>
    <w:rsid w:val="00CF39DA"/>
    <w:rsid w:val="00D1564C"/>
    <w:rsid w:val="00D2701A"/>
    <w:rsid w:val="00D34152"/>
    <w:rsid w:val="00D41CF6"/>
    <w:rsid w:val="00D44BF3"/>
    <w:rsid w:val="00D45FA0"/>
    <w:rsid w:val="00D45FB8"/>
    <w:rsid w:val="00D60277"/>
    <w:rsid w:val="00D72083"/>
    <w:rsid w:val="00DA0C3F"/>
    <w:rsid w:val="00DB107A"/>
    <w:rsid w:val="00DB18EA"/>
    <w:rsid w:val="00DE49AC"/>
    <w:rsid w:val="00DF1055"/>
    <w:rsid w:val="00E04F70"/>
    <w:rsid w:val="00E07F98"/>
    <w:rsid w:val="00E139F8"/>
    <w:rsid w:val="00E13C5C"/>
    <w:rsid w:val="00E543E7"/>
    <w:rsid w:val="00E70237"/>
    <w:rsid w:val="00E77E2E"/>
    <w:rsid w:val="00E81547"/>
    <w:rsid w:val="00E968EE"/>
    <w:rsid w:val="00EC70DA"/>
    <w:rsid w:val="00ED11CA"/>
    <w:rsid w:val="00ED3EA3"/>
    <w:rsid w:val="00EE46F3"/>
    <w:rsid w:val="00F22B3C"/>
    <w:rsid w:val="00F31622"/>
    <w:rsid w:val="00F32143"/>
    <w:rsid w:val="00F80D9E"/>
    <w:rsid w:val="00F833F9"/>
    <w:rsid w:val="00FA34F8"/>
    <w:rsid w:val="00FB2DC3"/>
    <w:rsid w:val="00FB45CC"/>
    <w:rsid w:val="00FB7681"/>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8ABA4E"/>
  <w15:chartTrackingRefBased/>
  <w15:docId w15:val="{D12AAE36-F385-0842-8B6F-9AAF924EA8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8154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8154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07F98"/>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385B1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7D7E"/>
    <w:pPr>
      <w:ind w:left="720"/>
      <w:contextualSpacing/>
    </w:pPr>
  </w:style>
  <w:style w:type="paragraph" w:styleId="Header">
    <w:name w:val="header"/>
    <w:basedOn w:val="Normal"/>
    <w:link w:val="HeaderChar"/>
    <w:uiPriority w:val="99"/>
    <w:unhideWhenUsed/>
    <w:rsid w:val="009B1975"/>
    <w:pPr>
      <w:tabs>
        <w:tab w:val="center" w:pos="4513"/>
        <w:tab w:val="right" w:pos="9026"/>
      </w:tabs>
    </w:pPr>
  </w:style>
  <w:style w:type="character" w:customStyle="1" w:styleId="HeaderChar">
    <w:name w:val="Header Char"/>
    <w:basedOn w:val="DefaultParagraphFont"/>
    <w:link w:val="Header"/>
    <w:uiPriority w:val="99"/>
    <w:rsid w:val="009B1975"/>
  </w:style>
  <w:style w:type="paragraph" w:styleId="Footer">
    <w:name w:val="footer"/>
    <w:basedOn w:val="Normal"/>
    <w:link w:val="FooterChar"/>
    <w:uiPriority w:val="99"/>
    <w:unhideWhenUsed/>
    <w:rsid w:val="009B1975"/>
    <w:pPr>
      <w:tabs>
        <w:tab w:val="center" w:pos="4513"/>
        <w:tab w:val="right" w:pos="9026"/>
      </w:tabs>
    </w:pPr>
  </w:style>
  <w:style w:type="character" w:customStyle="1" w:styleId="FooterChar">
    <w:name w:val="Footer Char"/>
    <w:basedOn w:val="DefaultParagraphFont"/>
    <w:link w:val="Footer"/>
    <w:uiPriority w:val="99"/>
    <w:rsid w:val="009B1975"/>
  </w:style>
  <w:style w:type="character" w:customStyle="1" w:styleId="Heading1Char">
    <w:name w:val="Heading 1 Char"/>
    <w:basedOn w:val="DefaultParagraphFont"/>
    <w:link w:val="Heading1"/>
    <w:uiPriority w:val="9"/>
    <w:rsid w:val="00E8154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81547"/>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116DD0"/>
  </w:style>
  <w:style w:type="character" w:customStyle="1" w:styleId="Heading3Char">
    <w:name w:val="Heading 3 Char"/>
    <w:basedOn w:val="DefaultParagraphFont"/>
    <w:link w:val="Heading3"/>
    <w:uiPriority w:val="9"/>
    <w:rsid w:val="00E07F98"/>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385B14"/>
    <w:rPr>
      <w:rFonts w:asciiTheme="majorHAnsi" w:eastAsiaTheme="majorEastAsia" w:hAnsiTheme="majorHAnsi" w:cstheme="majorBidi"/>
      <w:i/>
      <w:iCs/>
      <w:color w:val="2F5496" w:themeColor="accent1" w:themeShade="BF"/>
    </w:rPr>
  </w:style>
  <w:style w:type="paragraph" w:styleId="Bibliography">
    <w:name w:val="Bibliography"/>
    <w:basedOn w:val="Normal"/>
    <w:next w:val="Normal"/>
    <w:uiPriority w:val="37"/>
    <w:unhideWhenUsed/>
    <w:rsid w:val="006A6AC2"/>
  </w:style>
  <w:style w:type="paragraph" w:styleId="FootnoteText">
    <w:name w:val="footnote text"/>
    <w:basedOn w:val="Normal"/>
    <w:link w:val="FootnoteTextChar"/>
    <w:uiPriority w:val="99"/>
    <w:semiHidden/>
    <w:unhideWhenUsed/>
    <w:rsid w:val="00A946AC"/>
    <w:rPr>
      <w:sz w:val="20"/>
      <w:szCs w:val="20"/>
    </w:rPr>
  </w:style>
  <w:style w:type="character" w:customStyle="1" w:styleId="FootnoteTextChar">
    <w:name w:val="Footnote Text Char"/>
    <w:basedOn w:val="DefaultParagraphFont"/>
    <w:link w:val="FootnoteText"/>
    <w:uiPriority w:val="99"/>
    <w:semiHidden/>
    <w:rsid w:val="00A946AC"/>
    <w:rPr>
      <w:sz w:val="20"/>
      <w:szCs w:val="20"/>
    </w:rPr>
  </w:style>
  <w:style w:type="character" w:styleId="FootnoteReference">
    <w:name w:val="footnote reference"/>
    <w:basedOn w:val="DefaultParagraphFont"/>
    <w:uiPriority w:val="99"/>
    <w:semiHidden/>
    <w:unhideWhenUsed/>
    <w:rsid w:val="00A946AC"/>
    <w:rPr>
      <w:vertAlign w:val="superscript"/>
    </w:rPr>
  </w:style>
  <w:style w:type="character" w:styleId="PlaceholderText">
    <w:name w:val="Placeholder Text"/>
    <w:basedOn w:val="DefaultParagraphFont"/>
    <w:uiPriority w:val="99"/>
    <w:semiHidden/>
    <w:rsid w:val="00A946AC"/>
    <w:rPr>
      <w:color w:val="666666"/>
    </w:rPr>
  </w:style>
  <w:style w:type="character" w:styleId="Hyperlink">
    <w:name w:val="Hyperlink"/>
    <w:basedOn w:val="DefaultParagraphFont"/>
    <w:uiPriority w:val="99"/>
    <w:unhideWhenUsed/>
    <w:rsid w:val="00E543E7"/>
    <w:rPr>
      <w:color w:val="0563C1" w:themeColor="hyperlink"/>
      <w:u w:val="single"/>
    </w:rPr>
  </w:style>
  <w:style w:type="character" w:styleId="UnresolvedMention">
    <w:name w:val="Unresolved Mention"/>
    <w:basedOn w:val="DefaultParagraphFont"/>
    <w:uiPriority w:val="99"/>
    <w:semiHidden/>
    <w:unhideWhenUsed/>
    <w:rsid w:val="00E543E7"/>
    <w:rPr>
      <w:color w:val="605E5C"/>
      <w:shd w:val="clear" w:color="auto" w:fill="E1DFDD"/>
    </w:rPr>
  </w:style>
  <w:style w:type="character" w:styleId="FollowedHyperlink">
    <w:name w:val="FollowedHyperlink"/>
    <w:basedOn w:val="DefaultParagraphFont"/>
    <w:uiPriority w:val="99"/>
    <w:semiHidden/>
    <w:unhideWhenUsed/>
    <w:rsid w:val="00E543E7"/>
    <w:rPr>
      <w:color w:val="954F72" w:themeColor="followedHyperlink"/>
      <w:u w:val="single"/>
    </w:rPr>
  </w:style>
  <w:style w:type="paragraph" w:styleId="Caption">
    <w:name w:val="caption"/>
    <w:basedOn w:val="Normal"/>
    <w:next w:val="Normal"/>
    <w:uiPriority w:val="35"/>
    <w:unhideWhenUsed/>
    <w:qFormat/>
    <w:rsid w:val="00AC6701"/>
    <w:pPr>
      <w:spacing w:after="200"/>
    </w:pPr>
    <w:rPr>
      <w:i/>
      <w:iCs/>
      <w:color w:val="44546A" w:themeColor="text2"/>
      <w:sz w:val="18"/>
      <w:szCs w:val="18"/>
    </w:rPr>
  </w:style>
  <w:style w:type="paragraph" w:styleId="Title">
    <w:name w:val="Title"/>
    <w:basedOn w:val="Normal"/>
    <w:next w:val="Normal"/>
    <w:link w:val="TitleChar"/>
    <w:uiPriority w:val="10"/>
    <w:qFormat/>
    <w:rsid w:val="0065521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52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C4971"/>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BC4971"/>
    <w:rPr>
      <w:rFonts w:eastAsiaTheme="minorEastAsia"/>
      <w:color w:val="5A5A5A" w:themeColor="text1" w:themeTint="A5"/>
      <w:spacing w:val="15"/>
      <w:sz w:val="22"/>
      <w:szCs w:val="22"/>
    </w:rPr>
  </w:style>
  <w:style w:type="paragraph" w:styleId="TOCHeading">
    <w:name w:val="TOC Heading"/>
    <w:basedOn w:val="Heading1"/>
    <w:next w:val="Normal"/>
    <w:uiPriority w:val="39"/>
    <w:unhideWhenUsed/>
    <w:qFormat/>
    <w:rsid w:val="007572A8"/>
    <w:pPr>
      <w:spacing w:line="259" w:lineRule="auto"/>
      <w:outlineLvl w:val="9"/>
    </w:pPr>
  </w:style>
  <w:style w:type="paragraph" w:styleId="TOC1">
    <w:name w:val="toc 1"/>
    <w:basedOn w:val="Normal"/>
    <w:next w:val="Normal"/>
    <w:autoRedefine/>
    <w:uiPriority w:val="39"/>
    <w:unhideWhenUsed/>
    <w:rsid w:val="007572A8"/>
    <w:pPr>
      <w:spacing w:after="100"/>
    </w:pPr>
  </w:style>
  <w:style w:type="paragraph" w:styleId="TOC2">
    <w:name w:val="toc 2"/>
    <w:basedOn w:val="Normal"/>
    <w:next w:val="Normal"/>
    <w:autoRedefine/>
    <w:uiPriority w:val="39"/>
    <w:unhideWhenUsed/>
    <w:rsid w:val="007572A8"/>
    <w:pPr>
      <w:spacing w:after="100"/>
      <w:ind w:left="240"/>
    </w:pPr>
  </w:style>
  <w:style w:type="paragraph" w:styleId="TOC3">
    <w:name w:val="toc 3"/>
    <w:basedOn w:val="Normal"/>
    <w:next w:val="Normal"/>
    <w:autoRedefine/>
    <w:uiPriority w:val="39"/>
    <w:unhideWhenUsed/>
    <w:rsid w:val="007572A8"/>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94542">
      <w:bodyDiv w:val="1"/>
      <w:marLeft w:val="0"/>
      <w:marRight w:val="0"/>
      <w:marTop w:val="0"/>
      <w:marBottom w:val="0"/>
      <w:divBdr>
        <w:top w:val="none" w:sz="0" w:space="0" w:color="auto"/>
        <w:left w:val="none" w:sz="0" w:space="0" w:color="auto"/>
        <w:bottom w:val="none" w:sz="0" w:space="0" w:color="auto"/>
        <w:right w:val="none" w:sz="0" w:space="0" w:color="auto"/>
      </w:divBdr>
    </w:div>
    <w:div w:id="45371579">
      <w:bodyDiv w:val="1"/>
      <w:marLeft w:val="0"/>
      <w:marRight w:val="0"/>
      <w:marTop w:val="0"/>
      <w:marBottom w:val="0"/>
      <w:divBdr>
        <w:top w:val="none" w:sz="0" w:space="0" w:color="auto"/>
        <w:left w:val="none" w:sz="0" w:space="0" w:color="auto"/>
        <w:bottom w:val="none" w:sz="0" w:space="0" w:color="auto"/>
        <w:right w:val="none" w:sz="0" w:space="0" w:color="auto"/>
      </w:divBdr>
      <w:divsChild>
        <w:div w:id="1596479165">
          <w:marLeft w:val="480"/>
          <w:marRight w:val="0"/>
          <w:marTop w:val="0"/>
          <w:marBottom w:val="0"/>
          <w:divBdr>
            <w:top w:val="none" w:sz="0" w:space="0" w:color="auto"/>
            <w:left w:val="none" w:sz="0" w:space="0" w:color="auto"/>
            <w:bottom w:val="none" w:sz="0" w:space="0" w:color="auto"/>
            <w:right w:val="none" w:sz="0" w:space="0" w:color="auto"/>
          </w:divBdr>
        </w:div>
        <w:div w:id="1430857622">
          <w:marLeft w:val="480"/>
          <w:marRight w:val="0"/>
          <w:marTop w:val="0"/>
          <w:marBottom w:val="0"/>
          <w:divBdr>
            <w:top w:val="none" w:sz="0" w:space="0" w:color="auto"/>
            <w:left w:val="none" w:sz="0" w:space="0" w:color="auto"/>
            <w:bottom w:val="none" w:sz="0" w:space="0" w:color="auto"/>
            <w:right w:val="none" w:sz="0" w:space="0" w:color="auto"/>
          </w:divBdr>
        </w:div>
        <w:div w:id="88308115">
          <w:marLeft w:val="480"/>
          <w:marRight w:val="0"/>
          <w:marTop w:val="0"/>
          <w:marBottom w:val="0"/>
          <w:divBdr>
            <w:top w:val="none" w:sz="0" w:space="0" w:color="auto"/>
            <w:left w:val="none" w:sz="0" w:space="0" w:color="auto"/>
            <w:bottom w:val="none" w:sz="0" w:space="0" w:color="auto"/>
            <w:right w:val="none" w:sz="0" w:space="0" w:color="auto"/>
          </w:divBdr>
        </w:div>
        <w:div w:id="1998683127">
          <w:marLeft w:val="480"/>
          <w:marRight w:val="0"/>
          <w:marTop w:val="0"/>
          <w:marBottom w:val="0"/>
          <w:divBdr>
            <w:top w:val="none" w:sz="0" w:space="0" w:color="auto"/>
            <w:left w:val="none" w:sz="0" w:space="0" w:color="auto"/>
            <w:bottom w:val="none" w:sz="0" w:space="0" w:color="auto"/>
            <w:right w:val="none" w:sz="0" w:space="0" w:color="auto"/>
          </w:divBdr>
        </w:div>
        <w:div w:id="48379827">
          <w:marLeft w:val="480"/>
          <w:marRight w:val="0"/>
          <w:marTop w:val="0"/>
          <w:marBottom w:val="0"/>
          <w:divBdr>
            <w:top w:val="none" w:sz="0" w:space="0" w:color="auto"/>
            <w:left w:val="none" w:sz="0" w:space="0" w:color="auto"/>
            <w:bottom w:val="none" w:sz="0" w:space="0" w:color="auto"/>
            <w:right w:val="none" w:sz="0" w:space="0" w:color="auto"/>
          </w:divBdr>
        </w:div>
        <w:div w:id="2145926230">
          <w:marLeft w:val="480"/>
          <w:marRight w:val="0"/>
          <w:marTop w:val="0"/>
          <w:marBottom w:val="0"/>
          <w:divBdr>
            <w:top w:val="none" w:sz="0" w:space="0" w:color="auto"/>
            <w:left w:val="none" w:sz="0" w:space="0" w:color="auto"/>
            <w:bottom w:val="none" w:sz="0" w:space="0" w:color="auto"/>
            <w:right w:val="none" w:sz="0" w:space="0" w:color="auto"/>
          </w:divBdr>
        </w:div>
        <w:div w:id="593634395">
          <w:marLeft w:val="480"/>
          <w:marRight w:val="0"/>
          <w:marTop w:val="0"/>
          <w:marBottom w:val="0"/>
          <w:divBdr>
            <w:top w:val="none" w:sz="0" w:space="0" w:color="auto"/>
            <w:left w:val="none" w:sz="0" w:space="0" w:color="auto"/>
            <w:bottom w:val="none" w:sz="0" w:space="0" w:color="auto"/>
            <w:right w:val="none" w:sz="0" w:space="0" w:color="auto"/>
          </w:divBdr>
        </w:div>
        <w:div w:id="1618677572">
          <w:marLeft w:val="480"/>
          <w:marRight w:val="0"/>
          <w:marTop w:val="0"/>
          <w:marBottom w:val="0"/>
          <w:divBdr>
            <w:top w:val="none" w:sz="0" w:space="0" w:color="auto"/>
            <w:left w:val="none" w:sz="0" w:space="0" w:color="auto"/>
            <w:bottom w:val="none" w:sz="0" w:space="0" w:color="auto"/>
            <w:right w:val="none" w:sz="0" w:space="0" w:color="auto"/>
          </w:divBdr>
        </w:div>
      </w:divsChild>
    </w:div>
    <w:div w:id="47071671">
      <w:bodyDiv w:val="1"/>
      <w:marLeft w:val="0"/>
      <w:marRight w:val="0"/>
      <w:marTop w:val="0"/>
      <w:marBottom w:val="0"/>
      <w:divBdr>
        <w:top w:val="none" w:sz="0" w:space="0" w:color="auto"/>
        <w:left w:val="none" w:sz="0" w:space="0" w:color="auto"/>
        <w:bottom w:val="none" w:sz="0" w:space="0" w:color="auto"/>
        <w:right w:val="none" w:sz="0" w:space="0" w:color="auto"/>
      </w:divBdr>
    </w:div>
    <w:div w:id="62216464">
      <w:bodyDiv w:val="1"/>
      <w:marLeft w:val="0"/>
      <w:marRight w:val="0"/>
      <w:marTop w:val="0"/>
      <w:marBottom w:val="0"/>
      <w:divBdr>
        <w:top w:val="none" w:sz="0" w:space="0" w:color="auto"/>
        <w:left w:val="none" w:sz="0" w:space="0" w:color="auto"/>
        <w:bottom w:val="none" w:sz="0" w:space="0" w:color="auto"/>
        <w:right w:val="none" w:sz="0" w:space="0" w:color="auto"/>
      </w:divBdr>
    </w:div>
    <w:div w:id="147089023">
      <w:bodyDiv w:val="1"/>
      <w:marLeft w:val="0"/>
      <w:marRight w:val="0"/>
      <w:marTop w:val="0"/>
      <w:marBottom w:val="0"/>
      <w:divBdr>
        <w:top w:val="none" w:sz="0" w:space="0" w:color="auto"/>
        <w:left w:val="none" w:sz="0" w:space="0" w:color="auto"/>
        <w:bottom w:val="none" w:sz="0" w:space="0" w:color="auto"/>
        <w:right w:val="none" w:sz="0" w:space="0" w:color="auto"/>
      </w:divBdr>
    </w:div>
    <w:div w:id="148863838">
      <w:bodyDiv w:val="1"/>
      <w:marLeft w:val="0"/>
      <w:marRight w:val="0"/>
      <w:marTop w:val="0"/>
      <w:marBottom w:val="0"/>
      <w:divBdr>
        <w:top w:val="none" w:sz="0" w:space="0" w:color="auto"/>
        <w:left w:val="none" w:sz="0" w:space="0" w:color="auto"/>
        <w:bottom w:val="none" w:sz="0" w:space="0" w:color="auto"/>
        <w:right w:val="none" w:sz="0" w:space="0" w:color="auto"/>
      </w:divBdr>
    </w:div>
    <w:div w:id="158811820">
      <w:bodyDiv w:val="1"/>
      <w:marLeft w:val="0"/>
      <w:marRight w:val="0"/>
      <w:marTop w:val="0"/>
      <w:marBottom w:val="0"/>
      <w:divBdr>
        <w:top w:val="none" w:sz="0" w:space="0" w:color="auto"/>
        <w:left w:val="none" w:sz="0" w:space="0" w:color="auto"/>
        <w:bottom w:val="none" w:sz="0" w:space="0" w:color="auto"/>
        <w:right w:val="none" w:sz="0" w:space="0" w:color="auto"/>
      </w:divBdr>
    </w:div>
    <w:div w:id="164327472">
      <w:bodyDiv w:val="1"/>
      <w:marLeft w:val="0"/>
      <w:marRight w:val="0"/>
      <w:marTop w:val="0"/>
      <w:marBottom w:val="0"/>
      <w:divBdr>
        <w:top w:val="none" w:sz="0" w:space="0" w:color="auto"/>
        <w:left w:val="none" w:sz="0" w:space="0" w:color="auto"/>
        <w:bottom w:val="none" w:sz="0" w:space="0" w:color="auto"/>
        <w:right w:val="none" w:sz="0" w:space="0" w:color="auto"/>
      </w:divBdr>
      <w:divsChild>
        <w:div w:id="117602164">
          <w:marLeft w:val="0"/>
          <w:marRight w:val="0"/>
          <w:marTop w:val="0"/>
          <w:marBottom w:val="0"/>
          <w:divBdr>
            <w:top w:val="none" w:sz="0" w:space="8" w:color="337AB7"/>
            <w:left w:val="none" w:sz="0" w:space="11" w:color="337AB7"/>
            <w:bottom w:val="single" w:sz="6" w:space="8" w:color="337AB7"/>
            <w:right w:val="none" w:sz="0" w:space="11" w:color="337AB7"/>
          </w:divBdr>
        </w:div>
        <w:div w:id="597563704">
          <w:marLeft w:val="0"/>
          <w:marRight w:val="0"/>
          <w:marTop w:val="0"/>
          <w:marBottom w:val="0"/>
          <w:divBdr>
            <w:top w:val="none" w:sz="0" w:space="0" w:color="auto"/>
            <w:left w:val="none" w:sz="0" w:space="0" w:color="auto"/>
            <w:bottom w:val="none" w:sz="0" w:space="0" w:color="auto"/>
            <w:right w:val="none" w:sz="0" w:space="0" w:color="auto"/>
          </w:divBdr>
          <w:divsChild>
            <w:div w:id="1280837190">
              <w:marLeft w:val="0"/>
              <w:marRight w:val="0"/>
              <w:marTop w:val="0"/>
              <w:marBottom w:val="300"/>
              <w:divBdr>
                <w:top w:val="single" w:sz="6" w:space="7" w:color="DCDCDC"/>
                <w:left w:val="single" w:sz="6" w:space="7" w:color="DCDCDC"/>
                <w:bottom w:val="single" w:sz="6" w:space="7" w:color="DCDCDC"/>
                <w:right w:val="single" w:sz="6" w:space="7" w:color="DCDCDC"/>
              </w:divBdr>
            </w:div>
            <w:div w:id="1212838061">
              <w:marLeft w:val="0"/>
              <w:marRight w:val="0"/>
              <w:marTop w:val="0"/>
              <w:marBottom w:val="300"/>
              <w:divBdr>
                <w:top w:val="single" w:sz="6" w:space="7" w:color="DCDCDC"/>
                <w:left w:val="single" w:sz="6" w:space="7" w:color="DCDCDC"/>
                <w:bottom w:val="single" w:sz="6" w:space="7" w:color="DCDCDC"/>
                <w:right w:val="single" w:sz="6" w:space="7" w:color="DCDCDC"/>
              </w:divBdr>
            </w:div>
            <w:div w:id="1471166967">
              <w:marLeft w:val="0"/>
              <w:marRight w:val="0"/>
              <w:marTop w:val="0"/>
              <w:marBottom w:val="300"/>
              <w:divBdr>
                <w:top w:val="single" w:sz="6" w:space="7" w:color="DCDCDC"/>
                <w:left w:val="single" w:sz="6" w:space="7" w:color="DCDCDC"/>
                <w:bottom w:val="single" w:sz="6" w:space="7" w:color="DCDCDC"/>
                <w:right w:val="single" w:sz="6" w:space="7" w:color="DCDCDC"/>
              </w:divBdr>
            </w:div>
            <w:div w:id="1386221324">
              <w:marLeft w:val="0"/>
              <w:marRight w:val="0"/>
              <w:marTop w:val="0"/>
              <w:marBottom w:val="300"/>
              <w:divBdr>
                <w:top w:val="single" w:sz="6" w:space="7" w:color="DCDCDC"/>
                <w:left w:val="single" w:sz="6" w:space="7" w:color="DCDCDC"/>
                <w:bottom w:val="single" w:sz="6" w:space="7" w:color="DCDCDC"/>
                <w:right w:val="single" w:sz="6" w:space="7" w:color="DCDCDC"/>
              </w:divBdr>
            </w:div>
            <w:div w:id="1503085520">
              <w:marLeft w:val="0"/>
              <w:marRight w:val="0"/>
              <w:marTop w:val="0"/>
              <w:marBottom w:val="300"/>
              <w:divBdr>
                <w:top w:val="single" w:sz="6" w:space="7" w:color="DCDCDC"/>
                <w:left w:val="single" w:sz="6" w:space="7" w:color="DCDCDC"/>
                <w:bottom w:val="single" w:sz="6" w:space="7" w:color="DCDCDC"/>
                <w:right w:val="single" w:sz="6" w:space="7" w:color="DCDCDC"/>
              </w:divBdr>
            </w:div>
          </w:divsChild>
        </w:div>
      </w:divsChild>
    </w:div>
    <w:div w:id="175921475">
      <w:bodyDiv w:val="1"/>
      <w:marLeft w:val="0"/>
      <w:marRight w:val="0"/>
      <w:marTop w:val="0"/>
      <w:marBottom w:val="0"/>
      <w:divBdr>
        <w:top w:val="none" w:sz="0" w:space="0" w:color="auto"/>
        <w:left w:val="none" w:sz="0" w:space="0" w:color="auto"/>
        <w:bottom w:val="none" w:sz="0" w:space="0" w:color="auto"/>
        <w:right w:val="none" w:sz="0" w:space="0" w:color="auto"/>
      </w:divBdr>
    </w:div>
    <w:div w:id="191965483">
      <w:bodyDiv w:val="1"/>
      <w:marLeft w:val="0"/>
      <w:marRight w:val="0"/>
      <w:marTop w:val="0"/>
      <w:marBottom w:val="0"/>
      <w:divBdr>
        <w:top w:val="none" w:sz="0" w:space="0" w:color="auto"/>
        <w:left w:val="none" w:sz="0" w:space="0" w:color="auto"/>
        <w:bottom w:val="none" w:sz="0" w:space="0" w:color="auto"/>
        <w:right w:val="none" w:sz="0" w:space="0" w:color="auto"/>
      </w:divBdr>
    </w:div>
    <w:div w:id="220360873">
      <w:bodyDiv w:val="1"/>
      <w:marLeft w:val="0"/>
      <w:marRight w:val="0"/>
      <w:marTop w:val="0"/>
      <w:marBottom w:val="0"/>
      <w:divBdr>
        <w:top w:val="none" w:sz="0" w:space="0" w:color="auto"/>
        <w:left w:val="none" w:sz="0" w:space="0" w:color="auto"/>
        <w:bottom w:val="none" w:sz="0" w:space="0" w:color="auto"/>
        <w:right w:val="none" w:sz="0" w:space="0" w:color="auto"/>
      </w:divBdr>
      <w:divsChild>
        <w:div w:id="1462646594">
          <w:marLeft w:val="480"/>
          <w:marRight w:val="0"/>
          <w:marTop w:val="0"/>
          <w:marBottom w:val="0"/>
          <w:divBdr>
            <w:top w:val="none" w:sz="0" w:space="0" w:color="auto"/>
            <w:left w:val="none" w:sz="0" w:space="0" w:color="auto"/>
            <w:bottom w:val="none" w:sz="0" w:space="0" w:color="auto"/>
            <w:right w:val="none" w:sz="0" w:space="0" w:color="auto"/>
          </w:divBdr>
        </w:div>
      </w:divsChild>
    </w:div>
    <w:div w:id="228731307">
      <w:bodyDiv w:val="1"/>
      <w:marLeft w:val="0"/>
      <w:marRight w:val="0"/>
      <w:marTop w:val="0"/>
      <w:marBottom w:val="0"/>
      <w:divBdr>
        <w:top w:val="none" w:sz="0" w:space="0" w:color="auto"/>
        <w:left w:val="none" w:sz="0" w:space="0" w:color="auto"/>
        <w:bottom w:val="none" w:sz="0" w:space="0" w:color="auto"/>
        <w:right w:val="none" w:sz="0" w:space="0" w:color="auto"/>
      </w:divBdr>
    </w:div>
    <w:div w:id="235942147">
      <w:bodyDiv w:val="1"/>
      <w:marLeft w:val="0"/>
      <w:marRight w:val="0"/>
      <w:marTop w:val="0"/>
      <w:marBottom w:val="0"/>
      <w:divBdr>
        <w:top w:val="none" w:sz="0" w:space="0" w:color="auto"/>
        <w:left w:val="none" w:sz="0" w:space="0" w:color="auto"/>
        <w:bottom w:val="none" w:sz="0" w:space="0" w:color="auto"/>
        <w:right w:val="none" w:sz="0" w:space="0" w:color="auto"/>
      </w:divBdr>
    </w:div>
    <w:div w:id="316081344">
      <w:bodyDiv w:val="1"/>
      <w:marLeft w:val="0"/>
      <w:marRight w:val="0"/>
      <w:marTop w:val="0"/>
      <w:marBottom w:val="0"/>
      <w:divBdr>
        <w:top w:val="none" w:sz="0" w:space="0" w:color="auto"/>
        <w:left w:val="none" w:sz="0" w:space="0" w:color="auto"/>
        <w:bottom w:val="none" w:sz="0" w:space="0" w:color="auto"/>
        <w:right w:val="none" w:sz="0" w:space="0" w:color="auto"/>
      </w:divBdr>
    </w:div>
    <w:div w:id="316492049">
      <w:bodyDiv w:val="1"/>
      <w:marLeft w:val="0"/>
      <w:marRight w:val="0"/>
      <w:marTop w:val="0"/>
      <w:marBottom w:val="0"/>
      <w:divBdr>
        <w:top w:val="none" w:sz="0" w:space="0" w:color="auto"/>
        <w:left w:val="none" w:sz="0" w:space="0" w:color="auto"/>
        <w:bottom w:val="none" w:sz="0" w:space="0" w:color="auto"/>
        <w:right w:val="none" w:sz="0" w:space="0" w:color="auto"/>
      </w:divBdr>
    </w:div>
    <w:div w:id="319891792">
      <w:bodyDiv w:val="1"/>
      <w:marLeft w:val="0"/>
      <w:marRight w:val="0"/>
      <w:marTop w:val="0"/>
      <w:marBottom w:val="0"/>
      <w:divBdr>
        <w:top w:val="none" w:sz="0" w:space="0" w:color="auto"/>
        <w:left w:val="none" w:sz="0" w:space="0" w:color="auto"/>
        <w:bottom w:val="none" w:sz="0" w:space="0" w:color="auto"/>
        <w:right w:val="none" w:sz="0" w:space="0" w:color="auto"/>
      </w:divBdr>
    </w:div>
    <w:div w:id="325746510">
      <w:bodyDiv w:val="1"/>
      <w:marLeft w:val="0"/>
      <w:marRight w:val="0"/>
      <w:marTop w:val="0"/>
      <w:marBottom w:val="0"/>
      <w:divBdr>
        <w:top w:val="none" w:sz="0" w:space="0" w:color="auto"/>
        <w:left w:val="none" w:sz="0" w:space="0" w:color="auto"/>
        <w:bottom w:val="none" w:sz="0" w:space="0" w:color="auto"/>
        <w:right w:val="none" w:sz="0" w:space="0" w:color="auto"/>
      </w:divBdr>
    </w:div>
    <w:div w:id="346836763">
      <w:bodyDiv w:val="1"/>
      <w:marLeft w:val="0"/>
      <w:marRight w:val="0"/>
      <w:marTop w:val="0"/>
      <w:marBottom w:val="0"/>
      <w:divBdr>
        <w:top w:val="none" w:sz="0" w:space="0" w:color="auto"/>
        <w:left w:val="none" w:sz="0" w:space="0" w:color="auto"/>
        <w:bottom w:val="none" w:sz="0" w:space="0" w:color="auto"/>
        <w:right w:val="none" w:sz="0" w:space="0" w:color="auto"/>
      </w:divBdr>
      <w:divsChild>
        <w:div w:id="2030061330">
          <w:marLeft w:val="480"/>
          <w:marRight w:val="0"/>
          <w:marTop w:val="0"/>
          <w:marBottom w:val="0"/>
          <w:divBdr>
            <w:top w:val="none" w:sz="0" w:space="0" w:color="auto"/>
            <w:left w:val="none" w:sz="0" w:space="0" w:color="auto"/>
            <w:bottom w:val="none" w:sz="0" w:space="0" w:color="auto"/>
            <w:right w:val="none" w:sz="0" w:space="0" w:color="auto"/>
          </w:divBdr>
        </w:div>
        <w:div w:id="1145927199">
          <w:marLeft w:val="480"/>
          <w:marRight w:val="0"/>
          <w:marTop w:val="0"/>
          <w:marBottom w:val="0"/>
          <w:divBdr>
            <w:top w:val="none" w:sz="0" w:space="0" w:color="auto"/>
            <w:left w:val="none" w:sz="0" w:space="0" w:color="auto"/>
            <w:bottom w:val="none" w:sz="0" w:space="0" w:color="auto"/>
            <w:right w:val="none" w:sz="0" w:space="0" w:color="auto"/>
          </w:divBdr>
        </w:div>
        <w:div w:id="918320934">
          <w:marLeft w:val="480"/>
          <w:marRight w:val="0"/>
          <w:marTop w:val="0"/>
          <w:marBottom w:val="0"/>
          <w:divBdr>
            <w:top w:val="none" w:sz="0" w:space="0" w:color="auto"/>
            <w:left w:val="none" w:sz="0" w:space="0" w:color="auto"/>
            <w:bottom w:val="none" w:sz="0" w:space="0" w:color="auto"/>
            <w:right w:val="none" w:sz="0" w:space="0" w:color="auto"/>
          </w:divBdr>
        </w:div>
        <w:div w:id="736439328">
          <w:marLeft w:val="480"/>
          <w:marRight w:val="0"/>
          <w:marTop w:val="0"/>
          <w:marBottom w:val="0"/>
          <w:divBdr>
            <w:top w:val="none" w:sz="0" w:space="0" w:color="auto"/>
            <w:left w:val="none" w:sz="0" w:space="0" w:color="auto"/>
            <w:bottom w:val="none" w:sz="0" w:space="0" w:color="auto"/>
            <w:right w:val="none" w:sz="0" w:space="0" w:color="auto"/>
          </w:divBdr>
        </w:div>
        <w:div w:id="109208331">
          <w:marLeft w:val="480"/>
          <w:marRight w:val="0"/>
          <w:marTop w:val="0"/>
          <w:marBottom w:val="0"/>
          <w:divBdr>
            <w:top w:val="none" w:sz="0" w:space="0" w:color="auto"/>
            <w:left w:val="none" w:sz="0" w:space="0" w:color="auto"/>
            <w:bottom w:val="none" w:sz="0" w:space="0" w:color="auto"/>
            <w:right w:val="none" w:sz="0" w:space="0" w:color="auto"/>
          </w:divBdr>
        </w:div>
        <w:div w:id="711803300">
          <w:marLeft w:val="480"/>
          <w:marRight w:val="0"/>
          <w:marTop w:val="0"/>
          <w:marBottom w:val="0"/>
          <w:divBdr>
            <w:top w:val="none" w:sz="0" w:space="0" w:color="auto"/>
            <w:left w:val="none" w:sz="0" w:space="0" w:color="auto"/>
            <w:bottom w:val="none" w:sz="0" w:space="0" w:color="auto"/>
            <w:right w:val="none" w:sz="0" w:space="0" w:color="auto"/>
          </w:divBdr>
        </w:div>
        <w:div w:id="873687047">
          <w:marLeft w:val="480"/>
          <w:marRight w:val="0"/>
          <w:marTop w:val="0"/>
          <w:marBottom w:val="0"/>
          <w:divBdr>
            <w:top w:val="none" w:sz="0" w:space="0" w:color="auto"/>
            <w:left w:val="none" w:sz="0" w:space="0" w:color="auto"/>
            <w:bottom w:val="none" w:sz="0" w:space="0" w:color="auto"/>
            <w:right w:val="none" w:sz="0" w:space="0" w:color="auto"/>
          </w:divBdr>
        </w:div>
        <w:div w:id="703218046">
          <w:marLeft w:val="480"/>
          <w:marRight w:val="0"/>
          <w:marTop w:val="0"/>
          <w:marBottom w:val="0"/>
          <w:divBdr>
            <w:top w:val="none" w:sz="0" w:space="0" w:color="auto"/>
            <w:left w:val="none" w:sz="0" w:space="0" w:color="auto"/>
            <w:bottom w:val="none" w:sz="0" w:space="0" w:color="auto"/>
            <w:right w:val="none" w:sz="0" w:space="0" w:color="auto"/>
          </w:divBdr>
        </w:div>
        <w:div w:id="1109735230">
          <w:marLeft w:val="480"/>
          <w:marRight w:val="0"/>
          <w:marTop w:val="0"/>
          <w:marBottom w:val="0"/>
          <w:divBdr>
            <w:top w:val="none" w:sz="0" w:space="0" w:color="auto"/>
            <w:left w:val="none" w:sz="0" w:space="0" w:color="auto"/>
            <w:bottom w:val="none" w:sz="0" w:space="0" w:color="auto"/>
            <w:right w:val="none" w:sz="0" w:space="0" w:color="auto"/>
          </w:divBdr>
        </w:div>
        <w:div w:id="2135784139">
          <w:marLeft w:val="480"/>
          <w:marRight w:val="0"/>
          <w:marTop w:val="0"/>
          <w:marBottom w:val="0"/>
          <w:divBdr>
            <w:top w:val="none" w:sz="0" w:space="0" w:color="auto"/>
            <w:left w:val="none" w:sz="0" w:space="0" w:color="auto"/>
            <w:bottom w:val="none" w:sz="0" w:space="0" w:color="auto"/>
            <w:right w:val="none" w:sz="0" w:space="0" w:color="auto"/>
          </w:divBdr>
        </w:div>
        <w:div w:id="1938710708">
          <w:marLeft w:val="480"/>
          <w:marRight w:val="0"/>
          <w:marTop w:val="0"/>
          <w:marBottom w:val="0"/>
          <w:divBdr>
            <w:top w:val="none" w:sz="0" w:space="0" w:color="auto"/>
            <w:left w:val="none" w:sz="0" w:space="0" w:color="auto"/>
            <w:bottom w:val="none" w:sz="0" w:space="0" w:color="auto"/>
            <w:right w:val="none" w:sz="0" w:space="0" w:color="auto"/>
          </w:divBdr>
        </w:div>
        <w:div w:id="665328984">
          <w:marLeft w:val="480"/>
          <w:marRight w:val="0"/>
          <w:marTop w:val="0"/>
          <w:marBottom w:val="0"/>
          <w:divBdr>
            <w:top w:val="none" w:sz="0" w:space="0" w:color="auto"/>
            <w:left w:val="none" w:sz="0" w:space="0" w:color="auto"/>
            <w:bottom w:val="none" w:sz="0" w:space="0" w:color="auto"/>
            <w:right w:val="none" w:sz="0" w:space="0" w:color="auto"/>
          </w:divBdr>
        </w:div>
      </w:divsChild>
    </w:div>
    <w:div w:id="394281403">
      <w:bodyDiv w:val="1"/>
      <w:marLeft w:val="0"/>
      <w:marRight w:val="0"/>
      <w:marTop w:val="0"/>
      <w:marBottom w:val="0"/>
      <w:divBdr>
        <w:top w:val="none" w:sz="0" w:space="0" w:color="auto"/>
        <w:left w:val="none" w:sz="0" w:space="0" w:color="auto"/>
        <w:bottom w:val="none" w:sz="0" w:space="0" w:color="auto"/>
        <w:right w:val="none" w:sz="0" w:space="0" w:color="auto"/>
      </w:divBdr>
      <w:divsChild>
        <w:div w:id="911235079">
          <w:marLeft w:val="0"/>
          <w:marRight w:val="0"/>
          <w:marTop w:val="0"/>
          <w:marBottom w:val="300"/>
          <w:divBdr>
            <w:top w:val="single" w:sz="6" w:space="7" w:color="DCDCDC"/>
            <w:left w:val="single" w:sz="6" w:space="7" w:color="DCDCDC"/>
            <w:bottom w:val="single" w:sz="6" w:space="7" w:color="DCDCDC"/>
            <w:right w:val="single" w:sz="6" w:space="7" w:color="DCDCDC"/>
          </w:divBdr>
        </w:div>
      </w:divsChild>
    </w:div>
    <w:div w:id="398871517">
      <w:bodyDiv w:val="1"/>
      <w:marLeft w:val="0"/>
      <w:marRight w:val="0"/>
      <w:marTop w:val="0"/>
      <w:marBottom w:val="0"/>
      <w:divBdr>
        <w:top w:val="none" w:sz="0" w:space="0" w:color="auto"/>
        <w:left w:val="none" w:sz="0" w:space="0" w:color="auto"/>
        <w:bottom w:val="none" w:sz="0" w:space="0" w:color="auto"/>
        <w:right w:val="none" w:sz="0" w:space="0" w:color="auto"/>
      </w:divBdr>
      <w:divsChild>
        <w:div w:id="1467579047">
          <w:marLeft w:val="480"/>
          <w:marRight w:val="0"/>
          <w:marTop w:val="0"/>
          <w:marBottom w:val="0"/>
          <w:divBdr>
            <w:top w:val="none" w:sz="0" w:space="0" w:color="auto"/>
            <w:left w:val="none" w:sz="0" w:space="0" w:color="auto"/>
            <w:bottom w:val="none" w:sz="0" w:space="0" w:color="auto"/>
            <w:right w:val="none" w:sz="0" w:space="0" w:color="auto"/>
          </w:divBdr>
        </w:div>
        <w:div w:id="2070421008">
          <w:marLeft w:val="480"/>
          <w:marRight w:val="0"/>
          <w:marTop w:val="0"/>
          <w:marBottom w:val="0"/>
          <w:divBdr>
            <w:top w:val="none" w:sz="0" w:space="0" w:color="auto"/>
            <w:left w:val="none" w:sz="0" w:space="0" w:color="auto"/>
            <w:bottom w:val="none" w:sz="0" w:space="0" w:color="auto"/>
            <w:right w:val="none" w:sz="0" w:space="0" w:color="auto"/>
          </w:divBdr>
        </w:div>
        <w:div w:id="1519196245">
          <w:marLeft w:val="480"/>
          <w:marRight w:val="0"/>
          <w:marTop w:val="0"/>
          <w:marBottom w:val="0"/>
          <w:divBdr>
            <w:top w:val="none" w:sz="0" w:space="0" w:color="auto"/>
            <w:left w:val="none" w:sz="0" w:space="0" w:color="auto"/>
            <w:bottom w:val="none" w:sz="0" w:space="0" w:color="auto"/>
            <w:right w:val="none" w:sz="0" w:space="0" w:color="auto"/>
          </w:divBdr>
        </w:div>
        <w:div w:id="1976255253">
          <w:marLeft w:val="480"/>
          <w:marRight w:val="0"/>
          <w:marTop w:val="0"/>
          <w:marBottom w:val="0"/>
          <w:divBdr>
            <w:top w:val="none" w:sz="0" w:space="0" w:color="auto"/>
            <w:left w:val="none" w:sz="0" w:space="0" w:color="auto"/>
            <w:bottom w:val="none" w:sz="0" w:space="0" w:color="auto"/>
            <w:right w:val="none" w:sz="0" w:space="0" w:color="auto"/>
          </w:divBdr>
        </w:div>
        <w:div w:id="1118911977">
          <w:marLeft w:val="480"/>
          <w:marRight w:val="0"/>
          <w:marTop w:val="0"/>
          <w:marBottom w:val="0"/>
          <w:divBdr>
            <w:top w:val="none" w:sz="0" w:space="0" w:color="auto"/>
            <w:left w:val="none" w:sz="0" w:space="0" w:color="auto"/>
            <w:bottom w:val="none" w:sz="0" w:space="0" w:color="auto"/>
            <w:right w:val="none" w:sz="0" w:space="0" w:color="auto"/>
          </w:divBdr>
        </w:div>
        <w:div w:id="652028591">
          <w:marLeft w:val="480"/>
          <w:marRight w:val="0"/>
          <w:marTop w:val="0"/>
          <w:marBottom w:val="0"/>
          <w:divBdr>
            <w:top w:val="none" w:sz="0" w:space="0" w:color="auto"/>
            <w:left w:val="none" w:sz="0" w:space="0" w:color="auto"/>
            <w:bottom w:val="none" w:sz="0" w:space="0" w:color="auto"/>
            <w:right w:val="none" w:sz="0" w:space="0" w:color="auto"/>
          </w:divBdr>
        </w:div>
        <w:div w:id="1464538908">
          <w:marLeft w:val="480"/>
          <w:marRight w:val="0"/>
          <w:marTop w:val="0"/>
          <w:marBottom w:val="0"/>
          <w:divBdr>
            <w:top w:val="none" w:sz="0" w:space="0" w:color="auto"/>
            <w:left w:val="none" w:sz="0" w:space="0" w:color="auto"/>
            <w:bottom w:val="none" w:sz="0" w:space="0" w:color="auto"/>
            <w:right w:val="none" w:sz="0" w:space="0" w:color="auto"/>
          </w:divBdr>
        </w:div>
        <w:div w:id="803546043">
          <w:marLeft w:val="480"/>
          <w:marRight w:val="0"/>
          <w:marTop w:val="0"/>
          <w:marBottom w:val="0"/>
          <w:divBdr>
            <w:top w:val="none" w:sz="0" w:space="0" w:color="auto"/>
            <w:left w:val="none" w:sz="0" w:space="0" w:color="auto"/>
            <w:bottom w:val="none" w:sz="0" w:space="0" w:color="auto"/>
            <w:right w:val="none" w:sz="0" w:space="0" w:color="auto"/>
          </w:divBdr>
        </w:div>
        <w:div w:id="492962166">
          <w:marLeft w:val="480"/>
          <w:marRight w:val="0"/>
          <w:marTop w:val="0"/>
          <w:marBottom w:val="0"/>
          <w:divBdr>
            <w:top w:val="none" w:sz="0" w:space="0" w:color="auto"/>
            <w:left w:val="none" w:sz="0" w:space="0" w:color="auto"/>
            <w:bottom w:val="none" w:sz="0" w:space="0" w:color="auto"/>
            <w:right w:val="none" w:sz="0" w:space="0" w:color="auto"/>
          </w:divBdr>
        </w:div>
        <w:div w:id="131139580">
          <w:marLeft w:val="480"/>
          <w:marRight w:val="0"/>
          <w:marTop w:val="0"/>
          <w:marBottom w:val="0"/>
          <w:divBdr>
            <w:top w:val="none" w:sz="0" w:space="0" w:color="auto"/>
            <w:left w:val="none" w:sz="0" w:space="0" w:color="auto"/>
            <w:bottom w:val="none" w:sz="0" w:space="0" w:color="auto"/>
            <w:right w:val="none" w:sz="0" w:space="0" w:color="auto"/>
          </w:divBdr>
        </w:div>
      </w:divsChild>
    </w:div>
    <w:div w:id="399595793">
      <w:bodyDiv w:val="1"/>
      <w:marLeft w:val="0"/>
      <w:marRight w:val="0"/>
      <w:marTop w:val="0"/>
      <w:marBottom w:val="0"/>
      <w:divBdr>
        <w:top w:val="none" w:sz="0" w:space="0" w:color="auto"/>
        <w:left w:val="none" w:sz="0" w:space="0" w:color="auto"/>
        <w:bottom w:val="none" w:sz="0" w:space="0" w:color="auto"/>
        <w:right w:val="none" w:sz="0" w:space="0" w:color="auto"/>
      </w:divBdr>
    </w:div>
    <w:div w:id="477184889">
      <w:bodyDiv w:val="1"/>
      <w:marLeft w:val="0"/>
      <w:marRight w:val="0"/>
      <w:marTop w:val="0"/>
      <w:marBottom w:val="0"/>
      <w:divBdr>
        <w:top w:val="none" w:sz="0" w:space="0" w:color="auto"/>
        <w:left w:val="none" w:sz="0" w:space="0" w:color="auto"/>
        <w:bottom w:val="none" w:sz="0" w:space="0" w:color="auto"/>
        <w:right w:val="none" w:sz="0" w:space="0" w:color="auto"/>
      </w:divBdr>
    </w:div>
    <w:div w:id="485171341">
      <w:bodyDiv w:val="1"/>
      <w:marLeft w:val="0"/>
      <w:marRight w:val="0"/>
      <w:marTop w:val="0"/>
      <w:marBottom w:val="0"/>
      <w:divBdr>
        <w:top w:val="none" w:sz="0" w:space="0" w:color="auto"/>
        <w:left w:val="none" w:sz="0" w:space="0" w:color="auto"/>
        <w:bottom w:val="none" w:sz="0" w:space="0" w:color="auto"/>
        <w:right w:val="none" w:sz="0" w:space="0" w:color="auto"/>
      </w:divBdr>
    </w:div>
    <w:div w:id="511722680">
      <w:bodyDiv w:val="1"/>
      <w:marLeft w:val="0"/>
      <w:marRight w:val="0"/>
      <w:marTop w:val="0"/>
      <w:marBottom w:val="0"/>
      <w:divBdr>
        <w:top w:val="none" w:sz="0" w:space="0" w:color="auto"/>
        <w:left w:val="none" w:sz="0" w:space="0" w:color="auto"/>
        <w:bottom w:val="none" w:sz="0" w:space="0" w:color="auto"/>
        <w:right w:val="none" w:sz="0" w:space="0" w:color="auto"/>
      </w:divBdr>
      <w:divsChild>
        <w:div w:id="1840463596">
          <w:marLeft w:val="480"/>
          <w:marRight w:val="0"/>
          <w:marTop w:val="0"/>
          <w:marBottom w:val="0"/>
          <w:divBdr>
            <w:top w:val="none" w:sz="0" w:space="0" w:color="auto"/>
            <w:left w:val="none" w:sz="0" w:space="0" w:color="auto"/>
            <w:bottom w:val="none" w:sz="0" w:space="0" w:color="auto"/>
            <w:right w:val="none" w:sz="0" w:space="0" w:color="auto"/>
          </w:divBdr>
        </w:div>
      </w:divsChild>
    </w:div>
    <w:div w:id="627517435">
      <w:bodyDiv w:val="1"/>
      <w:marLeft w:val="0"/>
      <w:marRight w:val="0"/>
      <w:marTop w:val="0"/>
      <w:marBottom w:val="0"/>
      <w:divBdr>
        <w:top w:val="none" w:sz="0" w:space="0" w:color="auto"/>
        <w:left w:val="none" w:sz="0" w:space="0" w:color="auto"/>
        <w:bottom w:val="none" w:sz="0" w:space="0" w:color="auto"/>
        <w:right w:val="none" w:sz="0" w:space="0" w:color="auto"/>
      </w:divBdr>
      <w:divsChild>
        <w:div w:id="743603468">
          <w:marLeft w:val="480"/>
          <w:marRight w:val="0"/>
          <w:marTop w:val="0"/>
          <w:marBottom w:val="0"/>
          <w:divBdr>
            <w:top w:val="none" w:sz="0" w:space="0" w:color="auto"/>
            <w:left w:val="none" w:sz="0" w:space="0" w:color="auto"/>
            <w:bottom w:val="none" w:sz="0" w:space="0" w:color="auto"/>
            <w:right w:val="none" w:sz="0" w:space="0" w:color="auto"/>
          </w:divBdr>
        </w:div>
        <w:div w:id="759300573">
          <w:marLeft w:val="480"/>
          <w:marRight w:val="0"/>
          <w:marTop w:val="0"/>
          <w:marBottom w:val="0"/>
          <w:divBdr>
            <w:top w:val="none" w:sz="0" w:space="0" w:color="auto"/>
            <w:left w:val="none" w:sz="0" w:space="0" w:color="auto"/>
            <w:bottom w:val="none" w:sz="0" w:space="0" w:color="auto"/>
            <w:right w:val="none" w:sz="0" w:space="0" w:color="auto"/>
          </w:divBdr>
        </w:div>
        <w:div w:id="745492715">
          <w:marLeft w:val="480"/>
          <w:marRight w:val="0"/>
          <w:marTop w:val="0"/>
          <w:marBottom w:val="0"/>
          <w:divBdr>
            <w:top w:val="none" w:sz="0" w:space="0" w:color="auto"/>
            <w:left w:val="none" w:sz="0" w:space="0" w:color="auto"/>
            <w:bottom w:val="none" w:sz="0" w:space="0" w:color="auto"/>
            <w:right w:val="none" w:sz="0" w:space="0" w:color="auto"/>
          </w:divBdr>
        </w:div>
        <w:div w:id="413553081">
          <w:marLeft w:val="480"/>
          <w:marRight w:val="0"/>
          <w:marTop w:val="0"/>
          <w:marBottom w:val="0"/>
          <w:divBdr>
            <w:top w:val="none" w:sz="0" w:space="0" w:color="auto"/>
            <w:left w:val="none" w:sz="0" w:space="0" w:color="auto"/>
            <w:bottom w:val="none" w:sz="0" w:space="0" w:color="auto"/>
            <w:right w:val="none" w:sz="0" w:space="0" w:color="auto"/>
          </w:divBdr>
        </w:div>
        <w:div w:id="1408839922">
          <w:marLeft w:val="480"/>
          <w:marRight w:val="0"/>
          <w:marTop w:val="0"/>
          <w:marBottom w:val="0"/>
          <w:divBdr>
            <w:top w:val="none" w:sz="0" w:space="0" w:color="auto"/>
            <w:left w:val="none" w:sz="0" w:space="0" w:color="auto"/>
            <w:bottom w:val="none" w:sz="0" w:space="0" w:color="auto"/>
            <w:right w:val="none" w:sz="0" w:space="0" w:color="auto"/>
          </w:divBdr>
        </w:div>
        <w:div w:id="1554076461">
          <w:marLeft w:val="480"/>
          <w:marRight w:val="0"/>
          <w:marTop w:val="0"/>
          <w:marBottom w:val="0"/>
          <w:divBdr>
            <w:top w:val="none" w:sz="0" w:space="0" w:color="auto"/>
            <w:left w:val="none" w:sz="0" w:space="0" w:color="auto"/>
            <w:bottom w:val="none" w:sz="0" w:space="0" w:color="auto"/>
            <w:right w:val="none" w:sz="0" w:space="0" w:color="auto"/>
          </w:divBdr>
        </w:div>
        <w:div w:id="10618934">
          <w:marLeft w:val="480"/>
          <w:marRight w:val="0"/>
          <w:marTop w:val="0"/>
          <w:marBottom w:val="0"/>
          <w:divBdr>
            <w:top w:val="none" w:sz="0" w:space="0" w:color="auto"/>
            <w:left w:val="none" w:sz="0" w:space="0" w:color="auto"/>
            <w:bottom w:val="none" w:sz="0" w:space="0" w:color="auto"/>
            <w:right w:val="none" w:sz="0" w:space="0" w:color="auto"/>
          </w:divBdr>
        </w:div>
      </w:divsChild>
    </w:div>
    <w:div w:id="637997356">
      <w:bodyDiv w:val="1"/>
      <w:marLeft w:val="0"/>
      <w:marRight w:val="0"/>
      <w:marTop w:val="0"/>
      <w:marBottom w:val="0"/>
      <w:divBdr>
        <w:top w:val="none" w:sz="0" w:space="0" w:color="auto"/>
        <w:left w:val="none" w:sz="0" w:space="0" w:color="auto"/>
        <w:bottom w:val="none" w:sz="0" w:space="0" w:color="auto"/>
        <w:right w:val="none" w:sz="0" w:space="0" w:color="auto"/>
      </w:divBdr>
      <w:divsChild>
        <w:div w:id="807435964">
          <w:marLeft w:val="0"/>
          <w:marRight w:val="0"/>
          <w:marTop w:val="0"/>
          <w:marBottom w:val="0"/>
          <w:divBdr>
            <w:top w:val="none" w:sz="0" w:space="8" w:color="337AB7"/>
            <w:left w:val="none" w:sz="0" w:space="11" w:color="337AB7"/>
            <w:bottom w:val="single" w:sz="6" w:space="8" w:color="337AB7"/>
            <w:right w:val="none" w:sz="0" w:space="11" w:color="337AB7"/>
          </w:divBdr>
        </w:div>
        <w:div w:id="1052654704">
          <w:marLeft w:val="0"/>
          <w:marRight w:val="0"/>
          <w:marTop w:val="0"/>
          <w:marBottom w:val="0"/>
          <w:divBdr>
            <w:top w:val="none" w:sz="0" w:space="0" w:color="auto"/>
            <w:left w:val="none" w:sz="0" w:space="0" w:color="auto"/>
            <w:bottom w:val="none" w:sz="0" w:space="0" w:color="auto"/>
            <w:right w:val="none" w:sz="0" w:space="0" w:color="auto"/>
          </w:divBdr>
          <w:divsChild>
            <w:div w:id="807164089">
              <w:marLeft w:val="0"/>
              <w:marRight w:val="0"/>
              <w:marTop w:val="0"/>
              <w:marBottom w:val="300"/>
              <w:divBdr>
                <w:top w:val="single" w:sz="6" w:space="7" w:color="DCDCDC"/>
                <w:left w:val="single" w:sz="6" w:space="7" w:color="DCDCDC"/>
                <w:bottom w:val="single" w:sz="6" w:space="7" w:color="DCDCDC"/>
                <w:right w:val="single" w:sz="6" w:space="7" w:color="DCDCDC"/>
              </w:divBdr>
            </w:div>
            <w:div w:id="1355495779">
              <w:marLeft w:val="0"/>
              <w:marRight w:val="0"/>
              <w:marTop w:val="0"/>
              <w:marBottom w:val="300"/>
              <w:divBdr>
                <w:top w:val="single" w:sz="6" w:space="7" w:color="DCDCDC"/>
                <w:left w:val="single" w:sz="6" w:space="7" w:color="DCDCDC"/>
                <w:bottom w:val="single" w:sz="6" w:space="7" w:color="DCDCDC"/>
                <w:right w:val="single" w:sz="6" w:space="7" w:color="DCDCDC"/>
              </w:divBdr>
            </w:div>
            <w:div w:id="831526268">
              <w:marLeft w:val="0"/>
              <w:marRight w:val="0"/>
              <w:marTop w:val="0"/>
              <w:marBottom w:val="300"/>
              <w:divBdr>
                <w:top w:val="single" w:sz="6" w:space="7" w:color="DCDCDC"/>
                <w:left w:val="single" w:sz="6" w:space="7" w:color="DCDCDC"/>
                <w:bottom w:val="single" w:sz="6" w:space="7" w:color="DCDCDC"/>
                <w:right w:val="single" w:sz="6" w:space="7" w:color="DCDCDC"/>
              </w:divBdr>
            </w:div>
            <w:div w:id="920065122">
              <w:marLeft w:val="0"/>
              <w:marRight w:val="0"/>
              <w:marTop w:val="0"/>
              <w:marBottom w:val="300"/>
              <w:divBdr>
                <w:top w:val="single" w:sz="6" w:space="7" w:color="DCDCDC"/>
                <w:left w:val="single" w:sz="6" w:space="7" w:color="DCDCDC"/>
                <w:bottom w:val="single" w:sz="6" w:space="7" w:color="DCDCDC"/>
                <w:right w:val="single" w:sz="6" w:space="7" w:color="DCDCDC"/>
              </w:divBdr>
            </w:div>
            <w:div w:id="112945558">
              <w:marLeft w:val="0"/>
              <w:marRight w:val="0"/>
              <w:marTop w:val="0"/>
              <w:marBottom w:val="300"/>
              <w:divBdr>
                <w:top w:val="single" w:sz="6" w:space="7" w:color="DCDCDC"/>
                <w:left w:val="single" w:sz="6" w:space="7" w:color="DCDCDC"/>
                <w:bottom w:val="single" w:sz="6" w:space="7" w:color="DCDCDC"/>
                <w:right w:val="single" w:sz="6" w:space="7" w:color="DCDCDC"/>
              </w:divBdr>
            </w:div>
          </w:divsChild>
        </w:div>
      </w:divsChild>
    </w:div>
    <w:div w:id="656301285">
      <w:bodyDiv w:val="1"/>
      <w:marLeft w:val="0"/>
      <w:marRight w:val="0"/>
      <w:marTop w:val="0"/>
      <w:marBottom w:val="0"/>
      <w:divBdr>
        <w:top w:val="none" w:sz="0" w:space="0" w:color="auto"/>
        <w:left w:val="none" w:sz="0" w:space="0" w:color="auto"/>
        <w:bottom w:val="none" w:sz="0" w:space="0" w:color="auto"/>
        <w:right w:val="none" w:sz="0" w:space="0" w:color="auto"/>
      </w:divBdr>
      <w:divsChild>
        <w:div w:id="1691880603">
          <w:marLeft w:val="0"/>
          <w:marRight w:val="0"/>
          <w:marTop w:val="0"/>
          <w:marBottom w:val="300"/>
          <w:divBdr>
            <w:top w:val="single" w:sz="6" w:space="7" w:color="DCDCDC"/>
            <w:left w:val="single" w:sz="6" w:space="7" w:color="DCDCDC"/>
            <w:bottom w:val="single" w:sz="6" w:space="7" w:color="DCDCDC"/>
            <w:right w:val="single" w:sz="6" w:space="7" w:color="DCDCDC"/>
          </w:divBdr>
        </w:div>
      </w:divsChild>
    </w:div>
    <w:div w:id="661351922">
      <w:bodyDiv w:val="1"/>
      <w:marLeft w:val="0"/>
      <w:marRight w:val="0"/>
      <w:marTop w:val="0"/>
      <w:marBottom w:val="0"/>
      <w:divBdr>
        <w:top w:val="none" w:sz="0" w:space="0" w:color="auto"/>
        <w:left w:val="none" w:sz="0" w:space="0" w:color="auto"/>
        <w:bottom w:val="none" w:sz="0" w:space="0" w:color="auto"/>
        <w:right w:val="none" w:sz="0" w:space="0" w:color="auto"/>
      </w:divBdr>
    </w:div>
    <w:div w:id="669411130">
      <w:bodyDiv w:val="1"/>
      <w:marLeft w:val="0"/>
      <w:marRight w:val="0"/>
      <w:marTop w:val="0"/>
      <w:marBottom w:val="0"/>
      <w:divBdr>
        <w:top w:val="none" w:sz="0" w:space="0" w:color="auto"/>
        <w:left w:val="none" w:sz="0" w:space="0" w:color="auto"/>
        <w:bottom w:val="none" w:sz="0" w:space="0" w:color="auto"/>
        <w:right w:val="none" w:sz="0" w:space="0" w:color="auto"/>
      </w:divBdr>
    </w:div>
    <w:div w:id="713193840">
      <w:bodyDiv w:val="1"/>
      <w:marLeft w:val="0"/>
      <w:marRight w:val="0"/>
      <w:marTop w:val="0"/>
      <w:marBottom w:val="0"/>
      <w:divBdr>
        <w:top w:val="none" w:sz="0" w:space="0" w:color="auto"/>
        <w:left w:val="none" w:sz="0" w:space="0" w:color="auto"/>
        <w:bottom w:val="none" w:sz="0" w:space="0" w:color="auto"/>
        <w:right w:val="none" w:sz="0" w:space="0" w:color="auto"/>
      </w:divBdr>
    </w:div>
    <w:div w:id="731316859">
      <w:bodyDiv w:val="1"/>
      <w:marLeft w:val="0"/>
      <w:marRight w:val="0"/>
      <w:marTop w:val="0"/>
      <w:marBottom w:val="0"/>
      <w:divBdr>
        <w:top w:val="none" w:sz="0" w:space="0" w:color="auto"/>
        <w:left w:val="none" w:sz="0" w:space="0" w:color="auto"/>
        <w:bottom w:val="none" w:sz="0" w:space="0" w:color="auto"/>
        <w:right w:val="none" w:sz="0" w:space="0" w:color="auto"/>
      </w:divBdr>
    </w:div>
    <w:div w:id="761342499">
      <w:bodyDiv w:val="1"/>
      <w:marLeft w:val="0"/>
      <w:marRight w:val="0"/>
      <w:marTop w:val="0"/>
      <w:marBottom w:val="0"/>
      <w:divBdr>
        <w:top w:val="none" w:sz="0" w:space="0" w:color="auto"/>
        <w:left w:val="none" w:sz="0" w:space="0" w:color="auto"/>
        <w:bottom w:val="none" w:sz="0" w:space="0" w:color="auto"/>
        <w:right w:val="none" w:sz="0" w:space="0" w:color="auto"/>
      </w:divBdr>
      <w:divsChild>
        <w:div w:id="1478299521">
          <w:marLeft w:val="480"/>
          <w:marRight w:val="0"/>
          <w:marTop w:val="0"/>
          <w:marBottom w:val="0"/>
          <w:divBdr>
            <w:top w:val="none" w:sz="0" w:space="0" w:color="auto"/>
            <w:left w:val="none" w:sz="0" w:space="0" w:color="auto"/>
            <w:bottom w:val="none" w:sz="0" w:space="0" w:color="auto"/>
            <w:right w:val="none" w:sz="0" w:space="0" w:color="auto"/>
          </w:divBdr>
        </w:div>
        <w:div w:id="1881697177">
          <w:marLeft w:val="480"/>
          <w:marRight w:val="0"/>
          <w:marTop w:val="0"/>
          <w:marBottom w:val="0"/>
          <w:divBdr>
            <w:top w:val="none" w:sz="0" w:space="0" w:color="auto"/>
            <w:left w:val="none" w:sz="0" w:space="0" w:color="auto"/>
            <w:bottom w:val="none" w:sz="0" w:space="0" w:color="auto"/>
            <w:right w:val="none" w:sz="0" w:space="0" w:color="auto"/>
          </w:divBdr>
        </w:div>
        <w:div w:id="1052733312">
          <w:marLeft w:val="480"/>
          <w:marRight w:val="0"/>
          <w:marTop w:val="0"/>
          <w:marBottom w:val="0"/>
          <w:divBdr>
            <w:top w:val="none" w:sz="0" w:space="0" w:color="auto"/>
            <w:left w:val="none" w:sz="0" w:space="0" w:color="auto"/>
            <w:bottom w:val="none" w:sz="0" w:space="0" w:color="auto"/>
            <w:right w:val="none" w:sz="0" w:space="0" w:color="auto"/>
          </w:divBdr>
        </w:div>
      </w:divsChild>
    </w:div>
    <w:div w:id="770248375">
      <w:bodyDiv w:val="1"/>
      <w:marLeft w:val="0"/>
      <w:marRight w:val="0"/>
      <w:marTop w:val="0"/>
      <w:marBottom w:val="0"/>
      <w:divBdr>
        <w:top w:val="none" w:sz="0" w:space="0" w:color="auto"/>
        <w:left w:val="none" w:sz="0" w:space="0" w:color="auto"/>
        <w:bottom w:val="none" w:sz="0" w:space="0" w:color="auto"/>
        <w:right w:val="none" w:sz="0" w:space="0" w:color="auto"/>
      </w:divBdr>
    </w:div>
    <w:div w:id="836922581">
      <w:bodyDiv w:val="1"/>
      <w:marLeft w:val="0"/>
      <w:marRight w:val="0"/>
      <w:marTop w:val="0"/>
      <w:marBottom w:val="0"/>
      <w:divBdr>
        <w:top w:val="none" w:sz="0" w:space="0" w:color="auto"/>
        <w:left w:val="none" w:sz="0" w:space="0" w:color="auto"/>
        <w:bottom w:val="none" w:sz="0" w:space="0" w:color="auto"/>
        <w:right w:val="none" w:sz="0" w:space="0" w:color="auto"/>
      </w:divBdr>
    </w:div>
    <w:div w:id="875190810">
      <w:bodyDiv w:val="1"/>
      <w:marLeft w:val="0"/>
      <w:marRight w:val="0"/>
      <w:marTop w:val="0"/>
      <w:marBottom w:val="0"/>
      <w:divBdr>
        <w:top w:val="none" w:sz="0" w:space="0" w:color="auto"/>
        <w:left w:val="none" w:sz="0" w:space="0" w:color="auto"/>
        <w:bottom w:val="none" w:sz="0" w:space="0" w:color="auto"/>
        <w:right w:val="none" w:sz="0" w:space="0" w:color="auto"/>
      </w:divBdr>
      <w:divsChild>
        <w:div w:id="1450079637">
          <w:marLeft w:val="480"/>
          <w:marRight w:val="0"/>
          <w:marTop w:val="0"/>
          <w:marBottom w:val="0"/>
          <w:divBdr>
            <w:top w:val="none" w:sz="0" w:space="0" w:color="auto"/>
            <w:left w:val="none" w:sz="0" w:space="0" w:color="auto"/>
            <w:bottom w:val="none" w:sz="0" w:space="0" w:color="auto"/>
            <w:right w:val="none" w:sz="0" w:space="0" w:color="auto"/>
          </w:divBdr>
        </w:div>
      </w:divsChild>
    </w:div>
    <w:div w:id="881869897">
      <w:bodyDiv w:val="1"/>
      <w:marLeft w:val="0"/>
      <w:marRight w:val="0"/>
      <w:marTop w:val="0"/>
      <w:marBottom w:val="0"/>
      <w:divBdr>
        <w:top w:val="none" w:sz="0" w:space="0" w:color="auto"/>
        <w:left w:val="none" w:sz="0" w:space="0" w:color="auto"/>
        <w:bottom w:val="none" w:sz="0" w:space="0" w:color="auto"/>
        <w:right w:val="none" w:sz="0" w:space="0" w:color="auto"/>
      </w:divBdr>
    </w:div>
    <w:div w:id="884370527">
      <w:bodyDiv w:val="1"/>
      <w:marLeft w:val="0"/>
      <w:marRight w:val="0"/>
      <w:marTop w:val="0"/>
      <w:marBottom w:val="0"/>
      <w:divBdr>
        <w:top w:val="none" w:sz="0" w:space="0" w:color="auto"/>
        <w:left w:val="none" w:sz="0" w:space="0" w:color="auto"/>
        <w:bottom w:val="none" w:sz="0" w:space="0" w:color="auto"/>
        <w:right w:val="none" w:sz="0" w:space="0" w:color="auto"/>
      </w:divBdr>
    </w:div>
    <w:div w:id="886572562">
      <w:bodyDiv w:val="1"/>
      <w:marLeft w:val="0"/>
      <w:marRight w:val="0"/>
      <w:marTop w:val="0"/>
      <w:marBottom w:val="0"/>
      <w:divBdr>
        <w:top w:val="none" w:sz="0" w:space="0" w:color="auto"/>
        <w:left w:val="none" w:sz="0" w:space="0" w:color="auto"/>
        <w:bottom w:val="none" w:sz="0" w:space="0" w:color="auto"/>
        <w:right w:val="none" w:sz="0" w:space="0" w:color="auto"/>
      </w:divBdr>
      <w:divsChild>
        <w:div w:id="394402632">
          <w:marLeft w:val="480"/>
          <w:marRight w:val="0"/>
          <w:marTop w:val="0"/>
          <w:marBottom w:val="0"/>
          <w:divBdr>
            <w:top w:val="none" w:sz="0" w:space="0" w:color="auto"/>
            <w:left w:val="none" w:sz="0" w:space="0" w:color="auto"/>
            <w:bottom w:val="none" w:sz="0" w:space="0" w:color="auto"/>
            <w:right w:val="none" w:sz="0" w:space="0" w:color="auto"/>
          </w:divBdr>
        </w:div>
        <w:div w:id="649208286">
          <w:marLeft w:val="480"/>
          <w:marRight w:val="0"/>
          <w:marTop w:val="0"/>
          <w:marBottom w:val="0"/>
          <w:divBdr>
            <w:top w:val="none" w:sz="0" w:space="0" w:color="auto"/>
            <w:left w:val="none" w:sz="0" w:space="0" w:color="auto"/>
            <w:bottom w:val="none" w:sz="0" w:space="0" w:color="auto"/>
            <w:right w:val="none" w:sz="0" w:space="0" w:color="auto"/>
          </w:divBdr>
        </w:div>
        <w:div w:id="1936012593">
          <w:marLeft w:val="480"/>
          <w:marRight w:val="0"/>
          <w:marTop w:val="0"/>
          <w:marBottom w:val="0"/>
          <w:divBdr>
            <w:top w:val="none" w:sz="0" w:space="0" w:color="auto"/>
            <w:left w:val="none" w:sz="0" w:space="0" w:color="auto"/>
            <w:bottom w:val="none" w:sz="0" w:space="0" w:color="auto"/>
            <w:right w:val="none" w:sz="0" w:space="0" w:color="auto"/>
          </w:divBdr>
        </w:div>
        <w:div w:id="1978027738">
          <w:marLeft w:val="480"/>
          <w:marRight w:val="0"/>
          <w:marTop w:val="0"/>
          <w:marBottom w:val="0"/>
          <w:divBdr>
            <w:top w:val="none" w:sz="0" w:space="0" w:color="auto"/>
            <w:left w:val="none" w:sz="0" w:space="0" w:color="auto"/>
            <w:bottom w:val="none" w:sz="0" w:space="0" w:color="auto"/>
            <w:right w:val="none" w:sz="0" w:space="0" w:color="auto"/>
          </w:divBdr>
        </w:div>
      </w:divsChild>
    </w:div>
    <w:div w:id="896433403">
      <w:bodyDiv w:val="1"/>
      <w:marLeft w:val="0"/>
      <w:marRight w:val="0"/>
      <w:marTop w:val="0"/>
      <w:marBottom w:val="0"/>
      <w:divBdr>
        <w:top w:val="none" w:sz="0" w:space="0" w:color="auto"/>
        <w:left w:val="none" w:sz="0" w:space="0" w:color="auto"/>
        <w:bottom w:val="none" w:sz="0" w:space="0" w:color="auto"/>
        <w:right w:val="none" w:sz="0" w:space="0" w:color="auto"/>
      </w:divBdr>
    </w:div>
    <w:div w:id="903224991">
      <w:bodyDiv w:val="1"/>
      <w:marLeft w:val="0"/>
      <w:marRight w:val="0"/>
      <w:marTop w:val="0"/>
      <w:marBottom w:val="0"/>
      <w:divBdr>
        <w:top w:val="none" w:sz="0" w:space="0" w:color="auto"/>
        <w:left w:val="none" w:sz="0" w:space="0" w:color="auto"/>
        <w:bottom w:val="none" w:sz="0" w:space="0" w:color="auto"/>
        <w:right w:val="none" w:sz="0" w:space="0" w:color="auto"/>
      </w:divBdr>
    </w:div>
    <w:div w:id="992611613">
      <w:bodyDiv w:val="1"/>
      <w:marLeft w:val="0"/>
      <w:marRight w:val="0"/>
      <w:marTop w:val="0"/>
      <w:marBottom w:val="0"/>
      <w:divBdr>
        <w:top w:val="none" w:sz="0" w:space="0" w:color="auto"/>
        <w:left w:val="none" w:sz="0" w:space="0" w:color="auto"/>
        <w:bottom w:val="none" w:sz="0" w:space="0" w:color="auto"/>
        <w:right w:val="none" w:sz="0" w:space="0" w:color="auto"/>
      </w:divBdr>
      <w:divsChild>
        <w:div w:id="1980569956">
          <w:marLeft w:val="480"/>
          <w:marRight w:val="0"/>
          <w:marTop w:val="0"/>
          <w:marBottom w:val="0"/>
          <w:divBdr>
            <w:top w:val="none" w:sz="0" w:space="0" w:color="auto"/>
            <w:left w:val="none" w:sz="0" w:space="0" w:color="auto"/>
            <w:bottom w:val="none" w:sz="0" w:space="0" w:color="auto"/>
            <w:right w:val="none" w:sz="0" w:space="0" w:color="auto"/>
          </w:divBdr>
        </w:div>
        <w:div w:id="1236816702">
          <w:marLeft w:val="480"/>
          <w:marRight w:val="0"/>
          <w:marTop w:val="0"/>
          <w:marBottom w:val="0"/>
          <w:divBdr>
            <w:top w:val="none" w:sz="0" w:space="0" w:color="auto"/>
            <w:left w:val="none" w:sz="0" w:space="0" w:color="auto"/>
            <w:bottom w:val="none" w:sz="0" w:space="0" w:color="auto"/>
            <w:right w:val="none" w:sz="0" w:space="0" w:color="auto"/>
          </w:divBdr>
        </w:div>
        <w:div w:id="635451904">
          <w:marLeft w:val="480"/>
          <w:marRight w:val="0"/>
          <w:marTop w:val="0"/>
          <w:marBottom w:val="0"/>
          <w:divBdr>
            <w:top w:val="none" w:sz="0" w:space="0" w:color="auto"/>
            <w:left w:val="none" w:sz="0" w:space="0" w:color="auto"/>
            <w:bottom w:val="none" w:sz="0" w:space="0" w:color="auto"/>
            <w:right w:val="none" w:sz="0" w:space="0" w:color="auto"/>
          </w:divBdr>
        </w:div>
        <w:div w:id="776481368">
          <w:marLeft w:val="480"/>
          <w:marRight w:val="0"/>
          <w:marTop w:val="0"/>
          <w:marBottom w:val="0"/>
          <w:divBdr>
            <w:top w:val="none" w:sz="0" w:space="0" w:color="auto"/>
            <w:left w:val="none" w:sz="0" w:space="0" w:color="auto"/>
            <w:bottom w:val="none" w:sz="0" w:space="0" w:color="auto"/>
            <w:right w:val="none" w:sz="0" w:space="0" w:color="auto"/>
          </w:divBdr>
        </w:div>
        <w:div w:id="1708020417">
          <w:marLeft w:val="480"/>
          <w:marRight w:val="0"/>
          <w:marTop w:val="0"/>
          <w:marBottom w:val="0"/>
          <w:divBdr>
            <w:top w:val="none" w:sz="0" w:space="0" w:color="auto"/>
            <w:left w:val="none" w:sz="0" w:space="0" w:color="auto"/>
            <w:bottom w:val="none" w:sz="0" w:space="0" w:color="auto"/>
            <w:right w:val="none" w:sz="0" w:space="0" w:color="auto"/>
          </w:divBdr>
        </w:div>
      </w:divsChild>
    </w:div>
    <w:div w:id="993488968">
      <w:bodyDiv w:val="1"/>
      <w:marLeft w:val="0"/>
      <w:marRight w:val="0"/>
      <w:marTop w:val="0"/>
      <w:marBottom w:val="0"/>
      <w:divBdr>
        <w:top w:val="none" w:sz="0" w:space="0" w:color="auto"/>
        <w:left w:val="none" w:sz="0" w:space="0" w:color="auto"/>
        <w:bottom w:val="none" w:sz="0" w:space="0" w:color="auto"/>
        <w:right w:val="none" w:sz="0" w:space="0" w:color="auto"/>
      </w:divBdr>
      <w:divsChild>
        <w:div w:id="1234775276">
          <w:marLeft w:val="480"/>
          <w:marRight w:val="0"/>
          <w:marTop w:val="0"/>
          <w:marBottom w:val="0"/>
          <w:divBdr>
            <w:top w:val="none" w:sz="0" w:space="0" w:color="auto"/>
            <w:left w:val="none" w:sz="0" w:space="0" w:color="auto"/>
            <w:bottom w:val="none" w:sz="0" w:space="0" w:color="auto"/>
            <w:right w:val="none" w:sz="0" w:space="0" w:color="auto"/>
          </w:divBdr>
        </w:div>
        <w:div w:id="1530531057">
          <w:marLeft w:val="480"/>
          <w:marRight w:val="0"/>
          <w:marTop w:val="0"/>
          <w:marBottom w:val="0"/>
          <w:divBdr>
            <w:top w:val="none" w:sz="0" w:space="0" w:color="auto"/>
            <w:left w:val="none" w:sz="0" w:space="0" w:color="auto"/>
            <w:bottom w:val="none" w:sz="0" w:space="0" w:color="auto"/>
            <w:right w:val="none" w:sz="0" w:space="0" w:color="auto"/>
          </w:divBdr>
        </w:div>
        <w:div w:id="1563755820">
          <w:marLeft w:val="480"/>
          <w:marRight w:val="0"/>
          <w:marTop w:val="0"/>
          <w:marBottom w:val="0"/>
          <w:divBdr>
            <w:top w:val="none" w:sz="0" w:space="0" w:color="auto"/>
            <w:left w:val="none" w:sz="0" w:space="0" w:color="auto"/>
            <w:bottom w:val="none" w:sz="0" w:space="0" w:color="auto"/>
            <w:right w:val="none" w:sz="0" w:space="0" w:color="auto"/>
          </w:divBdr>
        </w:div>
        <w:div w:id="394400683">
          <w:marLeft w:val="480"/>
          <w:marRight w:val="0"/>
          <w:marTop w:val="0"/>
          <w:marBottom w:val="0"/>
          <w:divBdr>
            <w:top w:val="none" w:sz="0" w:space="0" w:color="auto"/>
            <w:left w:val="none" w:sz="0" w:space="0" w:color="auto"/>
            <w:bottom w:val="none" w:sz="0" w:space="0" w:color="auto"/>
            <w:right w:val="none" w:sz="0" w:space="0" w:color="auto"/>
          </w:divBdr>
        </w:div>
        <w:div w:id="914971466">
          <w:marLeft w:val="480"/>
          <w:marRight w:val="0"/>
          <w:marTop w:val="0"/>
          <w:marBottom w:val="0"/>
          <w:divBdr>
            <w:top w:val="none" w:sz="0" w:space="0" w:color="auto"/>
            <w:left w:val="none" w:sz="0" w:space="0" w:color="auto"/>
            <w:bottom w:val="none" w:sz="0" w:space="0" w:color="auto"/>
            <w:right w:val="none" w:sz="0" w:space="0" w:color="auto"/>
          </w:divBdr>
        </w:div>
        <w:div w:id="1252933638">
          <w:marLeft w:val="480"/>
          <w:marRight w:val="0"/>
          <w:marTop w:val="0"/>
          <w:marBottom w:val="0"/>
          <w:divBdr>
            <w:top w:val="none" w:sz="0" w:space="0" w:color="auto"/>
            <w:left w:val="none" w:sz="0" w:space="0" w:color="auto"/>
            <w:bottom w:val="none" w:sz="0" w:space="0" w:color="auto"/>
            <w:right w:val="none" w:sz="0" w:space="0" w:color="auto"/>
          </w:divBdr>
        </w:div>
      </w:divsChild>
    </w:div>
    <w:div w:id="1003314720">
      <w:bodyDiv w:val="1"/>
      <w:marLeft w:val="0"/>
      <w:marRight w:val="0"/>
      <w:marTop w:val="0"/>
      <w:marBottom w:val="0"/>
      <w:divBdr>
        <w:top w:val="none" w:sz="0" w:space="0" w:color="auto"/>
        <w:left w:val="none" w:sz="0" w:space="0" w:color="auto"/>
        <w:bottom w:val="none" w:sz="0" w:space="0" w:color="auto"/>
        <w:right w:val="none" w:sz="0" w:space="0" w:color="auto"/>
      </w:divBdr>
    </w:div>
    <w:div w:id="1015233018">
      <w:bodyDiv w:val="1"/>
      <w:marLeft w:val="0"/>
      <w:marRight w:val="0"/>
      <w:marTop w:val="0"/>
      <w:marBottom w:val="0"/>
      <w:divBdr>
        <w:top w:val="none" w:sz="0" w:space="0" w:color="auto"/>
        <w:left w:val="none" w:sz="0" w:space="0" w:color="auto"/>
        <w:bottom w:val="none" w:sz="0" w:space="0" w:color="auto"/>
        <w:right w:val="none" w:sz="0" w:space="0" w:color="auto"/>
      </w:divBdr>
    </w:div>
    <w:div w:id="1041322585">
      <w:bodyDiv w:val="1"/>
      <w:marLeft w:val="0"/>
      <w:marRight w:val="0"/>
      <w:marTop w:val="0"/>
      <w:marBottom w:val="0"/>
      <w:divBdr>
        <w:top w:val="none" w:sz="0" w:space="0" w:color="auto"/>
        <w:left w:val="none" w:sz="0" w:space="0" w:color="auto"/>
        <w:bottom w:val="none" w:sz="0" w:space="0" w:color="auto"/>
        <w:right w:val="none" w:sz="0" w:space="0" w:color="auto"/>
      </w:divBdr>
      <w:divsChild>
        <w:div w:id="1312903917">
          <w:marLeft w:val="480"/>
          <w:marRight w:val="0"/>
          <w:marTop w:val="0"/>
          <w:marBottom w:val="0"/>
          <w:divBdr>
            <w:top w:val="none" w:sz="0" w:space="0" w:color="auto"/>
            <w:left w:val="none" w:sz="0" w:space="0" w:color="auto"/>
            <w:bottom w:val="none" w:sz="0" w:space="0" w:color="auto"/>
            <w:right w:val="none" w:sz="0" w:space="0" w:color="auto"/>
          </w:divBdr>
        </w:div>
      </w:divsChild>
    </w:div>
    <w:div w:id="1097867964">
      <w:bodyDiv w:val="1"/>
      <w:marLeft w:val="0"/>
      <w:marRight w:val="0"/>
      <w:marTop w:val="0"/>
      <w:marBottom w:val="0"/>
      <w:divBdr>
        <w:top w:val="none" w:sz="0" w:space="0" w:color="auto"/>
        <w:left w:val="none" w:sz="0" w:space="0" w:color="auto"/>
        <w:bottom w:val="none" w:sz="0" w:space="0" w:color="auto"/>
        <w:right w:val="none" w:sz="0" w:space="0" w:color="auto"/>
      </w:divBdr>
      <w:divsChild>
        <w:div w:id="1781758435">
          <w:marLeft w:val="480"/>
          <w:marRight w:val="0"/>
          <w:marTop w:val="0"/>
          <w:marBottom w:val="0"/>
          <w:divBdr>
            <w:top w:val="none" w:sz="0" w:space="0" w:color="auto"/>
            <w:left w:val="none" w:sz="0" w:space="0" w:color="auto"/>
            <w:bottom w:val="none" w:sz="0" w:space="0" w:color="auto"/>
            <w:right w:val="none" w:sz="0" w:space="0" w:color="auto"/>
          </w:divBdr>
        </w:div>
        <w:div w:id="682128470">
          <w:marLeft w:val="480"/>
          <w:marRight w:val="0"/>
          <w:marTop w:val="0"/>
          <w:marBottom w:val="0"/>
          <w:divBdr>
            <w:top w:val="none" w:sz="0" w:space="0" w:color="auto"/>
            <w:left w:val="none" w:sz="0" w:space="0" w:color="auto"/>
            <w:bottom w:val="none" w:sz="0" w:space="0" w:color="auto"/>
            <w:right w:val="none" w:sz="0" w:space="0" w:color="auto"/>
          </w:divBdr>
        </w:div>
        <w:div w:id="1973167305">
          <w:marLeft w:val="480"/>
          <w:marRight w:val="0"/>
          <w:marTop w:val="0"/>
          <w:marBottom w:val="0"/>
          <w:divBdr>
            <w:top w:val="none" w:sz="0" w:space="0" w:color="auto"/>
            <w:left w:val="none" w:sz="0" w:space="0" w:color="auto"/>
            <w:bottom w:val="none" w:sz="0" w:space="0" w:color="auto"/>
            <w:right w:val="none" w:sz="0" w:space="0" w:color="auto"/>
          </w:divBdr>
        </w:div>
        <w:div w:id="204953615">
          <w:marLeft w:val="480"/>
          <w:marRight w:val="0"/>
          <w:marTop w:val="0"/>
          <w:marBottom w:val="0"/>
          <w:divBdr>
            <w:top w:val="none" w:sz="0" w:space="0" w:color="auto"/>
            <w:left w:val="none" w:sz="0" w:space="0" w:color="auto"/>
            <w:bottom w:val="none" w:sz="0" w:space="0" w:color="auto"/>
            <w:right w:val="none" w:sz="0" w:space="0" w:color="auto"/>
          </w:divBdr>
        </w:div>
        <w:div w:id="869801428">
          <w:marLeft w:val="480"/>
          <w:marRight w:val="0"/>
          <w:marTop w:val="0"/>
          <w:marBottom w:val="0"/>
          <w:divBdr>
            <w:top w:val="none" w:sz="0" w:space="0" w:color="auto"/>
            <w:left w:val="none" w:sz="0" w:space="0" w:color="auto"/>
            <w:bottom w:val="none" w:sz="0" w:space="0" w:color="auto"/>
            <w:right w:val="none" w:sz="0" w:space="0" w:color="auto"/>
          </w:divBdr>
        </w:div>
        <w:div w:id="123667542">
          <w:marLeft w:val="480"/>
          <w:marRight w:val="0"/>
          <w:marTop w:val="0"/>
          <w:marBottom w:val="0"/>
          <w:divBdr>
            <w:top w:val="none" w:sz="0" w:space="0" w:color="auto"/>
            <w:left w:val="none" w:sz="0" w:space="0" w:color="auto"/>
            <w:bottom w:val="none" w:sz="0" w:space="0" w:color="auto"/>
            <w:right w:val="none" w:sz="0" w:space="0" w:color="auto"/>
          </w:divBdr>
        </w:div>
      </w:divsChild>
    </w:div>
    <w:div w:id="1098792696">
      <w:bodyDiv w:val="1"/>
      <w:marLeft w:val="0"/>
      <w:marRight w:val="0"/>
      <w:marTop w:val="0"/>
      <w:marBottom w:val="0"/>
      <w:divBdr>
        <w:top w:val="none" w:sz="0" w:space="0" w:color="auto"/>
        <w:left w:val="none" w:sz="0" w:space="0" w:color="auto"/>
        <w:bottom w:val="none" w:sz="0" w:space="0" w:color="auto"/>
        <w:right w:val="none" w:sz="0" w:space="0" w:color="auto"/>
      </w:divBdr>
      <w:divsChild>
        <w:div w:id="515388077">
          <w:marLeft w:val="480"/>
          <w:marRight w:val="0"/>
          <w:marTop w:val="0"/>
          <w:marBottom w:val="0"/>
          <w:divBdr>
            <w:top w:val="none" w:sz="0" w:space="0" w:color="auto"/>
            <w:left w:val="none" w:sz="0" w:space="0" w:color="auto"/>
            <w:bottom w:val="none" w:sz="0" w:space="0" w:color="auto"/>
            <w:right w:val="none" w:sz="0" w:space="0" w:color="auto"/>
          </w:divBdr>
        </w:div>
        <w:div w:id="113716346">
          <w:marLeft w:val="480"/>
          <w:marRight w:val="0"/>
          <w:marTop w:val="0"/>
          <w:marBottom w:val="0"/>
          <w:divBdr>
            <w:top w:val="none" w:sz="0" w:space="0" w:color="auto"/>
            <w:left w:val="none" w:sz="0" w:space="0" w:color="auto"/>
            <w:bottom w:val="none" w:sz="0" w:space="0" w:color="auto"/>
            <w:right w:val="none" w:sz="0" w:space="0" w:color="auto"/>
          </w:divBdr>
        </w:div>
      </w:divsChild>
    </w:div>
    <w:div w:id="1101340457">
      <w:bodyDiv w:val="1"/>
      <w:marLeft w:val="0"/>
      <w:marRight w:val="0"/>
      <w:marTop w:val="0"/>
      <w:marBottom w:val="0"/>
      <w:divBdr>
        <w:top w:val="none" w:sz="0" w:space="0" w:color="auto"/>
        <w:left w:val="none" w:sz="0" w:space="0" w:color="auto"/>
        <w:bottom w:val="none" w:sz="0" w:space="0" w:color="auto"/>
        <w:right w:val="none" w:sz="0" w:space="0" w:color="auto"/>
      </w:divBdr>
      <w:divsChild>
        <w:div w:id="1698695976">
          <w:marLeft w:val="480"/>
          <w:marRight w:val="0"/>
          <w:marTop w:val="0"/>
          <w:marBottom w:val="0"/>
          <w:divBdr>
            <w:top w:val="none" w:sz="0" w:space="0" w:color="auto"/>
            <w:left w:val="none" w:sz="0" w:space="0" w:color="auto"/>
            <w:bottom w:val="none" w:sz="0" w:space="0" w:color="auto"/>
            <w:right w:val="none" w:sz="0" w:space="0" w:color="auto"/>
          </w:divBdr>
        </w:div>
        <w:div w:id="1138693540">
          <w:marLeft w:val="480"/>
          <w:marRight w:val="0"/>
          <w:marTop w:val="0"/>
          <w:marBottom w:val="0"/>
          <w:divBdr>
            <w:top w:val="none" w:sz="0" w:space="0" w:color="auto"/>
            <w:left w:val="none" w:sz="0" w:space="0" w:color="auto"/>
            <w:bottom w:val="none" w:sz="0" w:space="0" w:color="auto"/>
            <w:right w:val="none" w:sz="0" w:space="0" w:color="auto"/>
          </w:divBdr>
        </w:div>
        <w:div w:id="1656058858">
          <w:marLeft w:val="480"/>
          <w:marRight w:val="0"/>
          <w:marTop w:val="0"/>
          <w:marBottom w:val="0"/>
          <w:divBdr>
            <w:top w:val="none" w:sz="0" w:space="0" w:color="auto"/>
            <w:left w:val="none" w:sz="0" w:space="0" w:color="auto"/>
            <w:bottom w:val="none" w:sz="0" w:space="0" w:color="auto"/>
            <w:right w:val="none" w:sz="0" w:space="0" w:color="auto"/>
          </w:divBdr>
        </w:div>
        <w:div w:id="2083483596">
          <w:marLeft w:val="480"/>
          <w:marRight w:val="0"/>
          <w:marTop w:val="0"/>
          <w:marBottom w:val="0"/>
          <w:divBdr>
            <w:top w:val="none" w:sz="0" w:space="0" w:color="auto"/>
            <w:left w:val="none" w:sz="0" w:space="0" w:color="auto"/>
            <w:bottom w:val="none" w:sz="0" w:space="0" w:color="auto"/>
            <w:right w:val="none" w:sz="0" w:space="0" w:color="auto"/>
          </w:divBdr>
        </w:div>
        <w:div w:id="1688873791">
          <w:marLeft w:val="480"/>
          <w:marRight w:val="0"/>
          <w:marTop w:val="0"/>
          <w:marBottom w:val="0"/>
          <w:divBdr>
            <w:top w:val="none" w:sz="0" w:space="0" w:color="auto"/>
            <w:left w:val="none" w:sz="0" w:space="0" w:color="auto"/>
            <w:bottom w:val="none" w:sz="0" w:space="0" w:color="auto"/>
            <w:right w:val="none" w:sz="0" w:space="0" w:color="auto"/>
          </w:divBdr>
        </w:div>
        <w:div w:id="428429143">
          <w:marLeft w:val="480"/>
          <w:marRight w:val="0"/>
          <w:marTop w:val="0"/>
          <w:marBottom w:val="0"/>
          <w:divBdr>
            <w:top w:val="none" w:sz="0" w:space="0" w:color="auto"/>
            <w:left w:val="none" w:sz="0" w:space="0" w:color="auto"/>
            <w:bottom w:val="none" w:sz="0" w:space="0" w:color="auto"/>
            <w:right w:val="none" w:sz="0" w:space="0" w:color="auto"/>
          </w:divBdr>
        </w:div>
        <w:div w:id="1528983096">
          <w:marLeft w:val="480"/>
          <w:marRight w:val="0"/>
          <w:marTop w:val="0"/>
          <w:marBottom w:val="0"/>
          <w:divBdr>
            <w:top w:val="none" w:sz="0" w:space="0" w:color="auto"/>
            <w:left w:val="none" w:sz="0" w:space="0" w:color="auto"/>
            <w:bottom w:val="none" w:sz="0" w:space="0" w:color="auto"/>
            <w:right w:val="none" w:sz="0" w:space="0" w:color="auto"/>
          </w:divBdr>
        </w:div>
      </w:divsChild>
    </w:div>
    <w:div w:id="1104224230">
      <w:bodyDiv w:val="1"/>
      <w:marLeft w:val="0"/>
      <w:marRight w:val="0"/>
      <w:marTop w:val="0"/>
      <w:marBottom w:val="0"/>
      <w:divBdr>
        <w:top w:val="none" w:sz="0" w:space="0" w:color="auto"/>
        <w:left w:val="none" w:sz="0" w:space="0" w:color="auto"/>
        <w:bottom w:val="none" w:sz="0" w:space="0" w:color="auto"/>
        <w:right w:val="none" w:sz="0" w:space="0" w:color="auto"/>
      </w:divBdr>
    </w:div>
    <w:div w:id="1146967967">
      <w:bodyDiv w:val="1"/>
      <w:marLeft w:val="0"/>
      <w:marRight w:val="0"/>
      <w:marTop w:val="0"/>
      <w:marBottom w:val="0"/>
      <w:divBdr>
        <w:top w:val="none" w:sz="0" w:space="0" w:color="auto"/>
        <w:left w:val="none" w:sz="0" w:space="0" w:color="auto"/>
        <w:bottom w:val="none" w:sz="0" w:space="0" w:color="auto"/>
        <w:right w:val="none" w:sz="0" w:space="0" w:color="auto"/>
      </w:divBdr>
    </w:div>
    <w:div w:id="1163159751">
      <w:bodyDiv w:val="1"/>
      <w:marLeft w:val="0"/>
      <w:marRight w:val="0"/>
      <w:marTop w:val="0"/>
      <w:marBottom w:val="0"/>
      <w:divBdr>
        <w:top w:val="none" w:sz="0" w:space="0" w:color="auto"/>
        <w:left w:val="none" w:sz="0" w:space="0" w:color="auto"/>
        <w:bottom w:val="none" w:sz="0" w:space="0" w:color="auto"/>
        <w:right w:val="none" w:sz="0" w:space="0" w:color="auto"/>
      </w:divBdr>
    </w:div>
    <w:div w:id="1164514404">
      <w:bodyDiv w:val="1"/>
      <w:marLeft w:val="0"/>
      <w:marRight w:val="0"/>
      <w:marTop w:val="0"/>
      <w:marBottom w:val="0"/>
      <w:divBdr>
        <w:top w:val="none" w:sz="0" w:space="0" w:color="auto"/>
        <w:left w:val="none" w:sz="0" w:space="0" w:color="auto"/>
        <w:bottom w:val="none" w:sz="0" w:space="0" w:color="auto"/>
        <w:right w:val="none" w:sz="0" w:space="0" w:color="auto"/>
      </w:divBdr>
      <w:divsChild>
        <w:div w:id="825585416">
          <w:marLeft w:val="480"/>
          <w:marRight w:val="0"/>
          <w:marTop w:val="0"/>
          <w:marBottom w:val="0"/>
          <w:divBdr>
            <w:top w:val="none" w:sz="0" w:space="0" w:color="auto"/>
            <w:left w:val="none" w:sz="0" w:space="0" w:color="auto"/>
            <w:bottom w:val="none" w:sz="0" w:space="0" w:color="auto"/>
            <w:right w:val="none" w:sz="0" w:space="0" w:color="auto"/>
          </w:divBdr>
        </w:div>
        <w:div w:id="55201056">
          <w:marLeft w:val="480"/>
          <w:marRight w:val="0"/>
          <w:marTop w:val="0"/>
          <w:marBottom w:val="0"/>
          <w:divBdr>
            <w:top w:val="none" w:sz="0" w:space="0" w:color="auto"/>
            <w:left w:val="none" w:sz="0" w:space="0" w:color="auto"/>
            <w:bottom w:val="none" w:sz="0" w:space="0" w:color="auto"/>
            <w:right w:val="none" w:sz="0" w:space="0" w:color="auto"/>
          </w:divBdr>
        </w:div>
        <w:div w:id="1597638441">
          <w:marLeft w:val="480"/>
          <w:marRight w:val="0"/>
          <w:marTop w:val="0"/>
          <w:marBottom w:val="0"/>
          <w:divBdr>
            <w:top w:val="none" w:sz="0" w:space="0" w:color="auto"/>
            <w:left w:val="none" w:sz="0" w:space="0" w:color="auto"/>
            <w:bottom w:val="none" w:sz="0" w:space="0" w:color="auto"/>
            <w:right w:val="none" w:sz="0" w:space="0" w:color="auto"/>
          </w:divBdr>
        </w:div>
        <w:div w:id="1159341804">
          <w:marLeft w:val="480"/>
          <w:marRight w:val="0"/>
          <w:marTop w:val="0"/>
          <w:marBottom w:val="0"/>
          <w:divBdr>
            <w:top w:val="none" w:sz="0" w:space="0" w:color="auto"/>
            <w:left w:val="none" w:sz="0" w:space="0" w:color="auto"/>
            <w:bottom w:val="none" w:sz="0" w:space="0" w:color="auto"/>
            <w:right w:val="none" w:sz="0" w:space="0" w:color="auto"/>
          </w:divBdr>
        </w:div>
        <w:div w:id="34892736">
          <w:marLeft w:val="480"/>
          <w:marRight w:val="0"/>
          <w:marTop w:val="0"/>
          <w:marBottom w:val="0"/>
          <w:divBdr>
            <w:top w:val="none" w:sz="0" w:space="0" w:color="auto"/>
            <w:left w:val="none" w:sz="0" w:space="0" w:color="auto"/>
            <w:bottom w:val="none" w:sz="0" w:space="0" w:color="auto"/>
            <w:right w:val="none" w:sz="0" w:space="0" w:color="auto"/>
          </w:divBdr>
        </w:div>
        <w:div w:id="590771956">
          <w:marLeft w:val="480"/>
          <w:marRight w:val="0"/>
          <w:marTop w:val="0"/>
          <w:marBottom w:val="0"/>
          <w:divBdr>
            <w:top w:val="none" w:sz="0" w:space="0" w:color="auto"/>
            <w:left w:val="none" w:sz="0" w:space="0" w:color="auto"/>
            <w:bottom w:val="none" w:sz="0" w:space="0" w:color="auto"/>
            <w:right w:val="none" w:sz="0" w:space="0" w:color="auto"/>
          </w:divBdr>
        </w:div>
        <w:div w:id="2077362025">
          <w:marLeft w:val="480"/>
          <w:marRight w:val="0"/>
          <w:marTop w:val="0"/>
          <w:marBottom w:val="0"/>
          <w:divBdr>
            <w:top w:val="none" w:sz="0" w:space="0" w:color="auto"/>
            <w:left w:val="none" w:sz="0" w:space="0" w:color="auto"/>
            <w:bottom w:val="none" w:sz="0" w:space="0" w:color="auto"/>
            <w:right w:val="none" w:sz="0" w:space="0" w:color="auto"/>
          </w:divBdr>
        </w:div>
        <w:div w:id="330639796">
          <w:marLeft w:val="480"/>
          <w:marRight w:val="0"/>
          <w:marTop w:val="0"/>
          <w:marBottom w:val="0"/>
          <w:divBdr>
            <w:top w:val="none" w:sz="0" w:space="0" w:color="auto"/>
            <w:left w:val="none" w:sz="0" w:space="0" w:color="auto"/>
            <w:bottom w:val="none" w:sz="0" w:space="0" w:color="auto"/>
            <w:right w:val="none" w:sz="0" w:space="0" w:color="auto"/>
          </w:divBdr>
        </w:div>
        <w:div w:id="157893949">
          <w:marLeft w:val="480"/>
          <w:marRight w:val="0"/>
          <w:marTop w:val="0"/>
          <w:marBottom w:val="0"/>
          <w:divBdr>
            <w:top w:val="none" w:sz="0" w:space="0" w:color="auto"/>
            <w:left w:val="none" w:sz="0" w:space="0" w:color="auto"/>
            <w:bottom w:val="none" w:sz="0" w:space="0" w:color="auto"/>
            <w:right w:val="none" w:sz="0" w:space="0" w:color="auto"/>
          </w:divBdr>
        </w:div>
        <w:div w:id="336538922">
          <w:marLeft w:val="480"/>
          <w:marRight w:val="0"/>
          <w:marTop w:val="0"/>
          <w:marBottom w:val="0"/>
          <w:divBdr>
            <w:top w:val="none" w:sz="0" w:space="0" w:color="auto"/>
            <w:left w:val="none" w:sz="0" w:space="0" w:color="auto"/>
            <w:bottom w:val="none" w:sz="0" w:space="0" w:color="auto"/>
            <w:right w:val="none" w:sz="0" w:space="0" w:color="auto"/>
          </w:divBdr>
        </w:div>
      </w:divsChild>
    </w:div>
    <w:div w:id="1191408628">
      <w:bodyDiv w:val="1"/>
      <w:marLeft w:val="0"/>
      <w:marRight w:val="0"/>
      <w:marTop w:val="0"/>
      <w:marBottom w:val="0"/>
      <w:divBdr>
        <w:top w:val="none" w:sz="0" w:space="0" w:color="auto"/>
        <w:left w:val="none" w:sz="0" w:space="0" w:color="auto"/>
        <w:bottom w:val="none" w:sz="0" w:space="0" w:color="auto"/>
        <w:right w:val="none" w:sz="0" w:space="0" w:color="auto"/>
      </w:divBdr>
    </w:div>
    <w:div w:id="1199392381">
      <w:bodyDiv w:val="1"/>
      <w:marLeft w:val="0"/>
      <w:marRight w:val="0"/>
      <w:marTop w:val="0"/>
      <w:marBottom w:val="0"/>
      <w:divBdr>
        <w:top w:val="none" w:sz="0" w:space="0" w:color="auto"/>
        <w:left w:val="none" w:sz="0" w:space="0" w:color="auto"/>
        <w:bottom w:val="none" w:sz="0" w:space="0" w:color="auto"/>
        <w:right w:val="none" w:sz="0" w:space="0" w:color="auto"/>
      </w:divBdr>
    </w:div>
    <w:div w:id="1245342204">
      <w:bodyDiv w:val="1"/>
      <w:marLeft w:val="0"/>
      <w:marRight w:val="0"/>
      <w:marTop w:val="0"/>
      <w:marBottom w:val="0"/>
      <w:divBdr>
        <w:top w:val="none" w:sz="0" w:space="0" w:color="auto"/>
        <w:left w:val="none" w:sz="0" w:space="0" w:color="auto"/>
        <w:bottom w:val="none" w:sz="0" w:space="0" w:color="auto"/>
        <w:right w:val="none" w:sz="0" w:space="0" w:color="auto"/>
      </w:divBdr>
      <w:divsChild>
        <w:div w:id="428544195">
          <w:marLeft w:val="480"/>
          <w:marRight w:val="0"/>
          <w:marTop w:val="0"/>
          <w:marBottom w:val="0"/>
          <w:divBdr>
            <w:top w:val="none" w:sz="0" w:space="0" w:color="auto"/>
            <w:left w:val="none" w:sz="0" w:space="0" w:color="auto"/>
            <w:bottom w:val="none" w:sz="0" w:space="0" w:color="auto"/>
            <w:right w:val="none" w:sz="0" w:space="0" w:color="auto"/>
          </w:divBdr>
        </w:div>
        <w:div w:id="1451708042">
          <w:marLeft w:val="480"/>
          <w:marRight w:val="0"/>
          <w:marTop w:val="0"/>
          <w:marBottom w:val="0"/>
          <w:divBdr>
            <w:top w:val="none" w:sz="0" w:space="0" w:color="auto"/>
            <w:left w:val="none" w:sz="0" w:space="0" w:color="auto"/>
            <w:bottom w:val="none" w:sz="0" w:space="0" w:color="auto"/>
            <w:right w:val="none" w:sz="0" w:space="0" w:color="auto"/>
          </w:divBdr>
        </w:div>
        <w:div w:id="298732865">
          <w:marLeft w:val="480"/>
          <w:marRight w:val="0"/>
          <w:marTop w:val="0"/>
          <w:marBottom w:val="0"/>
          <w:divBdr>
            <w:top w:val="none" w:sz="0" w:space="0" w:color="auto"/>
            <w:left w:val="none" w:sz="0" w:space="0" w:color="auto"/>
            <w:bottom w:val="none" w:sz="0" w:space="0" w:color="auto"/>
            <w:right w:val="none" w:sz="0" w:space="0" w:color="auto"/>
          </w:divBdr>
        </w:div>
        <w:div w:id="530842812">
          <w:marLeft w:val="480"/>
          <w:marRight w:val="0"/>
          <w:marTop w:val="0"/>
          <w:marBottom w:val="0"/>
          <w:divBdr>
            <w:top w:val="none" w:sz="0" w:space="0" w:color="auto"/>
            <w:left w:val="none" w:sz="0" w:space="0" w:color="auto"/>
            <w:bottom w:val="none" w:sz="0" w:space="0" w:color="auto"/>
            <w:right w:val="none" w:sz="0" w:space="0" w:color="auto"/>
          </w:divBdr>
        </w:div>
        <w:div w:id="1323201374">
          <w:marLeft w:val="480"/>
          <w:marRight w:val="0"/>
          <w:marTop w:val="0"/>
          <w:marBottom w:val="0"/>
          <w:divBdr>
            <w:top w:val="none" w:sz="0" w:space="0" w:color="auto"/>
            <w:left w:val="none" w:sz="0" w:space="0" w:color="auto"/>
            <w:bottom w:val="none" w:sz="0" w:space="0" w:color="auto"/>
            <w:right w:val="none" w:sz="0" w:space="0" w:color="auto"/>
          </w:divBdr>
        </w:div>
      </w:divsChild>
    </w:div>
    <w:div w:id="1247229086">
      <w:bodyDiv w:val="1"/>
      <w:marLeft w:val="0"/>
      <w:marRight w:val="0"/>
      <w:marTop w:val="0"/>
      <w:marBottom w:val="0"/>
      <w:divBdr>
        <w:top w:val="none" w:sz="0" w:space="0" w:color="auto"/>
        <w:left w:val="none" w:sz="0" w:space="0" w:color="auto"/>
        <w:bottom w:val="none" w:sz="0" w:space="0" w:color="auto"/>
        <w:right w:val="none" w:sz="0" w:space="0" w:color="auto"/>
      </w:divBdr>
    </w:div>
    <w:div w:id="1266301348">
      <w:bodyDiv w:val="1"/>
      <w:marLeft w:val="0"/>
      <w:marRight w:val="0"/>
      <w:marTop w:val="0"/>
      <w:marBottom w:val="0"/>
      <w:divBdr>
        <w:top w:val="none" w:sz="0" w:space="0" w:color="auto"/>
        <w:left w:val="none" w:sz="0" w:space="0" w:color="auto"/>
        <w:bottom w:val="none" w:sz="0" w:space="0" w:color="auto"/>
        <w:right w:val="none" w:sz="0" w:space="0" w:color="auto"/>
      </w:divBdr>
    </w:div>
    <w:div w:id="1273976219">
      <w:bodyDiv w:val="1"/>
      <w:marLeft w:val="0"/>
      <w:marRight w:val="0"/>
      <w:marTop w:val="0"/>
      <w:marBottom w:val="0"/>
      <w:divBdr>
        <w:top w:val="none" w:sz="0" w:space="0" w:color="auto"/>
        <w:left w:val="none" w:sz="0" w:space="0" w:color="auto"/>
        <w:bottom w:val="none" w:sz="0" w:space="0" w:color="auto"/>
        <w:right w:val="none" w:sz="0" w:space="0" w:color="auto"/>
      </w:divBdr>
    </w:div>
    <w:div w:id="1276714108">
      <w:bodyDiv w:val="1"/>
      <w:marLeft w:val="0"/>
      <w:marRight w:val="0"/>
      <w:marTop w:val="0"/>
      <w:marBottom w:val="0"/>
      <w:divBdr>
        <w:top w:val="none" w:sz="0" w:space="0" w:color="auto"/>
        <w:left w:val="none" w:sz="0" w:space="0" w:color="auto"/>
        <w:bottom w:val="none" w:sz="0" w:space="0" w:color="auto"/>
        <w:right w:val="none" w:sz="0" w:space="0" w:color="auto"/>
      </w:divBdr>
    </w:div>
    <w:div w:id="1297446299">
      <w:bodyDiv w:val="1"/>
      <w:marLeft w:val="0"/>
      <w:marRight w:val="0"/>
      <w:marTop w:val="0"/>
      <w:marBottom w:val="0"/>
      <w:divBdr>
        <w:top w:val="none" w:sz="0" w:space="0" w:color="auto"/>
        <w:left w:val="none" w:sz="0" w:space="0" w:color="auto"/>
        <w:bottom w:val="none" w:sz="0" w:space="0" w:color="auto"/>
        <w:right w:val="none" w:sz="0" w:space="0" w:color="auto"/>
      </w:divBdr>
      <w:divsChild>
        <w:div w:id="131488673">
          <w:marLeft w:val="0"/>
          <w:marRight w:val="0"/>
          <w:marTop w:val="0"/>
          <w:marBottom w:val="300"/>
          <w:divBdr>
            <w:top w:val="single" w:sz="6" w:space="7" w:color="DCDCDC"/>
            <w:left w:val="single" w:sz="6" w:space="7" w:color="DCDCDC"/>
            <w:bottom w:val="single" w:sz="6" w:space="7" w:color="DCDCDC"/>
            <w:right w:val="single" w:sz="6" w:space="7" w:color="DCDCDC"/>
          </w:divBdr>
        </w:div>
      </w:divsChild>
    </w:div>
    <w:div w:id="1300917273">
      <w:bodyDiv w:val="1"/>
      <w:marLeft w:val="0"/>
      <w:marRight w:val="0"/>
      <w:marTop w:val="0"/>
      <w:marBottom w:val="0"/>
      <w:divBdr>
        <w:top w:val="none" w:sz="0" w:space="0" w:color="auto"/>
        <w:left w:val="none" w:sz="0" w:space="0" w:color="auto"/>
        <w:bottom w:val="none" w:sz="0" w:space="0" w:color="auto"/>
        <w:right w:val="none" w:sz="0" w:space="0" w:color="auto"/>
      </w:divBdr>
    </w:div>
    <w:div w:id="1328750752">
      <w:bodyDiv w:val="1"/>
      <w:marLeft w:val="0"/>
      <w:marRight w:val="0"/>
      <w:marTop w:val="0"/>
      <w:marBottom w:val="0"/>
      <w:divBdr>
        <w:top w:val="none" w:sz="0" w:space="0" w:color="auto"/>
        <w:left w:val="none" w:sz="0" w:space="0" w:color="auto"/>
        <w:bottom w:val="none" w:sz="0" w:space="0" w:color="auto"/>
        <w:right w:val="none" w:sz="0" w:space="0" w:color="auto"/>
      </w:divBdr>
    </w:div>
    <w:div w:id="1346714065">
      <w:bodyDiv w:val="1"/>
      <w:marLeft w:val="0"/>
      <w:marRight w:val="0"/>
      <w:marTop w:val="0"/>
      <w:marBottom w:val="0"/>
      <w:divBdr>
        <w:top w:val="none" w:sz="0" w:space="0" w:color="auto"/>
        <w:left w:val="none" w:sz="0" w:space="0" w:color="auto"/>
        <w:bottom w:val="none" w:sz="0" w:space="0" w:color="auto"/>
        <w:right w:val="none" w:sz="0" w:space="0" w:color="auto"/>
      </w:divBdr>
    </w:div>
    <w:div w:id="1377199576">
      <w:bodyDiv w:val="1"/>
      <w:marLeft w:val="0"/>
      <w:marRight w:val="0"/>
      <w:marTop w:val="0"/>
      <w:marBottom w:val="0"/>
      <w:divBdr>
        <w:top w:val="none" w:sz="0" w:space="0" w:color="auto"/>
        <w:left w:val="none" w:sz="0" w:space="0" w:color="auto"/>
        <w:bottom w:val="none" w:sz="0" w:space="0" w:color="auto"/>
        <w:right w:val="none" w:sz="0" w:space="0" w:color="auto"/>
      </w:divBdr>
    </w:div>
    <w:div w:id="1378436840">
      <w:bodyDiv w:val="1"/>
      <w:marLeft w:val="0"/>
      <w:marRight w:val="0"/>
      <w:marTop w:val="0"/>
      <w:marBottom w:val="0"/>
      <w:divBdr>
        <w:top w:val="none" w:sz="0" w:space="0" w:color="auto"/>
        <w:left w:val="none" w:sz="0" w:space="0" w:color="auto"/>
        <w:bottom w:val="none" w:sz="0" w:space="0" w:color="auto"/>
        <w:right w:val="none" w:sz="0" w:space="0" w:color="auto"/>
      </w:divBdr>
    </w:div>
    <w:div w:id="1383283292">
      <w:bodyDiv w:val="1"/>
      <w:marLeft w:val="0"/>
      <w:marRight w:val="0"/>
      <w:marTop w:val="0"/>
      <w:marBottom w:val="0"/>
      <w:divBdr>
        <w:top w:val="none" w:sz="0" w:space="0" w:color="auto"/>
        <w:left w:val="none" w:sz="0" w:space="0" w:color="auto"/>
        <w:bottom w:val="none" w:sz="0" w:space="0" w:color="auto"/>
        <w:right w:val="none" w:sz="0" w:space="0" w:color="auto"/>
      </w:divBdr>
    </w:div>
    <w:div w:id="1390835064">
      <w:bodyDiv w:val="1"/>
      <w:marLeft w:val="0"/>
      <w:marRight w:val="0"/>
      <w:marTop w:val="0"/>
      <w:marBottom w:val="0"/>
      <w:divBdr>
        <w:top w:val="none" w:sz="0" w:space="0" w:color="auto"/>
        <w:left w:val="none" w:sz="0" w:space="0" w:color="auto"/>
        <w:bottom w:val="none" w:sz="0" w:space="0" w:color="auto"/>
        <w:right w:val="none" w:sz="0" w:space="0" w:color="auto"/>
      </w:divBdr>
      <w:divsChild>
        <w:div w:id="1408070840">
          <w:marLeft w:val="0"/>
          <w:marRight w:val="0"/>
          <w:marTop w:val="0"/>
          <w:marBottom w:val="0"/>
          <w:divBdr>
            <w:top w:val="none" w:sz="0" w:space="8" w:color="337AB7"/>
            <w:left w:val="none" w:sz="0" w:space="11" w:color="337AB7"/>
            <w:bottom w:val="single" w:sz="6" w:space="8" w:color="337AB7"/>
            <w:right w:val="none" w:sz="0" w:space="11" w:color="337AB7"/>
          </w:divBdr>
        </w:div>
        <w:div w:id="715857133">
          <w:marLeft w:val="0"/>
          <w:marRight w:val="0"/>
          <w:marTop w:val="0"/>
          <w:marBottom w:val="0"/>
          <w:divBdr>
            <w:top w:val="none" w:sz="0" w:space="0" w:color="auto"/>
            <w:left w:val="none" w:sz="0" w:space="0" w:color="auto"/>
            <w:bottom w:val="none" w:sz="0" w:space="0" w:color="auto"/>
            <w:right w:val="none" w:sz="0" w:space="0" w:color="auto"/>
          </w:divBdr>
          <w:divsChild>
            <w:div w:id="1648241939">
              <w:marLeft w:val="0"/>
              <w:marRight w:val="0"/>
              <w:marTop w:val="0"/>
              <w:marBottom w:val="300"/>
              <w:divBdr>
                <w:top w:val="single" w:sz="6" w:space="7" w:color="DCDCDC"/>
                <w:left w:val="single" w:sz="6" w:space="7" w:color="DCDCDC"/>
                <w:bottom w:val="single" w:sz="6" w:space="7" w:color="DCDCDC"/>
                <w:right w:val="single" w:sz="6" w:space="7" w:color="DCDCDC"/>
              </w:divBdr>
            </w:div>
            <w:div w:id="1307515788">
              <w:marLeft w:val="0"/>
              <w:marRight w:val="0"/>
              <w:marTop w:val="0"/>
              <w:marBottom w:val="300"/>
              <w:divBdr>
                <w:top w:val="single" w:sz="6" w:space="7" w:color="DCDCDC"/>
                <w:left w:val="single" w:sz="6" w:space="7" w:color="DCDCDC"/>
                <w:bottom w:val="single" w:sz="6" w:space="7" w:color="DCDCDC"/>
                <w:right w:val="single" w:sz="6" w:space="7" w:color="DCDCDC"/>
              </w:divBdr>
            </w:div>
            <w:div w:id="1566406451">
              <w:marLeft w:val="0"/>
              <w:marRight w:val="0"/>
              <w:marTop w:val="0"/>
              <w:marBottom w:val="300"/>
              <w:divBdr>
                <w:top w:val="single" w:sz="6" w:space="7" w:color="DCDCDC"/>
                <w:left w:val="single" w:sz="6" w:space="7" w:color="DCDCDC"/>
                <w:bottom w:val="single" w:sz="6" w:space="7" w:color="DCDCDC"/>
                <w:right w:val="single" w:sz="6" w:space="7" w:color="DCDCDC"/>
              </w:divBdr>
            </w:div>
            <w:div w:id="82650332">
              <w:marLeft w:val="0"/>
              <w:marRight w:val="0"/>
              <w:marTop w:val="0"/>
              <w:marBottom w:val="300"/>
              <w:divBdr>
                <w:top w:val="single" w:sz="6" w:space="7" w:color="DCDCDC"/>
                <w:left w:val="single" w:sz="6" w:space="7" w:color="DCDCDC"/>
                <w:bottom w:val="single" w:sz="6" w:space="7" w:color="DCDCDC"/>
                <w:right w:val="single" w:sz="6" w:space="7" w:color="DCDCDC"/>
              </w:divBdr>
            </w:div>
            <w:div w:id="672798673">
              <w:marLeft w:val="0"/>
              <w:marRight w:val="0"/>
              <w:marTop w:val="0"/>
              <w:marBottom w:val="300"/>
              <w:divBdr>
                <w:top w:val="single" w:sz="6" w:space="7" w:color="DCDCDC"/>
                <w:left w:val="single" w:sz="6" w:space="7" w:color="DCDCDC"/>
                <w:bottom w:val="single" w:sz="6" w:space="7" w:color="DCDCDC"/>
                <w:right w:val="single" w:sz="6" w:space="7" w:color="DCDCDC"/>
              </w:divBdr>
            </w:div>
          </w:divsChild>
        </w:div>
      </w:divsChild>
    </w:div>
    <w:div w:id="1425110456">
      <w:bodyDiv w:val="1"/>
      <w:marLeft w:val="0"/>
      <w:marRight w:val="0"/>
      <w:marTop w:val="0"/>
      <w:marBottom w:val="0"/>
      <w:divBdr>
        <w:top w:val="none" w:sz="0" w:space="0" w:color="auto"/>
        <w:left w:val="none" w:sz="0" w:space="0" w:color="auto"/>
        <w:bottom w:val="none" w:sz="0" w:space="0" w:color="auto"/>
        <w:right w:val="none" w:sz="0" w:space="0" w:color="auto"/>
      </w:divBdr>
      <w:divsChild>
        <w:div w:id="991715706">
          <w:marLeft w:val="480"/>
          <w:marRight w:val="0"/>
          <w:marTop w:val="0"/>
          <w:marBottom w:val="0"/>
          <w:divBdr>
            <w:top w:val="none" w:sz="0" w:space="0" w:color="auto"/>
            <w:left w:val="none" w:sz="0" w:space="0" w:color="auto"/>
            <w:bottom w:val="none" w:sz="0" w:space="0" w:color="auto"/>
            <w:right w:val="none" w:sz="0" w:space="0" w:color="auto"/>
          </w:divBdr>
        </w:div>
        <w:div w:id="1896314919">
          <w:marLeft w:val="480"/>
          <w:marRight w:val="0"/>
          <w:marTop w:val="0"/>
          <w:marBottom w:val="0"/>
          <w:divBdr>
            <w:top w:val="none" w:sz="0" w:space="0" w:color="auto"/>
            <w:left w:val="none" w:sz="0" w:space="0" w:color="auto"/>
            <w:bottom w:val="none" w:sz="0" w:space="0" w:color="auto"/>
            <w:right w:val="none" w:sz="0" w:space="0" w:color="auto"/>
          </w:divBdr>
        </w:div>
        <w:div w:id="537013875">
          <w:marLeft w:val="480"/>
          <w:marRight w:val="0"/>
          <w:marTop w:val="0"/>
          <w:marBottom w:val="0"/>
          <w:divBdr>
            <w:top w:val="none" w:sz="0" w:space="0" w:color="auto"/>
            <w:left w:val="none" w:sz="0" w:space="0" w:color="auto"/>
            <w:bottom w:val="none" w:sz="0" w:space="0" w:color="auto"/>
            <w:right w:val="none" w:sz="0" w:space="0" w:color="auto"/>
          </w:divBdr>
        </w:div>
        <w:div w:id="81417972">
          <w:marLeft w:val="480"/>
          <w:marRight w:val="0"/>
          <w:marTop w:val="0"/>
          <w:marBottom w:val="0"/>
          <w:divBdr>
            <w:top w:val="none" w:sz="0" w:space="0" w:color="auto"/>
            <w:left w:val="none" w:sz="0" w:space="0" w:color="auto"/>
            <w:bottom w:val="none" w:sz="0" w:space="0" w:color="auto"/>
            <w:right w:val="none" w:sz="0" w:space="0" w:color="auto"/>
          </w:divBdr>
        </w:div>
        <w:div w:id="1773470921">
          <w:marLeft w:val="480"/>
          <w:marRight w:val="0"/>
          <w:marTop w:val="0"/>
          <w:marBottom w:val="0"/>
          <w:divBdr>
            <w:top w:val="none" w:sz="0" w:space="0" w:color="auto"/>
            <w:left w:val="none" w:sz="0" w:space="0" w:color="auto"/>
            <w:bottom w:val="none" w:sz="0" w:space="0" w:color="auto"/>
            <w:right w:val="none" w:sz="0" w:space="0" w:color="auto"/>
          </w:divBdr>
        </w:div>
        <w:div w:id="1915820338">
          <w:marLeft w:val="480"/>
          <w:marRight w:val="0"/>
          <w:marTop w:val="0"/>
          <w:marBottom w:val="0"/>
          <w:divBdr>
            <w:top w:val="none" w:sz="0" w:space="0" w:color="auto"/>
            <w:left w:val="none" w:sz="0" w:space="0" w:color="auto"/>
            <w:bottom w:val="none" w:sz="0" w:space="0" w:color="auto"/>
            <w:right w:val="none" w:sz="0" w:space="0" w:color="auto"/>
          </w:divBdr>
        </w:div>
        <w:div w:id="1317951676">
          <w:marLeft w:val="480"/>
          <w:marRight w:val="0"/>
          <w:marTop w:val="0"/>
          <w:marBottom w:val="0"/>
          <w:divBdr>
            <w:top w:val="none" w:sz="0" w:space="0" w:color="auto"/>
            <w:left w:val="none" w:sz="0" w:space="0" w:color="auto"/>
            <w:bottom w:val="none" w:sz="0" w:space="0" w:color="auto"/>
            <w:right w:val="none" w:sz="0" w:space="0" w:color="auto"/>
          </w:divBdr>
        </w:div>
        <w:div w:id="2007173794">
          <w:marLeft w:val="480"/>
          <w:marRight w:val="0"/>
          <w:marTop w:val="0"/>
          <w:marBottom w:val="0"/>
          <w:divBdr>
            <w:top w:val="none" w:sz="0" w:space="0" w:color="auto"/>
            <w:left w:val="none" w:sz="0" w:space="0" w:color="auto"/>
            <w:bottom w:val="none" w:sz="0" w:space="0" w:color="auto"/>
            <w:right w:val="none" w:sz="0" w:space="0" w:color="auto"/>
          </w:divBdr>
        </w:div>
        <w:div w:id="502162343">
          <w:marLeft w:val="480"/>
          <w:marRight w:val="0"/>
          <w:marTop w:val="0"/>
          <w:marBottom w:val="0"/>
          <w:divBdr>
            <w:top w:val="none" w:sz="0" w:space="0" w:color="auto"/>
            <w:left w:val="none" w:sz="0" w:space="0" w:color="auto"/>
            <w:bottom w:val="none" w:sz="0" w:space="0" w:color="auto"/>
            <w:right w:val="none" w:sz="0" w:space="0" w:color="auto"/>
          </w:divBdr>
        </w:div>
      </w:divsChild>
    </w:div>
    <w:div w:id="1438720659">
      <w:bodyDiv w:val="1"/>
      <w:marLeft w:val="0"/>
      <w:marRight w:val="0"/>
      <w:marTop w:val="0"/>
      <w:marBottom w:val="0"/>
      <w:divBdr>
        <w:top w:val="none" w:sz="0" w:space="0" w:color="auto"/>
        <w:left w:val="none" w:sz="0" w:space="0" w:color="auto"/>
        <w:bottom w:val="none" w:sz="0" w:space="0" w:color="auto"/>
        <w:right w:val="none" w:sz="0" w:space="0" w:color="auto"/>
      </w:divBdr>
      <w:divsChild>
        <w:div w:id="308559077">
          <w:marLeft w:val="480"/>
          <w:marRight w:val="0"/>
          <w:marTop w:val="0"/>
          <w:marBottom w:val="0"/>
          <w:divBdr>
            <w:top w:val="none" w:sz="0" w:space="0" w:color="auto"/>
            <w:left w:val="none" w:sz="0" w:space="0" w:color="auto"/>
            <w:bottom w:val="none" w:sz="0" w:space="0" w:color="auto"/>
            <w:right w:val="none" w:sz="0" w:space="0" w:color="auto"/>
          </w:divBdr>
        </w:div>
      </w:divsChild>
    </w:div>
    <w:div w:id="1455518171">
      <w:bodyDiv w:val="1"/>
      <w:marLeft w:val="0"/>
      <w:marRight w:val="0"/>
      <w:marTop w:val="0"/>
      <w:marBottom w:val="0"/>
      <w:divBdr>
        <w:top w:val="none" w:sz="0" w:space="0" w:color="auto"/>
        <w:left w:val="none" w:sz="0" w:space="0" w:color="auto"/>
        <w:bottom w:val="none" w:sz="0" w:space="0" w:color="auto"/>
        <w:right w:val="none" w:sz="0" w:space="0" w:color="auto"/>
      </w:divBdr>
    </w:div>
    <w:div w:id="1474561675">
      <w:bodyDiv w:val="1"/>
      <w:marLeft w:val="0"/>
      <w:marRight w:val="0"/>
      <w:marTop w:val="0"/>
      <w:marBottom w:val="0"/>
      <w:divBdr>
        <w:top w:val="none" w:sz="0" w:space="0" w:color="auto"/>
        <w:left w:val="none" w:sz="0" w:space="0" w:color="auto"/>
        <w:bottom w:val="none" w:sz="0" w:space="0" w:color="auto"/>
        <w:right w:val="none" w:sz="0" w:space="0" w:color="auto"/>
      </w:divBdr>
      <w:divsChild>
        <w:div w:id="245698129">
          <w:marLeft w:val="0"/>
          <w:marRight w:val="0"/>
          <w:marTop w:val="0"/>
          <w:marBottom w:val="0"/>
          <w:divBdr>
            <w:top w:val="none" w:sz="0" w:space="8" w:color="337AB7"/>
            <w:left w:val="none" w:sz="0" w:space="11" w:color="337AB7"/>
            <w:bottom w:val="single" w:sz="6" w:space="8" w:color="337AB7"/>
            <w:right w:val="none" w:sz="0" w:space="11" w:color="337AB7"/>
          </w:divBdr>
        </w:div>
        <w:div w:id="827404524">
          <w:marLeft w:val="0"/>
          <w:marRight w:val="0"/>
          <w:marTop w:val="0"/>
          <w:marBottom w:val="0"/>
          <w:divBdr>
            <w:top w:val="none" w:sz="0" w:space="0" w:color="auto"/>
            <w:left w:val="none" w:sz="0" w:space="0" w:color="auto"/>
            <w:bottom w:val="none" w:sz="0" w:space="0" w:color="auto"/>
            <w:right w:val="none" w:sz="0" w:space="0" w:color="auto"/>
          </w:divBdr>
          <w:divsChild>
            <w:div w:id="1201892303">
              <w:marLeft w:val="0"/>
              <w:marRight w:val="0"/>
              <w:marTop w:val="0"/>
              <w:marBottom w:val="300"/>
              <w:divBdr>
                <w:top w:val="single" w:sz="6" w:space="7" w:color="DCDCDC"/>
                <w:left w:val="single" w:sz="6" w:space="7" w:color="DCDCDC"/>
                <w:bottom w:val="single" w:sz="6" w:space="7" w:color="DCDCDC"/>
                <w:right w:val="single" w:sz="6" w:space="7" w:color="DCDCDC"/>
              </w:divBdr>
            </w:div>
            <w:div w:id="376898056">
              <w:marLeft w:val="0"/>
              <w:marRight w:val="0"/>
              <w:marTop w:val="0"/>
              <w:marBottom w:val="300"/>
              <w:divBdr>
                <w:top w:val="single" w:sz="6" w:space="7" w:color="DCDCDC"/>
                <w:left w:val="single" w:sz="6" w:space="7" w:color="DCDCDC"/>
                <w:bottom w:val="single" w:sz="6" w:space="7" w:color="DCDCDC"/>
                <w:right w:val="single" w:sz="6" w:space="7" w:color="DCDCDC"/>
              </w:divBdr>
            </w:div>
            <w:div w:id="2045671508">
              <w:marLeft w:val="0"/>
              <w:marRight w:val="0"/>
              <w:marTop w:val="0"/>
              <w:marBottom w:val="300"/>
              <w:divBdr>
                <w:top w:val="single" w:sz="6" w:space="7" w:color="DCDCDC"/>
                <w:left w:val="single" w:sz="6" w:space="7" w:color="DCDCDC"/>
                <w:bottom w:val="single" w:sz="6" w:space="7" w:color="DCDCDC"/>
                <w:right w:val="single" w:sz="6" w:space="7" w:color="DCDCDC"/>
              </w:divBdr>
            </w:div>
            <w:div w:id="1559710757">
              <w:marLeft w:val="0"/>
              <w:marRight w:val="0"/>
              <w:marTop w:val="0"/>
              <w:marBottom w:val="300"/>
              <w:divBdr>
                <w:top w:val="single" w:sz="6" w:space="7" w:color="DCDCDC"/>
                <w:left w:val="single" w:sz="6" w:space="7" w:color="DCDCDC"/>
                <w:bottom w:val="single" w:sz="6" w:space="7" w:color="DCDCDC"/>
                <w:right w:val="single" w:sz="6" w:space="7" w:color="DCDCDC"/>
              </w:divBdr>
            </w:div>
            <w:div w:id="1359818660">
              <w:marLeft w:val="0"/>
              <w:marRight w:val="0"/>
              <w:marTop w:val="0"/>
              <w:marBottom w:val="300"/>
              <w:divBdr>
                <w:top w:val="single" w:sz="6" w:space="7" w:color="DCDCDC"/>
                <w:left w:val="single" w:sz="6" w:space="7" w:color="DCDCDC"/>
                <w:bottom w:val="single" w:sz="6" w:space="7" w:color="DCDCDC"/>
                <w:right w:val="single" w:sz="6" w:space="7" w:color="DCDCDC"/>
              </w:divBdr>
            </w:div>
          </w:divsChild>
        </w:div>
      </w:divsChild>
    </w:div>
    <w:div w:id="1493791109">
      <w:bodyDiv w:val="1"/>
      <w:marLeft w:val="0"/>
      <w:marRight w:val="0"/>
      <w:marTop w:val="0"/>
      <w:marBottom w:val="0"/>
      <w:divBdr>
        <w:top w:val="none" w:sz="0" w:space="0" w:color="auto"/>
        <w:left w:val="none" w:sz="0" w:space="0" w:color="auto"/>
        <w:bottom w:val="none" w:sz="0" w:space="0" w:color="auto"/>
        <w:right w:val="none" w:sz="0" w:space="0" w:color="auto"/>
      </w:divBdr>
    </w:div>
    <w:div w:id="1507479904">
      <w:bodyDiv w:val="1"/>
      <w:marLeft w:val="0"/>
      <w:marRight w:val="0"/>
      <w:marTop w:val="0"/>
      <w:marBottom w:val="0"/>
      <w:divBdr>
        <w:top w:val="none" w:sz="0" w:space="0" w:color="auto"/>
        <w:left w:val="none" w:sz="0" w:space="0" w:color="auto"/>
        <w:bottom w:val="none" w:sz="0" w:space="0" w:color="auto"/>
        <w:right w:val="none" w:sz="0" w:space="0" w:color="auto"/>
      </w:divBdr>
    </w:div>
    <w:div w:id="1525749947">
      <w:bodyDiv w:val="1"/>
      <w:marLeft w:val="0"/>
      <w:marRight w:val="0"/>
      <w:marTop w:val="0"/>
      <w:marBottom w:val="0"/>
      <w:divBdr>
        <w:top w:val="none" w:sz="0" w:space="0" w:color="auto"/>
        <w:left w:val="none" w:sz="0" w:space="0" w:color="auto"/>
        <w:bottom w:val="none" w:sz="0" w:space="0" w:color="auto"/>
        <w:right w:val="none" w:sz="0" w:space="0" w:color="auto"/>
      </w:divBdr>
    </w:div>
    <w:div w:id="1531723249">
      <w:bodyDiv w:val="1"/>
      <w:marLeft w:val="0"/>
      <w:marRight w:val="0"/>
      <w:marTop w:val="0"/>
      <w:marBottom w:val="0"/>
      <w:divBdr>
        <w:top w:val="none" w:sz="0" w:space="0" w:color="auto"/>
        <w:left w:val="none" w:sz="0" w:space="0" w:color="auto"/>
        <w:bottom w:val="none" w:sz="0" w:space="0" w:color="auto"/>
        <w:right w:val="none" w:sz="0" w:space="0" w:color="auto"/>
      </w:divBdr>
    </w:div>
    <w:div w:id="1593586502">
      <w:bodyDiv w:val="1"/>
      <w:marLeft w:val="0"/>
      <w:marRight w:val="0"/>
      <w:marTop w:val="0"/>
      <w:marBottom w:val="0"/>
      <w:divBdr>
        <w:top w:val="none" w:sz="0" w:space="0" w:color="auto"/>
        <w:left w:val="none" w:sz="0" w:space="0" w:color="auto"/>
        <w:bottom w:val="none" w:sz="0" w:space="0" w:color="auto"/>
        <w:right w:val="none" w:sz="0" w:space="0" w:color="auto"/>
      </w:divBdr>
      <w:divsChild>
        <w:div w:id="727728840">
          <w:marLeft w:val="480"/>
          <w:marRight w:val="0"/>
          <w:marTop w:val="0"/>
          <w:marBottom w:val="0"/>
          <w:divBdr>
            <w:top w:val="none" w:sz="0" w:space="0" w:color="auto"/>
            <w:left w:val="none" w:sz="0" w:space="0" w:color="auto"/>
            <w:bottom w:val="none" w:sz="0" w:space="0" w:color="auto"/>
            <w:right w:val="none" w:sz="0" w:space="0" w:color="auto"/>
          </w:divBdr>
        </w:div>
        <w:div w:id="1023361938">
          <w:marLeft w:val="480"/>
          <w:marRight w:val="0"/>
          <w:marTop w:val="0"/>
          <w:marBottom w:val="0"/>
          <w:divBdr>
            <w:top w:val="none" w:sz="0" w:space="0" w:color="auto"/>
            <w:left w:val="none" w:sz="0" w:space="0" w:color="auto"/>
            <w:bottom w:val="none" w:sz="0" w:space="0" w:color="auto"/>
            <w:right w:val="none" w:sz="0" w:space="0" w:color="auto"/>
          </w:divBdr>
        </w:div>
        <w:div w:id="1302690860">
          <w:marLeft w:val="480"/>
          <w:marRight w:val="0"/>
          <w:marTop w:val="0"/>
          <w:marBottom w:val="0"/>
          <w:divBdr>
            <w:top w:val="none" w:sz="0" w:space="0" w:color="auto"/>
            <w:left w:val="none" w:sz="0" w:space="0" w:color="auto"/>
            <w:bottom w:val="none" w:sz="0" w:space="0" w:color="auto"/>
            <w:right w:val="none" w:sz="0" w:space="0" w:color="auto"/>
          </w:divBdr>
        </w:div>
      </w:divsChild>
    </w:div>
    <w:div w:id="1600215476">
      <w:bodyDiv w:val="1"/>
      <w:marLeft w:val="0"/>
      <w:marRight w:val="0"/>
      <w:marTop w:val="0"/>
      <w:marBottom w:val="0"/>
      <w:divBdr>
        <w:top w:val="none" w:sz="0" w:space="0" w:color="auto"/>
        <w:left w:val="none" w:sz="0" w:space="0" w:color="auto"/>
        <w:bottom w:val="none" w:sz="0" w:space="0" w:color="auto"/>
        <w:right w:val="none" w:sz="0" w:space="0" w:color="auto"/>
      </w:divBdr>
      <w:divsChild>
        <w:div w:id="204410444">
          <w:marLeft w:val="0"/>
          <w:marRight w:val="0"/>
          <w:marTop w:val="0"/>
          <w:marBottom w:val="0"/>
          <w:divBdr>
            <w:top w:val="none" w:sz="0" w:space="8" w:color="337AB7"/>
            <w:left w:val="none" w:sz="0" w:space="11" w:color="337AB7"/>
            <w:bottom w:val="single" w:sz="6" w:space="8" w:color="337AB7"/>
            <w:right w:val="none" w:sz="0" w:space="11" w:color="337AB7"/>
          </w:divBdr>
        </w:div>
        <w:div w:id="167671232">
          <w:marLeft w:val="0"/>
          <w:marRight w:val="0"/>
          <w:marTop w:val="0"/>
          <w:marBottom w:val="0"/>
          <w:divBdr>
            <w:top w:val="none" w:sz="0" w:space="0" w:color="auto"/>
            <w:left w:val="none" w:sz="0" w:space="0" w:color="auto"/>
            <w:bottom w:val="none" w:sz="0" w:space="0" w:color="auto"/>
            <w:right w:val="none" w:sz="0" w:space="0" w:color="auto"/>
          </w:divBdr>
        </w:div>
      </w:divsChild>
    </w:div>
    <w:div w:id="1604802767">
      <w:bodyDiv w:val="1"/>
      <w:marLeft w:val="0"/>
      <w:marRight w:val="0"/>
      <w:marTop w:val="0"/>
      <w:marBottom w:val="0"/>
      <w:divBdr>
        <w:top w:val="none" w:sz="0" w:space="0" w:color="auto"/>
        <w:left w:val="none" w:sz="0" w:space="0" w:color="auto"/>
        <w:bottom w:val="none" w:sz="0" w:space="0" w:color="auto"/>
        <w:right w:val="none" w:sz="0" w:space="0" w:color="auto"/>
      </w:divBdr>
      <w:divsChild>
        <w:div w:id="829101703">
          <w:marLeft w:val="480"/>
          <w:marRight w:val="0"/>
          <w:marTop w:val="0"/>
          <w:marBottom w:val="0"/>
          <w:divBdr>
            <w:top w:val="none" w:sz="0" w:space="0" w:color="auto"/>
            <w:left w:val="none" w:sz="0" w:space="0" w:color="auto"/>
            <w:bottom w:val="none" w:sz="0" w:space="0" w:color="auto"/>
            <w:right w:val="none" w:sz="0" w:space="0" w:color="auto"/>
          </w:divBdr>
        </w:div>
        <w:div w:id="1902792664">
          <w:marLeft w:val="480"/>
          <w:marRight w:val="0"/>
          <w:marTop w:val="0"/>
          <w:marBottom w:val="0"/>
          <w:divBdr>
            <w:top w:val="none" w:sz="0" w:space="0" w:color="auto"/>
            <w:left w:val="none" w:sz="0" w:space="0" w:color="auto"/>
            <w:bottom w:val="none" w:sz="0" w:space="0" w:color="auto"/>
            <w:right w:val="none" w:sz="0" w:space="0" w:color="auto"/>
          </w:divBdr>
        </w:div>
      </w:divsChild>
    </w:div>
    <w:div w:id="1618217415">
      <w:bodyDiv w:val="1"/>
      <w:marLeft w:val="0"/>
      <w:marRight w:val="0"/>
      <w:marTop w:val="0"/>
      <w:marBottom w:val="0"/>
      <w:divBdr>
        <w:top w:val="none" w:sz="0" w:space="0" w:color="auto"/>
        <w:left w:val="none" w:sz="0" w:space="0" w:color="auto"/>
        <w:bottom w:val="none" w:sz="0" w:space="0" w:color="auto"/>
        <w:right w:val="none" w:sz="0" w:space="0" w:color="auto"/>
      </w:divBdr>
    </w:div>
    <w:div w:id="1654139487">
      <w:bodyDiv w:val="1"/>
      <w:marLeft w:val="0"/>
      <w:marRight w:val="0"/>
      <w:marTop w:val="0"/>
      <w:marBottom w:val="0"/>
      <w:divBdr>
        <w:top w:val="none" w:sz="0" w:space="0" w:color="auto"/>
        <w:left w:val="none" w:sz="0" w:space="0" w:color="auto"/>
        <w:bottom w:val="none" w:sz="0" w:space="0" w:color="auto"/>
        <w:right w:val="none" w:sz="0" w:space="0" w:color="auto"/>
      </w:divBdr>
      <w:divsChild>
        <w:div w:id="1760783872">
          <w:marLeft w:val="480"/>
          <w:marRight w:val="0"/>
          <w:marTop w:val="0"/>
          <w:marBottom w:val="0"/>
          <w:divBdr>
            <w:top w:val="none" w:sz="0" w:space="0" w:color="auto"/>
            <w:left w:val="none" w:sz="0" w:space="0" w:color="auto"/>
            <w:bottom w:val="none" w:sz="0" w:space="0" w:color="auto"/>
            <w:right w:val="none" w:sz="0" w:space="0" w:color="auto"/>
          </w:divBdr>
        </w:div>
        <w:div w:id="745958877">
          <w:marLeft w:val="480"/>
          <w:marRight w:val="0"/>
          <w:marTop w:val="0"/>
          <w:marBottom w:val="0"/>
          <w:divBdr>
            <w:top w:val="none" w:sz="0" w:space="0" w:color="auto"/>
            <w:left w:val="none" w:sz="0" w:space="0" w:color="auto"/>
            <w:bottom w:val="none" w:sz="0" w:space="0" w:color="auto"/>
            <w:right w:val="none" w:sz="0" w:space="0" w:color="auto"/>
          </w:divBdr>
        </w:div>
        <w:div w:id="485049739">
          <w:marLeft w:val="480"/>
          <w:marRight w:val="0"/>
          <w:marTop w:val="0"/>
          <w:marBottom w:val="0"/>
          <w:divBdr>
            <w:top w:val="none" w:sz="0" w:space="0" w:color="auto"/>
            <w:left w:val="none" w:sz="0" w:space="0" w:color="auto"/>
            <w:bottom w:val="none" w:sz="0" w:space="0" w:color="auto"/>
            <w:right w:val="none" w:sz="0" w:space="0" w:color="auto"/>
          </w:divBdr>
        </w:div>
        <w:div w:id="1599756876">
          <w:marLeft w:val="480"/>
          <w:marRight w:val="0"/>
          <w:marTop w:val="0"/>
          <w:marBottom w:val="0"/>
          <w:divBdr>
            <w:top w:val="none" w:sz="0" w:space="0" w:color="auto"/>
            <w:left w:val="none" w:sz="0" w:space="0" w:color="auto"/>
            <w:bottom w:val="none" w:sz="0" w:space="0" w:color="auto"/>
            <w:right w:val="none" w:sz="0" w:space="0" w:color="auto"/>
          </w:divBdr>
        </w:div>
        <w:div w:id="2067678431">
          <w:marLeft w:val="480"/>
          <w:marRight w:val="0"/>
          <w:marTop w:val="0"/>
          <w:marBottom w:val="0"/>
          <w:divBdr>
            <w:top w:val="none" w:sz="0" w:space="0" w:color="auto"/>
            <w:left w:val="none" w:sz="0" w:space="0" w:color="auto"/>
            <w:bottom w:val="none" w:sz="0" w:space="0" w:color="auto"/>
            <w:right w:val="none" w:sz="0" w:space="0" w:color="auto"/>
          </w:divBdr>
        </w:div>
        <w:div w:id="373387689">
          <w:marLeft w:val="480"/>
          <w:marRight w:val="0"/>
          <w:marTop w:val="0"/>
          <w:marBottom w:val="0"/>
          <w:divBdr>
            <w:top w:val="none" w:sz="0" w:space="0" w:color="auto"/>
            <w:left w:val="none" w:sz="0" w:space="0" w:color="auto"/>
            <w:bottom w:val="none" w:sz="0" w:space="0" w:color="auto"/>
            <w:right w:val="none" w:sz="0" w:space="0" w:color="auto"/>
          </w:divBdr>
        </w:div>
      </w:divsChild>
    </w:div>
    <w:div w:id="1698922179">
      <w:bodyDiv w:val="1"/>
      <w:marLeft w:val="0"/>
      <w:marRight w:val="0"/>
      <w:marTop w:val="0"/>
      <w:marBottom w:val="0"/>
      <w:divBdr>
        <w:top w:val="none" w:sz="0" w:space="0" w:color="auto"/>
        <w:left w:val="none" w:sz="0" w:space="0" w:color="auto"/>
        <w:bottom w:val="none" w:sz="0" w:space="0" w:color="auto"/>
        <w:right w:val="none" w:sz="0" w:space="0" w:color="auto"/>
      </w:divBdr>
    </w:div>
    <w:div w:id="1703632177">
      <w:bodyDiv w:val="1"/>
      <w:marLeft w:val="0"/>
      <w:marRight w:val="0"/>
      <w:marTop w:val="0"/>
      <w:marBottom w:val="0"/>
      <w:divBdr>
        <w:top w:val="none" w:sz="0" w:space="0" w:color="auto"/>
        <w:left w:val="none" w:sz="0" w:space="0" w:color="auto"/>
        <w:bottom w:val="none" w:sz="0" w:space="0" w:color="auto"/>
        <w:right w:val="none" w:sz="0" w:space="0" w:color="auto"/>
      </w:divBdr>
    </w:div>
    <w:div w:id="1773668907">
      <w:bodyDiv w:val="1"/>
      <w:marLeft w:val="0"/>
      <w:marRight w:val="0"/>
      <w:marTop w:val="0"/>
      <w:marBottom w:val="0"/>
      <w:divBdr>
        <w:top w:val="none" w:sz="0" w:space="0" w:color="auto"/>
        <w:left w:val="none" w:sz="0" w:space="0" w:color="auto"/>
        <w:bottom w:val="none" w:sz="0" w:space="0" w:color="auto"/>
        <w:right w:val="none" w:sz="0" w:space="0" w:color="auto"/>
      </w:divBdr>
      <w:divsChild>
        <w:div w:id="1430394941">
          <w:marLeft w:val="480"/>
          <w:marRight w:val="0"/>
          <w:marTop w:val="0"/>
          <w:marBottom w:val="0"/>
          <w:divBdr>
            <w:top w:val="none" w:sz="0" w:space="0" w:color="auto"/>
            <w:left w:val="none" w:sz="0" w:space="0" w:color="auto"/>
            <w:bottom w:val="none" w:sz="0" w:space="0" w:color="auto"/>
            <w:right w:val="none" w:sz="0" w:space="0" w:color="auto"/>
          </w:divBdr>
        </w:div>
        <w:div w:id="1644433897">
          <w:marLeft w:val="480"/>
          <w:marRight w:val="0"/>
          <w:marTop w:val="0"/>
          <w:marBottom w:val="0"/>
          <w:divBdr>
            <w:top w:val="none" w:sz="0" w:space="0" w:color="auto"/>
            <w:left w:val="none" w:sz="0" w:space="0" w:color="auto"/>
            <w:bottom w:val="none" w:sz="0" w:space="0" w:color="auto"/>
            <w:right w:val="none" w:sz="0" w:space="0" w:color="auto"/>
          </w:divBdr>
        </w:div>
        <w:div w:id="1557350206">
          <w:marLeft w:val="480"/>
          <w:marRight w:val="0"/>
          <w:marTop w:val="0"/>
          <w:marBottom w:val="0"/>
          <w:divBdr>
            <w:top w:val="none" w:sz="0" w:space="0" w:color="auto"/>
            <w:left w:val="none" w:sz="0" w:space="0" w:color="auto"/>
            <w:bottom w:val="none" w:sz="0" w:space="0" w:color="auto"/>
            <w:right w:val="none" w:sz="0" w:space="0" w:color="auto"/>
          </w:divBdr>
        </w:div>
        <w:div w:id="1995598365">
          <w:marLeft w:val="480"/>
          <w:marRight w:val="0"/>
          <w:marTop w:val="0"/>
          <w:marBottom w:val="0"/>
          <w:divBdr>
            <w:top w:val="none" w:sz="0" w:space="0" w:color="auto"/>
            <w:left w:val="none" w:sz="0" w:space="0" w:color="auto"/>
            <w:bottom w:val="none" w:sz="0" w:space="0" w:color="auto"/>
            <w:right w:val="none" w:sz="0" w:space="0" w:color="auto"/>
          </w:divBdr>
        </w:div>
      </w:divsChild>
    </w:div>
    <w:div w:id="1793595263">
      <w:bodyDiv w:val="1"/>
      <w:marLeft w:val="0"/>
      <w:marRight w:val="0"/>
      <w:marTop w:val="0"/>
      <w:marBottom w:val="0"/>
      <w:divBdr>
        <w:top w:val="none" w:sz="0" w:space="0" w:color="auto"/>
        <w:left w:val="none" w:sz="0" w:space="0" w:color="auto"/>
        <w:bottom w:val="none" w:sz="0" w:space="0" w:color="auto"/>
        <w:right w:val="none" w:sz="0" w:space="0" w:color="auto"/>
      </w:divBdr>
    </w:div>
    <w:div w:id="1903758596">
      <w:bodyDiv w:val="1"/>
      <w:marLeft w:val="0"/>
      <w:marRight w:val="0"/>
      <w:marTop w:val="0"/>
      <w:marBottom w:val="0"/>
      <w:divBdr>
        <w:top w:val="none" w:sz="0" w:space="0" w:color="auto"/>
        <w:left w:val="none" w:sz="0" w:space="0" w:color="auto"/>
        <w:bottom w:val="none" w:sz="0" w:space="0" w:color="auto"/>
        <w:right w:val="none" w:sz="0" w:space="0" w:color="auto"/>
      </w:divBdr>
      <w:divsChild>
        <w:div w:id="908460236">
          <w:marLeft w:val="480"/>
          <w:marRight w:val="0"/>
          <w:marTop w:val="0"/>
          <w:marBottom w:val="0"/>
          <w:divBdr>
            <w:top w:val="none" w:sz="0" w:space="0" w:color="auto"/>
            <w:left w:val="none" w:sz="0" w:space="0" w:color="auto"/>
            <w:bottom w:val="none" w:sz="0" w:space="0" w:color="auto"/>
            <w:right w:val="none" w:sz="0" w:space="0" w:color="auto"/>
          </w:divBdr>
        </w:div>
        <w:div w:id="519858711">
          <w:marLeft w:val="480"/>
          <w:marRight w:val="0"/>
          <w:marTop w:val="0"/>
          <w:marBottom w:val="0"/>
          <w:divBdr>
            <w:top w:val="none" w:sz="0" w:space="0" w:color="auto"/>
            <w:left w:val="none" w:sz="0" w:space="0" w:color="auto"/>
            <w:bottom w:val="none" w:sz="0" w:space="0" w:color="auto"/>
            <w:right w:val="none" w:sz="0" w:space="0" w:color="auto"/>
          </w:divBdr>
        </w:div>
      </w:divsChild>
    </w:div>
    <w:div w:id="1912885615">
      <w:bodyDiv w:val="1"/>
      <w:marLeft w:val="0"/>
      <w:marRight w:val="0"/>
      <w:marTop w:val="0"/>
      <w:marBottom w:val="0"/>
      <w:divBdr>
        <w:top w:val="none" w:sz="0" w:space="0" w:color="auto"/>
        <w:left w:val="none" w:sz="0" w:space="0" w:color="auto"/>
        <w:bottom w:val="none" w:sz="0" w:space="0" w:color="auto"/>
        <w:right w:val="none" w:sz="0" w:space="0" w:color="auto"/>
      </w:divBdr>
      <w:divsChild>
        <w:div w:id="900793929">
          <w:marLeft w:val="480"/>
          <w:marRight w:val="0"/>
          <w:marTop w:val="0"/>
          <w:marBottom w:val="0"/>
          <w:divBdr>
            <w:top w:val="none" w:sz="0" w:space="0" w:color="auto"/>
            <w:left w:val="none" w:sz="0" w:space="0" w:color="auto"/>
            <w:bottom w:val="none" w:sz="0" w:space="0" w:color="auto"/>
            <w:right w:val="none" w:sz="0" w:space="0" w:color="auto"/>
          </w:divBdr>
        </w:div>
      </w:divsChild>
    </w:div>
    <w:div w:id="1923953926">
      <w:bodyDiv w:val="1"/>
      <w:marLeft w:val="0"/>
      <w:marRight w:val="0"/>
      <w:marTop w:val="0"/>
      <w:marBottom w:val="0"/>
      <w:divBdr>
        <w:top w:val="none" w:sz="0" w:space="0" w:color="auto"/>
        <w:left w:val="none" w:sz="0" w:space="0" w:color="auto"/>
        <w:bottom w:val="none" w:sz="0" w:space="0" w:color="auto"/>
        <w:right w:val="none" w:sz="0" w:space="0" w:color="auto"/>
      </w:divBdr>
    </w:div>
    <w:div w:id="1926454932">
      <w:bodyDiv w:val="1"/>
      <w:marLeft w:val="0"/>
      <w:marRight w:val="0"/>
      <w:marTop w:val="0"/>
      <w:marBottom w:val="0"/>
      <w:divBdr>
        <w:top w:val="none" w:sz="0" w:space="0" w:color="auto"/>
        <w:left w:val="none" w:sz="0" w:space="0" w:color="auto"/>
        <w:bottom w:val="none" w:sz="0" w:space="0" w:color="auto"/>
        <w:right w:val="none" w:sz="0" w:space="0" w:color="auto"/>
      </w:divBdr>
      <w:divsChild>
        <w:div w:id="2135362654">
          <w:marLeft w:val="480"/>
          <w:marRight w:val="0"/>
          <w:marTop w:val="0"/>
          <w:marBottom w:val="0"/>
          <w:divBdr>
            <w:top w:val="none" w:sz="0" w:space="0" w:color="auto"/>
            <w:left w:val="none" w:sz="0" w:space="0" w:color="auto"/>
            <w:bottom w:val="none" w:sz="0" w:space="0" w:color="auto"/>
            <w:right w:val="none" w:sz="0" w:space="0" w:color="auto"/>
          </w:divBdr>
        </w:div>
        <w:div w:id="436292891">
          <w:marLeft w:val="480"/>
          <w:marRight w:val="0"/>
          <w:marTop w:val="0"/>
          <w:marBottom w:val="0"/>
          <w:divBdr>
            <w:top w:val="none" w:sz="0" w:space="0" w:color="auto"/>
            <w:left w:val="none" w:sz="0" w:space="0" w:color="auto"/>
            <w:bottom w:val="none" w:sz="0" w:space="0" w:color="auto"/>
            <w:right w:val="none" w:sz="0" w:space="0" w:color="auto"/>
          </w:divBdr>
        </w:div>
        <w:div w:id="426312616">
          <w:marLeft w:val="480"/>
          <w:marRight w:val="0"/>
          <w:marTop w:val="0"/>
          <w:marBottom w:val="0"/>
          <w:divBdr>
            <w:top w:val="none" w:sz="0" w:space="0" w:color="auto"/>
            <w:left w:val="none" w:sz="0" w:space="0" w:color="auto"/>
            <w:bottom w:val="none" w:sz="0" w:space="0" w:color="auto"/>
            <w:right w:val="none" w:sz="0" w:space="0" w:color="auto"/>
          </w:divBdr>
        </w:div>
        <w:div w:id="1343120692">
          <w:marLeft w:val="480"/>
          <w:marRight w:val="0"/>
          <w:marTop w:val="0"/>
          <w:marBottom w:val="0"/>
          <w:divBdr>
            <w:top w:val="none" w:sz="0" w:space="0" w:color="auto"/>
            <w:left w:val="none" w:sz="0" w:space="0" w:color="auto"/>
            <w:bottom w:val="none" w:sz="0" w:space="0" w:color="auto"/>
            <w:right w:val="none" w:sz="0" w:space="0" w:color="auto"/>
          </w:divBdr>
        </w:div>
        <w:div w:id="1194684589">
          <w:marLeft w:val="480"/>
          <w:marRight w:val="0"/>
          <w:marTop w:val="0"/>
          <w:marBottom w:val="0"/>
          <w:divBdr>
            <w:top w:val="none" w:sz="0" w:space="0" w:color="auto"/>
            <w:left w:val="none" w:sz="0" w:space="0" w:color="auto"/>
            <w:bottom w:val="none" w:sz="0" w:space="0" w:color="auto"/>
            <w:right w:val="none" w:sz="0" w:space="0" w:color="auto"/>
          </w:divBdr>
        </w:div>
        <w:div w:id="1278483172">
          <w:marLeft w:val="480"/>
          <w:marRight w:val="0"/>
          <w:marTop w:val="0"/>
          <w:marBottom w:val="0"/>
          <w:divBdr>
            <w:top w:val="none" w:sz="0" w:space="0" w:color="auto"/>
            <w:left w:val="none" w:sz="0" w:space="0" w:color="auto"/>
            <w:bottom w:val="none" w:sz="0" w:space="0" w:color="auto"/>
            <w:right w:val="none" w:sz="0" w:space="0" w:color="auto"/>
          </w:divBdr>
        </w:div>
        <w:div w:id="1510559608">
          <w:marLeft w:val="480"/>
          <w:marRight w:val="0"/>
          <w:marTop w:val="0"/>
          <w:marBottom w:val="0"/>
          <w:divBdr>
            <w:top w:val="none" w:sz="0" w:space="0" w:color="auto"/>
            <w:left w:val="none" w:sz="0" w:space="0" w:color="auto"/>
            <w:bottom w:val="none" w:sz="0" w:space="0" w:color="auto"/>
            <w:right w:val="none" w:sz="0" w:space="0" w:color="auto"/>
          </w:divBdr>
        </w:div>
        <w:div w:id="1000621425">
          <w:marLeft w:val="480"/>
          <w:marRight w:val="0"/>
          <w:marTop w:val="0"/>
          <w:marBottom w:val="0"/>
          <w:divBdr>
            <w:top w:val="none" w:sz="0" w:space="0" w:color="auto"/>
            <w:left w:val="none" w:sz="0" w:space="0" w:color="auto"/>
            <w:bottom w:val="none" w:sz="0" w:space="0" w:color="auto"/>
            <w:right w:val="none" w:sz="0" w:space="0" w:color="auto"/>
          </w:divBdr>
        </w:div>
        <w:div w:id="1030716312">
          <w:marLeft w:val="480"/>
          <w:marRight w:val="0"/>
          <w:marTop w:val="0"/>
          <w:marBottom w:val="0"/>
          <w:divBdr>
            <w:top w:val="none" w:sz="0" w:space="0" w:color="auto"/>
            <w:left w:val="none" w:sz="0" w:space="0" w:color="auto"/>
            <w:bottom w:val="none" w:sz="0" w:space="0" w:color="auto"/>
            <w:right w:val="none" w:sz="0" w:space="0" w:color="auto"/>
          </w:divBdr>
        </w:div>
        <w:div w:id="1471939259">
          <w:marLeft w:val="480"/>
          <w:marRight w:val="0"/>
          <w:marTop w:val="0"/>
          <w:marBottom w:val="0"/>
          <w:divBdr>
            <w:top w:val="none" w:sz="0" w:space="0" w:color="auto"/>
            <w:left w:val="none" w:sz="0" w:space="0" w:color="auto"/>
            <w:bottom w:val="none" w:sz="0" w:space="0" w:color="auto"/>
            <w:right w:val="none" w:sz="0" w:space="0" w:color="auto"/>
          </w:divBdr>
        </w:div>
        <w:div w:id="580018862">
          <w:marLeft w:val="480"/>
          <w:marRight w:val="0"/>
          <w:marTop w:val="0"/>
          <w:marBottom w:val="0"/>
          <w:divBdr>
            <w:top w:val="none" w:sz="0" w:space="0" w:color="auto"/>
            <w:left w:val="none" w:sz="0" w:space="0" w:color="auto"/>
            <w:bottom w:val="none" w:sz="0" w:space="0" w:color="auto"/>
            <w:right w:val="none" w:sz="0" w:space="0" w:color="auto"/>
          </w:divBdr>
        </w:div>
      </w:divsChild>
    </w:div>
    <w:div w:id="1927153872">
      <w:bodyDiv w:val="1"/>
      <w:marLeft w:val="0"/>
      <w:marRight w:val="0"/>
      <w:marTop w:val="0"/>
      <w:marBottom w:val="0"/>
      <w:divBdr>
        <w:top w:val="none" w:sz="0" w:space="0" w:color="auto"/>
        <w:left w:val="none" w:sz="0" w:space="0" w:color="auto"/>
        <w:bottom w:val="none" w:sz="0" w:space="0" w:color="auto"/>
        <w:right w:val="none" w:sz="0" w:space="0" w:color="auto"/>
      </w:divBdr>
    </w:div>
    <w:div w:id="1934972325">
      <w:bodyDiv w:val="1"/>
      <w:marLeft w:val="0"/>
      <w:marRight w:val="0"/>
      <w:marTop w:val="0"/>
      <w:marBottom w:val="0"/>
      <w:divBdr>
        <w:top w:val="none" w:sz="0" w:space="0" w:color="auto"/>
        <w:left w:val="none" w:sz="0" w:space="0" w:color="auto"/>
        <w:bottom w:val="none" w:sz="0" w:space="0" w:color="auto"/>
        <w:right w:val="none" w:sz="0" w:space="0" w:color="auto"/>
      </w:divBdr>
      <w:divsChild>
        <w:div w:id="2043313344">
          <w:marLeft w:val="0"/>
          <w:marRight w:val="0"/>
          <w:marTop w:val="0"/>
          <w:marBottom w:val="300"/>
          <w:divBdr>
            <w:top w:val="single" w:sz="6" w:space="7" w:color="DCDCDC"/>
            <w:left w:val="single" w:sz="6" w:space="7" w:color="DCDCDC"/>
            <w:bottom w:val="single" w:sz="6" w:space="7" w:color="DCDCDC"/>
            <w:right w:val="single" w:sz="6" w:space="7" w:color="DCDCDC"/>
          </w:divBdr>
        </w:div>
      </w:divsChild>
    </w:div>
    <w:div w:id="1975404040">
      <w:bodyDiv w:val="1"/>
      <w:marLeft w:val="0"/>
      <w:marRight w:val="0"/>
      <w:marTop w:val="0"/>
      <w:marBottom w:val="0"/>
      <w:divBdr>
        <w:top w:val="none" w:sz="0" w:space="0" w:color="auto"/>
        <w:left w:val="none" w:sz="0" w:space="0" w:color="auto"/>
        <w:bottom w:val="none" w:sz="0" w:space="0" w:color="auto"/>
        <w:right w:val="none" w:sz="0" w:space="0" w:color="auto"/>
      </w:divBdr>
    </w:div>
    <w:div w:id="1995721443">
      <w:bodyDiv w:val="1"/>
      <w:marLeft w:val="0"/>
      <w:marRight w:val="0"/>
      <w:marTop w:val="0"/>
      <w:marBottom w:val="0"/>
      <w:divBdr>
        <w:top w:val="none" w:sz="0" w:space="0" w:color="auto"/>
        <w:left w:val="none" w:sz="0" w:space="0" w:color="auto"/>
        <w:bottom w:val="none" w:sz="0" w:space="0" w:color="auto"/>
        <w:right w:val="none" w:sz="0" w:space="0" w:color="auto"/>
      </w:divBdr>
    </w:div>
    <w:div w:id="2012177533">
      <w:bodyDiv w:val="1"/>
      <w:marLeft w:val="0"/>
      <w:marRight w:val="0"/>
      <w:marTop w:val="0"/>
      <w:marBottom w:val="0"/>
      <w:divBdr>
        <w:top w:val="none" w:sz="0" w:space="0" w:color="auto"/>
        <w:left w:val="none" w:sz="0" w:space="0" w:color="auto"/>
        <w:bottom w:val="none" w:sz="0" w:space="0" w:color="auto"/>
        <w:right w:val="none" w:sz="0" w:space="0" w:color="auto"/>
      </w:divBdr>
      <w:divsChild>
        <w:div w:id="1483158443">
          <w:marLeft w:val="480"/>
          <w:marRight w:val="0"/>
          <w:marTop w:val="0"/>
          <w:marBottom w:val="0"/>
          <w:divBdr>
            <w:top w:val="none" w:sz="0" w:space="0" w:color="auto"/>
            <w:left w:val="none" w:sz="0" w:space="0" w:color="auto"/>
            <w:bottom w:val="none" w:sz="0" w:space="0" w:color="auto"/>
            <w:right w:val="none" w:sz="0" w:space="0" w:color="auto"/>
          </w:divBdr>
        </w:div>
        <w:div w:id="1253467789">
          <w:marLeft w:val="480"/>
          <w:marRight w:val="0"/>
          <w:marTop w:val="0"/>
          <w:marBottom w:val="0"/>
          <w:divBdr>
            <w:top w:val="none" w:sz="0" w:space="0" w:color="auto"/>
            <w:left w:val="none" w:sz="0" w:space="0" w:color="auto"/>
            <w:bottom w:val="none" w:sz="0" w:space="0" w:color="auto"/>
            <w:right w:val="none" w:sz="0" w:space="0" w:color="auto"/>
          </w:divBdr>
        </w:div>
        <w:div w:id="1939749854">
          <w:marLeft w:val="480"/>
          <w:marRight w:val="0"/>
          <w:marTop w:val="0"/>
          <w:marBottom w:val="0"/>
          <w:divBdr>
            <w:top w:val="none" w:sz="0" w:space="0" w:color="auto"/>
            <w:left w:val="none" w:sz="0" w:space="0" w:color="auto"/>
            <w:bottom w:val="none" w:sz="0" w:space="0" w:color="auto"/>
            <w:right w:val="none" w:sz="0" w:space="0" w:color="auto"/>
          </w:divBdr>
        </w:div>
        <w:div w:id="168298220">
          <w:marLeft w:val="480"/>
          <w:marRight w:val="0"/>
          <w:marTop w:val="0"/>
          <w:marBottom w:val="0"/>
          <w:divBdr>
            <w:top w:val="none" w:sz="0" w:space="0" w:color="auto"/>
            <w:left w:val="none" w:sz="0" w:space="0" w:color="auto"/>
            <w:bottom w:val="none" w:sz="0" w:space="0" w:color="auto"/>
            <w:right w:val="none" w:sz="0" w:space="0" w:color="auto"/>
          </w:divBdr>
        </w:div>
        <w:div w:id="1065877610">
          <w:marLeft w:val="480"/>
          <w:marRight w:val="0"/>
          <w:marTop w:val="0"/>
          <w:marBottom w:val="0"/>
          <w:divBdr>
            <w:top w:val="none" w:sz="0" w:space="0" w:color="auto"/>
            <w:left w:val="none" w:sz="0" w:space="0" w:color="auto"/>
            <w:bottom w:val="none" w:sz="0" w:space="0" w:color="auto"/>
            <w:right w:val="none" w:sz="0" w:space="0" w:color="auto"/>
          </w:divBdr>
        </w:div>
        <w:div w:id="1440686203">
          <w:marLeft w:val="480"/>
          <w:marRight w:val="0"/>
          <w:marTop w:val="0"/>
          <w:marBottom w:val="0"/>
          <w:divBdr>
            <w:top w:val="none" w:sz="0" w:space="0" w:color="auto"/>
            <w:left w:val="none" w:sz="0" w:space="0" w:color="auto"/>
            <w:bottom w:val="none" w:sz="0" w:space="0" w:color="auto"/>
            <w:right w:val="none" w:sz="0" w:space="0" w:color="auto"/>
          </w:divBdr>
        </w:div>
        <w:div w:id="1984043534">
          <w:marLeft w:val="480"/>
          <w:marRight w:val="0"/>
          <w:marTop w:val="0"/>
          <w:marBottom w:val="0"/>
          <w:divBdr>
            <w:top w:val="none" w:sz="0" w:space="0" w:color="auto"/>
            <w:left w:val="none" w:sz="0" w:space="0" w:color="auto"/>
            <w:bottom w:val="none" w:sz="0" w:space="0" w:color="auto"/>
            <w:right w:val="none" w:sz="0" w:space="0" w:color="auto"/>
          </w:divBdr>
        </w:div>
      </w:divsChild>
    </w:div>
    <w:div w:id="2055225582">
      <w:bodyDiv w:val="1"/>
      <w:marLeft w:val="0"/>
      <w:marRight w:val="0"/>
      <w:marTop w:val="0"/>
      <w:marBottom w:val="0"/>
      <w:divBdr>
        <w:top w:val="none" w:sz="0" w:space="0" w:color="auto"/>
        <w:left w:val="none" w:sz="0" w:space="0" w:color="auto"/>
        <w:bottom w:val="none" w:sz="0" w:space="0" w:color="auto"/>
        <w:right w:val="none" w:sz="0" w:space="0" w:color="auto"/>
      </w:divBdr>
      <w:divsChild>
        <w:div w:id="1604461739">
          <w:marLeft w:val="480"/>
          <w:marRight w:val="0"/>
          <w:marTop w:val="0"/>
          <w:marBottom w:val="0"/>
          <w:divBdr>
            <w:top w:val="none" w:sz="0" w:space="0" w:color="auto"/>
            <w:left w:val="none" w:sz="0" w:space="0" w:color="auto"/>
            <w:bottom w:val="none" w:sz="0" w:space="0" w:color="auto"/>
            <w:right w:val="none" w:sz="0" w:space="0" w:color="auto"/>
          </w:divBdr>
        </w:div>
        <w:div w:id="991906066">
          <w:marLeft w:val="480"/>
          <w:marRight w:val="0"/>
          <w:marTop w:val="0"/>
          <w:marBottom w:val="0"/>
          <w:divBdr>
            <w:top w:val="none" w:sz="0" w:space="0" w:color="auto"/>
            <w:left w:val="none" w:sz="0" w:space="0" w:color="auto"/>
            <w:bottom w:val="none" w:sz="0" w:space="0" w:color="auto"/>
            <w:right w:val="none" w:sz="0" w:space="0" w:color="auto"/>
          </w:divBdr>
        </w:div>
        <w:div w:id="845365821">
          <w:marLeft w:val="480"/>
          <w:marRight w:val="0"/>
          <w:marTop w:val="0"/>
          <w:marBottom w:val="0"/>
          <w:divBdr>
            <w:top w:val="none" w:sz="0" w:space="0" w:color="auto"/>
            <w:left w:val="none" w:sz="0" w:space="0" w:color="auto"/>
            <w:bottom w:val="none" w:sz="0" w:space="0" w:color="auto"/>
            <w:right w:val="none" w:sz="0" w:space="0" w:color="auto"/>
          </w:divBdr>
        </w:div>
        <w:div w:id="1264147172">
          <w:marLeft w:val="480"/>
          <w:marRight w:val="0"/>
          <w:marTop w:val="0"/>
          <w:marBottom w:val="0"/>
          <w:divBdr>
            <w:top w:val="none" w:sz="0" w:space="0" w:color="auto"/>
            <w:left w:val="none" w:sz="0" w:space="0" w:color="auto"/>
            <w:bottom w:val="none" w:sz="0" w:space="0" w:color="auto"/>
            <w:right w:val="none" w:sz="0" w:space="0" w:color="auto"/>
          </w:divBdr>
        </w:div>
        <w:div w:id="86659442">
          <w:marLeft w:val="480"/>
          <w:marRight w:val="0"/>
          <w:marTop w:val="0"/>
          <w:marBottom w:val="0"/>
          <w:divBdr>
            <w:top w:val="none" w:sz="0" w:space="0" w:color="auto"/>
            <w:left w:val="none" w:sz="0" w:space="0" w:color="auto"/>
            <w:bottom w:val="none" w:sz="0" w:space="0" w:color="auto"/>
            <w:right w:val="none" w:sz="0" w:space="0" w:color="auto"/>
          </w:divBdr>
        </w:div>
        <w:div w:id="1243950485">
          <w:marLeft w:val="480"/>
          <w:marRight w:val="0"/>
          <w:marTop w:val="0"/>
          <w:marBottom w:val="0"/>
          <w:divBdr>
            <w:top w:val="none" w:sz="0" w:space="0" w:color="auto"/>
            <w:left w:val="none" w:sz="0" w:space="0" w:color="auto"/>
            <w:bottom w:val="none" w:sz="0" w:space="0" w:color="auto"/>
            <w:right w:val="none" w:sz="0" w:space="0" w:color="auto"/>
          </w:divBdr>
        </w:div>
        <w:div w:id="149833648">
          <w:marLeft w:val="480"/>
          <w:marRight w:val="0"/>
          <w:marTop w:val="0"/>
          <w:marBottom w:val="0"/>
          <w:divBdr>
            <w:top w:val="none" w:sz="0" w:space="0" w:color="auto"/>
            <w:left w:val="none" w:sz="0" w:space="0" w:color="auto"/>
            <w:bottom w:val="none" w:sz="0" w:space="0" w:color="auto"/>
            <w:right w:val="none" w:sz="0" w:space="0" w:color="auto"/>
          </w:divBdr>
        </w:div>
      </w:divsChild>
    </w:div>
    <w:div w:id="2065910491">
      <w:bodyDiv w:val="1"/>
      <w:marLeft w:val="0"/>
      <w:marRight w:val="0"/>
      <w:marTop w:val="0"/>
      <w:marBottom w:val="0"/>
      <w:divBdr>
        <w:top w:val="none" w:sz="0" w:space="0" w:color="auto"/>
        <w:left w:val="none" w:sz="0" w:space="0" w:color="auto"/>
        <w:bottom w:val="none" w:sz="0" w:space="0" w:color="auto"/>
        <w:right w:val="none" w:sz="0" w:space="0" w:color="auto"/>
      </w:divBdr>
    </w:div>
    <w:div w:id="2114788725">
      <w:bodyDiv w:val="1"/>
      <w:marLeft w:val="0"/>
      <w:marRight w:val="0"/>
      <w:marTop w:val="0"/>
      <w:marBottom w:val="0"/>
      <w:divBdr>
        <w:top w:val="none" w:sz="0" w:space="0" w:color="auto"/>
        <w:left w:val="none" w:sz="0" w:space="0" w:color="auto"/>
        <w:bottom w:val="none" w:sz="0" w:space="0" w:color="auto"/>
        <w:right w:val="none" w:sz="0" w:space="0" w:color="auto"/>
      </w:divBdr>
    </w:div>
    <w:div w:id="2127233039">
      <w:bodyDiv w:val="1"/>
      <w:marLeft w:val="0"/>
      <w:marRight w:val="0"/>
      <w:marTop w:val="0"/>
      <w:marBottom w:val="0"/>
      <w:divBdr>
        <w:top w:val="none" w:sz="0" w:space="0" w:color="auto"/>
        <w:left w:val="none" w:sz="0" w:space="0" w:color="auto"/>
        <w:bottom w:val="none" w:sz="0" w:space="0" w:color="auto"/>
        <w:right w:val="none" w:sz="0" w:space="0" w:color="auto"/>
      </w:divBdr>
      <w:divsChild>
        <w:div w:id="1611546461">
          <w:marLeft w:val="0"/>
          <w:marRight w:val="0"/>
          <w:marTop w:val="0"/>
          <w:marBottom w:val="0"/>
          <w:divBdr>
            <w:top w:val="none" w:sz="0" w:space="8" w:color="337AB7"/>
            <w:left w:val="none" w:sz="0" w:space="11" w:color="337AB7"/>
            <w:bottom w:val="single" w:sz="6" w:space="8" w:color="337AB7"/>
            <w:right w:val="none" w:sz="0" w:space="11" w:color="337AB7"/>
          </w:divBdr>
        </w:div>
        <w:div w:id="1466119168">
          <w:marLeft w:val="0"/>
          <w:marRight w:val="0"/>
          <w:marTop w:val="0"/>
          <w:marBottom w:val="0"/>
          <w:divBdr>
            <w:top w:val="none" w:sz="0" w:space="0" w:color="auto"/>
            <w:left w:val="none" w:sz="0" w:space="0" w:color="auto"/>
            <w:bottom w:val="none" w:sz="0" w:space="0" w:color="auto"/>
            <w:right w:val="none" w:sz="0" w:space="0" w:color="auto"/>
          </w:divBdr>
          <w:divsChild>
            <w:div w:id="2093814365">
              <w:marLeft w:val="0"/>
              <w:marRight w:val="0"/>
              <w:marTop w:val="0"/>
              <w:marBottom w:val="300"/>
              <w:divBdr>
                <w:top w:val="single" w:sz="6" w:space="7" w:color="DCDCDC"/>
                <w:left w:val="single" w:sz="6" w:space="7" w:color="DCDCDC"/>
                <w:bottom w:val="single" w:sz="6" w:space="7" w:color="DCDCDC"/>
                <w:right w:val="single" w:sz="6" w:space="7" w:color="DCDCDC"/>
              </w:divBdr>
            </w:div>
            <w:div w:id="293221439">
              <w:marLeft w:val="0"/>
              <w:marRight w:val="0"/>
              <w:marTop w:val="0"/>
              <w:marBottom w:val="300"/>
              <w:divBdr>
                <w:top w:val="single" w:sz="6" w:space="7" w:color="DCDCDC"/>
                <w:left w:val="single" w:sz="6" w:space="7" w:color="DCDCDC"/>
                <w:bottom w:val="single" w:sz="6" w:space="7" w:color="DCDCDC"/>
                <w:right w:val="single" w:sz="6" w:space="7" w:color="DCDCDC"/>
              </w:divBdr>
            </w:div>
            <w:div w:id="1784497245">
              <w:marLeft w:val="0"/>
              <w:marRight w:val="0"/>
              <w:marTop w:val="0"/>
              <w:marBottom w:val="300"/>
              <w:divBdr>
                <w:top w:val="single" w:sz="6" w:space="7" w:color="DCDCDC"/>
                <w:left w:val="single" w:sz="6" w:space="7" w:color="DCDCDC"/>
                <w:bottom w:val="single" w:sz="6" w:space="7" w:color="DCDCDC"/>
                <w:right w:val="single" w:sz="6" w:space="7" w:color="DCDCDC"/>
              </w:divBdr>
            </w:div>
            <w:div w:id="1285843706">
              <w:marLeft w:val="0"/>
              <w:marRight w:val="0"/>
              <w:marTop w:val="0"/>
              <w:marBottom w:val="300"/>
              <w:divBdr>
                <w:top w:val="single" w:sz="6" w:space="7" w:color="DCDCDC"/>
                <w:left w:val="single" w:sz="6" w:space="7" w:color="DCDCDC"/>
                <w:bottom w:val="single" w:sz="6" w:space="7" w:color="DCDCDC"/>
                <w:right w:val="single" w:sz="6" w:space="7" w:color="DCDCDC"/>
              </w:divBdr>
            </w:div>
            <w:div w:id="648747385">
              <w:marLeft w:val="0"/>
              <w:marRight w:val="0"/>
              <w:marTop w:val="0"/>
              <w:marBottom w:val="300"/>
              <w:divBdr>
                <w:top w:val="single" w:sz="6" w:space="7" w:color="DCDCDC"/>
                <w:left w:val="single" w:sz="6" w:space="7" w:color="DCDCDC"/>
                <w:bottom w:val="single" w:sz="6" w:space="7" w:color="DCDCDC"/>
                <w:right w:val="single" w:sz="6" w:space="7" w:color="DCDCDC"/>
              </w:divBdr>
            </w:div>
          </w:divsChild>
        </w:div>
      </w:divsChild>
    </w:div>
    <w:div w:id="2128041080">
      <w:bodyDiv w:val="1"/>
      <w:marLeft w:val="0"/>
      <w:marRight w:val="0"/>
      <w:marTop w:val="0"/>
      <w:marBottom w:val="0"/>
      <w:divBdr>
        <w:top w:val="none" w:sz="0" w:space="0" w:color="auto"/>
        <w:left w:val="none" w:sz="0" w:space="0" w:color="auto"/>
        <w:bottom w:val="none" w:sz="0" w:space="0" w:color="auto"/>
        <w:right w:val="none" w:sz="0" w:space="0" w:color="auto"/>
      </w:divBdr>
      <w:divsChild>
        <w:div w:id="1889610307">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header" Target="header1.xml"/><Relationship Id="rId21" Type="http://schemas.openxmlformats.org/officeDocument/2006/relationships/image" Target="media/image11.jpeg"/><Relationship Id="rId34" Type="http://schemas.openxmlformats.org/officeDocument/2006/relationships/hyperlink" Target="https://doi.org/10.1145/3349341.3349421"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jpeg"/><Relationship Id="rId29" Type="http://schemas.openxmlformats.org/officeDocument/2006/relationships/image" Target="media/image19.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4.png"/><Relationship Id="rId32" Type="http://schemas.openxmlformats.org/officeDocument/2006/relationships/hyperlink" Target="https://doi.org/10.1088/1742-6596/1684/1/012028" TargetMode="External"/><Relationship Id="rId37" Type="http://schemas.openxmlformats.org/officeDocument/2006/relationships/hyperlink" Target="https://doi.org/10.1109/ACCESS.2019.2904519"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youtube.com/shorts/dfvNEAvW8Ro?si=BF3_2312z5rH2ysd" TargetMode="External"/><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hyperlink" Target="https://doi.org/10.1016/j.jafr.2020.100033" TargetMode="External"/><Relationship Id="rId10" Type="http://schemas.openxmlformats.org/officeDocument/2006/relationships/image" Target="media/image2.png"/><Relationship Id="rId19" Type="http://schemas.openxmlformats.org/officeDocument/2006/relationships/image" Target="media/image9.jpeg"/><Relationship Id="rId31" Type="http://schemas.openxmlformats.org/officeDocument/2006/relationships/hyperlink" Target="https://doi.org/10.1109/KCIC.2018.8628566" TargetMode="External"/><Relationship Id="rId4" Type="http://schemas.openxmlformats.org/officeDocument/2006/relationships/settings" Target="settings.xml"/><Relationship Id="rId9" Type="http://schemas.openxmlformats.org/officeDocument/2006/relationships/hyperlink" Target="https://ventopay.com/en/product/food-recognition-mocca-dishtracker/" TargetMode="External"/><Relationship Id="rId14" Type="http://schemas.openxmlformats.org/officeDocument/2006/relationships/hyperlink" Target="https://ventopay.com/en/product/food-recognition-mocca-dishtracker/" TargetMode="External"/><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doi.org/10.1109/ICIEA49774.2020.9102036"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hyperlink" Target="https://doi.org/10.1109/ICONAT57137.2023.10080182" TargetMode="External"/><Relationship Id="rId38" Type="http://schemas.openxmlformats.org/officeDocument/2006/relationships/hyperlink" Target="https://doi.org/10.1109/UIC-ATC-ScalCom-CBDCom-IoP.2015.139"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B42AF08-E3DD-40E7-9508-78BC3242EB22}"/>
      </w:docPartPr>
      <w:docPartBody>
        <w:p w:rsidR="007B6106" w:rsidRDefault="0078624E">
          <w:r w:rsidRPr="0044373C">
            <w:rPr>
              <w:rStyle w:val="PlaceholderText"/>
            </w:rPr>
            <w:t>Click or tap here to enter text.</w:t>
          </w:r>
        </w:p>
      </w:docPartBody>
    </w:docPart>
    <w:docPart>
      <w:docPartPr>
        <w:name w:val="9413816276CF40BDA0C4F342FE55306F"/>
        <w:category>
          <w:name w:val="General"/>
          <w:gallery w:val="placeholder"/>
        </w:category>
        <w:types>
          <w:type w:val="bbPlcHdr"/>
        </w:types>
        <w:behaviors>
          <w:behavior w:val="content"/>
        </w:behaviors>
        <w:guid w:val="{78D42EBB-82D3-43BE-A53A-97560D39AFB9}"/>
      </w:docPartPr>
      <w:docPartBody>
        <w:p w:rsidR="00F0274D" w:rsidRDefault="007B6106" w:rsidP="007B6106">
          <w:pPr>
            <w:pStyle w:val="9413816276CF40BDA0C4F342FE55306F"/>
          </w:pPr>
          <w:r w:rsidRPr="0044373C">
            <w:rPr>
              <w:rStyle w:val="PlaceholderText"/>
            </w:rPr>
            <w:t>Click or tap here to enter text.</w:t>
          </w:r>
        </w:p>
      </w:docPartBody>
    </w:docPart>
    <w:docPart>
      <w:docPartPr>
        <w:name w:val="A1AC9E22153F4027BBFBA724269D0161"/>
        <w:category>
          <w:name w:val="General"/>
          <w:gallery w:val="placeholder"/>
        </w:category>
        <w:types>
          <w:type w:val="bbPlcHdr"/>
        </w:types>
        <w:behaviors>
          <w:behavior w:val="content"/>
        </w:behaviors>
        <w:guid w:val="{F88EEFC6-4EEF-4CEB-9F53-95A39C918707}"/>
      </w:docPartPr>
      <w:docPartBody>
        <w:p w:rsidR="00F0274D" w:rsidRDefault="007B6106" w:rsidP="007B6106">
          <w:pPr>
            <w:pStyle w:val="A1AC9E22153F4027BBFBA724269D0161"/>
          </w:pPr>
          <w:r w:rsidRPr="0044373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624E"/>
    <w:rsid w:val="00181B4E"/>
    <w:rsid w:val="006117D8"/>
    <w:rsid w:val="006E65D9"/>
    <w:rsid w:val="007724F0"/>
    <w:rsid w:val="0078624E"/>
    <w:rsid w:val="007B6106"/>
    <w:rsid w:val="00AB3111"/>
    <w:rsid w:val="00CD1166"/>
    <w:rsid w:val="00F027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B6106"/>
    <w:rPr>
      <w:color w:val="666666"/>
    </w:rPr>
  </w:style>
  <w:style w:type="paragraph" w:customStyle="1" w:styleId="9413816276CF40BDA0C4F342FE55306F">
    <w:name w:val="9413816276CF40BDA0C4F342FE55306F"/>
    <w:rsid w:val="007B6106"/>
  </w:style>
  <w:style w:type="paragraph" w:customStyle="1" w:styleId="A1AC9E22153F4027BBFBA724269D0161">
    <w:name w:val="A1AC9E22153F4027BBFBA724269D0161"/>
    <w:rsid w:val="007B610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D2B29A4-2645-4A82-B6BC-94D4BC9DB766}">
  <we:reference id="f78a3046-9e99-4300-aa2b-5814002b01a2" version="1.55.1.0" store="EXCatalog" storeType="EXCatalog"/>
  <we:alternateReferences>
    <we:reference id="WA104382081" version="1.55.1.0" store="en-US" storeType="OMEX"/>
  </we:alternateReferences>
  <we:properties>
    <we:property name="MENDELEY_CITATIONS" value="[{&quot;citationID&quot;:&quot;MENDELEY_CITATION_e7987ffa-78c5-4f71-adf7-b61c480635b2&quot;,&quot;properties&quot;:{&quot;noteIndex&quot;:0},&quot;isEdited&quot;:false,&quot;manualOverride&quot;:{&quot;isManuallyOverridden&quot;:false,&quot;citeprocText&quot;:&quot;(Kakani et al., 2020)&quot;,&quot;manualOverrideText&quot;:&quot;&quot;},&quot;citationTag&quot;:&quot;MENDELEY_CITATION_v3_eyJjaXRhdGlvbklEIjoiTUVOREVMRVlfQ0lUQVRJT05fZTc5ODdmZmEtNzhjNS00ZjcxLWFkZjctYjYxYzQ4MDYzNWIyIiwicHJvcGVydGllcyI6eyJub3RlSW5kZXgiOjB9LCJpc0VkaXRlZCI6ZmFsc2UsIm1hbnVhbE92ZXJyaWRlIjp7ImlzTWFudWFsbHlPdmVycmlkZGVuIjpmYWxzZSwiY2l0ZXByb2NUZXh0IjoiKEtha2FuaSBldCBhbC4sIDIwMjApIiwibWFudWFsT3ZlcnJpZGVUZXh0IjoiIn0sImNpdGF0aW9uSXRlbXMiOlt7ImlkIjoiOWZlNDg5NWEtZGI0MC0zYjAyLThmOTAtOTFiZTMyYmFhMmFiIiwiaXRlbURhdGEiOnsidHlwZSI6ImJvb2siLCJpZCI6IjlmZTQ4OTVhLWRiNDAtM2IwMi04ZjkwLTkxYmUzMmJhYTJhYiIsInRpdGxlIjoiQSBjcml0aWNhbCByZXZpZXcgb24gY29tcHV0ZXIgdmlzaW9uIGFuZCBhcnRpZmljaWFsIGludGVsbGlnZW5jZSBpbiBmb29kIGluZHVzdHJ5IiwiYXV0aG9yIjpbeyJmYW1pbHkiOiJLYWthbmkiLCJnaXZlbiI6IlZpamF5IiwicGFyc2UtbmFtZXMiOmZhbHNlLCJkcm9wcGluZy1wYXJ0aWNsZSI6IiIsIm5vbi1kcm9wcGluZy1wYXJ0aWNsZSI6IiJ9LHsiZmFtaWx5IjoiTmd1eWVuIiwiZ2l2ZW4iOiJWYW4iLCJwYXJzZS1uYW1lcyI6ZmFsc2UsImRyb3BwaW5nLXBhcnRpY2xlIjoiIiwibm9uLWRyb3BwaW5nLXBhcnRpY2xlIjoiIn0seyJmYW1pbHkiOiJLdW1hciIsImdpdmVuIjoiRHIiLCJwYXJzZS1uYW1lcyI6ZmFsc2UsImRyb3BwaW5nLXBhcnRpY2xlIjoiIiwibm9uLWRyb3BwaW5nLXBhcnRpY2xlIjoiIn0seyJmYW1pbHkiOiJLaW0iLCJnaXZlbiI6Ikhha2lsIiwicGFyc2UtbmFtZXMiOmZhbHNlLCJkcm9wcGluZy1wYXJ0aWNsZSI6IiIsIm5vbi1kcm9wcGluZy1wYXJ0aWNsZSI6IiJ9LHsiZmFtaWx5IjoiVmlzd2Vzd2FyYSBSYW8iLCJnaXZlbiI6IlBhc3VwdWxldGkiLCJwYXJzZS1uYW1lcyI6ZmFsc2UsImRyb3BwaW5nLXBhcnRpY2xlIjoiIiwibm9uLWRyb3BwaW5nLXBhcnRpY2xlIjoiIn1dLCJjb250YWluZXItdGl0bGUiOiJKb3VybmFsIG9mIEFncmljdWx0dXJlIGFuZCBGb29kIFJlc2VhcmNoIiwiY29udGFpbmVyLXRpdGxlLXNob3J0IjoiSiBBZ3JpYyBGb29kIFJlcyIsImFjY2Vzc2VkIjp7ImRhdGUtcGFydHMiOltbMjAyNCwzLDEzXV19LCJET0kiOiIxMC4xMDE2L2ouamFmci4yMDIwLjEwMDAzMyIsIlVSTCI6Imh0dHBzOi8vd3d3LnJlc2VhcmNoZ2F0ZS5uZXQvcHVibGljYXRpb24vMzQwOTQxMzY3X0FfY3JpdGljYWxfcmV2aWV3X29uX2NvbXB1dGVyX3Zpc2lvbl9hbmRfYXJ0aWZpY2lhbF9pbnRlbGxpZ2VuY2VfaW5fZm9vZF9pbmR1c3RyeSIsImlzc3VlZCI6eyJkYXRlLXBhcnRzIjpbWzIwMjAsNCwyN11dfSwidm9sdW1lIjoiMiJ9LCJpc1RlbXBvcmFyeSI6ZmFsc2V9XX0=&quot;,&quot;citationItems&quot;:[{&quot;id&quot;:&quot;9fe4895a-db40-3b02-8f90-91be32baa2ab&quot;,&quot;itemData&quot;:{&quot;type&quot;:&quot;book&quot;,&quot;id&quot;:&quot;9fe4895a-db40-3b02-8f90-91be32baa2ab&quot;,&quot;title&quot;:&quot;A critical review on computer vision and artificial intelligence in food industry&quot;,&quot;author&quot;:[{&quot;family&quot;:&quot;Kakani&quot;,&quot;given&quot;:&quot;Vijay&quot;,&quot;parse-names&quot;:false,&quot;dropping-particle&quot;:&quot;&quot;,&quot;non-dropping-particle&quot;:&quot;&quot;},{&quot;family&quot;:&quot;Nguyen&quot;,&quot;given&quot;:&quot;Van&quot;,&quot;parse-names&quot;:false,&quot;dropping-particle&quot;:&quot;&quot;,&quot;non-dropping-particle&quot;:&quot;&quot;},{&quot;family&quot;:&quot;Kumar&quot;,&quot;given&quot;:&quot;Dr&quot;,&quot;parse-names&quot;:false,&quot;dropping-particle&quot;:&quot;&quot;,&quot;non-dropping-particle&quot;:&quot;&quot;},{&quot;family&quot;:&quot;Kim&quot;,&quot;given&quot;:&quot;Hakil&quot;,&quot;parse-names&quot;:false,&quot;dropping-particle&quot;:&quot;&quot;,&quot;non-dropping-particle&quot;:&quot;&quot;},{&quot;family&quot;:&quot;Visweswara Rao&quot;,&quot;given&quot;:&quot;Pasupuleti&quot;,&quot;parse-names&quot;:false,&quot;dropping-particle&quot;:&quot;&quot;,&quot;non-dropping-particle&quot;:&quot;&quot;}],&quot;container-title&quot;:&quot;Journal of Agriculture and Food Research&quot;,&quot;container-title-short&quot;:&quot;J Agric Food Res&quot;,&quot;accessed&quot;:{&quot;date-parts&quot;:[[2024,3,13]]},&quot;DOI&quot;:&quot;10.1016/j.jafr.2020.100033&quot;,&quot;URL&quot;:&quot;https://www.researchgate.net/publication/340941367_A_critical_review_on_computer_vision_and_artificial_intelligence_in_food_industry&quot;,&quot;issued&quot;:{&quot;date-parts&quot;:[[2020,4,27]]},&quot;volume&quot;:&quot;2&quot;},&quot;isTemporary&quot;:false}]},{&quot;citationID&quot;:&quot;MENDELEY_CITATION_ea0fc27a-43a3-4d7a-a1d3-784b40897796&quot;,&quot;properties&quot;:{&quot;noteIndex&quot;:0},&quot;isEdited&quot;:false,&quot;manualOverride&quot;:{&quot;isManuallyOverridden&quot;:false,&quot;citeprocText&quot;:&quot;(Hassannejad et al., 2016; Zhang et al., 2015)&quot;,&quot;manualOverrideText&quot;:&quot;&quot;},&quot;citationTag&quot;:&quot;MENDELEY_CITATION_v3_eyJjaXRhdGlvbklEIjoiTUVOREVMRVlfQ0lUQVRJT05fZWEwZmMyN2EtNDNhMy00ZDdhLWExZDMtNzg0YjQwODk3Nzk2IiwicHJvcGVydGllcyI6eyJub3RlSW5kZXgiOjB9LCJpc0VkaXRlZCI6ZmFsc2UsIm1hbnVhbE92ZXJyaWRlIjp7ImlzTWFudWFsbHlPdmVycmlkZGVuIjpmYWxzZSwiY2l0ZXByb2NUZXh0IjoiKEhhc3Nhbm5lamFkIGV0IGFsLiwgMjAxNjsgWmhhbmcgZXQgYWwuLCAyMDE1KSIsIm1hbnVhbE92ZXJyaWRlVGV4dCI6IiJ9LCJjaXRhdGlvbkl0ZW1zIjpbeyJpZCI6IjM3NDhiYWI3LTMxNzAtMzVkMi1hOWI0LTM0ZTI5OGE1ZTIxZCIsIml0ZW1EYXRhIjp7InR5cGUiOiJib29rIiwiaWQiOiIzNzQ4YmFiNy0zMTcwLTM1ZDItYTliNC0zNGUyOThhNWUyMWQiLCJ0aXRsZSI6IkZvb2QgSW1hZ2UgUmVjb2duaXRpb24gd2l0aCBDb252b2x1dGlvbmFsIE5ldXJhbCBOZXR3b3JrcyIsImF1dGhvciI6W3siZmFtaWx5IjoiWmhhbmciLCJnaXZlbiI6IldlaXNoYW4iLCJwYXJzZS1uYW1lcyI6ZmFsc2UsImRyb3BwaW5nLXBhcnRpY2xlIjoiIiwibm9uLWRyb3BwaW5nLXBhcnRpY2xlIjoiIn0seyJmYW1pbHkiOiJaaGFvIiwiZ2l2ZW4iOiJEZWhhaSIsInBhcnNlLW5hbWVzIjpmYWxzZSwiZHJvcHBpbmctcGFydGljbGUiOiIiLCJub24tZHJvcHBpbmctcGFydGljbGUiOiIifSx7ImZhbWlseSI6IkdvbmciLCJnaXZlbiI6Ildlbmp1YW4iLCJwYXJzZS1uYW1lcyI6ZmFsc2UsImRyb3BwaW5nLXBhcnRpY2xlIjoiIiwibm9uLWRyb3BwaW5nLXBhcnRpY2xlIjoiIn0seyJmYW1pbHkiOiJMaSIsImdpdmVuIjoiWmhvbmd3ZWkiLCJwYXJzZS1uYW1lcyI6ZmFsc2UsImRyb3BwaW5nLXBhcnRpY2xlIjoiIiwibm9uLWRyb3BwaW5nLXBhcnRpY2xlIjoiIn0seyJmYW1pbHkiOiJMdSIsImdpdmVuIjoiUWluZ2h1YSIsInBhcnNlLW5hbWVzIjpmYWxzZSwiZHJvcHBpbmctcGFydGljbGUiOiIiLCJub24tZHJvcHBpbmctcGFydGljbGUiOiIifSx7ImZhbWlseSI6IllhbmciLCJnaXZlbiI6IlN1IiwicGFyc2UtbmFtZXMiOmZhbHNlLCJkcm9wcGluZy1wYXJ0aWNsZSI6IiIsIm5vbi1kcm9wcGluZy1wYXJ0aWNsZSI6IiJ9XSwiYWNjZXNzZWQiOnsiZGF0ZS1wYXJ0cyI6W1syMDI0LDMsMTNdXX0sIkRPSSI6IjEwLjExMDkvVUlDLUFUQy1TY2FsQ29tLUNCRENvbS1Jb1AuMjAxNS4xMzkiLCJVUkwiOiJodHRwczovL3d3dy5yZXNlYXJjaGdhdGUubmV0L3B1YmxpY2F0aW9uLzMwNzc4NjMyM19Gb29kX0ltYWdlX1JlY29nbml0aW9uX3dpdGhfQ29udm9sdXRpb25hbF9OZXVyYWxfTmV0d29ya3MiLCJpc3N1ZWQiOnsiZGF0ZS1wYXJ0cyI6W1syMDE1LDgsMV1dfSwibnVtYmVyLW9mLXBhZ2VzIjoiNjkwLTY5MyIsImNvbnRhaW5lci10aXRsZS1zaG9ydCI6IiJ9LCJpc1RlbXBvcmFyeSI6ZmFsc2UsInN1cHByZXNzLWF1dGhvciI6ZmFsc2UsImNvbXBvc2l0ZSI6ZmFsc2UsImF1dGhvci1vbmx5IjpmYWxzZX0seyJpZCI6IjA1ZDc3YTFiLTkzNzUtMzhjOS1iNzg1LTk4NmJiMzk5ZmFjMiIsIml0ZW1EYXRhIjp7InR5cGUiOiJwYXBlci1jb25mZXJlbmNlIiwiaWQiOiIwNWQ3N2ExYi05Mzc1LTM4YzktYjc4NS05ODZiYjM5OWZhYzIiLCJ0aXRsZSI6IkZvb2QgaW1hZ2UgcmVjb2duaXRpb24gdXNpbmcgdmVyeSBkZWVwIGNvbnZvbHV0aW9uYWwgbmV0d29ya3MiLCJhdXRob3IiOlt7ImZhbWlseSI6Ikhhc3Nhbm5lamFkIiwiZ2l2ZW4iOiJIYW1pZCIsInBhcnNlLW5hbWVzIjpmYWxzZSwiZHJvcHBpbmctcGFydGljbGUiOiIiLCJub24tZHJvcHBpbmctcGFydGljbGUiOiIifSx7ImZhbWlseSI6Ik1hdHJlbGxhIiwiZ2l2ZW4iOiJHdWlkbyIsInBhcnNlLW5hbWVzIjpmYWxzZSwiZHJvcHBpbmctcGFydGljbGUiOiIiLCJub24tZHJvcHBpbmctcGFydGljbGUiOiIifSx7ImZhbWlseSI6IkNpYW1wb2xpbmkiLCJnaXZlbiI6IlBhb2xvIiwicGFyc2UtbmFtZXMiOmZhbHNlLCJkcm9wcGluZy1wYXJ0aWNsZSI6IiIsIm5vbi1kcm9wcGluZy1wYXJ0aWNsZSI6IiJ9LHsiZmFtaWx5IjoiTXVuYXJpIiwiZ2l2ZW4iOiJJbGFyaWEiLCJwYXJzZS1uYW1lcyI6ZmFsc2UsImRyb3BwaW5nLXBhcnRpY2xlIjoiIiwibm9uLWRyb3BwaW5nLXBhcnRpY2xlIjoiRGUifSx7ImZhbWlseSI6Ik1vcmRvbmluaSIsImdpdmVuIjoiTW9uaWNhIiwicGFyc2UtbmFtZXMiOmZhbHNlLCJkcm9wcGluZy1wYXJ0aWNsZSI6IiIsIm5vbi1kcm9wcGluZy1wYXJ0aWNsZSI6IiJ9LHsiZmFtaWx5IjoiQ2Fnbm9uaSIsImdpdmVuIjoiU3RlZmFubyIsInBhcnNlLW5hbWVzIjpmYWxzZSwiZHJvcHBpbmctcGFydGljbGUiOiIiLCJub24tZHJvcHBpbmctcGFydGljbGUiOiIifV0sImNvbnRhaW5lci10aXRsZSI6IlByb2NlZWRpbmdzIG9mIHRoZSAybmQgaW50ZXJuYXRpb25hbCB3b3Jrc2hvcCBvbiBtdWx0aW1lZGlhIGFzc2lzdGVkIGRpZXRhcnkgbWFuYWdlbWVudCIsImlzc3VlZCI6eyJkYXRlLXBhcnRzIjpbWzIwMTZdXX0sInBhZ2UiOiI0MS00OSIsImNvbnRhaW5lci10aXRsZS1zaG9ydCI6IiJ9LCJpc1RlbXBvcmFyeSI6ZmFsc2V9XX0=&quot;,&quot;citationItems&quot;:[{&quot;id&quot;:&quot;3748bab7-3170-35d2-a9b4-34e298a5e21d&quot;,&quot;itemData&quot;:{&quot;type&quot;:&quot;book&quot;,&quot;id&quot;:&quot;3748bab7-3170-35d2-a9b4-34e298a5e21d&quot;,&quot;title&quot;:&quot;Food Image Recognition with Convolutional Neural Networks&quot;,&quot;author&quot;:[{&quot;family&quot;:&quot;Zhang&quot;,&quot;given&quot;:&quot;Weishan&quot;,&quot;parse-names&quot;:false,&quot;dropping-particle&quot;:&quot;&quot;,&quot;non-dropping-particle&quot;:&quot;&quot;},{&quot;family&quot;:&quot;Zhao&quot;,&quot;given&quot;:&quot;Dehai&quot;,&quot;parse-names&quot;:false,&quot;dropping-particle&quot;:&quot;&quot;,&quot;non-dropping-particle&quot;:&quot;&quot;},{&quot;family&quot;:&quot;Gong&quot;,&quot;given&quot;:&quot;Wenjuan&quot;,&quot;parse-names&quot;:false,&quot;dropping-particle&quot;:&quot;&quot;,&quot;non-dropping-particle&quot;:&quot;&quot;},{&quot;family&quot;:&quot;Li&quot;,&quot;given&quot;:&quot;Zhongwei&quot;,&quot;parse-names&quot;:false,&quot;dropping-particle&quot;:&quot;&quot;,&quot;non-dropping-particle&quot;:&quot;&quot;},{&quot;family&quot;:&quot;Lu&quot;,&quot;given&quot;:&quot;Qinghua&quot;,&quot;parse-names&quot;:false,&quot;dropping-particle&quot;:&quot;&quot;,&quot;non-dropping-particle&quot;:&quot;&quot;},{&quot;family&quot;:&quot;Yang&quot;,&quot;given&quot;:&quot;Su&quot;,&quot;parse-names&quot;:false,&quot;dropping-particle&quot;:&quot;&quot;,&quot;non-dropping-particle&quot;:&quot;&quot;}],&quot;accessed&quot;:{&quot;date-parts&quot;:[[2024,3,13]]},&quot;DOI&quot;:&quot;10.1109/UIC-ATC-ScalCom-CBDCom-IoP.2015.139&quot;,&quot;URL&quot;:&quot;https://www.researchgate.net/publication/307786323_Food_Image_Recognition_with_Convolutional_Neural_Networks&quot;,&quot;issued&quot;:{&quot;date-parts&quot;:[[2015,8,1]]},&quot;number-of-pages&quot;:&quot;690-693&quot;,&quot;container-title-short&quot;:&quot;&quot;},&quot;isTemporary&quot;:false,&quot;suppress-author&quot;:false,&quot;composite&quot;:false,&quot;author-only&quot;:false},{&quot;id&quot;:&quot;05d77a1b-9375-38c9-b785-986bb399fac2&quot;,&quot;itemData&quot;:{&quot;type&quot;:&quot;paper-conference&quot;,&quot;id&quot;:&quot;05d77a1b-9375-38c9-b785-986bb399fac2&quot;,&quot;title&quot;:&quot;Food image recognition using very deep convolutional networks&quot;,&quot;author&quot;:[{&quot;family&quot;:&quot;Hassannejad&quot;,&quot;given&quot;:&quot;Hamid&quot;,&quot;parse-names&quot;:false,&quot;dropping-particle&quot;:&quot;&quot;,&quot;non-dropping-particle&quot;:&quot;&quot;},{&quot;family&quot;:&quot;Matrella&quot;,&quot;given&quot;:&quot;Guido&quot;,&quot;parse-names&quot;:false,&quot;dropping-particle&quot;:&quot;&quot;,&quot;non-dropping-particle&quot;:&quot;&quot;},{&quot;family&quot;:&quot;Ciampolini&quot;,&quot;given&quot;:&quot;Paolo&quot;,&quot;parse-names&quot;:false,&quot;dropping-particle&quot;:&quot;&quot;,&quot;non-dropping-particle&quot;:&quot;&quot;},{&quot;family&quot;:&quot;Munari&quot;,&quot;given&quot;:&quot;Ilaria&quot;,&quot;parse-names&quot;:false,&quot;dropping-particle&quot;:&quot;&quot;,&quot;non-dropping-particle&quot;:&quot;De&quot;},{&quot;family&quot;:&quot;Mordonini&quot;,&quot;given&quot;:&quot;Monica&quot;,&quot;parse-names&quot;:false,&quot;dropping-particle&quot;:&quot;&quot;,&quot;non-dropping-particle&quot;:&quot;&quot;},{&quot;family&quot;:&quot;Cagnoni&quot;,&quot;given&quot;:&quot;Stefano&quot;,&quot;parse-names&quot;:false,&quot;dropping-particle&quot;:&quot;&quot;,&quot;non-dropping-particle&quot;:&quot;&quot;}],&quot;container-title&quot;:&quot;Proceedings of the 2nd international workshop on multimedia assisted dietary management&quot;,&quot;issued&quot;:{&quot;date-parts&quot;:[[2016]]},&quot;page&quot;:&quot;41-49&quot;,&quot;container-title-short&quot;:&quot;&quot;},&quot;isTemporary&quot;:false}]},{&quot;citationID&quot;:&quot;MENDELEY_CITATION_b5faed20-0c30-4aa8-8381-b91fb73b4401&quot;,&quot;properties&quot;:{&quot;noteIndex&quot;:0},&quot;isEdited&quot;:false,&quot;manualOverride&quot;:{&quot;isManuallyOverridden&quot;:false,&quot;citeprocText&quot;:&quot;(Ajibade et al., 2023)&quot;,&quot;manualOverrideText&quot;:&quot;&quot;},&quot;citationTag&quot;:&quot;MENDELEY_CITATION_v3_eyJjaXRhdGlvbklEIjoiTUVOREVMRVlfQ0lUQVRJT05fYjVmYWVkMjAtMGMzMC00YWE4LTgzODEtYjkxZmI3M2I0NDAxIiwicHJvcGVydGllcyI6eyJub3RlSW5kZXgiOjB9LCJpc0VkaXRlZCI6ZmFsc2UsIm1hbnVhbE92ZXJyaWRlIjp7ImlzTWFudWFsbHlPdmVycmlkZGVuIjpmYWxzZSwiY2l0ZXByb2NUZXh0IjoiKEFqaWJhZGUgZXQgYWwuLCAyMDIzKSIsIm1hbnVhbE92ZXJyaWRlVGV4dCI6IiJ9LCJjaXRhdGlvbkl0ZW1zIjpbeyJpZCI6IjM3MDlkMzU2LTc1N2ItMzQ2Mi04ZGNiLTk0NWUyMTA1ZTRjNSIsIml0ZW1EYXRhIjp7InR5cGUiOiJhcnRpY2xlLWpvdXJuYWwiLCJpZCI6IjM3MDlkMzU2LTc1N2ItMzQ2Mi04ZGNiLTk0NWUyMTA1ZTRjNSIsInRpdGxlIjoiTUFDSElORSBMRUFSTklORyAoTUwpIElOIEZPT0QgUFJPRFVDVElPTjogVEhFIFBST1NQRUNUUyBBTkQgQVBQTElDQVRJT05TIiwiYXV0aG9yIjpbeyJmYW1pbHkiOiJBamliYWRlIiwiZ2l2ZW4iOiJTYW11ZWwiLCJwYXJzZS1uYW1lcyI6ZmFsc2UsImRyb3BwaW5nLXBhcnRpY2xlIjoiIiwibm9uLWRyb3BwaW5nLXBhcnRpY2xlIjoiIn0seyJmYW1pbHkiOiJEYW50ZSIsImdpdmVuIjoiRGVuaXMiLCJwYXJzZS1uYW1lcyI6ZmFsc2UsImRyb3BwaW5nLXBhcnRpY2xlIjoiIiwibm9uLWRyb3BwaW5nLXBhcnRpY2xlIjoiIn0seyJmYW1pbHkiOiJTdW1hcnJpdmEtQnVzdGluemEiLCJnaXZlbiI6Ikpvc8OpIiwicGFyc2UtbmFtZXMiOmZhbHNlLCJkcm9wcGluZy1wYXJ0aWNsZSI6IiIsIm5vbi1kcm9wcGluZy1wYXJ0aWNsZSI6IiJ9LHsiZmFtaWx5IjoiQ2FsbGEiLCJnaXZlbiI6Ik1heGdhYnJpZWwiLCJwYXJzZS1uYW1lcyI6ZmFsc2UsImRyb3BwaW5nLXBhcnRpY2xlIjoiIiwibm9uLWRyb3BwaW5nLXBhcnRpY2xlIjoiIn0seyJmYW1pbHkiOiJDYWphdmlsY2EiLCJnaXZlbiI6IlZpbGxhIiwicGFyc2UtbmFtZXMiOmZhbHNlLCJkcm9wcGluZy1wYXJ0aWNsZSI6IiIsIm5vbi1kcm9wcGluZy1wYXJ0aWNsZSI6IiJ9LHsiZmFtaWx5IjoiQWNvc3RhIExvcGV6IiwiZ2l2ZW4iOiJFZGdhciIsInBhcnNlLW5hbWVzIjpmYWxzZSwiZHJvcHBpbmctcGFydGljbGUiOiIiLCJub24tZHJvcHBpbmctcGFydGljbGUiOiIifV0sImlzc3VlZCI6eyJkYXRlLXBhcnRzIjpbWzIwMjMsOCwyNV1dfSwicGFnZSI6IjMyNS0zNDEiLCJ2b2x1bWUiOiI3IiwiY29udGFpbmVyLXRpdGxlLXNob3J0IjoiIn0sImlzVGVtcG9yYXJ5IjpmYWxzZX1dfQ==&quot;,&quot;citationItems&quot;:[{&quot;id&quot;:&quot;3709d356-757b-3462-8dcb-945e2105e4c5&quot;,&quot;itemData&quot;:{&quot;type&quot;:&quot;article-journal&quot;,&quot;id&quot;:&quot;3709d356-757b-3462-8dcb-945e2105e4c5&quot;,&quot;title&quot;:&quot;MACHINE LEARNING (ML) IN FOOD PRODUCTION: THE PROSPECTS AND APPLICATIONS&quot;,&quot;author&quot;:[{&quot;family&quot;:&quot;Ajibade&quot;,&quot;given&quot;:&quot;Samuel&quot;,&quot;parse-names&quot;:false,&quot;dropping-particle&quot;:&quot;&quot;,&quot;non-dropping-particle&quot;:&quot;&quot;},{&quot;family&quot;:&quot;Dante&quot;,&quot;given&quot;:&quot;Denis&quot;,&quot;parse-names&quot;:false,&quot;dropping-particle&quot;:&quot;&quot;,&quot;non-dropping-particle&quot;:&quot;&quot;},{&quot;family&quot;:&quot;Sumarriva-Bustinza&quot;,&quot;given&quot;:&quot;José&quot;,&quot;parse-names&quot;:false,&quot;dropping-particle&quot;:&quot;&quot;,&quot;non-dropping-particle&quot;:&quot;&quot;},{&quot;family&quot;:&quot;Calla&quot;,&quot;given&quot;:&quot;Maxgabriel&quot;,&quot;parse-names&quot;:false,&quot;dropping-particle&quot;:&quot;&quot;,&quot;non-dropping-particle&quot;:&quot;&quot;},{&quot;family&quot;:&quot;Cajavilca&quot;,&quot;given&quot;:&quot;Villa&quot;,&quot;parse-names&quot;:false,&quot;dropping-particle&quot;:&quot;&quot;,&quot;non-dropping-particle&quot;:&quot;&quot;},{&quot;family&quot;:&quot;Acosta Lopez&quot;,&quot;given&quot;:&quot;Edgar&quot;,&quot;parse-names&quot;:false,&quot;dropping-particle&quot;:&quot;&quot;,&quot;non-dropping-particle&quot;:&quot;&quot;}],&quot;issued&quot;:{&quot;date-parts&quot;:[[2023,8,25]]},&quot;page&quot;:&quot;325-341&quot;,&quot;volume&quot;:&quot;7&quot;,&quot;container-title-short&quot;:&quot;&quot;},&quot;isTemporary&quot;:false}]},{&quot;citationID&quot;:&quot;MENDELEY_CITATION_d69e8622-2785-45e1-bffe-4221f3821859&quot;,&quot;properties&quot;:{&quot;noteIndex&quot;:0},&quot;isEdited&quot;:false,&quot;manualOverride&quot;:{&quot;isManuallyOverridden&quot;:false,&quot;citeprocText&quot;:&quot;(Dinde &amp;#38; Shirgave, 2023)&quot;,&quot;manualOverrideText&quot;:&quot;&quot;},&quot;citationTag&quot;:&quot;MENDELEY_CITATION_v3_eyJjaXRhdGlvbklEIjoiTUVOREVMRVlfQ0lUQVRJT05fZDY5ZTg2MjItMjc4NS00NWUxLWJmZmUtNDIyMWYzODIxODU5IiwicHJvcGVydGllcyI6eyJub3RlSW5kZXgiOjB9LCJpc0VkaXRlZCI6ZmFsc2UsIm1hbnVhbE92ZXJyaWRlIjp7ImlzTWFudWFsbHlPdmVycmlkZGVuIjpmYWxzZSwiY2l0ZXByb2NUZXh0IjoiKERpbmRlICYjMzg7IFNoaXJnYXZlLCAyMDIzKSIsIm1hbnVhbE92ZXJyaWRlVGV4dCI6IiJ9LCJjaXRhdGlvbkl0ZW1zIjpbeyJpZCI6ImU4ZGM2NmFkLTNkOTAtMzY1ZS1hZDM5LWMxNzYwODI2ZTIwZiIsIml0ZW1EYXRhIjp7InR5cGUiOiJwYXBlci1jb25mZXJlbmNlIiwiaWQiOiJlOGRjNjZhZC0zZDkwLTM2NWUtYWQzOS1jMTc2MDgyNmUyMGYiLCJ0aXRsZSI6IkltcHJvdmVkIEZvb2QgVHJhY2VhYmlsaXR5IGZvciBSZXN0YXVyYW50IGN1c3RvbWVycyB1c2luZyBCbG9ja2NoYWluIFRlY2hub2xvZ3kiLCJhdXRob3IiOlt7ImZhbWlseSI6IkRpbmRlIiwiZ2l2ZW4iOiJTIiwicGFyc2UtbmFtZXMiOmZhbHNlLCJkcm9wcGluZy1wYXJ0aWNsZSI6IiIsIm5vbi1kcm9wcGluZy1wYXJ0aWNsZSI6IiJ9LHsiZmFtaWx5IjoiU2hpcmdhdmUiLCJnaXZlbiI6IlMiLCJwYXJzZS1uYW1lcyI6ZmFsc2UsImRyb3BwaW5nLXBhcnRpY2xlIjoiIiwibm9uLWRyb3BwaW5nLXBhcnRpY2xlIjoiIn1dLCJjb250YWluZXItdGl0bGUiOiIyMDIzIEludGVybmF0aW9uYWwgQ29uZmVyZW5jZSBmb3IgQWR2YW5jZW1lbnQgaW4gVGVjaG5vbG9neSAoSUNPTkFUKSIsIkRPSSI6IjEwLjExMDkvSUNPTkFUNTcxMzcuMjAyMy4xMDA4MDE4MiIsImlzc3VlZCI6eyJkYXRlLXBhcnRzIjpbWzIwMjNdXX0sInBhZ2UiOiIxLTciLCJjb250YWluZXItdGl0bGUtc2hvcnQiOiIifSwiaXNUZW1wb3JhcnkiOmZhbHNlfV19&quot;,&quot;citationItems&quot;:[{&quot;id&quot;:&quot;e8dc66ad-3d90-365e-ad39-c1760826e20f&quot;,&quot;itemData&quot;:{&quot;type&quot;:&quot;paper-conference&quot;,&quot;id&quot;:&quot;e8dc66ad-3d90-365e-ad39-c1760826e20f&quot;,&quot;title&quot;:&quot;Improved Food Traceability for Restaurant customers using Blockchain Technology&quot;,&quot;author&quot;:[{&quot;family&quot;:&quot;Dinde&quot;,&quot;given&quot;:&quot;S&quot;,&quot;parse-names&quot;:false,&quot;dropping-particle&quot;:&quot;&quot;,&quot;non-dropping-particle&quot;:&quot;&quot;},{&quot;family&quot;:&quot;Shirgave&quot;,&quot;given&quot;:&quot;S&quot;,&quot;parse-names&quot;:false,&quot;dropping-particle&quot;:&quot;&quot;,&quot;non-dropping-particle&quot;:&quot;&quot;}],&quot;container-title&quot;:&quot;2023 International Conference for Advancement in Technology (ICONAT)&quot;,&quot;DOI&quot;:&quot;10.1109/ICONAT57137.2023.10080182&quot;,&quot;issued&quot;:{&quot;date-parts&quot;:[[2023]]},&quot;page&quot;:&quot;1-7&quot;,&quot;container-title-short&quot;:&quot;&quot;},&quot;isTemporary&quot;:false}]},{&quot;citationID&quot;:&quot;MENDELEY_CITATION_08778a4a-d9e4-446a-a659-72a23118ccc1&quot;,&quot;properties&quot;:{&quot;noteIndex&quot;:0},&quot;isEdited&quot;:false,&quot;manualOverride&quot;:{&quot;isManuallyOverridden&quot;:false,&quot;citeprocText&quot;:&quot;(Aguilar et al., 2018)&quot;,&quot;manualOverrideText&quot;:&quot;&quot;},&quot;citationTag&quot;:&quot;MENDELEY_CITATION_v3_eyJjaXRhdGlvbklEIjoiTUVOREVMRVlfQ0lUQVRJT05fMDg3NzhhNGEtZDllNC00NDZhLWE2NTktNzJhMjMxMThjY2MxIiwicHJvcGVydGllcyI6eyJub3RlSW5kZXgiOjB9LCJpc0VkaXRlZCI6ZmFsc2UsIm1hbnVhbE92ZXJyaWRlIjp7ImlzTWFudWFsbHlPdmVycmlkZGVuIjpmYWxzZSwiY2l0ZXByb2NUZXh0IjoiKEFndWlsYXIgZXQgYWwuLCAyMDE4KSIsIm1hbnVhbE92ZXJyaWRlVGV4dCI6IiJ9LCJjaXRhdGlvbkl0ZW1zIjpbeyJpZCI6IjAyNmY0YWUxLTA5YzUtMzA2Ni1iNjA3LWExZGNmMTM4Y2RmYiIsIml0ZW1EYXRhIjp7InR5cGUiOiJhcnRpY2xlLWpvdXJuYWwiLCJpZCI6IjAyNmY0YWUxLTA5YzUtMzA2Ni1iNjA3LWExZGNmMTM4Y2RmYiIsInRpdGxlIjoiR3JhYiwgcGF5LCBhbmQgZWF0OiBTZW1hbnRpYyBmb29kIGRldGVjdGlvbiBmb3Igc21hcnQgcmVzdGF1cmFudHMiLCJhdXRob3IiOlt7ImZhbWlseSI6IkFndWlsYXIiLCJnaXZlbiI6IkVkdWFyZG8iLCJwYXJzZS1uYW1lcyI6ZmFsc2UsImRyb3BwaW5nLXBhcnRpY2xlIjoiIiwibm9uLWRyb3BwaW5nLXBhcnRpY2xlIjoiIn0seyJmYW1pbHkiOiJSZW1lc2Vpcm8iLCJnaXZlbiI6IkJlYXRyaXoiLCJwYXJzZS1uYW1lcyI6ZmFsc2UsImRyb3BwaW5nLXBhcnRpY2xlIjoiIiwibm9uLWRyb3BwaW5nLXBhcnRpY2xlIjoiIn0seyJmYW1pbHkiOiJCb2xhw7FvcyIsImdpdmVuIjoiTWFyYyIsInBhcnNlLW5hbWVzIjpmYWxzZSwiZHJvcHBpbmctcGFydGljbGUiOiIiLCJub24tZHJvcHBpbmctcGFydGljbGUiOiIifSx7ImZhbWlseSI6IlJhZGV2YSIsImdpdmVuIjoiUGV0aWEiLCJwYXJzZS1uYW1lcyI6ZmFsc2UsImRyb3BwaW5nLXBhcnRpY2xlIjoiIiwibm9uLWRyb3BwaW5nLXBhcnRpY2xlIjoiIn1dLCJjb250YWluZXItdGl0bGUiOiJJRUVFIFRyYW5zYWN0aW9ucyBvbiBNdWx0aW1lZGlhIiwiY29udGFpbmVyLXRpdGxlLXNob3J0IjoiSUVFRSBUcmFucyBNdWx0aW1lZGlhIiwiSVNTTiI6IjE1MjAtOTIxMCIsImlzc3VlZCI6eyJkYXRlLXBhcnRzIjpbWzIwMThdXX0sInBhZ2UiOiIzMjY2LTMyNzUiLCJwdWJsaXNoZXIiOiJJRUVFIiwiaXNzdWUiOiIxMiIsInZvbHVtZSI6IjIwIn0sImlzVGVtcG9yYXJ5IjpmYWxzZX1dfQ==&quot;,&quot;citationItems&quot;:[{&quot;id&quot;:&quot;026f4ae1-09c5-3066-b607-a1dcf138cdfb&quot;,&quot;itemData&quot;:{&quot;type&quot;:&quot;article-journal&quot;,&quot;id&quot;:&quot;026f4ae1-09c5-3066-b607-a1dcf138cdfb&quot;,&quot;title&quot;:&quot;Grab, pay, and eat: Semantic food detection for smart restaurants&quot;,&quot;author&quot;:[{&quot;family&quot;:&quot;Aguilar&quot;,&quot;given&quot;:&quot;Eduardo&quot;,&quot;parse-names&quot;:false,&quot;dropping-particle&quot;:&quot;&quot;,&quot;non-dropping-particle&quot;:&quot;&quot;},{&quot;family&quot;:&quot;Remeseiro&quot;,&quot;given&quot;:&quot;Beatriz&quot;,&quot;parse-names&quot;:false,&quot;dropping-particle&quot;:&quot;&quot;,&quot;non-dropping-particle&quot;:&quot;&quot;},{&quot;family&quot;:&quot;Bolaños&quot;,&quot;given&quot;:&quot;Marc&quot;,&quot;parse-names&quot;:false,&quot;dropping-particle&quot;:&quot;&quot;,&quot;non-dropping-particle&quot;:&quot;&quot;},{&quot;family&quot;:&quot;Radeva&quot;,&quot;given&quot;:&quot;Petia&quot;,&quot;parse-names&quot;:false,&quot;dropping-particle&quot;:&quot;&quot;,&quot;non-dropping-particle&quot;:&quot;&quot;}],&quot;container-title&quot;:&quot;IEEE Transactions on Multimedia&quot;,&quot;container-title-short&quot;:&quot;IEEE Trans Multimedia&quot;,&quot;ISSN&quot;:&quot;1520-9210&quot;,&quot;issued&quot;:{&quot;date-parts&quot;:[[2018]]},&quot;page&quot;:&quot;3266-3275&quot;,&quot;publisher&quot;:&quot;IEEE&quot;,&quot;issue&quot;:&quot;12&quot;,&quot;volume&quot;:&quot;20&quot;},&quot;isTemporary&quot;:false}]},{&quot;citationID&quot;:&quot;MENDELEY_CITATION_d5f5208b-049c-4e7d-a268-571a4624ea54&quot;,&quot;properties&quot;:{&quot;noteIndex&quot;:0},&quot;isEdited&quot;:false,&quot;manualOverride&quot;:{&quot;isManuallyOverridden&quot;:false,&quot;citeprocText&quot;:&quot;(Deng et al., 2020)&quot;,&quot;manualOverrideText&quot;:&quot;&quot;},&quot;citationTag&quot;:&quot;MENDELEY_CITATION_v3_eyJjaXRhdGlvbklEIjoiTUVOREVMRVlfQ0lUQVRJT05fZDVmNTIwOGItMDQ5Yy00ZTdkLWEyNjgtNTcxYTQ2MjRlYTU0IiwicHJvcGVydGllcyI6eyJub3RlSW5kZXgiOjB9LCJpc0VkaXRlZCI6ZmFsc2UsIm1hbnVhbE92ZXJyaWRlIjp7ImlzTWFudWFsbHlPdmVycmlkZGVuIjpmYWxzZSwiY2l0ZXByb2NUZXh0IjoiKERlbmcgZXQgYWwuLCAyMDIwKSIsIm1hbnVhbE92ZXJyaWRlVGV4dCI6IiJ9LCJjaXRhdGlvbkl0ZW1zIjpbeyJpZCI6ImRmODkzZWMyLWE4NDMtM2I1NC1iMDhmLWI4YjE4ODUwYjgxYiIsIml0ZW1EYXRhIjp7InR5cGUiOiJhcnRpY2xlLWpvdXJuYWwiLCJpZCI6ImRmODkzZWMyLWE4NDMtM2I1NC1iMDhmLWI4YjE4ODUwYjgxYiIsInRpdGxlIjoiQSByZXZpZXcgb2YgcmVzZWFyY2ggb24gb2JqZWN0IGRldGVjdGlvbiBiYXNlZCBvbiBkZWVwIGxlYXJuaW5nIiwiYXV0aG9yIjpbeyJmYW1pbHkiOiJEZW5nIiwiZ2l2ZW4iOiJKdW4iLCJwYXJzZS1uYW1lcyI6ZmFsc2UsImRyb3BwaW5nLXBhcnRpY2xlIjoiIiwibm9uLWRyb3BwaW5nLXBhcnRpY2xlIjoiIn0seyJmYW1pbHkiOiJYdWFuIiwiZ2l2ZW4iOiJYaWFvamluZyIsInBhcnNlLW5hbWVzIjpmYWxzZSwiZHJvcHBpbmctcGFydGljbGUiOiIiLCJub24tZHJvcHBpbmctcGFydGljbGUiOiIifSx7ImZhbWlseSI6IldhbmciLCJnaXZlbiI6IldlaWZlbmciLCJwYXJzZS1uYW1lcyI6ZmFsc2UsImRyb3BwaW5nLXBhcnRpY2xlIjoiIiwibm9uLWRyb3BwaW5nLXBhcnRpY2xlIjoiIn0seyJmYW1pbHkiOiJMaSIsImdpdmVuIjoiWmhhbyIsInBhcnNlLW5hbWVzIjpmYWxzZSwiZHJvcHBpbmctcGFydGljbGUiOiIiLCJub24tZHJvcHBpbmctcGFydGljbGUiOiIifSx7ImZhbWlseSI6IllhbyIsImdpdmVuIjoiSGFud2VuIiwicGFyc2UtbmFtZXMiOmZhbHNlLCJkcm9wcGluZy1wYXJ0aWNsZSI6IiIsIm5vbi1kcm9wcGluZy1wYXJ0aWNsZSI6IiJ9LHsiZmFtaWx5IjoiV2FuZyIsImdpdmVuIjoiWmhpcWlhbmciLCJwYXJzZS1uYW1lcyI6ZmFsc2UsImRyb3BwaW5nLXBhcnRpY2xlIjoiIiwibm9uLWRyb3BwaW5nLXBhcnRpY2xlIjoiIn1dLCJjb250YWluZXItdGl0bGUiOiJKb3VybmFsIG9mIFBoeXNpY3M6IENvbmZlcmVuY2UgU2VyaWVzIiwiY29udGFpbmVyLXRpdGxlLXNob3J0IjoiSiBQaHlzIENvbmYgU2VyIiwiRE9JIjoiMTAuMTA4OC8xNzQyLTY1OTYvMTY4NC8xLzAxMjAyOCIsImlzc3VlZCI6eyJkYXRlLXBhcnRzIjpbWzIwMjAsMTEsMV1dfSwicGFnZSI6IjAxMjAyOCIsInZvbHVtZSI6IjE2ODQifSwiaXNUZW1wb3JhcnkiOmZhbHNlfV19&quot;,&quot;citationItems&quot;:[{&quot;id&quot;:&quot;df893ec2-a843-3b54-b08f-b8b18850b81b&quot;,&quot;itemData&quot;:{&quot;type&quot;:&quot;article-journal&quot;,&quot;id&quot;:&quot;df893ec2-a843-3b54-b08f-b8b18850b81b&quot;,&quot;title&quot;:&quot;A review of research on object detection based on deep learning&quot;,&quot;author&quot;:[{&quot;family&quot;:&quot;Deng&quot;,&quot;given&quot;:&quot;Jun&quot;,&quot;parse-names&quot;:false,&quot;dropping-particle&quot;:&quot;&quot;,&quot;non-dropping-particle&quot;:&quot;&quot;},{&quot;family&quot;:&quot;Xuan&quot;,&quot;given&quot;:&quot;Xiaojing&quot;,&quot;parse-names&quot;:false,&quot;dropping-particle&quot;:&quot;&quot;,&quot;non-dropping-particle&quot;:&quot;&quot;},{&quot;family&quot;:&quot;Wang&quot;,&quot;given&quot;:&quot;Weifeng&quot;,&quot;parse-names&quot;:false,&quot;dropping-particle&quot;:&quot;&quot;,&quot;non-dropping-particle&quot;:&quot;&quot;},{&quot;family&quot;:&quot;Li&quot;,&quot;given&quot;:&quot;Zhao&quot;,&quot;parse-names&quot;:false,&quot;dropping-particle&quot;:&quot;&quot;,&quot;non-dropping-particle&quot;:&quot;&quot;},{&quot;family&quot;:&quot;Yao&quot;,&quot;given&quot;:&quot;Hanwen&quot;,&quot;parse-names&quot;:false,&quot;dropping-particle&quot;:&quot;&quot;,&quot;non-dropping-particle&quot;:&quot;&quot;},{&quot;family&quot;:&quot;Wang&quot;,&quot;given&quot;:&quot;Zhiqiang&quot;,&quot;parse-names&quot;:false,&quot;dropping-particle&quot;:&quot;&quot;,&quot;non-dropping-particle&quot;:&quot;&quot;}],&quot;container-title&quot;:&quot;Journal of Physics: Conference Series&quot;,&quot;container-title-short&quot;:&quot;J Phys Conf Ser&quot;,&quot;DOI&quot;:&quot;10.1088/1742-6596/1684/1/012028&quot;,&quot;issued&quot;:{&quot;date-parts&quot;:[[2020,11,1]]},&quot;page&quot;:&quot;012028&quot;,&quot;volume&quot;:&quot;1684&quot;},&quot;isTemporary&quot;:false}]},{&quot;citationID&quot;:&quot;MENDELEY_CITATION_f881c936-2ad2-42f1-908c-f49e3c4f072e&quot;,&quot;properties&quot;:{&quot;noteIndex&quot;:0},&quot;isEdited&quot;:false,&quot;manualOverride&quot;:{&quot;isManuallyOverridden&quot;:false,&quot;citeprocText&quot;:&quot;(Intal et al., 2020)&quot;,&quot;manualOverrideText&quot;:&quot;&quot;},&quot;citationTag&quot;:&quot;MENDELEY_CITATION_v3_eyJjaXRhdGlvbklEIjoiTUVOREVMRVlfQ0lUQVRJT05fZjg4MWM5MzYtMmFkMi00MmYxLTkwOGMtZjQ5ZTNjNGYwNzJlIiwicHJvcGVydGllcyI6eyJub3RlSW5kZXgiOjB9LCJpc0VkaXRlZCI6ZmFsc2UsIm1hbnVhbE92ZXJyaWRlIjp7ImlzTWFudWFsbHlPdmVycmlkZGVuIjpmYWxzZSwiY2l0ZXByb2NUZXh0IjoiKEludGFsIGV0IGFsLiwgMjAyMCkiLCJtYW51YWxPdmVycmlkZVRleHQiOiIifSwiY2l0YXRpb25JdGVtcyI6W3siaWQiOiI1YzA4MDA2Ny0xNTE1LTM5ZTEtOWVmNC05N2JmM2Y2Y2UxMjgiLCJpdGVtRGF0YSI6eyJ0eXBlIjoicGFwZXItY29uZmVyZW5jZSIsImlkIjoiNWMwODAwNjctMTUxNS0zOWUxLTllZjQtOTdiZjNmNmNlMTI4IiwidGl0bGUiOiJSZXN0YXVyYW50IEluZm9ybWF0aW9uIFN5c3RlbSAoUklTKSB3aXRoIFFSIENvZGUgdG8gSW1wcm92ZSBTZXJ2aWNlIE9wZXJhdGlvbnMgb2YgQ2FzdWFsIEZpbmUgRGluaW5nIFJlc3RhdXJhbnQiLCJhdXRob3IiOlt7ImZhbWlseSI6IkludGFsIiwiZ2l2ZW4iOiJHIEwiLCJwYXJzZS1uYW1lcyI6ZmFsc2UsImRyb3BwaW5nLXBhcnRpY2xlIjoiIiwibm9uLWRyb3BwaW5nLXBhcnRpY2xlIjoiIn0seyJmYW1pbHkiOiJQYXlhcyIsImdpdmVuIjoiSiBEIiwicGFyc2UtbmFtZXMiOmZhbHNlLCJkcm9wcGluZy1wYXJ0aWNsZSI6IiIsIm5vbi1kcm9wcGluZy1wYXJ0aWNsZSI6IiJ9LHsiZmFtaWx5IjoiRmVybmFuZGV6IiwiZ2l2ZW4iOiJMIE0iLCJwYXJzZS1uYW1lcyI6ZmFsc2UsImRyb3BwaW5nLXBhcnRpY2xlIjoiIiwibm9uLWRyb3BwaW5nLXBhcnRpY2xlIjoiIn0seyJmYW1pbHkiOiJEb21pbmdvIiwiZ2l2ZW4iOiJCIE0iLCJwYXJzZS1uYW1lcyI6ZmFsc2UsImRyb3BwaW5nLXBhcnRpY2xlIjoiIiwibm9uLWRyb3BwaW5nLXBhcnRpY2xlIjoiIn1dLCJjb250YWluZXItdGl0bGUiOiIyMDIwIElFRUUgN3RoIEludGVybmF0aW9uYWwgQ29uZmVyZW5jZSBvbiBJbmR1c3RyaWFsIEVuZ2luZWVyaW5nIGFuZCBBcHBsaWNhdGlvbnMgKElDSUVBKSIsIkRPSSI6IjEwLjExMDkvSUNJRUE0OTc3NC4yMDIwLjkxMDIwMzYiLCJpc3N1ZWQiOnsiZGF0ZS1wYXJ0cyI6W1syMDIwXV19LCJwYWdlIjoiMTA1NC0xMDU5IiwiY29udGFpbmVyLXRpdGxlLXNob3J0IjoiIn0sImlzVGVtcG9yYXJ5IjpmYWxzZX1dfQ==&quot;,&quot;citationItems&quot;:[{&quot;id&quot;:&quot;5c080067-1515-39e1-9ef4-97bf3f6ce128&quot;,&quot;itemData&quot;:{&quot;type&quot;:&quot;paper-conference&quot;,&quot;id&quot;:&quot;5c080067-1515-39e1-9ef4-97bf3f6ce128&quot;,&quot;title&quot;:&quot;Restaurant Information System (RIS) with QR Code to Improve Service Operations of Casual Fine Dining Restaurant&quot;,&quot;author&quot;:[{&quot;family&quot;:&quot;Intal&quot;,&quot;given&quot;:&quot;G L&quot;,&quot;parse-names&quot;:false,&quot;dropping-particle&quot;:&quot;&quot;,&quot;non-dropping-particle&quot;:&quot;&quot;},{&quot;family&quot;:&quot;Payas&quot;,&quot;given&quot;:&quot;J D&quot;,&quot;parse-names&quot;:false,&quot;dropping-particle&quot;:&quot;&quot;,&quot;non-dropping-particle&quot;:&quot;&quot;},{&quot;family&quot;:&quot;Fernandez&quot;,&quot;given&quot;:&quot;L M&quot;,&quot;parse-names&quot;:false,&quot;dropping-particle&quot;:&quot;&quot;,&quot;non-dropping-particle&quot;:&quot;&quot;},{&quot;family&quot;:&quot;Domingo&quot;,&quot;given&quot;:&quot;B M&quot;,&quot;parse-names&quot;:false,&quot;dropping-particle&quot;:&quot;&quot;,&quot;non-dropping-particle&quot;:&quot;&quot;}],&quot;container-title&quot;:&quot;2020 IEEE 7th International Conference on Industrial Engineering and Applications (ICIEA)&quot;,&quot;DOI&quot;:&quot;10.1109/ICIEA49774.2020.9102036&quot;,&quot;issued&quot;:{&quot;date-parts&quot;:[[2020]]},&quot;page&quot;:&quot;1054-1059&quot;,&quot;container-title-short&quot;:&quot;&quot;},&quot;isTemporary&quot;:false}]},{&quot;citationID&quot;:&quot;MENDELEY_CITATION_36ddbd16-2135-4fe9-9e4c-747ca66f0e9d&quot;,&quot;properties&quot;:{&quot;noteIndex&quot;:0},&quot;isEdited&quot;:false,&quot;manualOverride&quot;:{&quot;isManuallyOverridden&quot;:false,&quot;citeprocText&quot;:&quot;(Gao et al., 2019)&quot;,&quot;manualOverrideText&quot;:&quot;&quot;},&quot;citationTag&quot;:&quot;MENDELEY_CITATION_v3_eyJjaXRhdGlvbklEIjoiTUVOREVMRVlfQ0lUQVRJT05fMzZkZGJkMTYtMjEzNS00ZmU5LTllNGMtNzQ3Y2E2NmYwZTlkIiwicHJvcGVydGllcyI6eyJub3RlSW5kZXgiOjB9LCJpc0VkaXRlZCI6ZmFsc2UsIm1hbnVhbE92ZXJyaWRlIjp7ImlzTWFudWFsbHlPdmVycmlkZGVuIjpmYWxzZSwiY2l0ZXByb2NUZXh0IjoiKEdhbyBldCBhbC4sIDIwMTkpIiwibWFudWFsT3ZlcnJpZGVUZXh0IjoiIn0sImNpdGF0aW9uSXRlbXMiOlt7ImlkIjoiY2MzODgxMmMtN2EwMC0zMjA1LTgzN2EtZWM4NjQzNGNlYTZmIiwiaXRlbURhdGEiOnsidHlwZSI6ImJvb2siLCJpZCI6ImNjMzg4MTJjLTdhMDAtMzIwNS04MzdhLWVjODY0MzRjZWE2ZiIsInRpdGxlIjoiUmVzZWFyY2ggb24gRm9vZCBSZWNvZ25pdGlvbiBvZiBTbWFydCBSZWZyaWdlcmF0b3IgQmFzZWQgb24gU1NEIFRhcmdldCBEZXRlY3Rpb24gQWxnb3JpdGhtIiwiYXV0aG9yIjpbeyJmYW1pbHkiOiJHYW8iLCJnaXZlbiI6IlhpYW95YW4iLCJwYXJzZS1uYW1lcyI6ZmFsc2UsImRyb3BwaW5nLXBhcnRpY2xlIjoiIiwibm9uLWRyb3BwaW5nLXBhcnRpY2xlIjoiIn0seyJmYW1pbHkiOiJEaW5nIiwiZ2l2ZW4iOiJYaWFuZ3FpYW4iLCJwYXJzZS1uYW1lcyI6ZmFsc2UsImRyb3BwaW5nLXBhcnRpY2xlIjoiIiwibm9uLWRyb3BwaW5nLXBhcnRpY2xlIjoiIn0seyJmYW1pbHkiOiJIb3UiLCJnaXZlbiI6IlJ1aWNodW4iLCJwYXJzZS1uYW1lcyI6ZmFsc2UsImRyb3BwaW5nLXBhcnRpY2xlIjoiIiwibm9uLWRyb3BwaW5nLXBhcnRpY2xlIjoiIn0seyJmYW1pbHkiOiJUYW8iLCJnaXZlbiI6IlllIiwicGFyc2UtbmFtZXMiOmZhbHNlLCJkcm9wcGluZy1wYXJ0aWNsZSI6IiIsIm5vbi1kcm9wcGluZy1wYXJ0aWNsZSI6IiJ9XSwiY29udGFpbmVyLXRpdGxlIjoiQUlDUyAyMDE5OiBQcm9jZWVkaW5ncyBvZiB0aGUgMjAxOSBJbnRlcm5hdGlvbmFsIENvbmZlcmVuY2Ugb24gQXJ0aWZpY2lhbCBJbnRlbGxpZ2VuY2UgYW5kIENvbXB1dGVyIFNjaWVuY2UiLCJET0kiOiIxMC4xMTQ1LzMzNDkzNDEuMzM0OTQyMSIsIklTQk4iOiI5NzgtMS00NTAzLTcxNTAtNiIsImlzc3VlZCI6eyJkYXRlLXBhcnRzIjpbWzIwMTksNywxMl1dfSwibnVtYmVyLW9mLXBhZ2VzIjoiMzAzLTMwOCIsImNvbnRhaW5lci10aXRsZS1zaG9ydCI6IiJ9LCJpc1RlbXBvcmFyeSI6ZmFsc2V9XX0=&quot;,&quot;citationItems&quot;:[{&quot;id&quot;:&quot;cc38812c-7a00-3205-837a-ec86434cea6f&quot;,&quot;itemData&quot;:{&quot;type&quot;:&quot;book&quot;,&quot;id&quot;:&quot;cc38812c-7a00-3205-837a-ec86434cea6f&quot;,&quot;title&quot;:&quot;Research on Food Recognition of Smart Refrigerator Based on SSD Target Detection Algorithm&quot;,&quot;author&quot;:[{&quot;family&quot;:&quot;Gao&quot;,&quot;given&quot;:&quot;Xiaoyan&quot;,&quot;parse-names&quot;:false,&quot;dropping-particle&quot;:&quot;&quot;,&quot;non-dropping-particle&quot;:&quot;&quot;},{&quot;family&quot;:&quot;Ding&quot;,&quot;given&quot;:&quot;Xiangqian&quot;,&quot;parse-names&quot;:false,&quot;dropping-particle&quot;:&quot;&quot;,&quot;non-dropping-particle&quot;:&quot;&quot;},{&quot;family&quot;:&quot;Hou&quot;,&quot;given&quot;:&quot;Ruichun&quot;,&quot;parse-names&quot;:false,&quot;dropping-particle&quot;:&quot;&quot;,&quot;non-dropping-particle&quot;:&quot;&quot;},{&quot;family&quot;:&quot;Tao&quot;,&quot;given&quot;:&quot;Ye&quot;,&quot;parse-names&quot;:false,&quot;dropping-particle&quot;:&quot;&quot;,&quot;non-dropping-particle&quot;:&quot;&quot;}],&quot;container-title&quot;:&quot;AICS 2019: Proceedings of the 2019 International Conference on Artificial Intelligence and Computer Science&quot;,&quot;DOI&quot;:&quot;10.1145/3349341.3349421&quot;,&quot;ISBN&quot;:&quot;978-1-4503-7150-6&quot;,&quot;issued&quot;:{&quot;date-parts&quot;:[[2019,7,12]]},&quot;number-of-pages&quot;:&quot;303-308&quot;,&quot;container-title-short&quot;:&quot;&quot;},&quot;isTemporary&quot;:false}]},{&quot;citationID&quot;:&quot;MENDELEY_CITATION_bb949b93-809f-4d79-abd1-c22dd65a5c96&quot;,&quot;properties&quot;:{&quot;noteIndex&quot;:0},&quot;isEdited&quot;:false,&quot;manualOverride&quot;:{&quot;isManuallyOverridden&quot;:false,&quot;citeprocText&quot;:&quot;(Subhi et al., 2019)&quot;,&quot;manualOverrideText&quot;:&quot;&quot;},&quot;citationTag&quot;:&quot;MENDELEY_CITATION_v3_eyJjaXRhdGlvbklEIjoiTUVOREVMRVlfQ0lUQVRJT05fYmI5NDliOTMtODA5Zi00ZDc5LWFiZDEtYzIyZGQ2NWE1Yzk2IiwicHJvcGVydGllcyI6eyJub3RlSW5kZXgiOjB9LCJpc0VkaXRlZCI6ZmFsc2UsIm1hbnVhbE92ZXJyaWRlIjp7ImlzTWFudWFsbHlPdmVycmlkZGVuIjpmYWxzZSwiY2l0ZXByb2NUZXh0IjoiKFN1YmhpIGV0IGFsLiwgMjAxOSkiLCJtYW51YWxPdmVycmlkZVRleHQiOiIifSwiY2l0YXRpb25JdGVtcyI6W3siaWQiOiIxZTU0MWYwNS02NTY2LTM4YjQtOTkyYy05NDkwZTE2Y2VjZWIiLCJpdGVtRGF0YSI6eyJ0eXBlIjoiYXJ0aWNsZS1qb3VybmFsIiwiaWQiOiIxZTU0MWYwNS02NTY2LTM4YjQtOTkyYy05NDkwZTE2Y2VjZWIiLCJ0aXRsZSI6IlZpc2lvbi1CYXNlZCBBcHByb2FjaGVzIGZvciBBdXRvbWF0aWMgRm9vZCBSZWNvZ25pdGlvbiBhbmQgRGlldGFyeSBBc3Nlc3NtZW50OiBBIFN1cnZleSIsImF1dGhvciI6W3siZmFtaWx5IjoiU3ViaGkiLCJnaXZlbiI6Ik1vaGFtbWVkIiwicGFyc2UtbmFtZXMiOmZhbHNlLCJkcm9wcGluZy1wYXJ0aWNsZSI6IiIsIm5vbi1kcm9wcGluZy1wYXJ0aWNsZSI6IiJ9LHsiZmFtaWx5IjoiQWxpIiwiZ2l2ZW4iOiJTYXdhbCIsInBhcnNlLW5hbWVzIjpmYWxzZSwiZHJvcHBpbmctcGFydGljbGUiOiIiLCJub24tZHJvcHBpbmctcGFydGljbGUiOiIifSx7ImZhbWlseSI6Ik1vaGFtbWVkIiwiZ2l2ZW4iOiJNb2hhbW1lZCIsInBhcnNlLW5hbWVzIjpmYWxzZSwiZHJvcHBpbmctcGFydGljbGUiOiIiLCJub24tZHJvcHBpbmctcGFydGljbGUiOiIifV0sImNvbnRhaW5lci10aXRsZSI6IklFRUUgQWNjZXNzIiwiYWNjZXNzZWQiOnsiZGF0ZS1wYXJ0cyI6W1syMDI0LDMsMTRdXX0sIkRPSSI6IjEwLjExMDkvQUNDRVNTLjIwMTkuMjkwNDUxOSIsIlVSTCI6Imh0dHBzOi8vd3d3LnJlc2VhcmNoZ2F0ZS5uZXQvcHVibGljYXRpb24vMzM1Nzc4NDc3X1Jlc2VhcmNoX29uX0Zvb2RfUmVjb2duaXRpb25fb2ZfU21hcnRfUmVmcmlnZXJhdG9yX0Jhc2VkX29uX1NTRF9UYXJnZXRfRGV0ZWN0aW9uX0FsZ29yaXRobSIsImlzc3VlZCI6eyJkYXRlLXBhcnRzIjpbWzIwMTksMywxM11dfSwicGFnZSI6IjEiLCJ2b2x1bWUiOiJQUCIsImNvbnRhaW5lci10aXRsZS1zaG9ydCI6IiJ9LCJpc1RlbXBvcmFyeSI6ZmFsc2V9XX0=&quot;,&quot;citationItems&quot;:[{&quot;id&quot;:&quot;1e541f05-6566-38b4-992c-9490e16ceceb&quot;,&quot;itemData&quot;:{&quot;type&quot;:&quot;article-journal&quot;,&quot;id&quot;:&quot;1e541f05-6566-38b4-992c-9490e16ceceb&quot;,&quot;title&quot;:&quot;Vision-Based Approaches for Automatic Food Recognition and Dietary Assessment: A Survey&quot;,&quot;author&quot;:[{&quot;family&quot;:&quot;Subhi&quot;,&quot;given&quot;:&quot;Mohammed&quot;,&quot;parse-names&quot;:false,&quot;dropping-particle&quot;:&quot;&quot;,&quot;non-dropping-particle&quot;:&quot;&quot;},{&quot;family&quot;:&quot;Ali&quot;,&quot;given&quot;:&quot;Sawal&quot;,&quot;parse-names&quot;:false,&quot;dropping-particle&quot;:&quot;&quot;,&quot;non-dropping-particle&quot;:&quot;&quot;},{&quot;family&quot;:&quot;Mohammed&quot;,&quot;given&quot;:&quot;Mohammed&quot;,&quot;parse-names&quot;:false,&quot;dropping-particle&quot;:&quot;&quot;,&quot;non-dropping-particle&quot;:&quot;&quot;}],&quot;container-title&quot;:&quot;IEEE Access&quot;,&quot;accessed&quot;:{&quot;date-parts&quot;:[[2024,3,14]]},&quot;DOI&quot;:&quot;10.1109/ACCESS.2019.2904519&quot;,&quot;URL&quot;:&quot;https://www.researchgate.net/publication/335778477_Research_on_Food_Recognition_of_Smart_Refrigerator_Based_on_SSD_Target_Detection_Algorithm&quot;,&quot;issued&quot;:{&quot;date-parts&quot;:[[2019,3,13]]},&quot;page&quot;:&quot;1&quot;,&quot;volume&quot;:&quot;PP&quot;,&quot;container-title-short&quot;:&quot;&quot;},&quot;isTemporary&quot;:false}]},{&quot;citationID&quot;:&quot;MENDELEY_CITATION_374763d7-8259-4a12-b811-1c7ab4128197&quot;,&quot;properties&quot;:{&quot;noteIndex&quot;:0},&quot;isEdited&quot;:false,&quot;manualOverride&quot;:{&quot;isManuallyOverridden&quot;:false,&quot;citeprocText&quot;:&quot;(Gao et al., 2019)&quot;,&quot;manualOverrideText&quot;:&quot;&quot;},&quot;citationTag&quot;:&quot;MENDELEY_CITATION_v3_eyJjaXRhdGlvbklEIjoiTUVOREVMRVlfQ0lUQVRJT05fMzc0NzYzZDctODI1OS00YTEyLWI4MTEtMWM3YWI0MTI4MTk3IiwicHJvcGVydGllcyI6eyJub3RlSW5kZXgiOjB9LCJpc0VkaXRlZCI6ZmFsc2UsIm1hbnVhbE92ZXJyaWRlIjp7ImlzTWFudWFsbHlPdmVycmlkZGVuIjpmYWxzZSwiY2l0ZXByb2NUZXh0IjoiKEdhbyBldCBhbC4sIDIwMTkpIiwibWFudWFsT3ZlcnJpZGVUZXh0IjoiIn0sImNpdGF0aW9uSXRlbXMiOlt7ImlkIjoiY2MzODgxMmMtN2EwMC0zMjA1LTgzN2EtZWM4NjQzNGNlYTZmIiwiaXRlbURhdGEiOnsidHlwZSI6ImJvb2siLCJpZCI6ImNjMzg4MTJjLTdhMDAtMzIwNS04MzdhLWVjODY0MzRjZWE2ZiIsInRpdGxlIjoiUmVzZWFyY2ggb24gRm9vZCBSZWNvZ25pdGlvbiBvZiBTbWFydCBSZWZyaWdlcmF0b3IgQmFzZWQgb24gU1NEIFRhcmdldCBEZXRlY3Rpb24gQWxnb3JpdGhtIiwiYXV0aG9yIjpbeyJmYW1pbHkiOiJHYW8iLCJnaXZlbiI6IlhpYW95YW4iLCJwYXJzZS1uYW1lcyI6ZmFsc2UsImRyb3BwaW5nLXBhcnRpY2xlIjoiIiwibm9uLWRyb3BwaW5nLXBhcnRpY2xlIjoiIn0seyJmYW1pbHkiOiJEaW5nIiwiZ2l2ZW4iOiJYaWFuZ3FpYW4iLCJwYXJzZS1uYW1lcyI6ZmFsc2UsImRyb3BwaW5nLXBhcnRpY2xlIjoiIiwibm9uLWRyb3BwaW5nLXBhcnRpY2xlIjoiIn0seyJmYW1pbHkiOiJIb3UiLCJnaXZlbiI6IlJ1aWNodW4iLCJwYXJzZS1uYW1lcyI6ZmFsc2UsImRyb3BwaW5nLXBhcnRpY2xlIjoiIiwibm9uLWRyb3BwaW5nLXBhcnRpY2xlIjoiIn0seyJmYW1pbHkiOiJUYW8iLCJnaXZlbiI6IlllIiwicGFyc2UtbmFtZXMiOmZhbHNlLCJkcm9wcGluZy1wYXJ0aWNsZSI6IiIsIm5vbi1kcm9wcGluZy1wYXJ0aWNsZSI6IiJ9XSwiY29udGFpbmVyLXRpdGxlIjoiQUlDUyAyMDE5OiBQcm9jZWVkaW5ncyBvZiB0aGUgMjAxOSBJbnRlcm5hdGlvbmFsIENvbmZlcmVuY2Ugb24gQXJ0aWZpY2lhbCBJbnRlbGxpZ2VuY2UgYW5kIENvbXB1dGVyIFNjaWVuY2UiLCJET0kiOiIxMC4xMTQ1LzMzNDkzNDEuMzM0OTQyMSIsIklTQk4iOiI5NzgtMS00NTAzLTcxNTAtNiIsImlzc3VlZCI6eyJkYXRlLXBhcnRzIjpbWzIwMTksNywxMl1dfSwibnVtYmVyLW9mLXBhZ2VzIjoiMzAzLTMwOCIsImNvbnRhaW5lci10aXRsZS1zaG9ydCI6IiJ9LCJpc1RlbXBvcmFyeSI6ZmFsc2V9XX0=&quot;,&quot;citationItems&quot;:[{&quot;id&quot;:&quot;cc38812c-7a00-3205-837a-ec86434cea6f&quot;,&quot;itemData&quot;:{&quot;type&quot;:&quot;book&quot;,&quot;id&quot;:&quot;cc38812c-7a00-3205-837a-ec86434cea6f&quot;,&quot;title&quot;:&quot;Research on Food Recognition of Smart Refrigerator Based on SSD Target Detection Algorithm&quot;,&quot;author&quot;:[{&quot;family&quot;:&quot;Gao&quot;,&quot;given&quot;:&quot;Xiaoyan&quot;,&quot;parse-names&quot;:false,&quot;dropping-particle&quot;:&quot;&quot;,&quot;non-dropping-particle&quot;:&quot;&quot;},{&quot;family&quot;:&quot;Ding&quot;,&quot;given&quot;:&quot;Xiangqian&quot;,&quot;parse-names&quot;:false,&quot;dropping-particle&quot;:&quot;&quot;,&quot;non-dropping-particle&quot;:&quot;&quot;},{&quot;family&quot;:&quot;Hou&quot;,&quot;given&quot;:&quot;Ruichun&quot;,&quot;parse-names&quot;:false,&quot;dropping-particle&quot;:&quot;&quot;,&quot;non-dropping-particle&quot;:&quot;&quot;},{&quot;family&quot;:&quot;Tao&quot;,&quot;given&quot;:&quot;Ye&quot;,&quot;parse-names&quot;:false,&quot;dropping-particle&quot;:&quot;&quot;,&quot;non-dropping-particle&quot;:&quot;&quot;}],&quot;container-title&quot;:&quot;AICS 2019: Proceedings of the 2019 International Conference on Artificial Intelligence and Computer Science&quot;,&quot;DOI&quot;:&quot;10.1145/3349341.3349421&quot;,&quot;ISBN&quot;:&quot;978-1-4503-7150-6&quot;,&quot;issued&quot;:{&quot;date-parts&quot;:[[2019,7,12]]},&quot;number-of-pages&quot;:&quot;303-308&quot;,&quot;container-title-short&quot;:&quot;&quot;},&quot;isTemporary&quot;:false}]},{&quot;citationID&quot;:&quot;MENDELEY_CITATION_20d0ae26-c985-42fa-a3a5-3042bfff5a84&quot;,&quot;properties&quot;:{&quot;noteIndex&quot;:0},&quot;isEdited&quot;:false,&quot;manualOverride&quot;:{&quot;isManuallyOverridden&quot;:false,&quot;citeprocText&quot;:&quot;(Basri et al., 2018)&quot;,&quot;manualOverrideText&quot;:&quot;&quot;},&quot;citationTag&quot;:&quot;MENDELEY_CITATION_v3_eyJjaXRhdGlvbklEIjoiTUVOREVMRVlfQ0lUQVRJT05fMjBkMGFlMjYtYzk4NS00MmZhLWEzYTUtMzA0MmJmZmY1YTg0IiwicHJvcGVydGllcyI6eyJub3RlSW5kZXgiOjB9LCJpc0VkaXRlZCI6ZmFsc2UsIm1hbnVhbE92ZXJyaWRlIjp7ImlzTWFudWFsbHlPdmVycmlkZGVuIjpmYWxzZSwiY2l0ZXByb2NUZXh0IjoiKEJhc3JpIGV0IGFsLiwgMjAxOCkiLCJtYW51YWxPdmVycmlkZVRleHQiOiIifSwiY2l0YXRpb25JdGVtcyI6W3siaWQiOiI2NjYxODQyMi02NzI0LTNmY2QtYmUzNS0xZGNjMThkY2E3YWQiLCJpdGVtRGF0YSI6eyJ0eXBlIjoiYm9vayIsImlkIjoiNjY2MTg0MjItNjcyNC0zZmNkLWJlMzUtMWRjYzE4ZGNhN2FkIiwidGl0bGUiOiJGYXN0ZXIgUi1DTk4gSW1wbGVtZW50YXRpb24gTWV0aG9kIGZvciBNdWx0aS1GcnVpdCBEZXRlY3Rpb24gVXNpbmcgVGVuc29yZmxvdyBQbGF0Zm9ybSIsImF1dGhvciI6W3siZmFtaWx5IjoiQmFzcmkiLCJnaXZlbiI6Ikhhc2FuIiwicGFyc2UtbmFtZXMiOmZhbHNlLCJkcm9wcGluZy1wYXJ0aWNsZSI6IiIsIm5vbi1kcm9wcGluZy1wYXJ0aWNsZSI6IiJ9LHsiZmFtaWx5IjoiU3lhcmlmIiwiZ2l2ZW4iOiJJd2FuIiwicGFyc2UtbmFtZXMiOmZhbHNlLCJkcm9wcGluZy1wYXJ0aWNsZSI6IiIsIm5vbi1kcm9wcGluZy1wYXJ0aWNsZSI6IiJ9LHsiZmFtaWx5IjoiU3VrYXJpZGhvdG8iLCJnaXZlbiI6IlNyaXRydXN0YSIsInBhcnNlLW5hbWVzIjpmYWxzZSwiZHJvcHBpbmctcGFydGljbGUiOiIiLCJub24tZHJvcHBpbmctcGFydGljbGUiOiIifV0sIkRPSSI6IjEwLjExMDkvS0NJQy4yMDE4Ljg2Mjg1NjYiLCJpc3N1ZWQiOnsiZGF0ZS1wYXJ0cyI6W1syMDE4LDEwLDFdXX0sIm51bWJlci1vZi1wYWdlcyI6IjMzNy0zNDAiLCJjb250YWluZXItdGl0bGUtc2hvcnQiOiIifSwiaXNUZW1wb3JhcnkiOmZhbHNlfV19&quot;,&quot;citationItems&quot;:[{&quot;id&quot;:&quot;66618422-6724-3fcd-be35-1dcc18dca7ad&quot;,&quot;itemData&quot;:{&quot;type&quot;:&quot;book&quot;,&quot;id&quot;:&quot;66618422-6724-3fcd-be35-1dcc18dca7ad&quot;,&quot;title&quot;:&quot;Faster R-CNN Implementation Method for Multi-Fruit Detection Using Tensorflow Platform&quot;,&quot;author&quot;:[{&quot;family&quot;:&quot;Basri&quot;,&quot;given&quot;:&quot;Hasan&quot;,&quot;parse-names&quot;:false,&quot;dropping-particle&quot;:&quot;&quot;,&quot;non-dropping-particle&quot;:&quot;&quot;},{&quot;family&quot;:&quot;Syarif&quot;,&quot;given&quot;:&quot;Iwan&quot;,&quot;parse-names&quot;:false,&quot;dropping-particle&quot;:&quot;&quot;,&quot;non-dropping-particle&quot;:&quot;&quot;},{&quot;family&quot;:&quot;Sukaridhoto&quot;,&quot;given&quot;:&quot;Sritrusta&quot;,&quot;parse-names&quot;:false,&quot;dropping-particle&quot;:&quot;&quot;,&quot;non-dropping-particle&quot;:&quot;&quot;}],&quot;DOI&quot;:&quot;10.1109/KCIC.2018.8628566&quot;,&quot;issued&quot;:{&quot;date-parts&quot;:[[2018,10,1]]},&quot;number-of-pages&quot;:&quot;337-340&quot;,&quot;container-title-short&quot;:&quot;&quot;},&quot;isTemporary&quot;:false}]},{&quot;citationID&quot;:&quot;MENDELEY_CITATION_d665daf6-3982-4ff1-81f1-13e7011a898f&quot;,&quot;properties&quot;:{&quot;noteIndex&quot;:0},&quot;isEdited&quot;:false,&quot;manualOverride&quot;:{&quot;isManuallyOverridden&quot;:false,&quot;citeprocText&quot;:&quot;(Bezerra Beniz &amp;#38; Espíndola, 2016)&quot;,&quot;manualOverrideText&quot;:&quot;&quot;},&quot;citationTag&quot;:&quot;MENDELEY_CITATION_v3_eyJjaXRhdGlvbklEIjoiTUVOREVMRVlfQ0lUQVRJT05fZDY2NWRhZjYtMzk4Mi00ZmYxLTgxZjEtMTNlNzAxMWE4OThmIiwicHJvcGVydGllcyI6eyJub3RlSW5kZXgiOjB9LCJpc0VkaXRlZCI6ZmFsc2UsIm1hbnVhbE92ZXJyaWRlIjp7ImlzTWFudWFsbHlPdmVycmlkZGVuIjpmYWxzZSwiY2l0ZXByb2NUZXh0IjoiKEJlemVycmEgQmVuaXogJiMzODsgRXNww61uZG9sYSwgMjAxNikiLCJtYW51YWxPdmVycmlkZVRleHQiOiIifSwiY2l0YXRpb25JdGVtcyI6W3siaWQiOiJmNTlkMDQxMi1mYzk1LTNkMGMtODgyYS1hNmEwN2FkZWUyZjIiLCJpdGVtRGF0YSI6eyJ0eXBlIjoiYm9vayIsImlkIjoiZjU5ZDA0MTItZmM5NS0zZDBjLTg4MmEtYTZhMDdhZGVlMmYyIiwidGl0bGUiOiJVU0lORyBUS0lOVEVSIE9GIFBZVEhPTiBUTyBDUkVBVEUgR1JBUEhJQ0FMIFVTRVIgSU5URVJGQUNFIChHVUkpIEZPUiBTQ1JJUFRTIElOIExOTFMiLCJhdXRob3IiOlt7ImZhbWlseSI6IkJlemVycmEgQmVuaXoiLCJnaXZlbiI6IkRvdWdsYXMiLCJwYXJzZS1uYW1lcyI6ZmFsc2UsImRyb3BwaW5nLXBhcnRpY2xlIjoiIiwibm9uLWRyb3BwaW5nLXBhcnRpY2xlIjoiIn0seyJmYW1pbHkiOiJFc3DDrW5kb2xhIiwiZ2l2ZW4iOiJBbGV4ZXkiLCJwYXJzZS1uYW1lcyI6ZmFsc2UsImRyb3BwaW5nLXBhcnRpY2xlIjoiIiwibm9uLWRyb3BwaW5nLXBhcnRpY2xlIjoiIn1dLCJpc3N1ZWQiOnsiZGF0ZS1wYXJ0cyI6W1syMDE2LDEwLDI2XV19LCJjb250YWluZXItdGl0bGUtc2hvcnQiOiIifSwiaXNUZW1wb3JhcnkiOmZhbHNlfV19&quot;,&quot;citationItems&quot;:[{&quot;id&quot;:&quot;f59d0412-fc95-3d0c-882a-a6a07adee2f2&quot;,&quot;itemData&quot;:{&quot;type&quot;:&quot;book&quot;,&quot;id&quot;:&quot;f59d0412-fc95-3d0c-882a-a6a07adee2f2&quot;,&quot;title&quot;:&quot;USING TKINTER OF PYTHON TO CREATE GRAPHICAL USER INTERFACE (GUI) FOR SCRIPTS IN LNLS&quot;,&quot;author&quot;:[{&quot;family&quot;:&quot;Bezerra Beniz&quot;,&quot;given&quot;:&quot;Douglas&quot;,&quot;parse-names&quot;:false,&quot;dropping-particle&quot;:&quot;&quot;,&quot;non-dropping-particle&quot;:&quot;&quot;},{&quot;family&quot;:&quot;Espíndola&quot;,&quot;given&quot;:&quot;Alexey&quot;,&quot;parse-names&quot;:false,&quot;dropping-particle&quot;:&quot;&quot;,&quot;non-dropping-particle&quot;:&quot;&quot;}],&quot;issued&quot;:{&quot;date-parts&quot;:[[2016,10,26]]},&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C589DB-82D2-4211-B086-DA052C99EF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37</Pages>
  <Words>9656</Words>
  <Characters>55041</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Dr.Rasika Ranaweera</dc:creator>
  <cp:keywords/>
  <dc:description/>
  <cp:lastModifiedBy>Mr. NH Wanniarachchi</cp:lastModifiedBy>
  <cp:revision>2</cp:revision>
  <cp:lastPrinted>2019-09-09T09:20:00Z</cp:lastPrinted>
  <dcterms:created xsi:type="dcterms:W3CDTF">2024-03-14T18:52:00Z</dcterms:created>
  <dcterms:modified xsi:type="dcterms:W3CDTF">2024-03-14T18:52:00Z</dcterms:modified>
</cp:coreProperties>
</file>